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0EC0" w14:textId="77777777" w:rsidR="00842EA5" w:rsidRPr="00AD0419" w:rsidRDefault="00842EA5" w:rsidP="00842E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D0419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14:paraId="6CC7D7D4" w14:textId="77777777" w:rsidR="00842EA5" w:rsidRPr="00AD0419" w:rsidRDefault="00842EA5" w:rsidP="00842EA5">
      <w:pPr>
        <w:spacing w:after="0" w:line="408" w:lineRule="auto"/>
        <w:ind w:left="120"/>
        <w:jc w:val="center"/>
      </w:pPr>
      <w:r w:rsidRPr="00AD0419">
        <w:rPr>
          <w:rFonts w:ascii="Times New Roman" w:hAnsi="Times New Roman"/>
          <w:color w:val="000000"/>
          <w:sz w:val="28"/>
        </w:rPr>
        <w:t>Министерство образования Новосибирской области</w:t>
      </w:r>
    </w:p>
    <w:p w14:paraId="49AFD86D" w14:textId="77777777" w:rsidR="00842EA5" w:rsidRPr="00AD0419" w:rsidRDefault="00842EA5" w:rsidP="00842E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D0419">
        <w:rPr>
          <w:rFonts w:ascii="Times New Roman" w:hAnsi="Times New Roman"/>
          <w:color w:val="000000"/>
          <w:sz w:val="28"/>
        </w:rPr>
        <w:t>‌‌‌Департамент образования мэрии города Новосибирска</w:t>
      </w:r>
    </w:p>
    <w:p w14:paraId="7A0EA38A" w14:textId="77682B50" w:rsidR="00842EA5" w:rsidRPr="00AD0419" w:rsidRDefault="00AD0419" w:rsidP="00842EA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м</w:t>
      </w:r>
      <w:r w:rsidR="00842EA5" w:rsidRPr="00AD0419">
        <w:rPr>
          <w:rFonts w:ascii="Times New Roman" w:hAnsi="Times New Roman"/>
          <w:color w:val="000000"/>
          <w:sz w:val="28"/>
        </w:rPr>
        <w:t xml:space="preserve">униципальное бюджетное общеобразовательное учреждение города Новосибирска «Средняя общеобразовательная школа № 51» </w:t>
      </w:r>
    </w:p>
    <w:p w14:paraId="1EA4CC16" w14:textId="77777777" w:rsidR="00842EA5" w:rsidRDefault="00842EA5" w:rsidP="00842E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333631A6" w14:textId="77777777" w:rsidR="00842EA5" w:rsidRPr="00AD0419" w:rsidRDefault="00842EA5" w:rsidP="00842EA5">
      <w:pPr>
        <w:spacing w:after="0"/>
      </w:pPr>
    </w:p>
    <w:p w14:paraId="411B75FC" w14:textId="77777777" w:rsidR="00842EA5" w:rsidRDefault="00842EA5" w:rsidP="00842EA5">
      <w:pPr>
        <w:spacing w:after="0"/>
        <w:ind w:left="120"/>
      </w:pPr>
    </w:p>
    <w:p w14:paraId="558A25BA" w14:textId="77777777" w:rsidR="00842EA5" w:rsidRDefault="00842EA5" w:rsidP="00842EA5">
      <w:pPr>
        <w:spacing w:after="0"/>
        <w:ind w:left="120"/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3540"/>
        <w:gridCol w:w="3115"/>
        <w:gridCol w:w="3694"/>
      </w:tblGrid>
      <w:tr w:rsidR="00842EA5" w14:paraId="2501921E" w14:textId="77777777" w:rsidTr="00AD0419">
        <w:tc>
          <w:tcPr>
            <w:tcW w:w="3540" w:type="dxa"/>
            <w:hideMark/>
          </w:tcPr>
          <w:p w14:paraId="2FD640F7" w14:textId="77777777" w:rsidR="00842EA5" w:rsidRDefault="00842EA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498708E4" w14:textId="77777777" w:rsidR="00842EA5" w:rsidRDefault="00842E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14:paraId="5C6CDF67" w14:textId="77777777" w:rsidR="00842EA5" w:rsidRDefault="00842E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начальных классов  </w:t>
            </w:r>
          </w:p>
          <w:p w14:paraId="57C364AF" w14:textId="77777777" w:rsidR="00842EA5" w:rsidRDefault="00842E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14:paraId="7DFA677C" w14:textId="77777777" w:rsidR="00842EA5" w:rsidRDefault="00842E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A60FF0E" w14:textId="77777777" w:rsidR="00842EA5" w:rsidRDefault="00842E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14:paraId="46256B11" w14:textId="77777777" w:rsidR="00842EA5" w:rsidRDefault="00842E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 УВР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48940BF" w14:textId="77777777" w:rsidR="00842EA5" w:rsidRDefault="00842E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Т.В.Тимофеева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85A37F" w14:textId="77777777" w:rsidR="00842EA5" w:rsidRDefault="00842E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1DE1D3F" w14:textId="77777777" w:rsidR="00842EA5" w:rsidRDefault="00842E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114D91F" w14:textId="62259DC8" w:rsidR="00842EA5" w:rsidRDefault="00AD0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51</w:t>
            </w:r>
          </w:p>
          <w:p w14:paraId="37DA4EEE" w14:textId="77777777" w:rsidR="00842EA5" w:rsidRDefault="00842E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О.Э.Гудовская</w:t>
            </w:r>
            <w:proofErr w:type="spellEnd"/>
          </w:p>
          <w:p w14:paraId="4D12E40A" w14:textId="400960C1" w:rsidR="00842EA5" w:rsidRDefault="00842E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31.08.2023 №</w:t>
            </w:r>
            <w:r w:rsidR="00AD0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122-од</w:t>
            </w:r>
          </w:p>
          <w:p w14:paraId="68C33CD4" w14:textId="77777777" w:rsidR="00842EA5" w:rsidRDefault="00842E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04D0D14" w14:textId="5B12BD22" w:rsidR="00526E70" w:rsidRPr="00526E70" w:rsidRDefault="00526E70" w:rsidP="00842EA5">
      <w:pPr>
        <w:shd w:val="clear" w:color="auto" w:fill="FFFFFF"/>
        <w:spacing w:beforeAutospacing="1" w:after="0" w:line="240" w:lineRule="auto"/>
        <w:ind w:hanging="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77CFF99" w14:textId="4895F783" w:rsidR="00526E70" w:rsidRPr="00526E70" w:rsidRDefault="00526E70" w:rsidP="00842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  <w:r w:rsidR="00842E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</w:t>
      </w:r>
      <w:r w:rsidRPr="00526E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3166467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1648359)</w:t>
      </w:r>
    </w:p>
    <w:p w14:paraId="3BA9C0F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A5D4C26" w14:textId="77777777" w:rsidR="00526E70" w:rsidRDefault="00526E70" w:rsidP="00526E7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«Музыка»</w:t>
      </w:r>
    </w:p>
    <w:p w14:paraId="0DC4F307" w14:textId="42951E54" w:rsidR="00AD0419" w:rsidRPr="00526E70" w:rsidRDefault="00AD0419" w:rsidP="00526E7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предметной области «Музыка»</w:t>
      </w:r>
    </w:p>
    <w:p w14:paraId="683F4E61" w14:textId="77777777" w:rsidR="00526E70" w:rsidRDefault="00526E70" w:rsidP="00526E7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5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26E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14:paraId="005B45AA" w14:textId="4519A064" w:rsidR="00842EA5" w:rsidRDefault="00AD0419" w:rsidP="00AD041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срок освоения: 4 года </w:t>
      </w:r>
      <w:r w:rsidR="0019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14:paraId="46AC9BF0" w14:textId="77777777" w:rsidR="00842EA5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D8FCE" w14:textId="77777777" w:rsidR="00842EA5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0B829" w14:textId="77777777" w:rsidR="00842EA5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483435" w14:textId="77777777" w:rsidR="00842EA5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E7E96E" w14:textId="79A48CBA" w:rsidR="00842EA5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г. Новосибирск 2023</w:t>
      </w:r>
    </w:p>
    <w:p w14:paraId="42D1988A" w14:textId="77777777" w:rsidR="00AD0419" w:rsidRDefault="00AD0419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4E61B4" w14:textId="1ABA0860" w:rsidR="00526E70" w:rsidRPr="00526E70" w:rsidRDefault="00842EA5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526E70"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C07136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67F33A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8EE399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624CD4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14:paraId="5CE3A15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14:paraId="23B249B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09C2148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599160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0CEE750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30CD58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14:paraId="0E686E2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7571E1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творческих способностей ребёнка, развитие внутренней мотивации к музицированию.</w:t>
      </w:r>
    </w:p>
    <w:p w14:paraId="442A5A9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14:paraId="27E1D42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эмоционально-ценностной отзывчивости на прекрасное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14:paraId="1D93D33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4B1A23D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14:paraId="44DEDB6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49403D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D65226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14:paraId="1BE4CF1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14:paraId="33E85AE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14:paraId="73F40B5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7463BDA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14:paraId="316FA09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инвариантные:</w:t>
      </w:r>
    </w:p>
    <w:p w14:paraId="22706A2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14:paraId="4DA4C42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14:paraId="4505637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14:paraId="7AC64DA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14:paraId="249F10E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14:paraId="0558888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14:paraId="30793F6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«Музыка театра и кино»; </w:t>
      </w:r>
    </w:p>
    <w:p w14:paraId="36827FB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14:paraId="476AE19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«Музыкальная грамота»</w:t>
      </w:r>
    </w:p>
    <w:p w14:paraId="6A5CD0E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14:paraId="05C6AAC6" w14:textId="5C84FD62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="00AD04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изучения музыки 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14:paraId="31922FA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– 33 часа (1 час в неделю),</w:t>
      </w:r>
    </w:p>
    <w:p w14:paraId="503A8BE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– 34 часа (1 час в неделю),</w:t>
      </w:r>
    </w:p>
    <w:p w14:paraId="711526C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14:paraId="537CA92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– 34 часа (1 час в неделю).</w:t>
      </w:r>
    </w:p>
    <w:p w14:paraId="707244D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AC8AA4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2F383CA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14:paraId="1B7CBA8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B0D76D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  <w:proofErr w:type="gramEnd"/>
    </w:p>
    <w:p w14:paraId="6E93B6E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44C70B1" w14:textId="74F988D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№ 1 «Народная музыка России»</w:t>
      </w: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38C0C2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EBBAD9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14:paraId="10FFE0F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14:paraId="4365118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75F618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412D7C4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14:paraId="0906139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929CF6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14:paraId="6407B7C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14:paraId="1722410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14:paraId="1826A84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14:paraId="1E127EB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14:paraId="4694F56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14:paraId="5B98052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14:paraId="7209951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14:paraId="74AA300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400098A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1ED86C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14:paraId="4059468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3BF3A42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0CED305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0264D1C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70D0740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14:paraId="08009F0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1AE239B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14:paraId="73CC2D3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14:paraId="7AEE8E3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CD3811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14:paraId="490D365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14:paraId="1AEA644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14:paraId="2D16966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14:paraId="569471E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7E2F3F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14:paraId="78B5983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99DD8F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798505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5950168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07D97A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(духовые, ударные, струнные);</w:t>
      </w:r>
    </w:p>
    <w:p w14:paraId="1D2FD49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4EFC30B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3BE6110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14:paraId="04293CD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14:paraId="3D1026D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FAF40C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153F17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C64769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527715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14:paraId="053551E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14:paraId="6993150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14:paraId="4A9B9EA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14:paraId="4F21CA4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14:paraId="5E59D15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6C0143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14:paraId="01D4BBF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14:paraId="593B530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ED607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549B21D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14:paraId="5E6E99D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4117BD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DC7D42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14:paraId="36236E4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08499E6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14:paraId="0B4E0F9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4CB8BC3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61A6CB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14:paraId="1EC897C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10742A4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385BB7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C763C8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14:paraId="6EFD78A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14:paraId="0D0BC9C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14:paraId="1847FEC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14:paraId="1D06EAD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14:paraId="2D6B46C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14:paraId="07879EA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8DF573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22E42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14:paraId="7497851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3DA4DF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18ED47E9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14:paraId="61EC670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5391F8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B7C644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14:paraId="2E1FBB8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14:paraId="126A0BA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94EB95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</w:p>
    <w:p w14:paraId="2C2877F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14:paraId="278E741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F08E69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14:paraId="3382B38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Кабалевского и других композиторов. Понятие жанра. Песня, танец, марш.</w:t>
      </w:r>
    </w:p>
    <w:p w14:paraId="382D196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5337CF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34D408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14:paraId="15B17B7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14:paraId="54DA912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6000120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7DBFCC6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14:paraId="4212CC3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6321B3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B4A419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14:paraId="5AC3952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14:paraId="1C3CC0D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14:paraId="61BEFE9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14:paraId="773A358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0F2394B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14:paraId="630D1E4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94E5B1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E08382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14:paraId="3C5FD52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14:paraId="438081C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14:paraId="3400400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14:paraId="08A5535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497B01A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EFC383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14:paraId="7D05852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Музыка для флейты соло, флейты в сопровождении фортепиано, оркестра (например, «Шутка» И.С. Баха, «Мелодия» из оперы «Орфей и Эвридика» К.В. Глюка, «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14:paraId="57D2D81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EB945A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14:paraId="34B2A45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14:paraId="4458453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9637EF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14:paraId="490A572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CBDEDA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D51DC0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14:paraId="1872EEA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C397A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14:paraId="141E069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EF003F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14:paraId="38D4A8D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515D397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0722E0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75D557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14:paraId="12A42DD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14:paraId="3F7F693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14:paraId="15F47A9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14:paraId="5F0EAB6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14:paraId="50D22DA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14:paraId="2A2EA2C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14:paraId="5A27AC3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14:paraId="3F05D65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14:paraId="5DFC180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14:paraId="2B32914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DFBDDE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14:paraId="527CDEF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14:paraId="1B82100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14:paraId="67ADD12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14:paraId="123CD11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422EC4C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14:paraId="174033E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14:paraId="1513F97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14:paraId="3A55135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CD36EF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14:paraId="065486F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14:paraId="73CB9DF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577981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14:paraId="3813A81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14:paraId="65254BF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2E0C82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14:paraId="646B768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14:paraId="09AFFF2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14:paraId="3FDB4AC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оркестром;</w:t>
      </w:r>
    </w:p>
    <w:p w14:paraId="5AD0EAE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1BD01FE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14:paraId="1A65543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14:paraId="3C5C6D4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14:paraId="40D9894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47410A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23AFC8C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14:paraId="29B6931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C35016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788329B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5AE49A9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14:paraId="0F0B5A6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419859E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14:paraId="0CBD615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14:paraId="584AF99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F5663F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4046889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14:paraId="6CF41F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7A34C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274749B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74E333A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14:paraId="4B41E03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394387B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6EB9E98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14:paraId="6D415B9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14:paraId="7F630DC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613D95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14:paraId="1284CC6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14:paraId="0BA3167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14:paraId="0AA194C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73D6071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14:paraId="74DBB56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14:paraId="2BCC2B5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3B02BE" w14:textId="2403A40E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E5170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2B23A7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14:paraId="5A78F07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CAE094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BA5DE6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14:paraId="5551DC8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14:paraId="4085E90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14:paraId="6C4A98E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14:paraId="04D88F1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14:paraId="02F62F9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14:paraId="398D4DB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CEC0BD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14:paraId="0690746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ECE802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316AE1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14:paraId="18204C4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2A1BA0B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00F1FB5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14:paraId="5E44883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14:paraId="062B25C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05579F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14:paraId="2A34F2C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C53051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7F7887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E3C1FA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4396B69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07E67FF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14:paraId="30C6FAE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14:paraId="5C94F65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9BA5F4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14:paraId="5DE74A6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14:paraId="0D1DBF5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9430EE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14:paraId="2C9E9B2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14:paraId="5BB27FE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фрагментами произведений;</w:t>
      </w:r>
    </w:p>
    <w:p w14:paraId="69E1BA3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14:paraId="13B21FD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14:paraId="337C034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14:paraId="3796668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1FE90C1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14:paraId="4A80775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14:paraId="3D6E061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0EB710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14:paraId="235BCB8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14:paraId="139B8D1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14:paraId="517FF0F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14:paraId="344CE0A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14:paraId="0452DF6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14:paraId="7A51348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14:paraId="18581AA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0703076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A40D87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14:paraId="44BDD88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слушание, </w:t>
      </w:r>
      <w:proofErr w:type="gram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  песен</w:t>
      </w:r>
      <w:proofErr w:type="gram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Великой Отечественной войны, знакомство с историей их сочинения и исполнения;</w:t>
      </w:r>
    </w:p>
    <w:p w14:paraId="42277CF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14:paraId="7FF2011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14:paraId="0220EF1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14:paraId="44819C2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B513B2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14:paraId="3655FDC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14:paraId="1BF4F21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14:paraId="1EF8247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14:paraId="309AAC7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14:paraId="38D7FC0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14:paraId="50ED1A8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14:paraId="331F491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14:paraId="5242E87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BDD0E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14:paraId="1A82F6B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14:paraId="2D404BD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14:paraId="16AB0E4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14:paraId="3B4FFEC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EE069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14:paraId="747F90B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DFAFB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Кабалевским во второй половине ХХ века, остаётся по-прежнему актуальным. Интонационная и жанровая близость фольклора разных народов.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C650DC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14:paraId="1BCE15E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C2C43B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92ED82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75269E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65AC506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14:paraId="1E964D8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0728E50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46E7CF4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4606DEE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10A2528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14:paraId="3E44121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14:paraId="5477573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159EF2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7237EBD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665FF7B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0AB0087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1E41B24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5960D04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72229A5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3486F88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14:paraId="38FA456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445C79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34064AF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076A33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14:paraId="1261869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</w:p>
    <w:p w14:paraId="427565D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14:paraId="2CD09CC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5A1C716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037BC8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548A31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0EA69D7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28F31FA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1212A34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700E076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653EA78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2FADA70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33ECBDB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C36BB9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AC887B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7A0A95B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31DCC5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14:paraId="293611F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1A5CB03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0E1EDC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266BA81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0B1B2D4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14:paraId="2CA4D0D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49ED807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3766D27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7EA5DD2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3C21EF8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EF815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14:paraId="0B4191E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87978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5CDB20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14:paraId="3F3353D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2F2439C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BC90C2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14:paraId="0AE479A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 с учителем о традициях изготовления колоколов, значении колокольного </w:t>
      </w:r>
      <w:proofErr w:type="gram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звона;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видами колокольных звонов;</w:t>
      </w:r>
    </w:p>
    <w:p w14:paraId="7A1CDA8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FF96B5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14:paraId="5E97452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14:paraId="6C45395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14:paraId="36B4C93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14:paraId="509744E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63A2AA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14:paraId="10841ED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14:paraId="37A0F35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4A3BEB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14:paraId="08D7A30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14:paraId="53973B9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BD69C3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14:paraId="23350F2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14:paraId="4593252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14:paraId="39054F2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14:paraId="1BB9E93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635250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FDB021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14:paraId="0FEB35A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14:paraId="4D76C5C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14:paraId="608D2E6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14:paraId="233A864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73E2F9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14:paraId="47B510A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84D554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14:paraId="19CD408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7230B28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13D2C0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2CEB35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14:paraId="3EC26C7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14:paraId="43C8E27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14:paraId="0CA5782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14:paraId="43003AF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14:paraId="7AE3607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14:paraId="7FF962D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1D50C9D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F5AFAF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05ABDB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14:paraId="542D8D4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2915DD7" w14:textId="79BC4C4D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70063B5" w14:textId="3AB981FB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FDFC5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5EC7149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14:paraId="166D9D0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14:paraId="062EDE6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F16F7B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14:paraId="3F2A5A0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14:paraId="56CCDF5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14:paraId="0CA0DEC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14:paraId="1290424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14:paraId="434B7589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14:paraId="40E8D72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14:paraId="3F92802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24A5C1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14:paraId="29BB99A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14:paraId="1D015CA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14:paraId="584D329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14:paraId="249B7BB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14:paraId="7BE6DF2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14:paraId="630C68D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E1EA91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2949BEE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14:paraId="0D2DA55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B2C08D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35CEA7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E9BAB7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14:paraId="250D3AE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799D83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14:paraId="340841B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-Корсакова («Садко», «Сказка о царе Салтане», «Снегурочка»), М.И. Глинки («Руслан и Людмила»), К.В. Глюка («Орфей и Эвридика»), Дж. Верди и других композиторов).</w:t>
      </w:r>
    </w:p>
    <w:p w14:paraId="3BCF03B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FCE80B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14:paraId="002BA76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5C298A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14:paraId="3566FDE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14:paraId="4B27A13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14:paraId="4A5FD4E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14:paraId="5978792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14:paraId="7DCD1DC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14:paraId="40FBDC6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14:paraId="1943C43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14:paraId="57CB7FE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4F64F1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14:paraId="684498C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AA583A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14:paraId="2AB7649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14:paraId="589B026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вокализация, пропевание музыкальных тем, пластическое интонирование оркестровых фрагментов;</w:t>
      </w:r>
    </w:p>
    <w:p w14:paraId="4DB7BB1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14:paraId="1C91A93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14:paraId="1B1480F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14:paraId="7CA5289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14:paraId="67145D3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1349C23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FAC24F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14:paraId="5A1252D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14:paraId="0C0211A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14:paraId="466AEE1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14:paraId="0F3C75F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D876D5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14:paraId="6F7B455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14:paraId="671F785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D59615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14:paraId="28F7895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14:paraId="3B5BAB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14:paraId="46DFE2E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14:paraId="161104D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14:paraId="25F3CA8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виртуальный квест по музыкальному театру.</w:t>
      </w:r>
    </w:p>
    <w:p w14:paraId="14AC904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14:paraId="3B26DBD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5CCC92D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F2ACDE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829D17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14:paraId="17548A3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14:paraId="2146E8E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14:paraId="38618AA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14:paraId="111042D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14:paraId="37E111B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0716AA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14717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14:paraId="707E34A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4B7DBD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14:paraId="0C799ED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30CFB93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C00FFF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14:paraId="3D67AAA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14:paraId="4D0A83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14:paraId="27745BA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14:paraId="35ED5B8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14:paraId="6DDE256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7E4E0A4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2ED3D9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14:paraId="326127D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443513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14:paraId="358F24C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4F8223C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14:paraId="4EA297E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14:paraId="4EAB3FC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AB9B51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14:paraId="6165155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14:paraId="7DF15AB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F32E93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14:paraId="4F29B3D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DE4A57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7AD34E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14:paraId="6AD2635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14:paraId="243AFFD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14:paraId="06769EB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FB3E61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8ED3C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14:paraId="51BB358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6019D2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14:paraId="56F635C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14:paraId="3E7A335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11069D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14:paraId="1DB96A1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14:paraId="6D28FB6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58419DF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14:paraId="68552CB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14:paraId="26A2817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14:paraId="434C8EA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B09D59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14:paraId="7353E6C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74C97A4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14:paraId="70648D6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14:paraId="5C913DE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14:paraId="4B0165A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14:paraId="0FA6304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59707D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E15444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14:paraId="50E880C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14:paraId="02A216B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14:paraId="1F4EF11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14:paraId="3284653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C2CAA2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8878D1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33C10F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прохлопывание ритма по ритмическим карточкам, проговаривание с использованием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264496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4C617EB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347121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14:paraId="688DCD8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14:paraId="23119CD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5BAA8D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4EB230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BACB4B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прохлопывание ритма по ритмическим карточкам, проговаривание с использованием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B9DA82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7A48813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A91D26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14:paraId="5742895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14:paraId="2E9AF3F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98D46A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0BDB85C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14:paraId="7FA7DD5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5E409D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785B051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14:paraId="56DEA70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14:paraId="36BAC4E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14:paraId="3621D54C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B00A19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14:paraId="72442E0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14:paraId="3CA63B9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048547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01DC24F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5827D6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A12C82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14:paraId="2D95F70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14:paraId="6D33C15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58CAD4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14:paraId="30E036B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49FCDB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14:paraId="21A2D6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14:paraId="7F0C704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14:paraId="1B3C23F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Мотив, музыкальная фраза. Поступенное, плавное движение мелодии, скачки. Мелодический рисунок.</w:t>
      </w:r>
    </w:p>
    <w:p w14:paraId="6D3CA25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A2D5EE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99F198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14:paraId="77A3978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14:paraId="59F7F79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14:paraId="18E16F7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14:paraId="1B7CD58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F18A4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14:paraId="0F7C5F8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16AB8A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14:paraId="663AD85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14:paraId="7A8ACDE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14:paraId="3A0B307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A4F8C7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14:paraId="38CC8A6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14:paraId="19E6246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14:paraId="2D0E4EF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8F9312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14:paraId="2ADE841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14:paraId="357D928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14:paraId="2D6A7B9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14:paraId="69150F9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14:paraId="6803569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14:paraId="631CBC2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14:paraId="606C4A2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566071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14:paraId="262B1BC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14:paraId="5ED4948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14:paraId="1C51E71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14:paraId="0D1B291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14:paraId="6604E32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14:paraId="648B09A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14:paraId="44FF797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14:paraId="17E3532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6F9A3E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14:paraId="3210EF1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14:paraId="4EB124F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14:paraId="7CE3E8E0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E69CEB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14:paraId="4C2C075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0226BA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14:paraId="538981D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14:paraId="5D48206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14:paraId="3310DC5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14:paraId="28E1371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30C410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14:paraId="6826ABA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14:paraId="2E946C9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14:paraId="0F17339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14:paraId="082364C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0DCF05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14:paraId="46FE1F1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FB802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прохлопывание ритма по ритмическим карточкам, проговаривание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46F7CD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5414C11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B411ED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14:paraId="4C483B59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14:paraId="0A19B61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14:paraId="176BC516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C7494F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14:paraId="3F83958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360B648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14:paraId="6E1C9A1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14:paraId="5A5102C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14:paraId="70E5828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14:paraId="2FCE8D1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14:paraId="220800A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80ECBB5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AA9B6F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14:paraId="3BDC33B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14:paraId="09B99AA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06DB21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14:paraId="7B56A8A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выраженной характерной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14:paraId="4691B9C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двухголосия;</w:t>
      </w:r>
    </w:p>
    <w:p w14:paraId="5F910BB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A7A5D9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14:paraId="23645C7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14:paraId="5C3C246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A4EA30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14:paraId="05D1CC5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14:paraId="5C98FC4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мелодическим движением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14:paraId="7413CF8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70CE7F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52C206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14:paraId="08E3432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14:paraId="1193995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666F641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A5FC85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27962A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14:paraId="46E9F38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1830594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14:paraId="11DD234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BA0112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14:paraId="76BE9FE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14:paraId="0A09CE5F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53EB77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14:paraId="4210A5A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14:paraId="13B08AB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76C6FA3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14:paraId="4A7987AA" w14:textId="77777777" w:rsid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14:paraId="62A58B66" w14:textId="77777777" w:rsidR="00AD0419" w:rsidRPr="00526E70" w:rsidRDefault="00AD0419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28C2FDD" w14:textId="0DC02AB5" w:rsidR="00526E70" w:rsidRPr="00526E70" w:rsidRDefault="00526E70" w:rsidP="00AD0419">
      <w:pPr>
        <w:pStyle w:val="TableParagraph"/>
        <w:rPr>
          <w:color w:val="333333"/>
          <w:sz w:val="21"/>
          <w:szCs w:val="21"/>
          <w:lang w:eastAsia="ru-RU"/>
        </w:rPr>
      </w:pPr>
      <w:r w:rsidRPr="00526E70">
        <w:rPr>
          <w:color w:val="333333"/>
          <w:lang w:eastAsia="ru-RU"/>
        </w:rPr>
        <w:t>​</w:t>
      </w:r>
      <w:r w:rsidRPr="00526E70">
        <w:rPr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526E70">
        <w:rPr>
          <w:caps/>
          <w:color w:val="333333"/>
          <w:lang w:eastAsia="ru-RU"/>
        </w:rPr>
        <w:t> </w:t>
      </w:r>
      <w:r w:rsidRPr="00526E70">
        <w:rPr>
          <w:caps/>
          <w:color w:val="333333"/>
          <w:lang w:eastAsia="ru-RU"/>
        </w:rPr>
        <w:br/>
      </w:r>
    </w:p>
    <w:p w14:paraId="666DEBF6" w14:textId="2033147C" w:rsidR="00526E70" w:rsidRPr="00526E70" w:rsidRDefault="00526E70" w:rsidP="00AD0419">
      <w:pPr>
        <w:pStyle w:val="TableParagraph"/>
        <w:rPr>
          <w:color w:val="333333"/>
          <w:sz w:val="21"/>
          <w:szCs w:val="21"/>
          <w:lang w:eastAsia="ru-RU"/>
        </w:rPr>
      </w:pPr>
      <w:r w:rsidRPr="00526E70">
        <w:rPr>
          <w:b/>
          <w:bCs/>
          <w:caps/>
          <w:color w:val="333333"/>
          <w:lang w:eastAsia="ru-RU"/>
        </w:rPr>
        <w:t>ЛИЧНОСТНЫЕ РЕЗУЛЬТАТЫ</w:t>
      </w:r>
      <w:r w:rsidRPr="00526E70">
        <w:rPr>
          <w:color w:val="333333"/>
          <w:lang w:eastAsia="ru-RU"/>
        </w:rPr>
        <w:t>​</w:t>
      </w:r>
      <w:r w:rsidRPr="00526E70">
        <w:rPr>
          <w:color w:val="333333"/>
          <w:lang w:eastAsia="ru-RU"/>
        </w:rPr>
        <w:br/>
      </w:r>
    </w:p>
    <w:p w14:paraId="22021C5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606765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526E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00F6088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14:paraId="79B1C34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339CBF3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F60EA04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достижениям отечественных мастеров культуры;</w:t>
      </w:r>
    </w:p>
    <w:p w14:paraId="63FE5C0A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14:paraId="301DDB8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14:paraId="047A9E9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человека;</w:t>
      </w:r>
    </w:p>
    <w:p w14:paraId="6F2389BB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4167BA9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36D8C1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14:paraId="5CA53842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96C224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14:paraId="546AEF2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2564A4D3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в </w:t>
      </w:r>
      <w:proofErr w:type="gramStart"/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области  научного</w:t>
      </w:r>
      <w:proofErr w:type="gramEnd"/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познания: </w:t>
      </w:r>
      <w:r w:rsidRPr="00526E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2113F25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14:paraId="1544DC9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DCF05F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14:paraId="5A24934B" w14:textId="77777777" w:rsidR="00526E70" w:rsidRPr="00526E70" w:rsidRDefault="00526E70" w:rsidP="00526E7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83397C9" w14:textId="77777777" w:rsidR="00526E70" w:rsidRPr="00526E70" w:rsidRDefault="00526E70" w:rsidP="00526E7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E52D74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14:paraId="4B1AAAA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14:paraId="5911579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14:paraId="0959A83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14:paraId="4F977C4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14:paraId="0187AD6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14:paraId="4D12FFD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14:paraId="6CED84E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14:paraId="431A5DE5" w14:textId="02689BBB" w:rsidR="00197622" w:rsidRDefault="00526E70" w:rsidP="00AD0419">
      <w:pPr>
        <w:pStyle w:val="TableParagraph"/>
        <w:rPr>
          <w:lang w:eastAsia="ru-RU"/>
        </w:rPr>
      </w:pPr>
      <w:bookmarkStart w:id="0" w:name="_Toc139972685"/>
      <w:bookmarkEnd w:id="0"/>
      <w:r w:rsidRPr="00526E70">
        <w:rPr>
          <w:lang w:eastAsia="ru-RU"/>
        </w:rPr>
        <w:br/>
      </w:r>
    </w:p>
    <w:p w14:paraId="4DAB0B71" w14:textId="022AF72E" w:rsidR="00526E70" w:rsidRPr="00526E70" w:rsidRDefault="00526E70" w:rsidP="00AD0419">
      <w:pPr>
        <w:pStyle w:val="TableParagraph"/>
        <w:rPr>
          <w:sz w:val="21"/>
          <w:szCs w:val="21"/>
          <w:lang w:eastAsia="ru-RU"/>
        </w:rPr>
      </w:pPr>
      <w:r w:rsidRPr="00526E70">
        <w:rPr>
          <w:lang w:eastAsia="ru-RU"/>
        </w:rPr>
        <w:t>МЕТАПРЕДМЕТНЫЕ РЕЗУЛЬТАТЫ</w:t>
      </w:r>
      <w:r w:rsidRPr="00526E70">
        <w:rPr>
          <w:lang w:eastAsia="ru-RU"/>
        </w:rPr>
        <w:br/>
      </w:r>
    </w:p>
    <w:p w14:paraId="35E2C57E" w14:textId="77777777" w:rsidR="00526E70" w:rsidRPr="00526E70" w:rsidRDefault="00526E70" w:rsidP="0052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57BF4BA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0C59663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7273C9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74B500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F4A1613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83DC89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54451A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38FD0128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D2229A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2A5E35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311010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50569ED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617F3B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FECD4D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BAE52DD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9ADAD7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14:paraId="06E3BAF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9896E2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8548E4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EE278F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11480A7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14:paraId="13C5D2BE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27328B42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9151A59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14:paraId="19A0AB1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3D0544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14:paraId="2A3D9669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7C00E9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DFC858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14:paraId="1B9B819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7C7F0E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0C7270D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1D60B40A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21E7B0B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5073F29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0B2F5478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14:paraId="31C8347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6892A8C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14:paraId="5D60CBEE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57C3EC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A823A67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14:paraId="21076BE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C2E7F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14:paraId="3448C16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14:paraId="663120E7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5C8218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69B9EE5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CF933FC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F4BFCC0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14:paraId="412C200D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54D66571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FFE8E45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39972686"/>
      <w:bookmarkEnd w:id="1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3A4CE53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D60F436" w14:textId="6703A94E" w:rsidR="00526E70" w:rsidRPr="00526E70" w:rsidRDefault="00526E70" w:rsidP="00AD04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71553A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Обучающиеся, освоившие основную образовательную программу по музыке:</w:t>
      </w:r>
    </w:p>
    <w:p w14:paraId="7836598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815443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14:paraId="42E5F5D3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0B147A5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14:paraId="2BA5470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14:paraId="7EA2839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14:paraId="3B9F7D4B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1 «Народная музыка России» обучающийся научится:</w:t>
      </w:r>
    </w:p>
    <w:p w14:paraId="709671B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694B67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14:paraId="2229F14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3E1A84D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1A67079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D9B23BD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ритмический аккомпанемент на ударных инструментах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14:paraId="43B6FB7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14:paraId="5DDA4DD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AE9E94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2 «Классическая музыка» обучающийся научится:</w:t>
      </w:r>
    </w:p>
    <w:p w14:paraId="1AA657E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A86107A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4330BF0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14:paraId="355DB42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14:paraId="66D51E5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18F92E0C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2A68384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B45002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3 «Музыка в жизни человека» обучающийся научится:</w:t>
      </w:r>
    </w:p>
    <w:p w14:paraId="2123764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14:paraId="687DCF9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proofErr w:type="spellStart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14:paraId="3D92DF5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468E67D1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4 «Музыка народов мира» обучающийся научится:</w:t>
      </w:r>
    </w:p>
    <w:p w14:paraId="60318FA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14:paraId="68609B2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D2D5526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F288A2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14954A9" w14:textId="77777777" w:rsidR="00526E70" w:rsidRPr="00526E70" w:rsidRDefault="00526E70" w:rsidP="0052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5 «Духовная музыка» обучающийся научится:</w:t>
      </w:r>
    </w:p>
    <w:p w14:paraId="3541A45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24AB2B7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доступные образцы духовной музыки;</w:t>
      </w:r>
    </w:p>
    <w:p w14:paraId="76B6DBC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01AAEE5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6 «Музыка театра и кино» обучающийся научится:</w:t>
      </w:r>
    </w:p>
    <w:p w14:paraId="7AB47136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14:paraId="776825A4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7178FCA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982CC5F" w14:textId="77777777" w:rsidR="00526E70" w:rsidRPr="00526E70" w:rsidRDefault="00526E70" w:rsidP="00526E7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9E729A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7 «Современная музыкальная культура» обучающийся научится:</w:t>
      </w:r>
    </w:p>
    <w:p w14:paraId="7436075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526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57C58C3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0A12FE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2B7E93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14:paraId="747BC31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8 «Музыкальная грамота» обучающийся научится:</w:t>
      </w:r>
    </w:p>
    <w:p w14:paraId="4AF75152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14:paraId="0CF7913B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08B4121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94E4769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14:paraId="5B16585E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348E418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14:paraId="1E632D4F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14:paraId="5DCDF934" w14:textId="77777777" w:rsidR="00526E70" w:rsidRPr="00526E70" w:rsidRDefault="00526E70" w:rsidP="00526E7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14:paraId="552057BC" w14:textId="77777777" w:rsid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526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DE3800" w14:textId="451BC34E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0517385D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2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727"/>
        <w:gridCol w:w="652"/>
        <w:gridCol w:w="1517"/>
        <w:gridCol w:w="1574"/>
        <w:gridCol w:w="2242"/>
        <w:gridCol w:w="3138"/>
      </w:tblGrid>
      <w:tr w:rsidR="007E29EE" w:rsidRPr="00526E70" w14:paraId="2E51B9E9" w14:textId="30AA6F52" w:rsidTr="008B2C9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6D9EB8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12D662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5B56E7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2" w:type="dxa"/>
            <w:vMerge w:val="restart"/>
            <w:hideMark/>
          </w:tcPr>
          <w:p w14:paraId="2C5AB15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093" w:type="dxa"/>
            <w:vMerge w:val="restart"/>
          </w:tcPr>
          <w:p w14:paraId="157D63E6" w14:textId="3082E6A2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E29EE" w:rsidRPr="00526E70" w14:paraId="23C2B869" w14:textId="066E307F" w:rsidTr="008B2C9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055E3AF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A0C615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FF9D0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438D00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291108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12" w:type="dxa"/>
            <w:vMerge/>
            <w:vAlign w:val="center"/>
            <w:hideMark/>
          </w:tcPr>
          <w:p w14:paraId="6234EF0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14:paraId="4C47259E" w14:textId="272423EC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54E3" w:rsidRPr="00526E70" w14:paraId="4D20143D" w14:textId="607B020D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002957F5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093" w:type="dxa"/>
          </w:tcPr>
          <w:p w14:paraId="6A0A9CE3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61F9344B" w14:textId="3431AD72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62B557E1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3093" w:type="dxa"/>
          </w:tcPr>
          <w:p w14:paraId="70D7C75A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55FDE868" w14:textId="2107B8D7" w:rsidTr="008B2C91">
        <w:trPr>
          <w:tblCellSpacing w:w="15" w:type="dxa"/>
        </w:trPr>
        <w:tc>
          <w:tcPr>
            <w:tcW w:w="0" w:type="auto"/>
            <w:hideMark/>
          </w:tcPr>
          <w:p w14:paraId="30580E1E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D226BD1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А.Пришельца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); «Моя Россия» (муз. Г. Струве, сл.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6C8EFF60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E7E68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83D589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04FA8B1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FA3B259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42F93E78" w14:textId="77777777" w:rsidR="007E29EE" w:rsidRPr="00DF556F" w:rsidRDefault="007E29EE" w:rsidP="007E29EE">
            <w:pPr>
              <w:pStyle w:val="TableParagraph"/>
            </w:pPr>
            <w:r w:rsidRPr="00DF556F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404ACE5F" w14:textId="6557CC9F" w:rsidR="000454E3" w:rsidRDefault="007E29EE" w:rsidP="007E29EE">
            <w:pPr>
              <w:pStyle w:val="TableParagraph"/>
            </w:pPr>
            <w:r w:rsidRPr="00DF556F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 </w:t>
            </w:r>
          </w:p>
        </w:tc>
      </w:tr>
      <w:tr w:rsidR="000454E3" w:rsidRPr="00526E70" w14:paraId="15B8FE68" w14:textId="10DBEA2E" w:rsidTr="008B2C91">
        <w:trPr>
          <w:tblCellSpacing w:w="15" w:type="dxa"/>
        </w:trPr>
        <w:tc>
          <w:tcPr>
            <w:tcW w:w="0" w:type="auto"/>
            <w:hideMark/>
          </w:tcPr>
          <w:p w14:paraId="08C9C317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F4DECA6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0" w:type="auto"/>
            <w:hideMark/>
          </w:tcPr>
          <w:p w14:paraId="2B7C64FD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3AF8BA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4E7F7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B8ECFDA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1523B3E4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3D2DA395" w14:textId="77777777" w:rsidR="007E29EE" w:rsidRDefault="007E29EE" w:rsidP="007E29EE">
            <w:pPr>
              <w:pStyle w:val="TableParagraph"/>
            </w:pPr>
            <w:r w:rsidRPr="00DF556F">
              <w:t>-привлекать внимание обучающихся к ценностному</w:t>
            </w:r>
            <w:r>
              <w:t xml:space="preserve"> </w:t>
            </w:r>
            <w:r w:rsidRPr="00DF556F">
              <w:t>аспекту изучаемых на уроке явлений, понятий, приемов;</w:t>
            </w:r>
          </w:p>
          <w:p w14:paraId="1AE9711C" w14:textId="77777777" w:rsidR="007E29EE" w:rsidRDefault="007E29EE" w:rsidP="007E29EE">
            <w:pPr>
              <w:pStyle w:val="TableParagraph"/>
            </w:pPr>
            <w:r w:rsidRPr="00DF556F">
              <w:t xml:space="preserve"> - 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информации; </w:t>
            </w:r>
          </w:p>
          <w:p w14:paraId="5FB3AE1E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0F61580C" w14:textId="0B2B92B6" w:rsidTr="008B2C91">
        <w:trPr>
          <w:tblCellSpacing w:w="15" w:type="dxa"/>
        </w:trPr>
        <w:tc>
          <w:tcPr>
            <w:tcW w:w="0" w:type="auto"/>
            <w:hideMark/>
          </w:tcPr>
          <w:p w14:paraId="7504A7AE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EA1BE7D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</w:t>
            </w:r>
          </w:p>
        </w:tc>
        <w:tc>
          <w:tcPr>
            <w:tcW w:w="0" w:type="auto"/>
            <w:hideMark/>
          </w:tcPr>
          <w:p w14:paraId="2E159A0D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C3B9FF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313E0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06C019B8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EDE409B" w14:textId="77777777" w:rsidR="000454E3" w:rsidRPr="00526E70" w:rsidRDefault="000454E3" w:rsidP="001976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250B54B" w14:textId="77777777" w:rsidR="007E29EE" w:rsidRDefault="007E29EE" w:rsidP="007E29EE">
            <w:pPr>
              <w:pStyle w:val="TableParagraph"/>
            </w:pPr>
            <w:r w:rsidRPr="00DF556F">
              <w:t xml:space="preserve">- 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информации; </w:t>
            </w:r>
          </w:p>
          <w:p w14:paraId="0D47CEF3" w14:textId="77777777" w:rsidR="007E29EE" w:rsidRDefault="007E29EE" w:rsidP="007E29EE">
            <w:pPr>
              <w:pStyle w:val="TableParagraph"/>
            </w:pPr>
            <w:r w:rsidRPr="00DF556F">
              <w:t xml:space="preserve">-привлекать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14:paraId="21A8137B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7C595869" w14:textId="48001479" w:rsidTr="008B2C91">
        <w:trPr>
          <w:tblCellSpacing w:w="15" w:type="dxa"/>
        </w:trPr>
        <w:tc>
          <w:tcPr>
            <w:tcW w:w="0" w:type="auto"/>
            <w:hideMark/>
          </w:tcPr>
          <w:p w14:paraId="247B80C1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31072F07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0" w:type="auto"/>
            <w:hideMark/>
          </w:tcPr>
          <w:p w14:paraId="7BA3DAE2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110AE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DC5B65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12A75554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0AB07DC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FC746C9" w14:textId="77777777" w:rsidR="007E29EE" w:rsidRDefault="007E29EE" w:rsidP="007E29EE">
            <w:pPr>
              <w:pStyle w:val="TableParagraph"/>
            </w:pPr>
            <w:r w:rsidRPr="00DF556F">
              <w:t xml:space="preserve">- побуждать обучающихся соблюдать на уроке принципы учебной дисциплины и самоорганизации; </w:t>
            </w:r>
          </w:p>
          <w:p w14:paraId="7AF36F8C" w14:textId="77777777" w:rsidR="007E29EE" w:rsidRDefault="007E29EE" w:rsidP="007E29EE">
            <w:pPr>
              <w:pStyle w:val="TableParagraph"/>
            </w:pPr>
            <w:r w:rsidRPr="00DF556F">
              <w:t>-организовывать работу обучающихся с социально значимой информацией по поводу, получаемой на</w:t>
            </w:r>
            <w:r>
              <w:t xml:space="preserve"> </w:t>
            </w:r>
            <w:r w:rsidRPr="00DF556F">
              <w:t xml:space="preserve">уроке социально значимой информации –обсуждать, высказывать мнение; </w:t>
            </w:r>
          </w:p>
          <w:p w14:paraId="461E480A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30B6D329" w14:textId="12BE788F" w:rsidTr="008B2C91">
        <w:trPr>
          <w:tblCellSpacing w:w="15" w:type="dxa"/>
        </w:trPr>
        <w:tc>
          <w:tcPr>
            <w:tcW w:w="0" w:type="auto"/>
            <w:hideMark/>
          </w:tcPr>
          <w:p w14:paraId="0AA1BE04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7A035B51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якутская народная песня «Олененок»</w:t>
            </w:r>
          </w:p>
        </w:tc>
        <w:tc>
          <w:tcPr>
            <w:tcW w:w="0" w:type="auto"/>
            <w:hideMark/>
          </w:tcPr>
          <w:p w14:paraId="6DD337A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AB3A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9AA0C6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388134CF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B16B1FB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365C36E5" w14:textId="77777777" w:rsidR="007E29EE" w:rsidRDefault="007E29EE" w:rsidP="007E29EE">
            <w:pPr>
              <w:pStyle w:val="TableParagraph"/>
            </w:pPr>
            <w:r w:rsidRPr="00DF556F">
              <w:t>-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14:paraId="3023C005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4A6C224D" w14:textId="668A50E3" w:rsidTr="008B2C91">
        <w:trPr>
          <w:tblCellSpacing w:w="15" w:type="dxa"/>
        </w:trPr>
        <w:tc>
          <w:tcPr>
            <w:tcW w:w="0" w:type="auto"/>
            <w:hideMark/>
          </w:tcPr>
          <w:p w14:paraId="70CF91CD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6619515E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  <w:hideMark/>
          </w:tcPr>
          <w:p w14:paraId="74537290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F0256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9792F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61B08D1F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2DAAEAD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634E02D5" w14:textId="53E8F092" w:rsidR="000454E3" w:rsidRPr="007E29EE" w:rsidRDefault="007E29EE" w:rsidP="00197622">
            <w:pPr>
              <w:spacing w:line="240" w:lineRule="auto"/>
            </w:pPr>
            <w:r w:rsidRPr="00DF556F">
              <w:t>- применять на уроке интерактивные формы работы с обучающимися: дискуссии, которые дают обучающимся</w:t>
            </w:r>
            <w:r w:rsidRPr="007E29EE">
              <w:t xml:space="preserve"> </w:t>
            </w:r>
            <w:r w:rsidRPr="00DF556F">
              <w:t>возможность приобрести опыт ведения конструктивного диалога;</w:t>
            </w:r>
          </w:p>
        </w:tc>
      </w:tr>
      <w:tr w:rsidR="000454E3" w:rsidRPr="00526E70" w14:paraId="45DB0DD3" w14:textId="42CF9493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316CBCC4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392680C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1" w:type="dxa"/>
            <w:gridSpan w:val="3"/>
            <w:hideMark/>
          </w:tcPr>
          <w:p w14:paraId="12AE5AB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30839429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54E3" w:rsidRPr="00526E70" w14:paraId="5834C5E0" w14:textId="42D7AAAF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7FAE2E57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3093" w:type="dxa"/>
          </w:tcPr>
          <w:p w14:paraId="66BBC17B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392C2FE5" w14:textId="4BFA7794" w:rsidTr="008B2C91">
        <w:trPr>
          <w:tblCellSpacing w:w="15" w:type="dxa"/>
        </w:trPr>
        <w:tc>
          <w:tcPr>
            <w:tcW w:w="0" w:type="auto"/>
            <w:hideMark/>
          </w:tcPr>
          <w:p w14:paraId="7B980F64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3937A8C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0" w:type="auto"/>
            <w:hideMark/>
          </w:tcPr>
          <w:p w14:paraId="1BD1133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DB1453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A78AD7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D22CF67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7866061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6ABE38E4" w14:textId="77777777" w:rsidR="007E29EE" w:rsidRDefault="007E29EE" w:rsidP="007E29EE">
            <w:pPr>
              <w:pStyle w:val="TableParagraph"/>
            </w:pPr>
            <w:r w:rsidRPr="00DF556F">
              <w:t>- применять на уроке интерактивные формы работы с обучающимися: учебные дискуссии, викторины, настольные игры, ролевые игры, учебные проекты, 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62CA582F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6838C51A" w14:textId="07A5E0BD" w:rsidTr="008B2C91">
        <w:trPr>
          <w:tblCellSpacing w:w="15" w:type="dxa"/>
        </w:trPr>
        <w:tc>
          <w:tcPr>
            <w:tcW w:w="0" w:type="auto"/>
            <w:hideMark/>
          </w:tcPr>
          <w:p w14:paraId="6F36490B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09D1792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14:paraId="759DF72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1F9F6F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34405E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B7B86E5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F95FDDC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A5CDD69" w14:textId="77777777" w:rsidR="007E29EE" w:rsidRDefault="007E29EE" w:rsidP="007E29EE">
            <w:pPr>
              <w:pStyle w:val="TableParagraph"/>
            </w:pPr>
            <w:r w:rsidRPr="00DF556F">
              <w:t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 w14:paraId="01AB6817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45D1C19A" w14:textId="27C4DB07" w:rsidTr="008B2C91">
        <w:trPr>
          <w:tblCellSpacing w:w="15" w:type="dxa"/>
        </w:trPr>
        <w:tc>
          <w:tcPr>
            <w:tcW w:w="0" w:type="auto"/>
            <w:hideMark/>
          </w:tcPr>
          <w:p w14:paraId="64EE5920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26DE02EF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Флейта: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«Шутка»,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Сиринкс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 Дебюсси</w:t>
            </w:r>
          </w:p>
        </w:tc>
        <w:tc>
          <w:tcPr>
            <w:tcW w:w="0" w:type="auto"/>
            <w:hideMark/>
          </w:tcPr>
          <w:p w14:paraId="2E234A4A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5CCF4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F47ED5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5CF2EF48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AB2BB8C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A419A3C" w14:textId="77777777" w:rsidR="009360E0" w:rsidRDefault="009360E0" w:rsidP="009360E0">
            <w:pPr>
              <w:pStyle w:val="TableParagraph"/>
            </w:pPr>
            <w:r w:rsidRPr="00DF556F">
              <w:t>- реализовывать воспитательные возможности в</w:t>
            </w:r>
            <w:r>
              <w:t xml:space="preserve"> </w:t>
            </w:r>
            <w:r w:rsidRPr="00DF556F">
              <w:t xml:space="preserve">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 </w:t>
            </w:r>
          </w:p>
          <w:p w14:paraId="46135684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1E528E3F" w14:textId="6EEACE8E" w:rsidTr="008B2C91">
        <w:trPr>
          <w:tblCellSpacing w:w="15" w:type="dxa"/>
        </w:trPr>
        <w:tc>
          <w:tcPr>
            <w:tcW w:w="0" w:type="auto"/>
            <w:hideMark/>
          </w:tcPr>
          <w:p w14:paraId="1AFCFF53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76DBC67A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14:paraId="685A206B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9A8A80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04458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6ED2932A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60A9067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41031E2A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5E948C37" w14:textId="2FA8FF69" w:rsidTr="008B2C91">
        <w:trPr>
          <w:tblCellSpacing w:w="15" w:type="dxa"/>
        </w:trPr>
        <w:tc>
          <w:tcPr>
            <w:tcW w:w="0" w:type="auto"/>
            <w:hideMark/>
          </w:tcPr>
          <w:p w14:paraId="6027BDA8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6FA3CDC4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14:paraId="7A19BC14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51506A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6C3CD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1F64B5AF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71292BF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6CD31709" w14:textId="77777777" w:rsidR="009360E0" w:rsidRDefault="009360E0" w:rsidP="009360E0">
            <w:pPr>
              <w:pStyle w:val="TableParagraph"/>
            </w:pPr>
            <w:r w:rsidRPr="00DF556F">
              <w:t xml:space="preserve"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015B23EF" w14:textId="7927A2EF" w:rsidR="000454E3" w:rsidRDefault="009360E0" w:rsidP="009360E0">
            <w:pPr>
              <w:spacing w:line="240" w:lineRule="auto"/>
            </w:pPr>
            <w:r w:rsidRPr="00DF556F"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- 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</w:t>
            </w:r>
            <w:r>
              <w:t xml:space="preserve"> ситуаций.</w:t>
            </w:r>
          </w:p>
        </w:tc>
      </w:tr>
      <w:tr w:rsidR="000454E3" w:rsidRPr="00526E70" w14:paraId="06F6E5F1" w14:textId="207E3190" w:rsidTr="008B2C91">
        <w:trPr>
          <w:tblCellSpacing w:w="15" w:type="dxa"/>
        </w:trPr>
        <w:tc>
          <w:tcPr>
            <w:tcW w:w="0" w:type="auto"/>
            <w:hideMark/>
          </w:tcPr>
          <w:p w14:paraId="03D40A3A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78990A4A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  <w:hideMark/>
          </w:tcPr>
          <w:p w14:paraId="222CB411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04BB5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36679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2831348F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9CF0B72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71139092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проектировать ситуации и события, развивающие эмоционально-ценностную сферу обучающегося; </w:t>
            </w:r>
          </w:p>
          <w:p w14:paraId="169E215C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проектировать ситуации и события, развивающие культуру переживаний и ценностные ориентации ребенка; </w:t>
            </w:r>
          </w:p>
          <w:p w14:paraId="4B7284B0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>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24401B76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1D6BCD47" w14:textId="4A6A3B0C" w:rsidTr="008B2C91">
        <w:trPr>
          <w:tblCellSpacing w:w="15" w:type="dxa"/>
        </w:trPr>
        <w:tc>
          <w:tcPr>
            <w:tcW w:w="0" w:type="auto"/>
            <w:hideMark/>
          </w:tcPr>
          <w:p w14:paraId="48DFF3A4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5292B10B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развалины»,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0" w:type="auto"/>
            <w:hideMark/>
          </w:tcPr>
          <w:p w14:paraId="609EE45C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B96CE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C54091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10D7C2A2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14ACB73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420E829B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ситуаций самооценки (как учебных достижений отметками, так и моральных, нравственных, гражданских поступков); </w:t>
            </w:r>
          </w:p>
          <w:p w14:paraId="41B55976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поощрение учебной/социальной успешности; </w:t>
            </w:r>
          </w:p>
          <w:p w14:paraId="6535E5F2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проявления активной жизненной позиции обучающихся; </w:t>
            </w:r>
          </w:p>
          <w:p w14:paraId="68680DE4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31160388" w14:textId="7AE9D3C5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4BAECFBE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C6499A6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1" w:type="dxa"/>
            <w:gridSpan w:val="3"/>
            <w:hideMark/>
          </w:tcPr>
          <w:p w14:paraId="0A671ED2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776E14A4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54E3" w:rsidRPr="00526E70" w14:paraId="683F9C89" w14:textId="551ABCF5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34923673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3093" w:type="dxa"/>
          </w:tcPr>
          <w:p w14:paraId="7DCFD3B3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645F564A" w14:textId="28F96BEC" w:rsidTr="008B2C91">
        <w:trPr>
          <w:tblCellSpacing w:w="15" w:type="dxa"/>
        </w:trPr>
        <w:tc>
          <w:tcPr>
            <w:tcW w:w="0" w:type="auto"/>
            <w:hideMark/>
          </w:tcPr>
          <w:p w14:paraId="6B652DE6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239ED39B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0" w:type="auto"/>
            <w:hideMark/>
          </w:tcPr>
          <w:p w14:paraId="1F28AF50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DA46E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F30FD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01112914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3671361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02C4FEA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индивидуальную учебную деятельность; </w:t>
            </w:r>
          </w:p>
          <w:p w14:paraId="5F0285CB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групповые формы учебной деятельности; </w:t>
            </w:r>
          </w:p>
          <w:p w14:paraId="7ED3A904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опираться на ценностные ориентиры обучающихся с учетом воспитательных базовых национальных ценностей (БНЦ) - опираться на жизненный опыт обучающихся, уточняя что они читают, что они слушают, во что они играют, о чем говорят на переменах, о чем чатятся в сетях? </w:t>
            </w:r>
          </w:p>
          <w:p w14:paraId="03ADF3D0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06988784" w14:textId="436F1315" w:rsidTr="008B2C91">
        <w:trPr>
          <w:tblCellSpacing w:w="15" w:type="dxa"/>
        </w:trPr>
        <w:tc>
          <w:tcPr>
            <w:tcW w:w="0" w:type="auto"/>
            <w:hideMark/>
          </w:tcPr>
          <w:p w14:paraId="387E3DDC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E17E6C1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  <w:hideMark/>
          </w:tcPr>
          <w:p w14:paraId="55FC5F0A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D6F62C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ED345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56D6D8AD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FEBDD60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FB647C0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>- выказать свой интерес к увлечениям, мечтам, жизненным планам, проблемам детей/ обучающихся в контексте содержания учебного предмета;</w:t>
            </w:r>
          </w:p>
          <w:p w14:paraId="173BE007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29AED493" w14:textId="6F0E2663" w:rsidTr="008B2C91">
        <w:trPr>
          <w:tblCellSpacing w:w="15" w:type="dxa"/>
        </w:trPr>
        <w:tc>
          <w:tcPr>
            <w:tcW w:w="0" w:type="auto"/>
            <w:hideMark/>
          </w:tcPr>
          <w:p w14:paraId="24938C0D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4B7091EF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 жук», песня из к/ф «Золушка», И. Дунаевский Полька; И.С. Бах «Волынка»</w:t>
            </w:r>
          </w:p>
        </w:tc>
        <w:tc>
          <w:tcPr>
            <w:tcW w:w="0" w:type="auto"/>
            <w:hideMark/>
          </w:tcPr>
          <w:p w14:paraId="389B550B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1A4AF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BA692E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214FA137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1361CAD4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C0CD0EF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-привлечь внимание обучающихся к гуманитарным проблемам общества; </w:t>
            </w:r>
          </w:p>
          <w:p w14:paraId="02B822C4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>- помочь обучающимся взглянуть на учебный материал сквозь призму человеческой ценности;</w:t>
            </w:r>
          </w:p>
          <w:p w14:paraId="0CE38680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7DDE9ED0" w14:textId="0FAB8A96" w:rsidTr="008B2C91">
        <w:trPr>
          <w:tblCellSpacing w:w="15" w:type="dxa"/>
        </w:trPr>
        <w:tc>
          <w:tcPr>
            <w:tcW w:w="0" w:type="auto"/>
            <w:hideMark/>
          </w:tcPr>
          <w:p w14:paraId="331DCFAA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19B47272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0" w:type="auto"/>
            <w:hideMark/>
          </w:tcPr>
          <w:p w14:paraId="3A97300B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AEB6A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C61E0C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2D539767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F7B7259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BD5238F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воспитывать у обучающихся чувство уважения к жизни других людей и жизни вообще; </w:t>
            </w:r>
          </w:p>
          <w:p w14:paraId="42F044CE" w14:textId="2AC1F007" w:rsidR="000454E3" w:rsidRDefault="009360E0" w:rsidP="009360E0">
            <w:pPr>
              <w:spacing w:line="240" w:lineRule="auto"/>
            </w:pPr>
            <w:r w:rsidRPr="0036144C">
              <w:t>- развивать у обучающихся познавательную активность, самостоятельность, инициативу, творческие способности,</w:t>
            </w:r>
          </w:p>
        </w:tc>
      </w:tr>
      <w:tr w:rsidR="000454E3" w:rsidRPr="00526E70" w14:paraId="098C0980" w14:textId="168C620A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607F93A3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94FBAA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1" w:type="dxa"/>
            <w:gridSpan w:val="3"/>
            <w:hideMark/>
          </w:tcPr>
          <w:p w14:paraId="22B80B08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2299CCE3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54E3" w:rsidRPr="00526E70" w14:paraId="4BB6601E" w14:textId="0155DD3C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5C5533F0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093" w:type="dxa"/>
          </w:tcPr>
          <w:p w14:paraId="5615062F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3CEA8190" w14:textId="7F9B2C89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2E924840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3093" w:type="dxa"/>
          </w:tcPr>
          <w:p w14:paraId="7F088BE9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67B2BB70" w14:textId="05EC6B80" w:rsidTr="008B2C91">
        <w:trPr>
          <w:tblCellSpacing w:w="15" w:type="dxa"/>
        </w:trPr>
        <w:tc>
          <w:tcPr>
            <w:tcW w:w="0" w:type="auto"/>
            <w:hideMark/>
          </w:tcPr>
          <w:p w14:paraId="0B7941A4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5D7D944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0" w:type="auto"/>
            <w:hideMark/>
          </w:tcPr>
          <w:p w14:paraId="04B6D162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8B619C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C82AD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567ABFFE" w14:textId="77777777" w:rsidR="000454E3" w:rsidRPr="003A3278" w:rsidRDefault="00AD0419" w:rsidP="0019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09DFAFF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17C32B8C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поощрение учебной/социальной успешности; </w:t>
            </w:r>
          </w:p>
          <w:p w14:paraId="356A5820" w14:textId="77777777" w:rsidR="009360E0" w:rsidRDefault="009360E0" w:rsidP="009360E0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проявления активной жизненной позиции обучающихся; </w:t>
            </w:r>
          </w:p>
          <w:p w14:paraId="59E4B8BB" w14:textId="77777777" w:rsidR="000454E3" w:rsidRDefault="000454E3" w:rsidP="00197622">
            <w:pPr>
              <w:spacing w:line="240" w:lineRule="auto"/>
            </w:pPr>
          </w:p>
        </w:tc>
      </w:tr>
      <w:tr w:rsidR="000454E3" w:rsidRPr="00526E70" w14:paraId="13997A7B" w14:textId="368FD6B8" w:rsidTr="008B2C91">
        <w:trPr>
          <w:tblCellSpacing w:w="15" w:type="dxa"/>
        </w:trPr>
        <w:tc>
          <w:tcPr>
            <w:tcW w:w="0" w:type="auto"/>
            <w:hideMark/>
          </w:tcPr>
          <w:p w14:paraId="4ECD975F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034EFA1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49D9BE57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67FB0E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170DB2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EFE95DF" w14:textId="77777777" w:rsidR="000454E3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87535B1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A2953A8" w14:textId="77777777" w:rsidR="009360E0" w:rsidRDefault="009360E0" w:rsidP="009360E0">
            <w:pPr>
              <w:pStyle w:val="TableParagraph"/>
            </w:pPr>
            <w:r w:rsidRPr="00DF556F">
              <w:t xml:space="preserve"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472D2331" w14:textId="77777777" w:rsidR="000454E3" w:rsidRDefault="000454E3" w:rsidP="00E2474B">
            <w:pPr>
              <w:spacing w:line="240" w:lineRule="auto"/>
            </w:pPr>
          </w:p>
        </w:tc>
      </w:tr>
      <w:tr w:rsidR="000454E3" w:rsidRPr="00526E70" w14:paraId="5D302349" w14:textId="29ABDA2E" w:rsidTr="008B2C91">
        <w:trPr>
          <w:tblCellSpacing w:w="15" w:type="dxa"/>
        </w:trPr>
        <w:tc>
          <w:tcPr>
            <w:tcW w:w="0" w:type="auto"/>
            <w:hideMark/>
          </w:tcPr>
          <w:p w14:paraId="01FC767C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D5A368F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0" w:type="auto"/>
            <w:hideMark/>
          </w:tcPr>
          <w:p w14:paraId="18EBD8AE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AE455B1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82FE9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7F3C232C" w14:textId="77777777" w:rsidR="000454E3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912B17E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40DDE636" w14:textId="33648BE3" w:rsidR="000454E3" w:rsidRDefault="009360E0" w:rsidP="00E2474B">
            <w:pPr>
              <w:spacing w:line="240" w:lineRule="auto"/>
            </w:pPr>
            <w:r w:rsidRPr="00DF556F">
              <w:t>- применять на уроке интерактивные формы работы с обучающимися: дискуссии, которые дают обучающимся</w:t>
            </w:r>
            <w:r w:rsidRPr="007E29EE">
              <w:t xml:space="preserve"> </w:t>
            </w:r>
            <w:r w:rsidRPr="00DF556F">
              <w:t>возможность приобрести опыт ведения конструктивного диалога;</w:t>
            </w:r>
          </w:p>
        </w:tc>
      </w:tr>
      <w:tr w:rsidR="000454E3" w:rsidRPr="00526E70" w14:paraId="5D1A5170" w14:textId="1BD574BE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1AC692BF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F85A17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1" w:type="dxa"/>
            <w:gridSpan w:val="3"/>
            <w:hideMark/>
          </w:tcPr>
          <w:p w14:paraId="28A500BE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66EC6FAB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54E3" w:rsidRPr="00526E70" w14:paraId="5355E978" w14:textId="1784DA60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55B31C6A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3093" w:type="dxa"/>
          </w:tcPr>
          <w:p w14:paraId="5EBA53E3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4E3" w:rsidRPr="00526E70" w14:paraId="62A7A955" w14:textId="2D312274" w:rsidTr="008B2C91">
        <w:trPr>
          <w:tblCellSpacing w:w="15" w:type="dxa"/>
        </w:trPr>
        <w:tc>
          <w:tcPr>
            <w:tcW w:w="0" w:type="auto"/>
            <w:hideMark/>
          </w:tcPr>
          <w:p w14:paraId="21EA8E11" w14:textId="77777777" w:rsidR="000454E3" w:rsidRPr="00526E70" w:rsidRDefault="000454E3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E58E41D" w14:textId="77777777" w:rsidR="000454E3" w:rsidRPr="00526E70" w:rsidRDefault="000454E3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0" w:type="auto"/>
            <w:hideMark/>
          </w:tcPr>
          <w:p w14:paraId="73340061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F6CE5" w14:textId="77777777" w:rsidR="000454E3" w:rsidRPr="00526E70" w:rsidRDefault="000454E3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15725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659ABD38" w14:textId="77777777" w:rsidR="000454E3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0454E3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0454E3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0454E3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4790AFE" w14:textId="77777777" w:rsidR="000454E3" w:rsidRPr="00526E70" w:rsidRDefault="000454E3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776E67A7" w14:textId="77777777" w:rsidR="009360E0" w:rsidRDefault="009360E0" w:rsidP="009360E0">
            <w:pPr>
              <w:pStyle w:val="TableParagraph"/>
            </w:pPr>
            <w:r w:rsidRPr="00DF556F">
              <w:t>-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14:paraId="510380B3" w14:textId="77777777" w:rsidR="000454E3" w:rsidRDefault="000454E3" w:rsidP="00E2474B">
            <w:pPr>
              <w:spacing w:line="240" w:lineRule="auto"/>
            </w:pPr>
          </w:p>
        </w:tc>
      </w:tr>
      <w:tr w:rsidR="008B2C91" w:rsidRPr="00526E70" w14:paraId="0AF1829B" w14:textId="0E6D3496" w:rsidTr="008B2C91">
        <w:trPr>
          <w:tblCellSpacing w:w="15" w:type="dxa"/>
        </w:trPr>
        <w:tc>
          <w:tcPr>
            <w:tcW w:w="0" w:type="auto"/>
            <w:hideMark/>
          </w:tcPr>
          <w:p w14:paraId="551813D8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7BE29E0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</w:t>
            </w:r>
            <w:proofErr w:type="spellStart"/>
            <w:proofErr w:type="gram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праздники:Рождественский</w:t>
            </w:r>
            <w:proofErr w:type="spellEnd"/>
            <w:proofErr w:type="gram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0" w:type="auto"/>
            <w:hideMark/>
          </w:tcPr>
          <w:p w14:paraId="75593922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1C77B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7EBCE3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7B94BF2F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121060A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5AF924A" w14:textId="77777777" w:rsidR="008B2C91" w:rsidRPr="00DF556F" w:rsidRDefault="008B2C91" w:rsidP="008B2C91">
            <w:pPr>
              <w:pStyle w:val="TableParagraph"/>
            </w:pPr>
            <w:r w:rsidRPr="00DF556F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0E872501" w14:textId="4B8C01EA" w:rsidR="008B2C91" w:rsidRDefault="008B2C91" w:rsidP="008B2C91">
            <w:pPr>
              <w:spacing w:line="240" w:lineRule="auto"/>
            </w:pPr>
            <w:r w:rsidRPr="00DF556F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 </w:t>
            </w:r>
          </w:p>
        </w:tc>
      </w:tr>
      <w:tr w:rsidR="008B2C91" w:rsidRPr="00526E70" w14:paraId="11CEE880" w14:textId="71A347EA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6E2C2708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EE25CFC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  <w:gridSpan w:val="3"/>
            <w:hideMark/>
          </w:tcPr>
          <w:p w14:paraId="3D160BC9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200AD0D3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B2C91" w:rsidRPr="00526E70" w14:paraId="0913C907" w14:textId="59F9E905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49BA3F1B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3093" w:type="dxa"/>
          </w:tcPr>
          <w:p w14:paraId="636D51C3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C91" w:rsidRPr="00526E70" w14:paraId="13C93DA4" w14:textId="73E683B9" w:rsidTr="008B2C91">
        <w:trPr>
          <w:tblCellSpacing w:w="15" w:type="dxa"/>
        </w:trPr>
        <w:tc>
          <w:tcPr>
            <w:tcW w:w="0" w:type="auto"/>
            <w:hideMark/>
          </w:tcPr>
          <w:p w14:paraId="5713B954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2AB9B6AA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0" w:type="auto"/>
            <w:hideMark/>
          </w:tcPr>
          <w:p w14:paraId="31A167DB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A1D12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D9ED38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2025B03B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F6E413B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76D3229" w14:textId="77777777" w:rsidR="008B2C91" w:rsidRDefault="008B2C91" w:rsidP="008B2C91">
            <w:pPr>
              <w:pStyle w:val="TableParagraph"/>
            </w:pPr>
            <w:r w:rsidRPr="00DF556F">
              <w:t xml:space="preserve"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6D5840E6" w14:textId="77777777" w:rsidR="008B2C91" w:rsidRDefault="008B2C91" w:rsidP="008B2C91">
            <w:pPr>
              <w:spacing w:line="240" w:lineRule="auto"/>
            </w:pPr>
          </w:p>
        </w:tc>
      </w:tr>
      <w:tr w:rsidR="008B2C91" w:rsidRPr="00526E70" w14:paraId="4849BF1D" w14:textId="6DBE9896" w:rsidTr="008B2C91">
        <w:trPr>
          <w:tblCellSpacing w:w="15" w:type="dxa"/>
        </w:trPr>
        <w:tc>
          <w:tcPr>
            <w:tcW w:w="0" w:type="auto"/>
            <w:hideMark/>
          </w:tcPr>
          <w:p w14:paraId="2A4E81D0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20D6DC1C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0" w:type="auto"/>
            <w:hideMark/>
          </w:tcPr>
          <w:p w14:paraId="6DC6E5F3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09BEF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ACEA8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60E68240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076CAAA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227546A6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поощрение учебной/социальной успешности; </w:t>
            </w:r>
          </w:p>
          <w:p w14:paraId="08241C4F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 xml:space="preserve">- организовывать в рамках урока проявления активной жизненной позиции обучающихся; </w:t>
            </w:r>
          </w:p>
          <w:p w14:paraId="43F09506" w14:textId="77777777" w:rsidR="008B2C91" w:rsidRDefault="008B2C91" w:rsidP="008B2C91">
            <w:pPr>
              <w:spacing w:line="240" w:lineRule="auto"/>
            </w:pPr>
          </w:p>
        </w:tc>
      </w:tr>
      <w:tr w:rsidR="008B2C91" w:rsidRPr="00526E70" w14:paraId="114FF311" w14:textId="7F91DB9F" w:rsidTr="008B2C91">
        <w:trPr>
          <w:tblCellSpacing w:w="15" w:type="dxa"/>
        </w:trPr>
        <w:tc>
          <w:tcPr>
            <w:tcW w:w="0" w:type="auto"/>
            <w:hideMark/>
          </w:tcPr>
          <w:p w14:paraId="50358FD4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31DB9F1E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  <w:hideMark/>
          </w:tcPr>
          <w:p w14:paraId="51741957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FCF778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AEA0C5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47F55E06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25A67E0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619F69EE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 xml:space="preserve">- проектировать ситуации и события, развивающие эмоционально-ценностную сферу обучающегося; </w:t>
            </w:r>
          </w:p>
          <w:p w14:paraId="3BAFBBA8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 xml:space="preserve">- проектировать ситуации и события, развивающие культуру переживаний и ценностные ориентации ребенка; </w:t>
            </w:r>
          </w:p>
          <w:p w14:paraId="19A357CD" w14:textId="77777777" w:rsidR="008B2C91" w:rsidRDefault="008B2C91" w:rsidP="008B2C91">
            <w:pPr>
              <w:spacing w:line="240" w:lineRule="auto"/>
            </w:pPr>
          </w:p>
        </w:tc>
      </w:tr>
      <w:tr w:rsidR="008B2C91" w:rsidRPr="00526E70" w14:paraId="35AAC877" w14:textId="2A6C22D3" w:rsidTr="008B2C91">
        <w:trPr>
          <w:tblCellSpacing w:w="15" w:type="dxa"/>
        </w:trPr>
        <w:tc>
          <w:tcPr>
            <w:tcW w:w="0" w:type="auto"/>
            <w:hideMark/>
          </w:tcPr>
          <w:p w14:paraId="432C7BDD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1C9898F7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  <w:hideMark/>
          </w:tcPr>
          <w:p w14:paraId="253100BE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637A9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C248E6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2B24D815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3739F14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5566069B" w14:textId="77777777" w:rsidR="008B2C91" w:rsidRDefault="008B2C91" w:rsidP="008B2C91">
            <w:pPr>
              <w:pStyle w:val="TableParagraph"/>
            </w:pPr>
            <w:r w:rsidRPr="00DF556F">
              <w:t xml:space="preserve"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1180B9D8" w14:textId="77777777" w:rsidR="008B2C91" w:rsidRDefault="008B2C91" w:rsidP="008B2C91">
            <w:pPr>
              <w:spacing w:line="240" w:lineRule="auto"/>
            </w:pPr>
          </w:p>
        </w:tc>
      </w:tr>
      <w:tr w:rsidR="008B2C91" w:rsidRPr="00526E70" w14:paraId="0590B836" w14:textId="126647FF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73D93CFE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005CC37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1" w:type="dxa"/>
            <w:gridSpan w:val="3"/>
            <w:hideMark/>
          </w:tcPr>
          <w:p w14:paraId="29784235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78E4C1C6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B2C91" w:rsidRPr="00526E70" w14:paraId="039ADF87" w14:textId="7AEAB559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1BF791A3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3093" w:type="dxa"/>
          </w:tcPr>
          <w:p w14:paraId="193C113E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C91" w:rsidRPr="00526E70" w14:paraId="652F6FB2" w14:textId="306E3F62" w:rsidTr="008B2C91">
        <w:trPr>
          <w:tblCellSpacing w:w="15" w:type="dxa"/>
        </w:trPr>
        <w:tc>
          <w:tcPr>
            <w:tcW w:w="0" w:type="auto"/>
            <w:hideMark/>
          </w:tcPr>
          <w:p w14:paraId="677DF231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65C12BD3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</w:t>
            </w:r>
            <w:proofErr w:type="spellStart"/>
            <w:proofErr w:type="gram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 в современной обработке</w:t>
            </w:r>
          </w:p>
        </w:tc>
        <w:tc>
          <w:tcPr>
            <w:tcW w:w="0" w:type="auto"/>
            <w:hideMark/>
          </w:tcPr>
          <w:p w14:paraId="3EBB1851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AA0AD06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1A9199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3F82778B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350934B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74704535" w14:textId="77777777" w:rsidR="008B2C91" w:rsidRPr="00DF556F" w:rsidRDefault="008B2C91" w:rsidP="008B2C91">
            <w:pPr>
              <w:pStyle w:val="TableParagraph"/>
            </w:pPr>
            <w:r w:rsidRPr="00DF556F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10824D80" w14:textId="121BFC8A" w:rsidR="008B2C91" w:rsidRDefault="008B2C91" w:rsidP="008B2C91">
            <w:pPr>
              <w:spacing w:line="240" w:lineRule="auto"/>
            </w:pPr>
            <w:r w:rsidRPr="00DF556F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</w:t>
            </w:r>
          </w:p>
        </w:tc>
      </w:tr>
      <w:tr w:rsidR="008B2C91" w:rsidRPr="00526E70" w14:paraId="13FC9DFA" w14:textId="71E3D222" w:rsidTr="008B2C91">
        <w:trPr>
          <w:tblCellSpacing w:w="15" w:type="dxa"/>
        </w:trPr>
        <w:tc>
          <w:tcPr>
            <w:tcW w:w="0" w:type="auto"/>
            <w:hideMark/>
          </w:tcPr>
          <w:p w14:paraId="67DCFC7E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23CF5F24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0" w:type="auto"/>
            <w:hideMark/>
          </w:tcPr>
          <w:p w14:paraId="6581BB19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F391D0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2DA955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0B30E824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DC61ABD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4C0149C1" w14:textId="1086EFDF" w:rsidR="008B2C91" w:rsidRDefault="008B2C91" w:rsidP="008B2C91">
            <w:pPr>
              <w:spacing w:line="240" w:lineRule="auto"/>
            </w:pPr>
            <w:r w:rsidRPr="00DF556F">
              <w:t>- применять на уроке интерактивные формы работы с обучающимися: дискуссии, которые дают обучающимся</w:t>
            </w:r>
            <w:r w:rsidRPr="007E29EE">
              <w:t xml:space="preserve"> </w:t>
            </w:r>
            <w:r w:rsidRPr="00DF556F">
              <w:t>возможность приобрести опыт ведения конструктивного диалога;</w:t>
            </w:r>
          </w:p>
        </w:tc>
      </w:tr>
      <w:tr w:rsidR="008B2C91" w:rsidRPr="00526E70" w14:paraId="76F1519D" w14:textId="68773E10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5D454713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5C49A24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1" w:type="dxa"/>
            <w:gridSpan w:val="3"/>
            <w:hideMark/>
          </w:tcPr>
          <w:p w14:paraId="225A22AF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4194DA8F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B2C91" w:rsidRPr="00526E70" w14:paraId="5B3541BD" w14:textId="06916543" w:rsidTr="008B2C91">
        <w:trPr>
          <w:tblCellSpacing w:w="15" w:type="dxa"/>
        </w:trPr>
        <w:tc>
          <w:tcPr>
            <w:tcW w:w="12095" w:type="dxa"/>
            <w:gridSpan w:val="6"/>
            <w:hideMark/>
          </w:tcPr>
          <w:p w14:paraId="22D4DD29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3093" w:type="dxa"/>
          </w:tcPr>
          <w:p w14:paraId="12E66F7E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C91" w:rsidRPr="00526E70" w14:paraId="4B8C09FB" w14:textId="2D4FF86F" w:rsidTr="008B2C91">
        <w:trPr>
          <w:tblCellSpacing w:w="15" w:type="dxa"/>
        </w:trPr>
        <w:tc>
          <w:tcPr>
            <w:tcW w:w="0" w:type="auto"/>
            <w:hideMark/>
          </w:tcPr>
          <w:p w14:paraId="2527D351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03E2943C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265D720D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ED35A9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308589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6989F71C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C7FBD3F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31E28FDC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 xml:space="preserve">- воспитывать у обучающихся чувство уважения к жизни других людей и жизни вообще; </w:t>
            </w:r>
          </w:p>
          <w:p w14:paraId="6FFA94FC" w14:textId="5BB5A6DD" w:rsidR="008B2C91" w:rsidRDefault="008B2C91" w:rsidP="008B2C91">
            <w:pPr>
              <w:spacing w:line="240" w:lineRule="auto"/>
            </w:pPr>
            <w:r w:rsidRPr="0036144C">
              <w:t>- развивать у обучающихся познавательную активность, самостоятельность, инициативу, творческие способности,</w:t>
            </w:r>
          </w:p>
        </w:tc>
      </w:tr>
      <w:tr w:rsidR="008B2C91" w:rsidRPr="00526E70" w14:paraId="78D12FF9" w14:textId="7B327F81" w:rsidTr="008B2C91">
        <w:trPr>
          <w:tblCellSpacing w:w="15" w:type="dxa"/>
        </w:trPr>
        <w:tc>
          <w:tcPr>
            <w:tcW w:w="0" w:type="auto"/>
            <w:hideMark/>
          </w:tcPr>
          <w:p w14:paraId="5667B1D5" w14:textId="77777777" w:rsidR="008B2C91" w:rsidRPr="00526E70" w:rsidRDefault="008B2C91" w:rsidP="008B2C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631E1570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  <w:hideMark/>
          </w:tcPr>
          <w:p w14:paraId="14295A75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FFC25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F8CF69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hideMark/>
          </w:tcPr>
          <w:p w14:paraId="14DDFF74" w14:textId="77777777" w:rsidR="008B2C91" w:rsidRPr="003A3278" w:rsidRDefault="00AD0419" w:rsidP="008B2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B2C91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8B2C91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8B2C91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539E348" w14:textId="77777777" w:rsidR="008B2C91" w:rsidRPr="00526E70" w:rsidRDefault="008B2C91" w:rsidP="008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</w:tcPr>
          <w:p w14:paraId="186931AA" w14:textId="77777777" w:rsidR="008B2C91" w:rsidRDefault="008B2C91" w:rsidP="008B2C91">
            <w:pPr>
              <w:pStyle w:val="TableParagraph"/>
              <w:spacing w:line="271" w:lineRule="exact"/>
            </w:pPr>
            <w:r w:rsidRPr="0036144C">
              <w:t>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5B5270B9" w14:textId="16A2FA16" w:rsidR="008B2C91" w:rsidRDefault="008B2C91" w:rsidP="008B2C91">
            <w:pPr>
              <w:spacing w:line="240" w:lineRule="auto"/>
            </w:pPr>
            <w:r w:rsidRPr="0036144C">
              <w:t xml:space="preserve"> - организовывать для обучающихся</w:t>
            </w:r>
          </w:p>
        </w:tc>
      </w:tr>
      <w:tr w:rsidR="008B2C91" w:rsidRPr="00526E70" w14:paraId="48C054FB" w14:textId="04BB429A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0C2A561A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F35D3A0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  <w:gridSpan w:val="3"/>
            <w:hideMark/>
          </w:tcPr>
          <w:p w14:paraId="5F047318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1EF6B5CF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B2C91" w:rsidRPr="00526E70" w14:paraId="48528FBE" w14:textId="79A991F3" w:rsidTr="008B2C91">
        <w:trPr>
          <w:tblCellSpacing w:w="15" w:type="dxa"/>
        </w:trPr>
        <w:tc>
          <w:tcPr>
            <w:tcW w:w="0" w:type="auto"/>
            <w:gridSpan w:val="2"/>
            <w:hideMark/>
          </w:tcPr>
          <w:p w14:paraId="1589054A" w14:textId="77777777" w:rsidR="008B2C91" w:rsidRPr="00526E70" w:rsidRDefault="008B2C91" w:rsidP="008B2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49CB522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ADDBD9B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BFBE7F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hideMark/>
          </w:tcPr>
          <w:p w14:paraId="51FBEA26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14:paraId="7951099D" w14:textId="77777777" w:rsidR="008B2C91" w:rsidRPr="00526E70" w:rsidRDefault="008B2C91" w:rsidP="008B2C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26140FF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468"/>
        <w:gridCol w:w="665"/>
        <w:gridCol w:w="1624"/>
        <w:gridCol w:w="1701"/>
        <w:gridCol w:w="2268"/>
        <w:gridCol w:w="3138"/>
      </w:tblGrid>
      <w:tr w:rsidR="007E29EE" w:rsidRPr="00526E70" w14:paraId="57F6F1AF" w14:textId="095FDC95" w:rsidTr="008B2C9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807295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8" w:type="dxa"/>
            <w:vMerge w:val="restart"/>
            <w:hideMark/>
          </w:tcPr>
          <w:p w14:paraId="15CAAD8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60" w:type="dxa"/>
            <w:gridSpan w:val="3"/>
            <w:hideMark/>
          </w:tcPr>
          <w:p w14:paraId="1B6EE3B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8" w:type="dxa"/>
            <w:vMerge w:val="restart"/>
            <w:hideMark/>
          </w:tcPr>
          <w:p w14:paraId="0823942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073" w:type="dxa"/>
            <w:vMerge w:val="restart"/>
          </w:tcPr>
          <w:p w14:paraId="3D9DF6C1" w14:textId="5D6CCD78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E29EE" w:rsidRPr="00526E70" w14:paraId="68639DAA" w14:textId="70100D8C" w:rsidTr="008B2C9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7A2A0C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vMerge/>
            <w:hideMark/>
          </w:tcPr>
          <w:p w14:paraId="74FF338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14:paraId="7D68D38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hideMark/>
          </w:tcPr>
          <w:p w14:paraId="3988BED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14:paraId="4E0DDFE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8" w:type="dxa"/>
            <w:vMerge/>
            <w:vAlign w:val="center"/>
            <w:hideMark/>
          </w:tcPr>
          <w:p w14:paraId="0553515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</w:tcPr>
          <w:p w14:paraId="32E49FFB" w14:textId="52FD6086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4EC2F142" w14:textId="07DA3E39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50A46BA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073" w:type="dxa"/>
          </w:tcPr>
          <w:p w14:paraId="5A91C29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66C08B58" w14:textId="24E3B377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27AE5A0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3073" w:type="dxa"/>
          </w:tcPr>
          <w:p w14:paraId="4E68991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151B62D4" w14:textId="1DC53443" w:rsidTr="008B2C91">
        <w:trPr>
          <w:tblCellSpacing w:w="15" w:type="dxa"/>
        </w:trPr>
        <w:tc>
          <w:tcPr>
            <w:tcW w:w="0" w:type="auto"/>
            <w:hideMark/>
          </w:tcPr>
          <w:p w14:paraId="03AE8FC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8" w:type="dxa"/>
            <w:hideMark/>
          </w:tcPr>
          <w:p w14:paraId="5ACE92D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635" w:type="dxa"/>
            <w:hideMark/>
          </w:tcPr>
          <w:p w14:paraId="41E4423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CCDC27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CAB860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E560AF3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B40EEF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063B04FF" w14:textId="77777777" w:rsidR="008B2C91" w:rsidRDefault="008B2C91" w:rsidP="008B2C91">
            <w:pPr>
              <w:pStyle w:val="TableParagraph"/>
            </w:pPr>
            <w:r w:rsidRPr="00957474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213B70FF" w14:textId="77777777" w:rsidR="008B2C91" w:rsidRDefault="008B2C91" w:rsidP="008B2C91">
            <w:pPr>
              <w:pStyle w:val="TableParagraph"/>
            </w:pPr>
            <w:r w:rsidRPr="00957474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 </w:t>
            </w:r>
          </w:p>
          <w:p w14:paraId="3172B752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6DA1D465" w14:textId="18EF9B7C" w:rsidTr="008B2C91">
        <w:trPr>
          <w:tblCellSpacing w:w="15" w:type="dxa"/>
        </w:trPr>
        <w:tc>
          <w:tcPr>
            <w:tcW w:w="0" w:type="auto"/>
            <w:hideMark/>
          </w:tcPr>
          <w:p w14:paraId="56AB193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8" w:type="dxa"/>
            <w:hideMark/>
          </w:tcPr>
          <w:p w14:paraId="7CF3F1C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635" w:type="dxa"/>
            <w:hideMark/>
          </w:tcPr>
          <w:p w14:paraId="359051F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7CA53A6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9BDB0A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5EED75B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D2E8B4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5887A6C" w14:textId="77777777" w:rsidR="008B2C91" w:rsidRDefault="008B2C91" w:rsidP="008B2C91">
            <w:pPr>
              <w:pStyle w:val="TableParagraph"/>
            </w:pPr>
            <w:r w:rsidRPr="00957474">
              <w:t xml:space="preserve">-привлекать внимание обучающихся к </w:t>
            </w:r>
            <w:proofErr w:type="spellStart"/>
            <w:r w:rsidRPr="00957474">
              <w:t>ценностномуаспекту</w:t>
            </w:r>
            <w:proofErr w:type="spellEnd"/>
            <w:r w:rsidRPr="00957474">
              <w:t xml:space="preserve"> изучаемых на уроке явлений, понятий, приемов; </w:t>
            </w:r>
          </w:p>
          <w:p w14:paraId="6FCD6E37" w14:textId="77777777" w:rsidR="008B2C91" w:rsidRDefault="008B2C91" w:rsidP="008B2C91">
            <w:pPr>
              <w:pStyle w:val="TableParagraph"/>
            </w:pPr>
          </w:p>
          <w:p w14:paraId="3B2C9D98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73554343" w14:textId="39A696E0" w:rsidTr="008B2C91">
        <w:trPr>
          <w:tblCellSpacing w:w="15" w:type="dxa"/>
        </w:trPr>
        <w:tc>
          <w:tcPr>
            <w:tcW w:w="0" w:type="auto"/>
            <w:hideMark/>
          </w:tcPr>
          <w:p w14:paraId="745E09F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8" w:type="dxa"/>
            <w:hideMark/>
          </w:tcPr>
          <w:p w14:paraId="56B162D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635" w:type="dxa"/>
            <w:hideMark/>
          </w:tcPr>
          <w:p w14:paraId="6E2A5DD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A5E419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D06305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6C8980D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317868B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2CA56BE0" w14:textId="77777777" w:rsidR="008B2C91" w:rsidRDefault="008B2C91" w:rsidP="008B2C91">
            <w:pPr>
              <w:pStyle w:val="TableParagraph"/>
            </w:pPr>
            <w:r w:rsidRPr="00957474">
              <w:t xml:space="preserve">- 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информации; </w:t>
            </w:r>
          </w:p>
          <w:p w14:paraId="61284604" w14:textId="77777777" w:rsidR="008B2C91" w:rsidRDefault="008B2C91" w:rsidP="008B2C91">
            <w:pPr>
              <w:pStyle w:val="TableParagraph"/>
            </w:pPr>
          </w:p>
          <w:p w14:paraId="46F6F43A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117A1A9A" w14:textId="0B0441A5" w:rsidTr="008B2C91">
        <w:trPr>
          <w:tblCellSpacing w:w="15" w:type="dxa"/>
        </w:trPr>
        <w:tc>
          <w:tcPr>
            <w:tcW w:w="0" w:type="auto"/>
            <w:hideMark/>
          </w:tcPr>
          <w:p w14:paraId="29024FF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38" w:type="dxa"/>
            <w:hideMark/>
          </w:tcPr>
          <w:p w14:paraId="58C1618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635" w:type="dxa"/>
            <w:hideMark/>
          </w:tcPr>
          <w:p w14:paraId="0DC88DB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1F11BA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9BF2A7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87DE3F7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35CCEBA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2FE3432E" w14:textId="77777777" w:rsidR="008B2C91" w:rsidRDefault="008B2C91" w:rsidP="008B2C91">
            <w:pPr>
              <w:pStyle w:val="TableParagraph"/>
            </w:pPr>
            <w:r w:rsidRPr="00957474">
              <w:t xml:space="preserve">-привлекать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14:paraId="3D5711FC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20F91486" w14:textId="5059CF7B" w:rsidTr="008B2C91">
        <w:trPr>
          <w:tblCellSpacing w:w="15" w:type="dxa"/>
        </w:trPr>
        <w:tc>
          <w:tcPr>
            <w:tcW w:w="0" w:type="auto"/>
            <w:hideMark/>
          </w:tcPr>
          <w:p w14:paraId="145B35C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38" w:type="dxa"/>
            <w:hideMark/>
          </w:tcPr>
          <w:p w14:paraId="0A29DC3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635" w:type="dxa"/>
            <w:hideMark/>
          </w:tcPr>
          <w:p w14:paraId="02F31A0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433A60C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19F6AC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C3A6A15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BD0B69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4037694D" w14:textId="77777777" w:rsidR="008B2C91" w:rsidRDefault="008B2C91" w:rsidP="008B2C91">
            <w:pPr>
              <w:pStyle w:val="TableParagraph"/>
            </w:pPr>
            <w:r w:rsidRPr="00957474">
              <w:t>- побуждать обучающихся соблюдать на уроке принципы учебной дисциплины и самоорганизации;</w:t>
            </w:r>
          </w:p>
          <w:p w14:paraId="28CF7435" w14:textId="77777777" w:rsidR="008B2C91" w:rsidRDefault="008B2C91" w:rsidP="008B2C91">
            <w:pPr>
              <w:pStyle w:val="TableParagraph"/>
            </w:pPr>
          </w:p>
          <w:p w14:paraId="207980D8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25CE5F6B" w14:textId="7050AC2B" w:rsidTr="008B2C91">
        <w:trPr>
          <w:tblCellSpacing w:w="15" w:type="dxa"/>
        </w:trPr>
        <w:tc>
          <w:tcPr>
            <w:tcW w:w="0" w:type="auto"/>
            <w:hideMark/>
          </w:tcPr>
          <w:p w14:paraId="0E951A7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38" w:type="dxa"/>
            <w:hideMark/>
          </w:tcPr>
          <w:p w14:paraId="092533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635" w:type="dxa"/>
            <w:hideMark/>
          </w:tcPr>
          <w:p w14:paraId="7335A16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B7D8F1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AE802E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504CE7D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1C4611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4654C841" w14:textId="77777777" w:rsidR="008B2C91" w:rsidRDefault="008B2C91" w:rsidP="008B2C91">
            <w:pPr>
              <w:pStyle w:val="TableParagraph"/>
            </w:pPr>
            <w:r w:rsidRPr="000428EF">
              <w:t xml:space="preserve">-организовывать работу обучающихся с социально значимой информацией по поводу получаемой </w:t>
            </w:r>
            <w:proofErr w:type="spellStart"/>
            <w:r w:rsidRPr="000428EF">
              <w:t>науроке</w:t>
            </w:r>
            <w:proofErr w:type="spellEnd"/>
            <w:r w:rsidRPr="000428EF">
              <w:t xml:space="preserve"> социально значимой информации –обсуждать, высказывать мнение; </w:t>
            </w:r>
          </w:p>
          <w:p w14:paraId="61E9D552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44330FA9" w14:textId="62A9939D" w:rsidTr="008B2C91">
        <w:trPr>
          <w:tblCellSpacing w:w="15" w:type="dxa"/>
        </w:trPr>
        <w:tc>
          <w:tcPr>
            <w:tcW w:w="0" w:type="auto"/>
            <w:hideMark/>
          </w:tcPr>
          <w:p w14:paraId="792F431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38" w:type="dxa"/>
            <w:hideMark/>
          </w:tcPr>
          <w:p w14:paraId="252DC48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635" w:type="dxa"/>
            <w:hideMark/>
          </w:tcPr>
          <w:p w14:paraId="67D9AD4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24D9AA7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D6DE5C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73D0BA0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C1607B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1E90CC4C" w14:textId="6405FA15" w:rsidR="007E29EE" w:rsidRDefault="008B2C91" w:rsidP="00E2474B">
            <w:pPr>
              <w:spacing w:line="240" w:lineRule="auto"/>
            </w:pPr>
            <w:r w:rsidRPr="000428EF">
              <w:t>-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- применять на уроке интерактивные формы работы с обучающимися:</w:t>
            </w:r>
          </w:p>
        </w:tc>
      </w:tr>
      <w:tr w:rsidR="007E29EE" w:rsidRPr="00526E70" w14:paraId="4E080385" w14:textId="33FA466B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75EC9CD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114A954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gridSpan w:val="3"/>
            <w:hideMark/>
          </w:tcPr>
          <w:p w14:paraId="754E0AF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236C434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D32E9F7" w14:textId="0B5E9EF1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247BD1F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3073" w:type="dxa"/>
          </w:tcPr>
          <w:p w14:paraId="48043F5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1145E02A" w14:textId="65FEEADC" w:rsidTr="008B2C91">
        <w:trPr>
          <w:tblCellSpacing w:w="15" w:type="dxa"/>
        </w:trPr>
        <w:tc>
          <w:tcPr>
            <w:tcW w:w="0" w:type="auto"/>
            <w:hideMark/>
          </w:tcPr>
          <w:p w14:paraId="65467E8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8" w:type="dxa"/>
            <w:hideMark/>
          </w:tcPr>
          <w:p w14:paraId="5C70B3B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635" w:type="dxa"/>
            <w:hideMark/>
          </w:tcPr>
          <w:p w14:paraId="6AAA856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2ACCED8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2C037F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BF3E51A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32FF13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7578373" w14:textId="77777777" w:rsidR="008B2C91" w:rsidRDefault="008B2C91" w:rsidP="008B2C91">
            <w:pPr>
              <w:pStyle w:val="TableParagraph"/>
            </w:pPr>
            <w:r w:rsidRPr="000428EF">
              <w:t xml:space="preserve">дискуссии, которые дают обучающимся возможность приобрести опыт ведения конструктивного диалога; </w:t>
            </w:r>
          </w:p>
          <w:p w14:paraId="7F84D63B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011A1BC2" w14:textId="261B8D3F" w:rsidTr="008B2C91">
        <w:trPr>
          <w:tblCellSpacing w:w="15" w:type="dxa"/>
        </w:trPr>
        <w:tc>
          <w:tcPr>
            <w:tcW w:w="0" w:type="auto"/>
            <w:hideMark/>
          </w:tcPr>
          <w:p w14:paraId="40B5779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38" w:type="dxa"/>
            <w:hideMark/>
          </w:tcPr>
          <w:p w14:paraId="0CBA790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635" w:type="dxa"/>
            <w:hideMark/>
          </w:tcPr>
          <w:p w14:paraId="68C20E2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77A6F89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B9B98B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6A8C01B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B3D7E1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BF87466" w14:textId="77777777" w:rsidR="008B2C91" w:rsidRDefault="008B2C91" w:rsidP="008B2C91">
            <w:pPr>
              <w:pStyle w:val="TableParagraph"/>
            </w:pPr>
            <w:r w:rsidRPr="000428EF">
              <w:t xml:space="preserve">- применять на уроке интерактивные формы работы с обучающимися: учебные дискуссии, викторины, настольные игры, ролевые игры, учебные проекты, 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 </w:t>
            </w:r>
          </w:p>
          <w:p w14:paraId="0A066E73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7D444997" w14:textId="33C7ECF9" w:rsidTr="008B2C91">
        <w:trPr>
          <w:tblCellSpacing w:w="15" w:type="dxa"/>
        </w:trPr>
        <w:tc>
          <w:tcPr>
            <w:tcW w:w="0" w:type="auto"/>
            <w:hideMark/>
          </w:tcPr>
          <w:p w14:paraId="61A7A35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38" w:type="dxa"/>
            <w:hideMark/>
          </w:tcPr>
          <w:p w14:paraId="77320D7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635" w:type="dxa"/>
            <w:hideMark/>
          </w:tcPr>
          <w:p w14:paraId="563C1AE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5AE1B7A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04FA5C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2DEA559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A96FBB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629B750" w14:textId="77777777" w:rsidR="008B2C91" w:rsidRDefault="008B2C91" w:rsidP="008B2C91">
            <w:pPr>
              <w:pStyle w:val="TableParagraph"/>
            </w:pPr>
            <w:r w:rsidRPr="000428EF">
              <w:t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 w14:paraId="17DAD2F8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3424A199" w14:textId="40DC24A6" w:rsidTr="008B2C91">
        <w:trPr>
          <w:tblCellSpacing w:w="15" w:type="dxa"/>
        </w:trPr>
        <w:tc>
          <w:tcPr>
            <w:tcW w:w="0" w:type="auto"/>
            <w:hideMark/>
          </w:tcPr>
          <w:p w14:paraId="3FC80E1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38" w:type="dxa"/>
            <w:hideMark/>
          </w:tcPr>
          <w:p w14:paraId="78D1089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635" w:type="dxa"/>
            <w:hideMark/>
          </w:tcPr>
          <w:p w14:paraId="0643048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5410DB0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5B043D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890E709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6263DF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2FE5F04E" w14:textId="77777777" w:rsidR="008B2C91" w:rsidRDefault="008B2C91" w:rsidP="008B2C91">
            <w:pPr>
              <w:pStyle w:val="TableParagraph"/>
            </w:pPr>
            <w:r w:rsidRPr="000428EF">
              <w:t xml:space="preserve">- реализовывать воспитательные возможности </w:t>
            </w:r>
            <w:proofErr w:type="spellStart"/>
            <w:r w:rsidRPr="000428EF">
              <w:t>вразличных</w:t>
            </w:r>
            <w:proofErr w:type="spellEnd"/>
            <w:r w:rsidRPr="000428EF">
              <w:t xml:space="preserve">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 </w:t>
            </w:r>
          </w:p>
          <w:p w14:paraId="5876C2C1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1CDE0606" w14:textId="5F1A46C5" w:rsidTr="008B2C91">
        <w:trPr>
          <w:tblCellSpacing w:w="15" w:type="dxa"/>
        </w:trPr>
        <w:tc>
          <w:tcPr>
            <w:tcW w:w="0" w:type="auto"/>
            <w:hideMark/>
          </w:tcPr>
          <w:p w14:paraId="7C58352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38" w:type="dxa"/>
            <w:hideMark/>
          </w:tcPr>
          <w:p w14:paraId="5EFB4F4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635" w:type="dxa"/>
            <w:hideMark/>
          </w:tcPr>
          <w:p w14:paraId="6A1DA01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0D94C81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FCCD36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51314D6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FD5EC7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03F41061" w14:textId="77777777" w:rsidR="008B2C91" w:rsidRDefault="008B2C91" w:rsidP="008B2C91">
            <w:pPr>
              <w:pStyle w:val="TableParagraph"/>
            </w:pPr>
            <w:r w:rsidRPr="000428EF">
              <w:t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</w:t>
            </w:r>
          </w:p>
          <w:p w14:paraId="0E19D98C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51CB289A" w14:textId="10BB8B81" w:rsidTr="008B2C91">
        <w:trPr>
          <w:tblCellSpacing w:w="15" w:type="dxa"/>
        </w:trPr>
        <w:tc>
          <w:tcPr>
            <w:tcW w:w="0" w:type="auto"/>
            <w:hideMark/>
          </w:tcPr>
          <w:p w14:paraId="0C99D7C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38" w:type="dxa"/>
            <w:hideMark/>
          </w:tcPr>
          <w:p w14:paraId="04F74DE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635" w:type="dxa"/>
            <w:hideMark/>
          </w:tcPr>
          <w:p w14:paraId="1E74464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DB8BD7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349C73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8134A54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06B5C9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8CEFABB" w14:textId="77777777" w:rsidR="00326DA7" w:rsidRDefault="008B2C91" w:rsidP="00326DA7">
            <w:pPr>
              <w:pStyle w:val="TableParagraph"/>
              <w:spacing w:line="268" w:lineRule="exact"/>
            </w:pPr>
            <w:r w:rsidRPr="000428EF">
              <w:t>- реализовывать воспитательные возможности в различных видах деятельности обучающихся на основе восприятия</w:t>
            </w:r>
            <w:r w:rsidR="00326DA7" w:rsidRPr="00326DA7">
              <w:t xml:space="preserve"> </w:t>
            </w:r>
            <w:r w:rsidR="00326DA7">
              <w:t>э</w:t>
            </w:r>
            <w:r w:rsidR="00326DA7" w:rsidRPr="000428EF">
              <w:t>лементов действительности: наблюдение за демонстрациями учителя, просмотр учебных фильмов,</w:t>
            </w:r>
          </w:p>
          <w:p w14:paraId="05E39DD2" w14:textId="67A6105F" w:rsidR="007E29EE" w:rsidRPr="00326DA7" w:rsidRDefault="007E29EE" w:rsidP="00E2474B">
            <w:pPr>
              <w:spacing w:line="240" w:lineRule="auto"/>
            </w:pPr>
          </w:p>
        </w:tc>
      </w:tr>
      <w:tr w:rsidR="007E29EE" w:rsidRPr="00526E70" w14:paraId="78825617" w14:textId="082A3F7C" w:rsidTr="008B2C91">
        <w:trPr>
          <w:tblCellSpacing w:w="15" w:type="dxa"/>
        </w:trPr>
        <w:tc>
          <w:tcPr>
            <w:tcW w:w="0" w:type="auto"/>
            <w:hideMark/>
          </w:tcPr>
          <w:p w14:paraId="79E1746F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38" w:type="dxa"/>
            <w:hideMark/>
          </w:tcPr>
          <w:p w14:paraId="593CB40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635" w:type="dxa"/>
            <w:hideMark/>
          </w:tcPr>
          <w:p w14:paraId="08D2FAA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20E6ECE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61A3227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7176AA2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602E7C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311688A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>- 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- проектировать ситуации и события, развивающие эмоционально-ценностную сферу обучающегося;</w:t>
            </w:r>
          </w:p>
          <w:p w14:paraId="57D22261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1BF045C2" w14:textId="337DD521" w:rsidTr="008B2C91">
        <w:trPr>
          <w:tblCellSpacing w:w="15" w:type="dxa"/>
        </w:trPr>
        <w:tc>
          <w:tcPr>
            <w:tcW w:w="0" w:type="auto"/>
            <w:hideMark/>
          </w:tcPr>
          <w:p w14:paraId="3B2DB54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38" w:type="dxa"/>
            <w:hideMark/>
          </w:tcPr>
          <w:p w14:paraId="6390479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635" w:type="dxa"/>
            <w:hideMark/>
          </w:tcPr>
          <w:p w14:paraId="31188F0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1632F6F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C389D19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1D5DB1D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2EF933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441392A8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>- проектировать ситуации и события, развивающие культуру переживаний и ценностные ориентации ребенка;</w:t>
            </w:r>
          </w:p>
          <w:p w14:paraId="3DEE14E1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 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7D66306C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7C3AF2E6" w14:textId="545C8C7B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6BB0D89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7A725D7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gridSpan w:val="3"/>
            <w:hideMark/>
          </w:tcPr>
          <w:p w14:paraId="1078900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7D861E3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2D64EE1" w14:textId="1D428538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7C8559E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3073" w:type="dxa"/>
          </w:tcPr>
          <w:p w14:paraId="1BFD696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55F4C8A9" w14:textId="63C210ED" w:rsidTr="008B2C91">
        <w:trPr>
          <w:tblCellSpacing w:w="15" w:type="dxa"/>
        </w:trPr>
        <w:tc>
          <w:tcPr>
            <w:tcW w:w="0" w:type="auto"/>
            <w:hideMark/>
          </w:tcPr>
          <w:p w14:paraId="129CD97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38" w:type="dxa"/>
            <w:hideMark/>
          </w:tcPr>
          <w:p w14:paraId="265082C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635" w:type="dxa"/>
            <w:hideMark/>
          </w:tcPr>
          <w:p w14:paraId="79B4E0A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2B1A7B5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1FBC12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22DE69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271032E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9EE" w:rsidRPr="00526E70" w14:paraId="43846700" w14:textId="337CD953" w:rsidTr="008B2C91">
        <w:trPr>
          <w:tblCellSpacing w:w="15" w:type="dxa"/>
        </w:trPr>
        <w:tc>
          <w:tcPr>
            <w:tcW w:w="0" w:type="auto"/>
            <w:hideMark/>
          </w:tcPr>
          <w:p w14:paraId="2AC2DB0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38" w:type="dxa"/>
            <w:hideMark/>
          </w:tcPr>
          <w:p w14:paraId="1058868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М.С.Пляцковского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635" w:type="dxa"/>
            <w:hideMark/>
          </w:tcPr>
          <w:p w14:paraId="2F2D1E9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70FA656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110501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0D38261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9DD8D5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4B64705F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для обучающихся ситуаций самооценки (как учебных достижений отметками, так и моральных, нравственных, гражданских поступков); </w:t>
            </w:r>
          </w:p>
          <w:p w14:paraId="6737D9E8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в рамках урока поощрение учебной/социальной успешности; </w:t>
            </w:r>
          </w:p>
          <w:p w14:paraId="57AA1B18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279F1A67" w14:textId="33DE4EAC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4970328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70505D5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gridSpan w:val="3"/>
            <w:hideMark/>
          </w:tcPr>
          <w:p w14:paraId="5619675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727CE5F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ACA38C5" w14:textId="3C8FFC05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1DC49D1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073" w:type="dxa"/>
          </w:tcPr>
          <w:p w14:paraId="7AC40EE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5B94322C" w14:textId="4E7B9705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5AF09BC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3073" w:type="dxa"/>
          </w:tcPr>
          <w:p w14:paraId="765D672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7E0741D5" w14:textId="784BB9FB" w:rsidTr="008B2C91">
        <w:trPr>
          <w:tblCellSpacing w:w="15" w:type="dxa"/>
        </w:trPr>
        <w:tc>
          <w:tcPr>
            <w:tcW w:w="0" w:type="auto"/>
            <w:hideMark/>
          </w:tcPr>
          <w:p w14:paraId="5F55B3E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8" w:type="dxa"/>
            <w:hideMark/>
          </w:tcPr>
          <w:p w14:paraId="75E275C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635" w:type="dxa"/>
            <w:hideMark/>
          </w:tcPr>
          <w:p w14:paraId="0BCE737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hideMark/>
          </w:tcPr>
          <w:p w14:paraId="0A2FAFF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27E382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5F2700D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F3CE41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D16E4E8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в рамках урока проявления активной жизненной позиции обучающихся; - организовывать индивидуальную учебную деятельность; </w:t>
            </w:r>
          </w:p>
          <w:p w14:paraId="52586F6C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групповые формы учебной деятельности; </w:t>
            </w:r>
          </w:p>
          <w:p w14:paraId="0C2AB89D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3FBCBC09" w14:textId="5DF91E33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777595C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74FF771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gridSpan w:val="3"/>
            <w:hideMark/>
          </w:tcPr>
          <w:p w14:paraId="0789779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3908691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E4063F2" w14:textId="12B453AD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46866E4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3073" w:type="dxa"/>
          </w:tcPr>
          <w:p w14:paraId="2AFACFC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78E3842A" w14:textId="73025E35" w:rsidTr="008B2C91">
        <w:trPr>
          <w:tblCellSpacing w:w="15" w:type="dxa"/>
        </w:trPr>
        <w:tc>
          <w:tcPr>
            <w:tcW w:w="0" w:type="auto"/>
            <w:hideMark/>
          </w:tcPr>
          <w:p w14:paraId="7746F47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8" w:type="dxa"/>
            <w:hideMark/>
          </w:tcPr>
          <w:p w14:paraId="781D198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635" w:type="dxa"/>
            <w:hideMark/>
          </w:tcPr>
          <w:p w14:paraId="0F690E9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4C6243E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0D498F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A37231B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6FDFD1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07C12627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>- опираться на ценностные ориентиры обучающихся с учетом воспитательных базовых национальных ценностей (БНЦ) - опираться на жизненный опыт обучающихся, уточняя что они читают, что они слушают, во что они играют, о чем говорят на переменах, о чем чатятся в сетях? - выказать свой интерес к увлечениям, мечтам, жизненным планам, проблемам детей/ обучающихся в контексте содержания учебного предмета;</w:t>
            </w:r>
          </w:p>
          <w:p w14:paraId="3CE511B0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75D13737" w14:textId="3AE45F49" w:rsidTr="008B2C91">
        <w:trPr>
          <w:tblCellSpacing w:w="15" w:type="dxa"/>
        </w:trPr>
        <w:tc>
          <w:tcPr>
            <w:tcW w:w="0" w:type="auto"/>
            <w:hideMark/>
          </w:tcPr>
          <w:p w14:paraId="4B52488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38" w:type="dxa"/>
            <w:hideMark/>
          </w:tcPr>
          <w:p w14:paraId="2EB533E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Дево Радуйся» хора братии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Пустыни; С.В. Рахманинов «Богородице Дево Радуйся» из «Всенощного бдения»</w:t>
            </w:r>
          </w:p>
        </w:tc>
        <w:tc>
          <w:tcPr>
            <w:tcW w:w="635" w:type="dxa"/>
            <w:hideMark/>
          </w:tcPr>
          <w:p w14:paraId="78948B4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75B0917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1C863C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3C24215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FA7DCD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6283EE5" w14:textId="3D35A9B9" w:rsidR="007E29EE" w:rsidRDefault="00326DA7" w:rsidP="00E2474B">
            <w:pPr>
              <w:spacing w:line="240" w:lineRule="auto"/>
            </w:pPr>
            <w:r w:rsidRPr="000428EF">
              <w:t>-привлечь внимание обучающихся к гуманитарным проблемам общества;</w:t>
            </w:r>
          </w:p>
        </w:tc>
      </w:tr>
      <w:tr w:rsidR="007E29EE" w:rsidRPr="00526E70" w14:paraId="2467FA08" w14:textId="3101CD0E" w:rsidTr="008B2C91">
        <w:trPr>
          <w:tblCellSpacing w:w="15" w:type="dxa"/>
        </w:trPr>
        <w:tc>
          <w:tcPr>
            <w:tcW w:w="0" w:type="auto"/>
            <w:hideMark/>
          </w:tcPr>
          <w:p w14:paraId="764041DF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38" w:type="dxa"/>
            <w:hideMark/>
          </w:tcPr>
          <w:p w14:paraId="1A2C02D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635" w:type="dxa"/>
            <w:hideMark/>
          </w:tcPr>
          <w:p w14:paraId="2575010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14B5B2C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99937F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E6DE4A4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604E23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8AB6133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помочь обучающимся взглянуть на учебный материал сквозь призму человеческой ценности; </w:t>
            </w:r>
          </w:p>
          <w:p w14:paraId="41BCB4B3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воспитывать у обучающихся чувство уважения к жизни других людей и жизни вообще; </w:t>
            </w:r>
          </w:p>
          <w:p w14:paraId="2D246136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5FA76319" w14:textId="67B22743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43EFBD6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5F41F09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gridSpan w:val="3"/>
            <w:hideMark/>
          </w:tcPr>
          <w:p w14:paraId="7FB8627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38991C9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5140255" w14:textId="64EAB23B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3391A2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3073" w:type="dxa"/>
          </w:tcPr>
          <w:p w14:paraId="1AC4786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2D76489E" w14:textId="7E4C8BCA" w:rsidTr="008B2C91">
        <w:trPr>
          <w:tblCellSpacing w:w="15" w:type="dxa"/>
        </w:trPr>
        <w:tc>
          <w:tcPr>
            <w:tcW w:w="0" w:type="auto"/>
            <w:hideMark/>
          </w:tcPr>
          <w:p w14:paraId="1BAA5E0F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38" w:type="dxa"/>
            <w:hideMark/>
          </w:tcPr>
          <w:p w14:paraId="71E71D9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«Золушка»);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aильм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-сказка «Золотой ключик, или Приключения Буратино»,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635" w:type="dxa"/>
            <w:hideMark/>
          </w:tcPr>
          <w:p w14:paraId="4A6645C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hideMark/>
          </w:tcPr>
          <w:p w14:paraId="508EBD2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EFC4CC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8E92637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01B2C1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7A13899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 безопасного образа жизни; </w:t>
            </w:r>
          </w:p>
          <w:p w14:paraId="599BCC4D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29D884B6" w14:textId="48F992FE" w:rsidTr="008B2C91">
        <w:trPr>
          <w:tblCellSpacing w:w="15" w:type="dxa"/>
        </w:trPr>
        <w:tc>
          <w:tcPr>
            <w:tcW w:w="0" w:type="auto"/>
            <w:hideMark/>
          </w:tcPr>
          <w:p w14:paraId="2DCC90F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38" w:type="dxa"/>
            <w:hideMark/>
          </w:tcPr>
          <w:p w14:paraId="1BE24B7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635" w:type="dxa"/>
            <w:hideMark/>
          </w:tcPr>
          <w:p w14:paraId="5375F81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FBC28E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079305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FD540F5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440ED3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49DC6CD8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формировать у обучающихся гражданской позиции, способности к труду и жизни в условиях современного мира, - общаться с обучающимися (в диалоге), признавать их достоинства, понимать и принимать их; </w:t>
            </w:r>
          </w:p>
          <w:p w14:paraId="2988FF21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5A2B6843" w14:textId="07B05B33" w:rsidTr="008B2C91">
        <w:trPr>
          <w:tblCellSpacing w:w="15" w:type="dxa"/>
        </w:trPr>
        <w:tc>
          <w:tcPr>
            <w:tcW w:w="0" w:type="auto"/>
            <w:hideMark/>
          </w:tcPr>
          <w:p w14:paraId="7268030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38" w:type="dxa"/>
            <w:hideMark/>
          </w:tcPr>
          <w:p w14:paraId="1B48CCE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635" w:type="dxa"/>
            <w:hideMark/>
          </w:tcPr>
          <w:p w14:paraId="52E99DF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75D398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E760B5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329CB01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19D49F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7405E5F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реализовывать на уроках мотивирующий потенциал юмора, разряжать напряжённую обстановку в классе. </w:t>
            </w:r>
          </w:p>
          <w:p w14:paraId="13A76E93" w14:textId="5B713CA6" w:rsidR="007E29EE" w:rsidRDefault="00326DA7" w:rsidP="00326DA7">
            <w:pPr>
              <w:spacing w:line="240" w:lineRule="auto"/>
            </w:pPr>
            <w:r w:rsidRPr="000428EF">
              <w:t>-создавать доверительный психологический климат в классе</w:t>
            </w:r>
            <w:r>
              <w:t xml:space="preserve"> во время урока.</w:t>
            </w:r>
          </w:p>
        </w:tc>
      </w:tr>
      <w:tr w:rsidR="007E29EE" w:rsidRPr="00526E70" w14:paraId="16976748" w14:textId="1949B5FA" w:rsidTr="008B2C91">
        <w:trPr>
          <w:tblCellSpacing w:w="15" w:type="dxa"/>
        </w:trPr>
        <w:tc>
          <w:tcPr>
            <w:tcW w:w="0" w:type="auto"/>
            <w:hideMark/>
          </w:tcPr>
          <w:p w14:paraId="4E4BC2E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38" w:type="dxa"/>
            <w:hideMark/>
          </w:tcPr>
          <w:p w14:paraId="4B802B3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635" w:type="dxa"/>
            <w:hideMark/>
          </w:tcPr>
          <w:p w14:paraId="0F0607D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hideMark/>
          </w:tcPr>
          <w:p w14:paraId="756875E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3814B0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05F9C70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52295464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19D227A7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помочь обучающимся взглянуть на учебный материал сквозь призму человеческой ценности; </w:t>
            </w:r>
          </w:p>
          <w:p w14:paraId="2E47F7F4" w14:textId="77777777" w:rsidR="00326DA7" w:rsidRDefault="00326DA7" w:rsidP="00326DA7">
            <w:pPr>
              <w:pStyle w:val="TableParagraph"/>
              <w:spacing w:line="265" w:lineRule="exact"/>
            </w:pPr>
            <w:r w:rsidRPr="000428EF">
              <w:t xml:space="preserve">- воспитывать у обучающихся чувство уважения к жизни других людей и жизни вообще; </w:t>
            </w:r>
          </w:p>
          <w:p w14:paraId="3BD6F09E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31650D7A" w14:textId="3FD9AB19" w:rsidTr="008B2C91">
        <w:trPr>
          <w:tblCellSpacing w:w="15" w:type="dxa"/>
        </w:trPr>
        <w:tc>
          <w:tcPr>
            <w:tcW w:w="0" w:type="auto"/>
            <w:hideMark/>
          </w:tcPr>
          <w:p w14:paraId="4961FEA9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438" w:type="dxa"/>
            <w:hideMark/>
          </w:tcPr>
          <w:p w14:paraId="4F737A8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635" w:type="dxa"/>
            <w:hideMark/>
          </w:tcPr>
          <w:p w14:paraId="1C2F69E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1FF726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FD3BF7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F014682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964217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050B6E87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>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229BDDC7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 - организовывать для обучающихся ситуаций самооценки (как учебных достижений отметками, так и моральных, нравственных, гражданских поступков); </w:t>
            </w:r>
          </w:p>
          <w:p w14:paraId="5097DFA0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в рамках урока поощрение учебной/социальной успешности; </w:t>
            </w:r>
          </w:p>
          <w:p w14:paraId="1C85C5C9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0EE5F8EC" w14:textId="5301727B" w:rsidTr="008B2C91">
        <w:trPr>
          <w:tblCellSpacing w:w="15" w:type="dxa"/>
        </w:trPr>
        <w:tc>
          <w:tcPr>
            <w:tcW w:w="0" w:type="auto"/>
            <w:hideMark/>
          </w:tcPr>
          <w:p w14:paraId="0CC2D81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38" w:type="dxa"/>
            <w:hideMark/>
          </w:tcPr>
          <w:p w14:paraId="29E8AAD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635" w:type="dxa"/>
            <w:hideMark/>
          </w:tcPr>
          <w:p w14:paraId="5DEFEF8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58C5B31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3743C0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EFAD08D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D303EC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0312AF1E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в рамках урока проявления активной жизненной позиции обучающихся; - организовывать индивидуальную учебную деятельность; </w:t>
            </w:r>
          </w:p>
          <w:p w14:paraId="7ED4CCA4" w14:textId="77777777" w:rsidR="00326DA7" w:rsidRDefault="00326DA7" w:rsidP="00326DA7">
            <w:pPr>
              <w:pStyle w:val="TableParagraph"/>
              <w:spacing w:line="268" w:lineRule="exact"/>
            </w:pPr>
            <w:r w:rsidRPr="000428EF">
              <w:t xml:space="preserve">- организовывать групповые формы учебной деятельности; </w:t>
            </w:r>
          </w:p>
          <w:p w14:paraId="7991B6F1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36B5D867" w14:textId="662428B8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278B1CE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1EE1638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gridSpan w:val="3"/>
            <w:hideMark/>
          </w:tcPr>
          <w:p w14:paraId="47B2F03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143B0DB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2A5E758" w14:textId="3889C40D" w:rsidTr="008B2C91">
        <w:trPr>
          <w:tblCellSpacing w:w="15" w:type="dxa"/>
        </w:trPr>
        <w:tc>
          <w:tcPr>
            <w:tcW w:w="12146" w:type="dxa"/>
            <w:gridSpan w:val="6"/>
            <w:hideMark/>
          </w:tcPr>
          <w:p w14:paraId="793BB54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3073" w:type="dxa"/>
          </w:tcPr>
          <w:p w14:paraId="183304C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749D25F1" w14:textId="784A5EBD" w:rsidTr="008B2C91">
        <w:trPr>
          <w:tblCellSpacing w:w="15" w:type="dxa"/>
        </w:trPr>
        <w:tc>
          <w:tcPr>
            <w:tcW w:w="0" w:type="auto"/>
            <w:hideMark/>
          </w:tcPr>
          <w:p w14:paraId="31A8D55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38" w:type="dxa"/>
            <w:hideMark/>
          </w:tcPr>
          <w:p w14:paraId="350D313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635" w:type="dxa"/>
            <w:hideMark/>
          </w:tcPr>
          <w:p w14:paraId="5624F35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2979EC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DB31A2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E23B76E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AFF063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582177D0" w14:textId="082C2ED9" w:rsidR="007E29EE" w:rsidRPr="00D473CB" w:rsidRDefault="00D473CB" w:rsidP="00E2474B">
            <w:pPr>
              <w:spacing w:line="240" w:lineRule="auto"/>
            </w:pPr>
            <w:r w:rsidRPr="000428EF">
              <w:t>- реализовывать воспитательные возможности в различных видах деятельности обучающихся на основе восприятия</w:t>
            </w:r>
            <w:r>
              <w:t>.</w:t>
            </w:r>
          </w:p>
        </w:tc>
      </w:tr>
      <w:tr w:rsidR="007E29EE" w:rsidRPr="00526E70" w14:paraId="52CF2379" w14:textId="16FE49D8" w:rsidTr="008B2C91">
        <w:trPr>
          <w:tblCellSpacing w:w="15" w:type="dxa"/>
        </w:trPr>
        <w:tc>
          <w:tcPr>
            <w:tcW w:w="0" w:type="auto"/>
            <w:hideMark/>
          </w:tcPr>
          <w:p w14:paraId="4BC58BD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38" w:type="dxa"/>
            <w:hideMark/>
          </w:tcPr>
          <w:p w14:paraId="749238D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Dolly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в исполнении Л. Армстронга</w:t>
            </w:r>
          </w:p>
        </w:tc>
        <w:tc>
          <w:tcPr>
            <w:tcW w:w="635" w:type="dxa"/>
            <w:hideMark/>
          </w:tcPr>
          <w:p w14:paraId="289AFDA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5D02959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732719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F3A00B6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53D7C1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3722D64C" w14:textId="77777777" w:rsidR="00D473CB" w:rsidRDefault="00D473CB" w:rsidP="00D473CB">
            <w:pPr>
              <w:pStyle w:val="TableParagraph"/>
            </w:pPr>
            <w:r w:rsidRPr="000428EF">
              <w:t xml:space="preserve">- 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диалога; </w:t>
            </w:r>
          </w:p>
          <w:p w14:paraId="3463B0CC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73761A9F" w14:textId="6F8246F7" w:rsidTr="008B2C91">
        <w:trPr>
          <w:tblCellSpacing w:w="15" w:type="dxa"/>
        </w:trPr>
        <w:tc>
          <w:tcPr>
            <w:tcW w:w="0" w:type="auto"/>
            <w:hideMark/>
          </w:tcPr>
          <w:p w14:paraId="6F90C8F9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38" w:type="dxa"/>
            <w:hideMark/>
          </w:tcPr>
          <w:p w14:paraId="207AE7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«Люси» в исполнении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Р.Газманова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(6 лет); И.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Терская «Мама» в исполнении группы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" w:type="dxa"/>
            <w:hideMark/>
          </w:tcPr>
          <w:p w14:paraId="260FFAD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4E16955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36C343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EAEDB71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91D489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607D41A8" w14:textId="77777777" w:rsidR="00D473CB" w:rsidRDefault="00D473CB" w:rsidP="00D473CB">
            <w:pPr>
              <w:pStyle w:val="TableParagraph"/>
            </w:pPr>
            <w:r w:rsidRPr="000428EF">
              <w:t xml:space="preserve">-организовывать работу обучающихся с социально значимой информацией по поводу получаемой </w:t>
            </w:r>
            <w:proofErr w:type="spellStart"/>
            <w:r w:rsidRPr="000428EF">
              <w:t>науроке</w:t>
            </w:r>
            <w:proofErr w:type="spellEnd"/>
            <w:r w:rsidRPr="000428EF">
              <w:t xml:space="preserve"> социально значимой информации –обсуждать, высказывать мнение; </w:t>
            </w:r>
          </w:p>
          <w:p w14:paraId="73E96F28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1628CAB7" w14:textId="5D5A546E" w:rsidTr="008B2C91">
        <w:trPr>
          <w:tblCellSpacing w:w="15" w:type="dxa"/>
        </w:trPr>
        <w:tc>
          <w:tcPr>
            <w:tcW w:w="0" w:type="auto"/>
            <w:hideMark/>
          </w:tcPr>
          <w:p w14:paraId="14E8434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38" w:type="dxa"/>
            <w:hideMark/>
          </w:tcPr>
          <w:p w14:paraId="2D696B2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635" w:type="dxa"/>
            <w:hideMark/>
          </w:tcPr>
          <w:p w14:paraId="403FD29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hideMark/>
          </w:tcPr>
          <w:p w14:paraId="6B7FB40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D29D54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525551E" w14:textId="77777777" w:rsidR="007E29EE" w:rsidRPr="00E6721D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E29EE" w:rsidRPr="00BA486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7E29EE" w:rsidRPr="00E6721D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8E78D6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14:paraId="35D16A38" w14:textId="77777777" w:rsidR="00D473CB" w:rsidRDefault="00D473CB" w:rsidP="00D473CB">
            <w:pPr>
              <w:pStyle w:val="TableParagraph"/>
            </w:pPr>
            <w:r w:rsidRPr="00957474">
              <w:t xml:space="preserve">- 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информации; </w:t>
            </w:r>
          </w:p>
          <w:p w14:paraId="6D65E663" w14:textId="77777777" w:rsidR="007E29EE" w:rsidRDefault="007E29EE" w:rsidP="00E2474B">
            <w:pPr>
              <w:spacing w:line="240" w:lineRule="auto"/>
            </w:pPr>
          </w:p>
        </w:tc>
      </w:tr>
      <w:tr w:rsidR="007E29EE" w:rsidRPr="00526E70" w14:paraId="269CBA67" w14:textId="7944496A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35F5929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hideMark/>
          </w:tcPr>
          <w:p w14:paraId="290588F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gridSpan w:val="3"/>
            <w:hideMark/>
          </w:tcPr>
          <w:p w14:paraId="54644AF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4BC1659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D50FCBC" w14:textId="5564067C" w:rsidTr="008B2C91">
        <w:trPr>
          <w:tblCellSpacing w:w="15" w:type="dxa"/>
        </w:trPr>
        <w:tc>
          <w:tcPr>
            <w:tcW w:w="5888" w:type="dxa"/>
            <w:gridSpan w:val="2"/>
            <w:hideMark/>
          </w:tcPr>
          <w:p w14:paraId="65A7BEA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35" w:type="dxa"/>
            <w:hideMark/>
          </w:tcPr>
          <w:p w14:paraId="6F49360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4" w:type="dxa"/>
            <w:hideMark/>
          </w:tcPr>
          <w:p w14:paraId="66AB6B7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14:paraId="5946668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hideMark/>
          </w:tcPr>
          <w:p w14:paraId="7CD75E7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7959A3B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6FCA6F7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3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5373"/>
        <w:gridCol w:w="825"/>
        <w:gridCol w:w="1559"/>
        <w:gridCol w:w="1701"/>
        <w:gridCol w:w="2268"/>
        <w:gridCol w:w="3119"/>
      </w:tblGrid>
      <w:tr w:rsidR="007E29EE" w:rsidRPr="00526E70" w14:paraId="3CF872EB" w14:textId="36F2ADAE" w:rsidTr="00D473CB">
        <w:trPr>
          <w:tblHeader/>
          <w:tblCellSpacing w:w="15" w:type="dxa"/>
        </w:trPr>
        <w:tc>
          <w:tcPr>
            <w:tcW w:w="419" w:type="dxa"/>
            <w:vMerge w:val="restart"/>
            <w:hideMark/>
          </w:tcPr>
          <w:p w14:paraId="359E368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3" w:type="dxa"/>
            <w:vMerge w:val="restart"/>
            <w:hideMark/>
          </w:tcPr>
          <w:p w14:paraId="119DFED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55" w:type="dxa"/>
            <w:gridSpan w:val="3"/>
            <w:hideMark/>
          </w:tcPr>
          <w:p w14:paraId="7545F08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8" w:type="dxa"/>
            <w:hideMark/>
          </w:tcPr>
          <w:p w14:paraId="1729E30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074" w:type="dxa"/>
          </w:tcPr>
          <w:p w14:paraId="16FDCBD3" w14:textId="53B98FF9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473CB" w:rsidRPr="00526E70" w14:paraId="1DDA0F9F" w14:textId="21810870" w:rsidTr="00D473CB">
        <w:trPr>
          <w:tblHeader/>
          <w:tblCellSpacing w:w="15" w:type="dxa"/>
        </w:trPr>
        <w:tc>
          <w:tcPr>
            <w:tcW w:w="419" w:type="dxa"/>
            <w:vMerge/>
            <w:hideMark/>
          </w:tcPr>
          <w:p w14:paraId="225D6B4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vMerge/>
            <w:hideMark/>
          </w:tcPr>
          <w:p w14:paraId="74E853D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hideMark/>
          </w:tcPr>
          <w:p w14:paraId="0FE50D9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hideMark/>
          </w:tcPr>
          <w:p w14:paraId="6146187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14:paraId="59256E3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8" w:type="dxa"/>
            <w:vAlign w:val="center"/>
            <w:hideMark/>
          </w:tcPr>
          <w:p w14:paraId="0C0102E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6E2D7FA9" w14:textId="137A3E6D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5459E74" w14:textId="62876177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5196123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074" w:type="dxa"/>
          </w:tcPr>
          <w:p w14:paraId="7EB301C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554607AD" w14:textId="3458DAB5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5ADC6CC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3074" w:type="dxa"/>
          </w:tcPr>
          <w:p w14:paraId="4FCB254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48E4997E" w14:textId="3F62C2C1" w:rsidTr="00D473CB">
        <w:trPr>
          <w:tblCellSpacing w:w="15" w:type="dxa"/>
        </w:trPr>
        <w:tc>
          <w:tcPr>
            <w:tcW w:w="419" w:type="dxa"/>
            <w:hideMark/>
          </w:tcPr>
          <w:p w14:paraId="7AA15B9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3" w:type="dxa"/>
            <w:hideMark/>
          </w:tcPr>
          <w:p w14:paraId="1B430D8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795" w:type="dxa"/>
            <w:hideMark/>
          </w:tcPr>
          <w:p w14:paraId="766B39C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A946E8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B61B00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DAAB4B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4962058E" w14:textId="77777777" w:rsidR="00D473CB" w:rsidRPr="00E656DA" w:rsidRDefault="00D473CB" w:rsidP="00D473CB">
            <w:pPr>
              <w:pStyle w:val="TableParagraph"/>
            </w:pPr>
            <w:r w:rsidRPr="00E656DA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507BFAAB" w14:textId="77777777" w:rsidR="00D473CB" w:rsidRDefault="00D473CB" w:rsidP="00D473CB">
            <w:pPr>
              <w:pStyle w:val="TableParagraph"/>
            </w:pPr>
            <w:r w:rsidRPr="00E656DA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</w:t>
            </w:r>
          </w:p>
          <w:p w14:paraId="4AD6406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47B556D5" w14:textId="1871848A" w:rsidTr="00D473CB">
        <w:trPr>
          <w:tblCellSpacing w:w="15" w:type="dxa"/>
        </w:trPr>
        <w:tc>
          <w:tcPr>
            <w:tcW w:w="419" w:type="dxa"/>
            <w:hideMark/>
          </w:tcPr>
          <w:p w14:paraId="04E140BB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43" w:type="dxa"/>
            <w:hideMark/>
          </w:tcPr>
          <w:p w14:paraId="507D042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«Среди долины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ровныя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795" w:type="dxa"/>
            <w:hideMark/>
          </w:tcPr>
          <w:p w14:paraId="6714105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7C30BA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0A3EFA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C2D7A3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494B9F6D" w14:textId="752FEF5D" w:rsidR="00D473CB" w:rsidRDefault="00D473CB" w:rsidP="00D473CB">
            <w:pPr>
              <w:pStyle w:val="TableParagraph"/>
            </w:pPr>
            <w:r w:rsidRPr="00E656DA">
              <w:t>-привлекать внимание обучающихся к ценностному</w:t>
            </w:r>
            <w:r>
              <w:t xml:space="preserve"> </w:t>
            </w:r>
            <w:r w:rsidRPr="00E656DA">
              <w:t xml:space="preserve">аспекту изучаемых на уроке явлений, понятий, приемов; </w:t>
            </w:r>
          </w:p>
          <w:p w14:paraId="55F662C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056E4641" w14:textId="6838FC95" w:rsidTr="00D473CB">
        <w:trPr>
          <w:tblCellSpacing w:w="15" w:type="dxa"/>
        </w:trPr>
        <w:tc>
          <w:tcPr>
            <w:tcW w:w="419" w:type="dxa"/>
            <w:hideMark/>
          </w:tcPr>
          <w:p w14:paraId="12D1099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43" w:type="dxa"/>
            <w:hideMark/>
          </w:tcPr>
          <w:p w14:paraId="7869A20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795" w:type="dxa"/>
            <w:hideMark/>
          </w:tcPr>
          <w:p w14:paraId="0779948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5E44AD1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BB0B987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5CA1AA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7B8837E5" w14:textId="33D53FBB" w:rsidR="00D473CB" w:rsidRDefault="00D473CB" w:rsidP="00D473CB">
            <w:pPr>
              <w:pStyle w:val="TableParagraph"/>
            </w:pPr>
            <w:r w:rsidRPr="00E656DA">
              <w:t>- инициировать обучающихся к обсуждению</w:t>
            </w:r>
            <w:r>
              <w:t xml:space="preserve"> </w:t>
            </w:r>
            <w:r w:rsidRPr="00E656DA">
              <w:t>высказыванию своего мнения, выработке своего отношения по поводу, получаемой на уроке социально значимой информации;</w:t>
            </w:r>
          </w:p>
          <w:p w14:paraId="6D3EBD1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76D015A9" w14:textId="1AE9EB56" w:rsidTr="00D473CB">
        <w:trPr>
          <w:tblCellSpacing w:w="15" w:type="dxa"/>
        </w:trPr>
        <w:tc>
          <w:tcPr>
            <w:tcW w:w="419" w:type="dxa"/>
            <w:hideMark/>
          </w:tcPr>
          <w:p w14:paraId="7289D23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43" w:type="dxa"/>
            <w:hideMark/>
          </w:tcPr>
          <w:p w14:paraId="2C51DD4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795" w:type="dxa"/>
            <w:hideMark/>
          </w:tcPr>
          <w:p w14:paraId="5BA28BE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5DD6BE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A81D1C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15A0DC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2D98F165" w14:textId="77777777" w:rsidR="00D473CB" w:rsidRDefault="00D473CB" w:rsidP="00D473CB">
            <w:pPr>
              <w:pStyle w:val="TableParagraph"/>
            </w:pPr>
            <w:r w:rsidRPr="00E656DA">
              <w:t>-привлекать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1AF6080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64370F82" w14:textId="6B9DC5F5" w:rsidTr="00D473CB">
        <w:trPr>
          <w:tblCellSpacing w:w="15" w:type="dxa"/>
        </w:trPr>
        <w:tc>
          <w:tcPr>
            <w:tcW w:w="419" w:type="dxa"/>
            <w:hideMark/>
          </w:tcPr>
          <w:p w14:paraId="27DBEA5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43" w:type="dxa"/>
            <w:hideMark/>
          </w:tcPr>
          <w:p w14:paraId="3AB9A08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Апипа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795" w:type="dxa"/>
            <w:hideMark/>
          </w:tcPr>
          <w:p w14:paraId="7E4F8F1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4D3051F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1C58C5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2A6632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552F4FF" w14:textId="77777777" w:rsidR="00D473CB" w:rsidRDefault="00D473CB" w:rsidP="00D473CB">
            <w:pPr>
              <w:pStyle w:val="TableParagraph"/>
            </w:pPr>
            <w:r w:rsidRPr="00E656DA">
              <w:t xml:space="preserve">- побуждать обучающихся соблюдать на уроке принципы учебной дисциплины и самоорганизации; </w:t>
            </w:r>
          </w:p>
          <w:p w14:paraId="4A8DADF5" w14:textId="3857693F" w:rsidR="00D473CB" w:rsidRDefault="00D473CB" w:rsidP="00D473CB">
            <w:pPr>
              <w:pStyle w:val="TableParagraph"/>
            </w:pPr>
            <w:r w:rsidRPr="00E656DA">
              <w:t>-организовывать работу обучающихся с социально значимой информацией по поводу, получаемой на</w:t>
            </w:r>
            <w:r>
              <w:t xml:space="preserve"> </w:t>
            </w:r>
            <w:r w:rsidRPr="00E656DA">
              <w:t xml:space="preserve">уроке социально значимой информации –обсуждать, высказывать мнение; </w:t>
            </w:r>
          </w:p>
          <w:p w14:paraId="1EC03FA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5F57B760" w14:textId="505739BE" w:rsidTr="00D473CB">
        <w:trPr>
          <w:tblCellSpacing w:w="15" w:type="dxa"/>
        </w:trPr>
        <w:tc>
          <w:tcPr>
            <w:tcW w:w="419" w:type="dxa"/>
            <w:hideMark/>
          </w:tcPr>
          <w:p w14:paraId="2F5AD27B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43" w:type="dxa"/>
            <w:hideMark/>
          </w:tcPr>
          <w:p w14:paraId="4A4993D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А.Эшпай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795" w:type="dxa"/>
            <w:hideMark/>
          </w:tcPr>
          <w:p w14:paraId="03BAAE0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BB2F81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BE56BD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B67FCB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D4F17D3" w14:textId="7D40E516" w:rsidR="007E29EE" w:rsidRPr="00526E70" w:rsidRDefault="00D473CB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- применять на уроке интерактивные формы работы с обучающимися:</w:t>
            </w:r>
          </w:p>
        </w:tc>
      </w:tr>
      <w:tr w:rsidR="007E29EE" w:rsidRPr="00526E70" w14:paraId="2EC0D0AA" w14:textId="1E51BF6A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4322BA1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264AB50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8" w:type="dxa"/>
            <w:gridSpan w:val="3"/>
            <w:hideMark/>
          </w:tcPr>
          <w:p w14:paraId="1B0F231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4128FD1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594CA6D" w14:textId="5C82C61B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3611D7E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3074" w:type="dxa"/>
          </w:tcPr>
          <w:p w14:paraId="1FF6D6B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55EBD70E" w14:textId="5B9833AC" w:rsidTr="00D473CB">
        <w:trPr>
          <w:tblCellSpacing w:w="15" w:type="dxa"/>
        </w:trPr>
        <w:tc>
          <w:tcPr>
            <w:tcW w:w="419" w:type="dxa"/>
            <w:hideMark/>
          </w:tcPr>
          <w:p w14:paraId="1826AE1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3" w:type="dxa"/>
            <w:hideMark/>
          </w:tcPr>
          <w:p w14:paraId="1EF055F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795" w:type="dxa"/>
            <w:hideMark/>
          </w:tcPr>
          <w:p w14:paraId="051E700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7BBD403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6567A1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E96B00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901C6A8" w14:textId="77777777" w:rsidR="00D473CB" w:rsidRDefault="00D473CB" w:rsidP="00D473CB">
            <w:pPr>
              <w:pStyle w:val="TableParagraph"/>
            </w:pPr>
            <w:r w:rsidRPr="00E656DA">
              <w:t>дискуссии, которые дают обучающимся возможность приобрести опыт ведения конструктивного</w:t>
            </w:r>
            <w:r>
              <w:t xml:space="preserve"> диалога;</w:t>
            </w:r>
          </w:p>
          <w:p w14:paraId="79033DB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33FE15C1" w14:textId="0C63E629" w:rsidTr="00D473CB">
        <w:trPr>
          <w:tblCellSpacing w:w="15" w:type="dxa"/>
        </w:trPr>
        <w:tc>
          <w:tcPr>
            <w:tcW w:w="419" w:type="dxa"/>
            <w:hideMark/>
          </w:tcPr>
          <w:p w14:paraId="53A61E1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43" w:type="dxa"/>
            <w:hideMark/>
          </w:tcPr>
          <w:p w14:paraId="26DDF2D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795" w:type="dxa"/>
            <w:hideMark/>
          </w:tcPr>
          <w:p w14:paraId="2BB9CD5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207550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E55BFE4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AAF593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5B1C080" w14:textId="77777777" w:rsidR="00D473CB" w:rsidRDefault="00D473CB" w:rsidP="00D473CB">
            <w:pPr>
              <w:pStyle w:val="TableParagraph"/>
            </w:pPr>
            <w:r w:rsidRPr="00E656DA">
              <w:t>- применять на уроке интерактивные формы работы с обучающимися: учебные дискуссии, викторины, настольные игры, ролевые игры, учебные проекты, 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6F81616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7251C023" w14:textId="518364B8" w:rsidTr="00D473CB">
        <w:trPr>
          <w:tblCellSpacing w:w="15" w:type="dxa"/>
        </w:trPr>
        <w:tc>
          <w:tcPr>
            <w:tcW w:w="419" w:type="dxa"/>
            <w:hideMark/>
          </w:tcPr>
          <w:p w14:paraId="35955C5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43" w:type="dxa"/>
            <w:hideMark/>
          </w:tcPr>
          <w:p w14:paraId="3E0342A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795" w:type="dxa"/>
            <w:hideMark/>
          </w:tcPr>
          <w:p w14:paraId="1E21C9F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14E619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702118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566582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8BBC3AE" w14:textId="5B638A05" w:rsidR="007E29EE" w:rsidRPr="00526E70" w:rsidRDefault="00D473CB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</w:tc>
      </w:tr>
      <w:tr w:rsidR="00D473CB" w:rsidRPr="00526E70" w14:paraId="573C1F9F" w14:textId="164EC613" w:rsidTr="00D473CB">
        <w:trPr>
          <w:tblCellSpacing w:w="15" w:type="dxa"/>
        </w:trPr>
        <w:tc>
          <w:tcPr>
            <w:tcW w:w="419" w:type="dxa"/>
            <w:hideMark/>
          </w:tcPr>
          <w:p w14:paraId="4545006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43" w:type="dxa"/>
            <w:hideMark/>
          </w:tcPr>
          <w:p w14:paraId="032DCC8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795" w:type="dxa"/>
            <w:hideMark/>
          </w:tcPr>
          <w:p w14:paraId="0F0C581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79B7C2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2F6342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A3B125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671194E7" w14:textId="37880059" w:rsidR="007E29EE" w:rsidRPr="00526E70" w:rsidRDefault="00D473CB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 реализовывать воспитательные возможности в</w:t>
            </w:r>
            <w:r>
              <w:t xml:space="preserve"> </w:t>
            </w:r>
            <w:r w:rsidRPr="00E656DA">
              <w:t>различных видах деятельности обучающихся со словесной (знаковой)основой: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</w:tc>
      </w:tr>
      <w:tr w:rsidR="00D473CB" w:rsidRPr="00526E70" w14:paraId="19CB414E" w14:textId="288A3F21" w:rsidTr="00D473CB">
        <w:trPr>
          <w:tblCellSpacing w:w="15" w:type="dxa"/>
        </w:trPr>
        <w:tc>
          <w:tcPr>
            <w:tcW w:w="419" w:type="dxa"/>
            <w:hideMark/>
          </w:tcPr>
          <w:p w14:paraId="38960C8D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43" w:type="dxa"/>
            <w:hideMark/>
          </w:tcPr>
          <w:p w14:paraId="6F6C456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795" w:type="dxa"/>
            <w:hideMark/>
          </w:tcPr>
          <w:p w14:paraId="27AE710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A321A6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F2B3EC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9151B7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AAC4CF8" w14:textId="7F11A865" w:rsidR="00ED4C22" w:rsidRDefault="00ED4C22" w:rsidP="00ED4C22">
            <w:pPr>
              <w:pStyle w:val="TableParagraph"/>
              <w:ind w:left="0"/>
            </w:pPr>
            <w:r w:rsidRPr="00E656DA">
              <w:t xml:space="preserve"> 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</w:t>
            </w:r>
          </w:p>
          <w:p w14:paraId="5AA4AD5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63E0423E" w14:textId="7A9A4F45" w:rsidTr="00D473CB">
        <w:trPr>
          <w:tblCellSpacing w:w="15" w:type="dxa"/>
        </w:trPr>
        <w:tc>
          <w:tcPr>
            <w:tcW w:w="419" w:type="dxa"/>
            <w:hideMark/>
          </w:tcPr>
          <w:p w14:paraId="25951319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43" w:type="dxa"/>
            <w:hideMark/>
          </w:tcPr>
          <w:p w14:paraId="630A5DA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795" w:type="dxa"/>
            <w:hideMark/>
          </w:tcPr>
          <w:p w14:paraId="1FB8AD8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AE5312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59AEE8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3BE3AB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CE00F84" w14:textId="7E3F310A" w:rsidR="007E29EE" w:rsidRPr="00526E70" w:rsidRDefault="00ED4C22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 реализовывать воспитательные возможности в различных видах деятельности обучающихся на основе восприятия элементов действительности:</w:t>
            </w:r>
            <w:r>
              <w:t xml:space="preserve"> </w:t>
            </w:r>
            <w:r w:rsidRPr="00E656DA">
              <w:t>наблюдение за демонстрациями учителя, просмотр учебных фильмов,</w:t>
            </w:r>
          </w:p>
        </w:tc>
      </w:tr>
      <w:tr w:rsidR="00D473CB" w:rsidRPr="00526E70" w14:paraId="260FA46C" w14:textId="0AC001C4" w:rsidTr="00D473CB">
        <w:trPr>
          <w:tblCellSpacing w:w="15" w:type="dxa"/>
        </w:trPr>
        <w:tc>
          <w:tcPr>
            <w:tcW w:w="419" w:type="dxa"/>
            <w:hideMark/>
          </w:tcPr>
          <w:p w14:paraId="2D5A3FC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43" w:type="dxa"/>
            <w:hideMark/>
          </w:tcPr>
          <w:p w14:paraId="7A4DADC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795" w:type="dxa"/>
            <w:hideMark/>
          </w:tcPr>
          <w:p w14:paraId="1110882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424335E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7789A1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8BB574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69F914E8" w14:textId="77777777" w:rsidR="00ED4C22" w:rsidRDefault="00ED4C22" w:rsidP="00ED4C22">
            <w:pPr>
              <w:pStyle w:val="TableParagraph"/>
            </w:pPr>
            <w:r w:rsidRPr="00E656DA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- проектировать ситуации и события, развивающие эмоционально-ценностную сферу обучающегося; </w:t>
            </w:r>
          </w:p>
          <w:p w14:paraId="0310624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6FE384F6" w14:textId="2696AF09" w:rsidTr="00D473CB">
        <w:trPr>
          <w:tblCellSpacing w:w="15" w:type="dxa"/>
        </w:trPr>
        <w:tc>
          <w:tcPr>
            <w:tcW w:w="419" w:type="dxa"/>
            <w:hideMark/>
          </w:tcPr>
          <w:p w14:paraId="4123791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43" w:type="dxa"/>
            <w:hideMark/>
          </w:tcPr>
          <w:p w14:paraId="08E9F1A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795" w:type="dxa"/>
            <w:hideMark/>
          </w:tcPr>
          <w:p w14:paraId="11E85C4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A28C3A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8E65F1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8DAE0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3AC1B6E" w14:textId="77777777" w:rsidR="00ED4C22" w:rsidRDefault="00ED4C22" w:rsidP="00ED4C22">
            <w:pPr>
              <w:pStyle w:val="TableParagraph"/>
            </w:pPr>
            <w:r w:rsidRPr="00E656DA">
              <w:t>- проектировать ситуации и события, развивающие культуру переживаний и ценностные ориентации ребенка;</w:t>
            </w:r>
          </w:p>
          <w:p w14:paraId="6CA51609" w14:textId="77777777" w:rsidR="00ED4C22" w:rsidRDefault="00ED4C22" w:rsidP="00ED4C22">
            <w:pPr>
              <w:pStyle w:val="TableParagraph"/>
            </w:pPr>
            <w:r w:rsidRPr="00E656DA">
              <w:t xml:space="preserve"> - организовывать для обучающихся ситуаций контроля и оценки (как учебных достижений отметками, так и моральных, нравственных, гражданских поступков); </w:t>
            </w:r>
          </w:p>
          <w:p w14:paraId="144B57A0" w14:textId="77777777" w:rsidR="00ED4C22" w:rsidRDefault="00ED4C22" w:rsidP="00ED4C22">
            <w:pPr>
              <w:pStyle w:val="TableParagraph"/>
            </w:pPr>
            <w:r w:rsidRPr="00E656DA">
              <w:t xml:space="preserve">- организовывать для обучающихся ситуаций самооценки (как учебных </w:t>
            </w:r>
          </w:p>
          <w:p w14:paraId="296D4E72" w14:textId="77777777" w:rsidR="00ED4C22" w:rsidRDefault="00ED4C22" w:rsidP="00ED4C22">
            <w:pPr>
              <w:pStyle w:val="TableParagraph"/>
              <w:ind w:left="0"/>
            </w:pPr>
            <w:r w:rsidRPr="00E656DA">
              <w:t xml:space="preserve">достижений отметками, так и моральных, нравственных, гражданских поступков); </w:t>
            </w:r>
          </w:p>
          <w:p w14:paraId="7DC5A81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A58DDAF" w14:textId="22CD5CB5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0670B1E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2C64B66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8" w:type="dxa"/>
            <w:gridSpan w:val="3"/>
            <w:hideMark/>
          </w:tcPr>
          <w:p w14:paraId="2EB6EAC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3B6A5F0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FF8A3BF" w14:textId="7ACB5545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7E3D47C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3074" w:type="dxa"/>
          </w:tcPr>
          <w:p w14:paraId="659322D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5EBF38D7" w14:textId="58AC65CD" w:rsidTr="00D473CB">
        <w:trPr>
          <w:tblCellSpacing w:w="15" w:type="dxa"/>
        </w:trPr>
        <w:tc>
          <w:tcPr>
            <w:tcW w:w="419" w:type="dxa"/>
            <w:hideMark/>
          </w:tcPr>
          <w:p w14:paraId="50AE9E3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3" w:type="dxa"/>
            <w:hideMark/>
          </w:tcPr>
          <w:p w14:paraId="55F991C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795" w:type="dxa"/>
            <w:hideMark/>
          </w:tcPr>
          <w:p w14:paraId="625A76A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4386CC1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54F9B7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A0CF92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40042935" w14:textId="77777777" w:rsidR="00ED4C22" w:rsidRDefault="00ED4C22" w:rsidP="00ED4C22">
            <w:pPr>
              <w:pStyle w:val="TableParagraph"/>
            </w:pPr>
            <w:r w:rsidRPr="00E656DA">
              <w:t>- организовывать в рамках урока поощрение учебной/социальной успешности; - организовывать в рамках урока проявления активной жизненной позиции обучающихся;</w:t>
            </w:r>
          </w:p>
          <w:p w14:paraId="68CA3F3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334F826D" w14:textId="31E70CD9" w:rsidTr="00D473CB">
        <w:trPr>
          <w:tblCellSpacing w:w="15" w:type="dxa"/>
        </w:trPr>
        <w:tc>
          <w:tcPr>
            <w:tcW w:w="419" w:type="dxa"/>
            <w:hideMark/>
          </w:tcPr>
          <w:p w14:paraId="68F46AB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43" w:type="dxa"/>
            <w:hideMark/>
          </w:tcPr>
          <w:p w14:paraId="03ADF94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795" w:type="dxa"/>
            <w:hideMark/>
          </w:tcPr>
          <w:p w14:paraId="444188C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1297F5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00794F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DEA5F1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4F15581D" w14:textId="77777777" w:rsidR="00ED4C22" w:rsidRDefault="00ED4C22" w:rsidP="00ED4C22">
            <w:pPr>
              <w:pStyle w:val="TableParagraph"/>
            </w:pPr>
            <w:r w:rsidRPr="00E656DA">
              <w:t>- организовывать индивидуальную учебную деятельность;</w:t>
            </w:r>
          </w:p>
          <w:p w14:paraId="00E24175" w14:textId="77777777" w:rsidR="00ED4C22" w:rsidRDefault="00ED4C22" w:rsidP="00ED4C22">
            <w:pPr>
              <w:pStyle w:val="TableParagraph"/>
            </w:pPr>
            <w:r w:rsidRPr="00E656DA">
              <w:t xml:space="preserve"> - организовывать групповые формы учебной деятельности; </w:t>
            </w:r>
          </w:p>
          <w:p w14:paraId="07E4B6B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56CF5A92" w14:textId="6C41D102" w:rsidTr="00D473CB">
        <w:trPr>
          <w:tblCellSpacing w:w="15" w:type="dxa"/>
        </w:trPr>
        <w:tc>
          <w:tcPr>
            <w:tcW w:w="419" w:type="dxa"/>
            <w:hideMark/>
          </w:tcPr>
          <w:p w14:paraId="0C4B4D7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43" w:type="dxa"/>
            <w:hideMark/>
          </w:tcPr>
          <w:p w14:paraId="3FE88F9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795" w:type="dxa"/>
            <w:hideMark/>
          </w:tcPr>
          <w:p w14:paraId="57D9BC9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5724EF2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EF7A68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DBB559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3FC2DB7" w14:textId="4F41C9DE" w:rsidR="007E29EE" w:rsidRPr="00526E70" w:rsidRDefault="00ED4C22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 опираться на ценностные ориентиры обучающихся с учетом воспитательных базовых национальных ценностей</w:t>
            </w:r>
            <w:r>
              <w:t xml:space="preserve"> (БНЦ) </w:t>
            </w:r>
            <w:r w:rsidRPr="00E656DA">
              <w:t>- опираться на жизненный опыт обучающихся, уточняя что они читают, что они слушают, во что они играют, о чем говорят на переменах, о чем чатятся в сетях? - выказать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</w:tc>
      </w:tr>
      <w:tr w:rsidR="007E29EE" w:rsidRPr="00526E70" w14:paraId="095BEA3B" w14:textId="6C72A636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6BD26F4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0303C14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8" w:type="dxa"/>
            <w:gridSpan w:val="3"/>
            <w:hideMark/>
          </w:tcPr>
          <w:p w14:paraId="421A632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055F529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FE17303" w14:textId="34EF3C59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26358FF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074" w:type="dxa"/>
          </w:tcPr>
          <w:p w14:paraId="58EAFA9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0292DC9E" w14:textId="499C985F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37062A5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3074" w:type="dxa"/>
          </w:tcPr>
          <w:p w14:paraId="178E57B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6A3A72FC" w14:textId="4AC7F433" w:rsidTr="00D473CB">
        <w:trPr>
          <w:tblCellSpacing w:w="15" w:type="dxa"/>
        </w:trPr>
        <w:tc>
          <w:tcPr>
            <w:tcW w:w="419" w:type="dxa"/>
            <w:hideMark/>
          </w:tcPr>
          <w:p w14:paraId="572655C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3" w:type="dxa"/>
            <w:hideMark/>
          </w:tcPr>
          <w:p w14:paraId="74B60FA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Ч.Биксио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C.В. Рахманинов «Не пой, красавица при мне» и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Фарандола из 2-й сюиты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dxa"/>
            <w:hideMark/>
          </w:tcPr>
          <w:p w14:paraId="078398B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5E877C7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EBF2AC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6D9526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341E47D" w14:textId="77777777" w:rsidR="00ED4C22" w:rsidRDefault="00ED4C22" w:rsidP="00ED4C22">
            <w:pPr>
              <w:pStyle w:val="TableParagraph"/>
            </w:pPr>
            <w:r w:rsidRPr="00E656DA">
              <w:t xml:space="preserve">-привлечь внимание обучающихся к гуманитарным проблемам общества; </w:t>
            </w:r>
          </w:p>
          <w:p w14:paraId="01E76F19" w14:textId="77777777" w:rsidR="00ED4C22" w:rsidRDefault="00ED4C22" w:rsidP="00ED4C22">
            <w:pPr>
              <w:pStyle w:val="TableParagraph"/>
            </w:pPr>
            <w:r w:rsidRPr="00E656DA">
              <w:t xml:space="preserve">- помочь обучающимся взглянуть на учебный материал сквозь призму человеческой ценности; </w:t>
            </w:r>
          </w:p>
          <w:p w14:paraId="73F037D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52C3252D" w14:textId="619C3CB4" w:rsidTr="00D473CB">
        <w:trPr>
          <w:tblCellSpacing w:w="15" w:type="dxa"/>
        </w:trPr>
        <w:tc>
          <w:tcPr>
            <w:tcW w:w="419" w:type="dxa"/>
            <w:hideMark/>
          </w:tcPr>
          <w:p w14:paraId="5F5A114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43" w:type="dxa"/>
            <w:hideMark/>
          </w:tcPr>
          <w:p w14:paraId="1D55A19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персидок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«Танец с саблями» из балета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dxa"/>
            <w:hideMark/>
          </w:tcPr>
          <w:p w14:paraId="79240A2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76A7134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29C383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E25FF6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F35756D" w14:textId="77777777" w:rsidR="00ED4C22" w:rsidRDefault="00ED4C22" w:rsidP="00ED4C22">
            <w:pPr>
              <w:pStyle w:val="TableParagraph"/>
            </w:pPr>
            <w:r w:rsidRPr="00E656DA">
              <w:t xml:space="preserve">- воспитывать у обучающихся чувство уважения к жизни других людей и жизни вообще; </w:t>
            </w:r>
          </w:p>
          <w:p w14:paraId="00E6B40A" w14:textId="77777777" w:rsidR="00ED4C22" w:rsidRDefault="00ED4C22" w:rsidP="00ED4C22">
            <w:pPr>
              <w:pStyle w:val="TableParagraph"/>
              <w:rPr>
                <w:b/>
                <w:sz w:val="28"/>
                <w:szCs w:val="28"/>
              </w:rPr>
            </w:pPr>
          </w:p>
          <w:p w14:paraId="41D1A56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4130E4D3" w14:textId="22C22181" w:rsidTr="00D473CB">
        <w:trPr>
          <w:tblCellSpacing w:w="15" w:type="dxa"/>
        </w:trPr>
        <w:tc>
          <w:tcPr>
            <w:tcW w:w="419" w:type="dxa"/>
            <w:hideMark/>
          </w:tcPr>
          <w:p w14:paraId="2376004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43" w:type="dxa"/>
            <w:hideMark/>
          </w:tcPr>
          <w:p w14:paraId="00F537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И.Штраус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«Русский марш»</w:t>
            </w:r>
          </w:p>
        </w:tc>
        <w:tc>
          <w:tcPr>
            <w:tcW w:w="795" w:type="dxa"/>
            <w:hideMark/>
          </w:tcPr>
          <w:p w14:paraId="5A5EFA9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8BFA16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AA00D7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93068C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32E82CC7" w14:textId="77777777" w:rsidR="00ED4C22" w:rsidRDefault="00ED4C22" w:rsidP="00ED4C22">
            <w:pPr>
              <w:pStyle w:val="TableParagraph"/>
              <w:ind w:left="0"/>
            </w:pPr>
            <w:r w:rsidRPr="00E656DA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 безопасного образа жизни;</w:t>
            </w:r>
          </w:p>
          <w:p w14:paraId="0C8C0C3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DCE176E" w14:textId="73BE2060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0BC74B8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77A8F12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8" w:type="dxa"/>
            <w:gridSpan w:val="3"/>
            <w:hideMark/>
          </w:tcPr>
          <w:p w14:paraId="2737413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5FED071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F7CE7DE" w14:textId="23372108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366583C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3074" w:type="dxa"/>
          </w:tcPr>
          <w:p w14:paraId="14FAF18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0FF21144" w14:textId="7A113FD4" w:rsidTr="00D473CB">
        <w:trPr>
          <w:tblCellSpacing w:w="15" w:type="dxa"/>
        </w:trPr>
        <w:tc>
          <w:tcPr>
            <w:tcW w:w="419" w:type="dxa"/>
            <w:hideMark/>
          </w:tcPr>
          <w:p w14:paraId="25D81E8B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3" w:type="dxa"/>
            <w:hideMark/>
          </w:tcPr>
          <w:p w14:paraId="6F188DB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795" w:type="dxa"/>
            <w:hideMark/>
          </w:tcPr>
          <w:p w14:paraId="1C02844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79A1C2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E377F2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216CE3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25A039E" w14:textId="77777777" w:rsidR="00ED4C22" w:rsidRDefault="00ED4C22" w:rsidP="00ED4C22">
            <w:pPr>
              <w:pStyle w:val="TableParagraph"/>
            </w:pPr>
            <w:r w:rsidRPr="00E656DA">
              <w:t xml:space="preserve">- формировать у обучающихся гражданской позиции, способности к труду и жизни в условиях современного мира, - общаться с обучающимися (в диалоге), признавать их достоинства, понимать и принимать их; </w:t>
            </w:r>
          </w:p>
          <w:p w14:paraId="02CA9C2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0C22FE44" w14:textId="31D572FD" w:rsidTr="00D473CB">
        <w:trPr>
          <w:tblCellSpacing w:w="15" w:type="dxa"/>
        </w:trPr>
        <w:tc>
          <w:tcPr>
            <w:tcW w:w="419" w:type="dxa"/>
            <w:hideMark/>
          </w:tcPr>
          <w:p w14:paraId="548D05C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43" w:type="dxa"/>
            <w:hideMark/>
          </w:tcPr>
          <w:p w14:paraId="4123F70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795" w:type="dxa"/>
            <w:hideMark/>
          </w:tcPr>
          <w:p w14:paraId="1BC9209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DF4E2A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6A8F72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B1EEAD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64A92030" w14:textId="00ED8182" w:rsidR="007E29EE" w:rsidRPr="00526E70" w:rsidRDefault="00ED4C22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656DA">
              <w:t>- реализовывать на уроках мотивирующий потенциал юмора, разряжать напряжённую обстановку в классе. -создавать доверительный психологический климат в классе</w:t>
            </w:r>
            <w:r>
              <w:t xml:space="preserve"> во время урока.</w:t>
            </w:r>
          </w:p>
        </w:tc>
      </w:tr>
      <w:tr w:rsidR="007E29EE" w:rsidRPr="00526E70" w14:paraId="40A127C5" w14:textId="4744BED5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35811BD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3516F11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  <w:gridSpan w:val="3"/>
            <w:hideMark/>
          </w:tcPr>
          <w:p w14:paraId="4C2B9FE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3359D2B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5E1DE77" w14:textId="17F56816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017F90C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3074" w:type="dxa"/>
          </w:tcPr>
          <w:p w14:paraId="3CA6D0E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3259FAD3" w14:textId="66A947F8" w:rsidTr="00D473CB">
        <w:trPr>
          <w:tblCellSpacing w:w="15" w:type="dxa"/>
        </w:trPr>
        <w:tc>
          <w:tcPr>
            <w:tcW w:w="419" w:type="dxa"/>
            <w:hideMark/>
          </w:tcPr>
          <w:p w14:paraId="1520293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3" w:type="dxa"/>
            <w:hideMark/>
          </w:tcPr>
          <w:p w14:paraId="0DDADC5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95" w:type="dxa"/>
            <w:hideMark/>
          </w:tcPr>
          <w:p w14:paraId="2044E41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0DF02C8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51E9F0A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6C22D8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169E2B96" w14:textId="77777777" w:rsidR="00ED4C22" w:rsidRDefault="00ED4C22" w:rsidP="00ED4C22">
            <w:pPr>
              <w:pStyle w:val="TableParagraph"/>
            </w:pPr>
            <w:r w:rsidRPr="00E656DA">
              <w:t>- проектировать ситуации и события, развивающие культуру переживаний и ценностные ориентации ребенка;</w:t>
            </w:r>
          </w:p>
          <w:p w14:paraId="073AE05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3D5C834E" w14:textId="78BC5A7D" w:rsidTr="00D473CB">
        <w:trPr>
          <w:tblCellSpacing w:w="15" w:type="dxa"/>
        </w:trPr>
        <w:tc>
          <w:tcPr>
            <w:tcW w:w="419" w:type="dxa"/>
            <w:hideMark/>
          </w:tcPr>
          <w:p w14:paraId="40F8358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43" w:type="dxa"/>
            <w:hideMark/>
          </w:tcPr>
          <w:p w14:paraId="0D29B9A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795" w:type="dxa"/>
            <w:hideMark/>
          </w:tcPr>
          <w:p w14:paraId="14C43E6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479B674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FD6423F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9B845D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4D79B7D" w14:textId="77777777" w:rsidR="00ED4C22" w:rsidRDefault="00ED4C22" w:rsidP="00ED4C22">
            <w:pPr>
              <w:pStyle w:val="TableParagraph"/>
            </w:pPr>
            <w:r w:rsidRPr="00E656DA">
              <w:t xml:space="preserve">- воспитывать у обучающихся чувство уважения к жизни других людей и жизни вообще; </w:t>
            </w:r>
          </w:p>
          <w:p w14:paraId="5E74C84D" w14:textId="77777777" w:rsidR="00ED4C22" w:rsidRDefault="00ED4C22" w:rsidP="00ED4C22">
            <w:pPr>
              <w:pStyle w:val="TableParagraph"/>
              <w:rPr>
                <w:b/>
                <w:sz w:val="28"/>
                <w:szCs w:val="28"/>
              </w:rPr>
            </w:pPr>
          </w:p>
          <w:p w14:paraId="41350D29" w14:textId="77777777" w:rsidR="00ED4C22" w:rsidRDefault="00ED4C22" w:rsidP="00ED4C22">
            <w:pPr>
              <w:pStyle w:val="TableParagraph"/>
              <w:rPr>
                <w:b/>
                <w:sz w:val="28"/>
                <w:szCs w:val="28"/>
              </w:rPr>
            </w:pPr>
          </w:p>
          <w:p w14:paraId="6CE8702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1D06645F" w14:textId="2C23AD63" w:rsidTr="00D473CB">
        <w:trPr>
          <w:tblCellSpacing w:w="15" w:type="dxa"/>
        </w:trPr>
        <w:tc>
          <w:tcPr>
            <w:tcW w:w="419" w:type="dxa"/>
            <w:hideMark/>
          </w:tcPr>
          <w:p w14:paraId="2126094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43" w:type="dxa"/>
            <w:hideMark/>
          </w:tcPr>
          <w:p w14:paraId="4B3E964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95" w:type="dxa"/>
            <w:hideMark/>
          </w:tcPr>
          <w:p w14:paraId="3B17DF1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DD618C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98220B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02E588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DB2C828" w14:textId="77777777" w:rsidR="00ED4C22" w:rsidRDefault="00ED4C22" w:rsidP="00ED4C22">
            <w:pPr>
              <w:pStyle w:val="TableParagraph"/>
              <w:ind w:left="0"/>
            </w:pPr>
            <w:r w:rsidRPr="00E656DA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 безопасного образа жизни;</w:t>
            </w:r>
          </w:p>
          <w:p w14:paraId="6FBF765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B80B456" w14:textId="1F2CF853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19454EA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12E6403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8" w:type="dxa"/>
            <w:gridSpan w:val="3"/>
            <w:hideMark/>
          </w:tcPr>
          <w:p w14:paraId="263A73F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1B3F4B8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C18CEF1" w14:textId="6640C5BE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039311A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3074" w:type="dxa"/>
          </w:tcPr>
          <w:p w14:paraId="5DEEEC1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4554B08E" w14:textId="31E498BB" w:rsidTr="00D473CB">
        <w:trPr>
          <w:tblCellSpacing w:w="15" w:type="dxa"/>
        </w:trPr>
        <w:tc>
          <w:tcPr>
            <w:tcW w:w="419" w:type="dxa"/>
            <w:hideMark/>
          </w:tcPr>
          <w:p w14:paraId="1EC7D1E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43" w:type="dxa"/>
            <w:hideMark/>
          </w:tcPr>
          <w:p w14:paraId="72CBBF3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Величит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795" w:type="dxa"/>
            <w:hideMark/>
          </w:tcPr>
          <w:p w14:paraId="0D7475D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47D92AC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14B9359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B60A2D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11097E16" w14:textId="77777777" w:rsidR="00ED4C22" w:rsidRDefault="00ED4C22" w:rsidP="00ED4C22">
            <w:pPr>
              <w:pStyle w:val="TableParagraph"/>
            </w:pPr>
            <w:r w:rsidRPr="00E656DA">
              <w:t xml:space="preserve">- помочь обучающимся взглянуть на учебный материал сквозь призму человеческой ценности; </w:t>
            </w:r>
          </w:p>
          <w:p w14:paraId="3436DA99" w14:textId="77777777" w:rsidR="00ED4C22" w:rsidRDefault="00ED4C22" w:rsidP="00ED4C22">
            <w:pPr>
              <w:pStyle w:val="TableParagraph"/>
            </w:pPr>
            <w:r w:rsidRPr="00E656DA">
              <w:t xml:space="preserve">- воспитывать у обучающихся чувство уважения к жизни других людей и жизни вообще; </w:t>
            </w:r>
          </w:p>
          <w:p w14:paraId="29C41E5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06636CA4" w14:textId="63CDCD38" w:rsidTr="00D473CB">
        <w:trPr>
          <w:tblCellSpacing w:w="15" w:type="dxa"/>
        </w:trPr>
        <w:tc>
          <w:tcPr>
            <w:tcW w:w="419" w:type="dxa"/>
            <w:hideMark/>
          </w:tcPr>
          <w:p w14:paraId="5D06214F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43" w:type="dxa"/>
            <w:hideMark/>
          </w:tcPr>
          <w:p w14:paraId="4F38B8D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795" w:type="dxa"/>
            <w:hideMark/>
          </w:tcPr>
          <w:p w14:paraId="4E18654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8F225B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C9DBDE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A8B8B1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297D3020" w14:textId="77777777" w:rsidR="00ED4C22" w:rsidRPr="00E656DA" w:rsidRDefault="00ED4C22" w:rsidP="00ED4C22">
            <w:pPr>
              <w:pStyle w:val="TableParagraph"/>
            </w:pPr>
            <w:r w:rsidRPr="00E656DA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42AC0BB9" w14:textId="77777777" w:rsidR="00ED4C22" w:rsidRDefault="00ED4C22" w:rsidP="00ED4C22">
            <w:pPr>
              <w:pStyle w:val="TableParagraph"/>
            </w:pPr>
            <w:r w:rsidRPr="00E656DA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</w:t>
            </w:r>
          </w:p>
          <w:p w14:paraId="6946CBB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346CE763" w14:textId="5C01F44F" w:rsidTr="00D473CB">
        <w:trPr>
          <w:tblCellSpacing w:w="15" w:type="dxa"/>
        </w:trPr>
        <w:tc>
          <w:tcPr>
            <w:tcW w:w="419" w:type="dxa"/>
            <w:hideMark/>
          </w:tcPr>
          <w:p w14:paraId="2F4B720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43" w:type="dxa"/>
            <w:hideMark/>
          </w:tcPr>
          <w:p w14:paraId="7C62FF1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инструменты: Э.Артемьев «Поход» из к/ф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«Слушая Баха» из к/ф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dxa"/>
            <w:hideMark/>
          </w:tcPr>
          <w:p w14:paraId="7CE1E3A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0E89D0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6DBB62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5E8F0D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7A5B3CC9" w14:textId="1937E78A" w:rsidR="00ED4C22" w:rsidRDefault="00ED4C22" w:rsidP="00ED4C22">
            <w:pPr>
              <w:pStyle w:val="TableParagraph"/>
            </w:pPr>
            <w:r w:rsidRPr="00E656DA">
              <w:t>-привлекать внимание обучающихся к ценностному</w:t>
            </w:r>
            <w:r>
              <w:t xml:space="preserve"> </w:t>
            </w:r>
            <w:r w:rsidRPr="00E656DA">
              <w:t xml:space="preserve">аспекту изучаемых на уроке явлений, понятий, приемов; </w:t>
            </w:r>
          </w:p>
          <w:p w14:paraId="520669D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DC01204" w14:textId="5B165F13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50F5950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78634C7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8" w:type="dxa"/>
            <w:gridSpan w:val="3"/>
            <w:hideMark/>
          </w:tcPr>
          <w:p w14:paraId="1479550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044A482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DAD6DEB" w14:textId="30BFABE2" w:rsidTr="00D473CB">
        <w:trPr>
          <w:tblCellSpacing w:w="15" w:type="dxa"/>
        </w:trPr>
        <w:tc>
          <w:tcPr>
            <w:tcW w:w="12145" w:type="dxa"/>
            <w:gridSpan w:val="6"/>
            <w:hideMark/>
          </w:tcPr>
          <w:p w14:paraId="1C7FCB7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3074" w:type="dxa"/>
          </w:tcPr>
          <w:p w14:paraId="4431C62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3CB" w:rsidRPr="00526E70" w14:paraId="3674E156" w14:textId="448BCA31" w:rsidTr="00D473CB">
        <w:trPr>
          <w:tblCellSpacing w:w="15" w:type="dxa"/>
        </w:trPr>
        <w:tc>
          <w:tcPr>
            <w:tcW w:w="419" w:type="dxa"/>
            <w:hideMark/>
          </w:tcPr>
          <w:p w14:paraId="315EBA79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43" w:type="dxa"/>
            <w:hideMark/>
          </w:tcPr>
          <w:p w14:paraId="1A246F3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795" w:type="dxa"/>
            <w:hideMark/>
          </w:tcPr>
          <w:p w14:paraId="02CBD18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032BAA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52F8DD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C61FEB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0F85A7B4" w14:textId="77777777" w:rsidR="00ED4C22" w:rsidRDefault="00ED4C22" w:rsidP="00ED4C22">
            <w:pPr>
              <w:pStyle w:val="TableParagraph"/>
              <w:ind w:left="0"/>
            </w:pPr>
            <w:r w:rsidRPr="00E656DA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 безопасного образа жизни;</w:t>
            </w:r>
          </w:p>
          <w:p w14:paraId="41D8959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49268BAF" w14:textId="2CEF88E4" w:rsidTr="00D473CB">
        <w:trPr>
          <w:tblCellSpacing w:w="15" w:type="dxa"/>
        </w:trPr>
        <w:tc>
          <w:tcPr>
            <w:tcW w:w="419" w:type="dxa"/>
            <w:hideMark/>
          </w:tcPr>
          <w:p w14:paraId="3CF55E9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43" w:type="dxa"/>
            <w:hideMark/>
          </w:tcPr>
          <w:p w14:paraId="2C3A58C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Радецки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795" w:type="dxa"/>
            <w:hideMark/>
          </w:tcPr>
          <w:p w14:paraId="556C1A7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F410B9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D66AC6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6F17BC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3074" w:type="dxa"/>
          </w:tcPr>
          <w:p w14:paraId="6C2148FB" w14:textId="77777777" w:rsidR="00ED4C22" w:rsidRDefault="00ED4C22" w:rsidP="00ED4C22">
            <w:pPr>
              <w:pStyle w:val="TableParagraph"/>
            </w:pPr>
            <w:r w:rsidRPr="00E656DA">
              <w:t>-привлекать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7C634DC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3B08A91" w14:textId="08AC6314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66C9A53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5" w:type="dxa"/>
            <w:hideMark/>
          </w:tcPr>
          <w:p w14:paraId="60D43DB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  <w:gridSpan w:val="3"/>
            <w:hideMark/>
          </w:tcPr>
          <w:p w14:paraId="495096A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5861B35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73CB" w:rsidRPr="00526E70" w14:paraId="6A093DC2" w14:textId="37299F24" w:rsidTr="00D473CB">
        <w:trPr>
          <w:tblCellSpacing w:w="15" w:type="dxa"/>
        </w:trPr>
        <w:tc>
          <w:tcPr>
            <w:tcW w:w="5792" w:type="dxa"/>
            <w:gridSpan w:val="2"/>
            <w:hideMark/>
          </w:tcPr>
          <w:p w14:paraId="16C0A6D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95" w:type="dxa"/>
            <w:hideMark/>
          </w:tcPr>
          <w:p w14:paraId="77CDF2A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hideMark/>
          </w:tcPr>
          <w:p w14:paraId="32E2DB5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14:paraId="440671C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hideMark/>
          </w:tcPr>
          <w:p w14:paraId="4648985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14:paraId="52CB0B0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F933ADA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tbl>
      <w:tblPr>
        <w:tblW w:w="153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325"/>
        <w:gridCol w:w="851"/>
        <w:gridCol w:w="1559"/>
        <w:gridCol w:w="1701"/>
        <w:gridCol w:w="2268"/>
        <w:gridCol w:w="3118"/>
      </w:tblGrid>
      <w:tr w:rsidR="007E29EE" w:rsidRPr="00526E70" w14:paraId="3DA96D53" w14:textId="6209D239" w:rsidTr="00184700">
        <w:trPr>
          <w:tblHeader/>
          <w:tblCellSpacing w:w="15" w:type="dxa"/>
        </w:trPr>
        <w:tc>
          <w:tcPr>
            <w:tcW w:w="442" w:type="dxa"/>
            <w:vMerge w:val="restart"/>
            <w:hideMark/>
          </w:tcPr>
          <w:p w14:paraId="4E45B54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  <w:vMerge w:val="restart"/>
            <w:hideMark/>
          </w:tcPr>
          <w:p w14:paraId="634951C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81" w:type="dxa"/>
            <w:gridSpan w:val="3"/>
            <w:hideMark/>
          </w:tcPr>
          <w:p w14:paraId="0ED2C3A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8" w:type="dxa"/>
            <w:vMerge w:val="restart"/>
            <w:hideMark/>
          </w:tcPr>
          <w:p w14:paraId="46A8329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073" w:type="dxa"/>
            <w:tcBorders>
              <w:bottom w:val="nil"/>
            </w:tcBorders>
          </w:tcPr>
          <w:p w14:paraId="2DD2AD2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F6D6FD5" w14:textId="064864FE" w:rsidTr="00184700">
        <w:trPr>
          <w:tblHeader/>
          <w:tblCellSpacing w:w="15" w:type="dxa"/>
        </w:trPr>
        <w:tc>
          <w:tcPr>
            <w:tcW w:w="442" w:type="dxa"/>
            <w:vMerge/>
            <w:hideMark/>
          </w:tcPr>
          <w:p w14:paraId="27D3D1E9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vMerge/>
            <w:hideMark/>
          </w:tcPr>
          <w:p w14:paraId="0428997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14:paraId="2492FD3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hideMark/>
          </w:tcPr>
          <w:p w14:paraId="3609AC5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14:paraId="2C2501E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8" w:type="dxa"/>
            <w:vMerge/>
            <w:vAlign w:val="center"/>
            <w:hideMark/>
          </w:tcPr>
          <w:p w14:paraId="22C80B7D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225718E0" w14:textId="75983643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E29EE" w:rsidRPr="00526E70" w14:paraId="3B642C43" w14:textId="0262107C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54682BC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073" w:type="dxa"/>
          </w:tcPr>
          <w:p w14:paraId="071F26F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4217399E" w14:textId="51276565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0D02DE4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3073" w:type="dxa"/>
          </w:tcPr>
          <w:p w14:paraId="6F69A7F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3184CC47" w14:textId="435DF9A3" w:rsidTr="00184700">
        <w:trPr>
          <w:tblCellSpacing w:w="15" w:type="dxa"/>
        </w:trPr>
        <w:tc>
          <w:tcPr>
            <w:tcW w:w="442" w:type="dxa"/>
            <w:hideMark/>
          </w:tcPr>
          <w:p w14:paraId="100A2FBA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95" w:type="dxa"/>
            <w:hideMark/>
          </w:tcPr>
          <w:p w14:paraId="71D5B76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Ю.С.Энтин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«Лесной олень»</w:t>
            </w:r>
          </w:p>
        </w:tc>
        <w:tc>
          <w:tcPr>
            <w:tcW w:w="821" w:type="dxa"/>
            <w:hideMark/>
          </w:tcPr>
          <w:p w14:paraId="2EEACE0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0EEBF1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225489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B5FB3E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72C96985" w14:textId="77777777" w:rsidR="00184700" w:rsidRDefault="00184700" w:rsidP="00184700">
            <w:pPr>
              <w:pStyle w:val="TableParagraph"/>
            </w:pPr>
            <w:r w:rsidRPr="00E656DA">
              <w:t>-устанавливать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14:paraId="33E1FCBE" w14:textId="77777777" w:rsidR="00184700" w:rsidRDefault="00184700" w:rsidP="00184700">
            <w:pPr>
              <w:pStyle w:val="TableParagraph"/>
            </w:pPr>
            <w:r w:rsidRPr="00E656DA">
              <w:t xml:space="preserve"> -побуждать обучающихся соблюдать на уроке общепринятые нормы поведения, правила общения со старшими (учителями) и сверстниками(обучающимися);</w:t>
            </w:r>
          </w:p>
          <w:p w14:paraId="073EB79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16CE7E1" w14:textId="0C14BE85" w:rsidTr="00184700">
        <w:trPr>
          <w:tblCellSpacing w:w="15" w:type="dxa"/>
        </w:trPr>
        <w:tc>
          <w:tcPr>
            <w:tcW w:w="442" w:type="dxa"/>
            <w:hideMark/>
          </w:tcPr>
          <w:p w14:paraId="4E9D9E34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95" w:type="dxa"/>
            <w:hideMark/>
          </w:tcPr>
          <w:p w14:paraId="0FCB05A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21" w:type="dxa"/>
            <w:hideMark/>
          </w:tcPr>
          <w:p w14:paraId="7AA4026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0FCE82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1623B8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092F92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4F1DB199" w14:textId="5F21EAB9" w:rsidR="00184700" w:rsidRDefault="00184700" w:rsidP="00184700">
            <w:pPr>
              <w:pStyle w:val="TableParagraph"/>
            </w:pPr>
            <w:r w:rsidRPr="00E656DA">
              <w:t>-привлекать внимание обучающихся к ценностному</w:t>
            </w:r>
            <w:r>
              <w:t xml:space="preserve"> </w:t>
            </w:r>
            <w:r w:rsidRPr="00E656DA">
              <w:t xml:space="preserve">аспекту изучаемых на уроке явлений, понятий, приемов; </w:t>
            </w:r>
          </w:p>
          <w:p w14:paraId="4133110D" w14:textId="77777777" w:rsidR="00184700" w:rsidRDefault="00184700" w:rsidP="00184700">
            <w:pPr>
              <w:pStyle w:val="TableParagraph"/>
            </w:pPr>
            <w:r w:rsidRPr="00E656DA">
              <w:t>- 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информации;</w:t>
            </w:r>
          </w:p>
          <w:p w14:paraId="12DDB86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A9B1F8A" w14:textId="5EF90BB5" w:rsidTr="00184700">
        <w:trPr>
          <w:tblCellSpacing w:w="15" w:type="dxa"/>
        </w:trPr>
        <w:tc>
          <w:tcPr>
            <w:tcW w:w="442" w:type="dxa"/>
            <w:hideMark/>
          </w:tcPr>
          <w:p w14:paraId="1A086F5B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95" w:type="dxa"/>
            <w:hideMark/>
          </w:tcPr>
          <w:p w14:paraId="50A4B24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21" w:type="dxa"/>
            <w:hideMark/>
          </w:tcPr>
          <w:p w14:paraId="59579F6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189FEB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5FE82D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FEE0DF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21799344" w14:textId="77777777" w:rsidR="00184700" w:rsidRDefault="00184700" w:rsidP="00184700">
            <w:pPr>
              <w:pStyle w:val="TableParagraph"/>
            </w:pPr>
            <w:r w:rsidRPr="00E656DA">
              <w:t>-привлекать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50136A33" w14:textId="77777777" w:rsidR="00184700" w:rsidRDefault="00184700" w:rsidP="00184700">
            <w:pPr>
              <w:pStyle w:val="TableParagraph"/>
            </w:pPr>
            <w:r w:rsidRPr="00E656DA">
              <w:t xml:space="preserve"> - побуждать обучающихся соблюдать на уроке принципы учебной дисциплины и самоорганизации;</w:t>
            </w:r>
          </w:p>
          <w:p w14:paraId="1342FDFE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24AC6B5" w14:textId="0C16A795" w:rsidTr="00184700">
        <w:trPr>
          <w:tblCellSpacing w:w="15" w:type="dxa"/>
        </w:trPr>
        <w:tc>
          <w:tcPr>
            <w:tcW w:w="442" w:type="dxa"/>
            <w:hideMark/>
          </w:tcPr>
          <w:p w14:paraId="1C15C44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95" w:type="dxa"/>
            <w:hideMark/>
          </w:tcPr>
          <w:p w14:paraId="0A18AFA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821" w:type="dxa"/>
            <w:hideMark/>
          </w:tcPr>
          <w:p w14:paraId="7016EF1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3ADFD86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87E5338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14B56B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25F0680C" w14:textId="77777777" w:rsidR="00184700" w:rsidRDefault="00184700" w:rsidP="00184700">
            <w:pPr>
              <w:pStyle w:val="TableParagraph"/>
            </w:pPr>
            <w:r w:rsidRPr="00E656DA">
              <w:t xml:space="preserve">-организовывать работу обучающихся с социально значимой информацией по поводу, получаемой </w:t>
            </w:r>
            <w:proofErr w:type="spellStart"/>
            <w:r w:rsidRPr="00E656DA">
              <w:t>науроке</w:t>
            </w:r>
            <w:proofErr w:type="spellEnd"/>
            <w:r w:rsidRPr="00E656DA">
              <w:t xml:space="preserve"> социально</w:t>
            </w:r>
            <w:r>
              <w:t xml:space="preserve"> </w:t>
            </w:r>
            <w:r w:rsidRPr="00E656DA">
              <w:t xml:space="preserve">значимой информации –обсуждать, высказывать мнение; </w:t>
            </w:r>
          </w:p>
          <w:p w14:paraId="5C27BC58" w14:textId="26589A3D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C22D001" w14:textId="7B71652A" w:rsidTr="00184700">
        <w:trPr>
          <w:tblCellSpacing w:w="15" w:type="dxa"/>
        </w:trPr>
        <w:tc>
          <w:tcPr>
            <w:tcW w:w="442" w:type="dxa"/>
            <w:hideMark/>
          </w:tcPr>
          <w:p w14:paraId="29B5DCE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95" w:type="dxa"/>
            <w:hideMark/>
          </w:tcPr>
          <w:p w14:paraId="40E7766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21" w:type="dxa"/>
            <w:hideMark/>
          </w:tcPr>
          <w:p w14:paraId="0AB574D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E50B49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92C3C07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1079D1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05F160B0" w14:textId="77777777" w:rsidR="00184700" w:rsidRDefault="00184700" w:rsidP="00184700">
            <w:pPr>
              <w:pStyle w:val="TableParagraph"/>
            </w:pPr>
            <w:r w:rsidRPr="00E656DA">
              <w:t>-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- применять на уроке интерактивные формы работы с обучающимися:</w:t>
            </w:r>
            <w:r>
              <w:t xml:space="preserve"> </w:t>
            </w:r>
            <w:r w:rsidRPr="00E656DA">
              <w:t>дискуссии, которые дают обучающимся возможность приобрести опыт ведения конструктивного</w:t>
            </w:r>
            <w:r>
              <w:t xml:space="preserve"> диалога;</w:t>
            </w:r>
          </w:p>
          <w:p w14:paraId="1816E362" w14:textId="77777777" w:rsidR="00184700" w:rsidRDefault="00184700" w:rsidP="00184700">
            <w:pPr>
              <w:pStyle w:val="TableParagraph"/>
              <w:rPr>
                <w:b/>
                <w:sz w:val="28"/>
                <w:szCs w:val="28"/>
              </w:rPr>
            </w:pPr>
          </w:p>
          <w:p w14:paraId="4842FD5C" w14:textId="34C1B2B4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4267DFA" w14:textId="4CFE8B10" w:rsidTr="00184700">
        <w:trPr>
          <w:tblCellSpacing w:w="15" w:type="dxa"/>
        </w:trPr>
        <w:tc>
          <w:tcPr>
            <w:tcW w:w="442" w:type="dxa"/>
            <w:hideMark/>
          </w:tcPr>
          <w:p w14:paraId="1E927CE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95" w:type="dxa"/>
            <w:hideMark/>
          </w:tcPr>
          <w:p w14:paraId="74CD4DE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21" w:type="dxa"/>
            <w:hideMark/>
          </w:tcPr>
          <w:p w14:paraId="033371E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67A5D86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06AC7D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B80B82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30C86880" w14:textId="77777777" w:rsidR="00184700" w:rsidRDefault="00184700" w:rsidP="00184700">
            <w:pPr>
              <w:pStyle w:val="TableParagraph"/>
            </w:pPr>
            <w:r w:rsidRPr="002E2067">
              <w:t>- применять на уроке интерактивные формы работы с обучающимися: учебные дискуссии, викторины, настольные игры, ролевые игры, учебные проекты, 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5C29BA1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FC0520E" w14:textId="47D4863B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23BB9B6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6F450E5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8" w:type="dxa"/>
            <w:gridSpan w:val="3"/>
            <w:hideMark/>
          </w:tcPr>
          <w:p w14:paraId="4742FBB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3F2E4DA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541C627" w14:textId="6E66507E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4018DF7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3073" w:type="dxa"/>
          </w:tcPr>
          <w:p w14:paraId="662AD48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5DB05E46" w14:textId="14282878" w:rsidTr="00184700">
        <w:trPr>
          <w:tblCellSpacing w:w="15" w:type="dxa"/>
        </w:trPr>
        <w:tc>
          <w:tcPr>
            <w:tcW w:w="442" w:type="dxa"/>
            <w:hideMark/>
          </w:tcPr>
          <w:p w14:paraId="175B8B8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95" w:type="dxa"/>
            <w:hideMark/>
          </w:tcPr>
          <w:p w14:paraId="2E0581B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21" w:type="dxa"/>
            <w:hideMark/>
          </w:tcPr>
          <w:p w14:paraId="244DBC4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553D644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F3D1299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4FF356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36904C8B" w14:textId="77777777" w:rsidR="00184700" w:rsidRDefault="00184700" w:rsidP="00184700">
            <w:pPr>
              <w:pStyle w:val="TableParagraph"/>
            </w:pPr>
            <w:r w:rsidRPr="002E2067">
              <w:t xml:space="preserve"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 </w:t>
            </w:r>
          </w:p>
          <w:p w14:paraId="63A54CD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A24611C" w14:textId="5782F993" w:rsidTr="00184700">
        <w:trPr>
          <w:tblCellSpacing w:w="15" w:type="dxa"/>
        </w:trPr>
        <w:tc>
          <w:tcPr>
            <w:tcW w:w="442" w:type="dxa"/>
            <w:hideMark/>
          </w:tcPr>
          <w:p w14:paraId="521D8390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95" w:type="dxa"/>
            <w:hideMark/>
          </w:tcPr>
          <w:p w14:paraId="514D06E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821" w:type="dxa"/>
            <w:hideMark/>
          </w:tcPr>
          <w:p w14:paraId="130D97D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B87E6F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7B5020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61B8E0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0F1E5801" w14:textId="1A22C5C7" w:rsidR="00184700" w:rsidRDefault="00184700" w:rsidP="00184700">
            <w:pPr>
              <w:pStyle w:val="TableParagraph"/>
            </w:pPr>
            <w:r w:rsidRPr="002E2067">
              <w:t>- реализовывать воспитательные возможности в</w:t>
            </w:r>
            <w:r>
              <w:t xml:space="preserve"> </w:t>
            </w:r>
            <w:r w:rsidRPr="002E2067">
              <w:t xml:space="preserve">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 </w:t>
            </w:r>
          </w:p>
          <w:p w14:paraId="56AD723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DB76E9D" w14:textId="570289F5" w:rsidTr="00184700">
        <w:trPr>
          <w:tblCellSpacing w:w="15" w:type="dxa"/>
        </w:trPr>
        <w:tc>
          <w:tcPr>
            <w:tcW w:w="442" w:type="dxa"/>
            <w:hideMark/>
          </w:tcPr>
          <w:p w14:paraId="00AE3C6D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95" w:type="dxa"/>
            <w:hideMark/>
          </w:tcPr>
          <w:p w14:paraId="3750DF7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21" w:type="dxa"/>
            <w:hideMark/>
          </w:tcPr>
          <w:p w14:paraId="349A999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A036A0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008955E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45721C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78377148" w14:textId="77777777" w:rsidR="00184700" w:rsidRDefault="00184700" w:rsidP="00184700">
            <w:pPr>
              <w:pStyle w:val="TableParagraph"/>
            </w:pPr>
            <w:r w:rsidRPr="002E2067">
              <w:t xml:space="preserve">- 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177352C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EAC4E74" w14:textId="3E3B3672" w:rsidTr="00184700">
        <w:trPr>
          <w:tblCellSpacing w:w="15" w:type="dxa"/>
        </w:trPr>
        <w:tc>
          <w:tcPr>
            <w:tcW w:w="442" w:type="dxa"/>
            <w:hideMark/>
          </w:tcPr>
          <w:p w14:paraId="611B540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95" w:type="dxa"/>
            <w:hideMark/>
          </w:tcPr>
          <w:p w14:paraId="707365F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21" w:type="dxa"/>
            <w:hideMark/>
          </w:tcPr>
          <w:p w14:paraId="161B6AE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34E1065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7BD436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2D05DD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11E24B46" w14:textId="77777777" w:rsidR="00184700" w:rsidRDefault="00184700" w:rsidP="00184700">
            <w:pPr>
              <w:pStyle w:val="TableParagraph"/>
            </w:pPr>
            <w:r w:rsidRPr="002E2067">
              <w:t>развивающие культуру переживаний и ценностные ориентации ребенка;</w:t>
            </w:r>
          </w:p>
          <w:p w14:paraId="316E7D78" w14:textId="77777777" w:rsidR="00184700" w:rsidRDefault="00184700" w:rsidP="00184700">
            <w:pPr>
              <w:pStyle w:val="TableParagraph"/>
              <w:rPr>
                <w:b/>
                <w:sz w:val="28"/>
                <w:szCs w:val="28"/>
              </w:rPr>
            </w:pPr>
          </w:p>
          <w:p w14:paraId="00A475F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A20F92D" w14:textId="404DD081" w:rsidTr="00184700">
        <w:trPr>
          <w:tblCellSpacing w:w="15" w:type="dxa"/>
        </w:trPr>
        <w:tc>
          <w:tcPr>
            <w:tcW w:w="442" w:type="dxa"/>
            <w:hideMark/>
          </w:tcPr>
          <w:p w14:paraId="734A9A1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95" w:type="dxa"/>
            <w:hideMark/>
          </w:tcPr>
          <w:p w14:paraId="10058DE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Н.А. Римский-Корсаков Симфоническая сюита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</w:t>
            </w:r>
          </w:p>
        </w:tc>
        <w:tc>
          <w:tcPr>
            <w:tcW w:w="821" w:type="dxa"/>
            <w:hideMark/>
          </w:tcPr>
          <w:p w14:paraId="4021264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52C6C32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2E392940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1F048A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1C67ADE5" w14:textId="77777777" w:rsidR="00184700" w:rsidRDefault="00184700" w:rsidP="00184700">
            <w:pPr>
              <w:pStyle w:val="TableParagraph"/>
            </w:pPr>
            <w:r w:rsidRPr="002E2067">
              <w:t xml:space="preserve"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- 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- проектировать ситуации и события, развивающие эмоционально-ценностную сферу обучающегося; </w:t>
            </w:r>
          </w:p>
          <w:p w14:paraId="0444CDE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CDEA313" w14:textId="5E9C6246" w:rsidTr="00184700">
        <w:trPr>
          <w:tblCellSpacing w:w="15" w:type="dxa"/>
        </w:trPr>
        <w:tc>
          <w:tcPr>
            <w:tcW w:w="442" w:type="dxa"/>
            <w:hideMark/>
          </w:tcPr>
          <w:p w14:paraId="3E04158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95" w:type="dxa"/>
            <w:hideMark/>
          </w:tcPr>
          <w:p w14:paraId="3DB9CDC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21" w:type="dxa"/>
            <w:hideMark/>
          </w:tcPr>
          <w:p w14:paraId="1C17416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4335C40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0AEC4D9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BC26D0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2C09903E" w14:textId="77777777" w:rsidR="00184700" w:rsidRDefault="00184700" w:rsidP="00184700">
            <w:pPr>
              <w:pStyle w:val="TableParagraph"/>
            </w:pPr>
            <w:r w:rsidRPr="002E2067">
              <w:t>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3072F03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4878C59C" w14:textId="4476778D" w:rsidTr="00184700">
        <w:trPr>
          <w:tblCellSpacing w:w="15" w:type="dxa"/>
        </w:trPr>
        <w:tc>
          <w:tcPr>
            <w:tcW w:w="442" w:type="dxa"/>
            <w:hideMark/>
          </w:tcPr>
          <w:p w14:paraId="04231847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95" w:type="dxa"/>
            <w:hideMark/>
          </w:tcPr>
          <w:p w14:paraId="5166FF6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21" w:type="dxa"/>
            <w:hideMark/>
          </w:tcPr>
          <w:p w14:paraId="7760372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4130CA3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7CB050A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28D0EA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3F5210A2" w14:textId="77777777" w:rsidR="00184700" w:rsidRDefault="00184700" w:rsidP="00184700">
            <w:pPr>
              <w:pStyle w:val="TableParagraph"/>
            </w:pPr>
            <w:r w:rsidRPr="002E2067">
              <w:t xml:space="preserve">- организовывать для обучающихся ситуаций самооценки (как учебных достижений отметками, так и моральных, нравственных, гражданских поступков); </w:t>
            </w:r>
          </w:p>
          <w:p w14:paraId="4A54F244" w14:textId="77777777" w:rsidR="00184700" w:rsidRDefault="00184700" w:rsidP="00184700">
            <w:pPr>
              <w:pStyle w:val="TableParagraph"/>
            </w:pPr>
            <w:r w:rsidRPr="002E2067">
              <w:t xml:space="preserve">- организовывать в рамках урока поощрение учебной/социальной успешности; - организовывать в рамках урока проявления активной жизненной позиции обучающихся; </w:t>
            </w:r>
          </w:p>
          <w:p w14:paraId="0FD5229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1188B87" w14:textId="7E9C771B" w:rsidTr="00184700">
        <w:trPr>
          <w:tblCellSpacing w:w="15" w:type="dxa"/>
        </w:trPr>
        <w:tc>
          <w:tcPr>
            <w:tcW w:w="442" w:type="dxa"/>
            <w:hideMark/>
          </w:tcPr>
          <w:p w14:paraId="5C41C571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95" w:type="dxa"/>
            <w:hideMark/>
          </w:tcPr>
          <w:p w14:paraId="62405CB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Ж. Бизе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821" w:type="dxa"/>
            <w:hideMark/>
          </w:tcPr>
          <w:p w14:paraId="5A328C9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0482CB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BE904C2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456865D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087521C7" w14:textId="77777777" w:rsidR="00184700" w:rsidRDefault="00184700" w:rsidP="00184700">
            <w:pPr>
              <w:pStyle w:val="TableParagraph"/>
            </w:pPr>
            <w:r w:rsidRPr="002E2067">
              <w:t>- организовывать индивидуальную учебную деятельность; - организовывать групповые формы учебной деятельности;</w:t>
            </w:r>
          </w:p>
          <w:p w14:paraId="109D86AB" w14:textId="77777777" w:rsidR="00184700" w:rsidRDefault="00184700" w:rsidP="00184700">
            <w:pPr>
              <w:pStyle w:val="TableParagraph"/>
            </w:pPr>
            <w:r w:rsidRPr="002E2067">
              <w:t xml:space="preserve"> - опираться на ценностные ориентиры обучающихся с учетом воспитательных базовых национальных ценностей (БНЦ) - опираться на жизненный опыт обучающихся, уточняя что они читают, что они слушают, во что они играют, о чем говорят на переменах, о чем чатятся в сетях? - выказать свой интерес к увлечениям, мечтам, жизненным планам, проблемам детей/ обучающихся в контексте содержания учебного предмета;</w:t>
            </w:r>
          </w:p>
          <w:p w14:paraId="539243D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BF71C8D" w14:textId="2D425545" w:rsidTr="00184700">
        <w:trPr>
          <w:tblCellSpacing w:w="15" w:type="dxa"/>
        </w:trPr>
        <w:tc>
          <w:tcPr>
            <w:tcW w:w="442" w:type="dxa"/>
            <w:hideMark/>
          </w:tcPr>
          <w:p w14:paraId="35AD956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95" w:type="dxa"/>
            <w:hideMark/>
          </w:tcPr>
          <w:p w14:paraId="5F48942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А.П.Бородина</w:t>
            </w:r>
            <w:proofErr w:type="spellEnd"/>
          </w:p>
        </w:tc>
        <w:tc>
          <w:tcPr>
            <w:tcW w:w="821" w:type="dxa"/>
            <w:hideMark/>
          </w:tcPr>
          <w:p w14:paraId="7E69C92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3B55F31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B5ACB9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5410F5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6749FBFD" w14:textId="77777777" w:rsidR="00184700" w:rsidRDefault="00184700" w:rsidP="00184700">
            <w:pPr>
              <w:pStyle w:val="TableParagraph"/>
            </w:pPr>
            <w:r w:rsidRPr="002E2067">
              <w:t>-привлечь внимание обучающихся к гуманитарным проблемам общества;</w:t>
            </w:r>
          </w:p>
          <w:p w14:paraId="1C5513B8" w14:textId="77777777" w:rsidR="00184700" w:rsidRDefault="00184700" w:rsidP="00184700">
            <w:pPr>
              <w:pStyle w:val="TableParagraph"/>
            </w:pPr>
            <w:r w:rsidRPr="002E2067">
              <w:t xml:space="preserve"> - помочь обучающимся взглянуть на учебный материал сквозь призму человеческой ценности; </w:t>
            </w:r>
          </w:p>
          <w:p w14:paraId="64CE05B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A35EF2C" w14:textId="4EBD3808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520F4F2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305C3D7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8" w:type="dxa"/>
            <w:gridSpan w:val="3"/>
            <w:hideMark/>
          </w:tcPr>
          <w:p w14:paraId="5DAE13A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4C1B77D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6DEA6080" w14:textId="54D1C414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0225599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3073" w:type="dxa"/>
          </w:tcPr>
          <w:p w14:paraId="0E5C23F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2B753A4F" w14:textId="7FDC4F08" w:rsidTr="00184700">
        <w:trPr>
          <w:tblCellSpacing w:w="15" w:type="dxa"/>
        </w:trPr>
        <w:tc>
          <w:tcPr>
            <w:tcW w:w="442" w:type="dxa"/>
            <w:hideMark/>
          </w:tcPr>
          <w:p w14:paraId="5384F14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5" w:type="dxa"/>
            <w:hideMark/>
          </w:tcPr>
          <w:p w14:paraId="2E284AF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Ю.С.Энтин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«Прекрасное далеко»</w:t>
            </w:r>
          </w:p>
        </w:tc>
        <w:tc>
          <w:tcPr>
            <w:tcW w:w="821" w:type="dxa"/>
            <w:hideMark/>
          </w:tcPr>
          <w:p w14:paraId="5AD0C55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162F6BC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4459A17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D35291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0BCBE7CF" w14:textId="77777777" w:rsidR="00184700" w:rsidRDefault="00184700" w:rsidP="00184700">
            <w:pPr>
              <w:pStyle w:val="TableParagraph"/>
            </w:pPr>
            <w:r w:rsidRPr="002E2067">
              <w:t>- воспитывать у обучающихся чувство уважения к жизни других людей и жизни вообще;</w:t>
            </w:r>
          </w:p>
          <w:p w14:paraId="41D0EEB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48A98DAD" w14:textId="07632320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4B4AA6F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09F4296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8" w:type="dxa"/>
            <w:gridSpan w:val="3"/>
            <w:hideMark/>
          </w:tcPr>
          <w:p w14:paraId="76E4F57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0147360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93B3932" w14:textId="23F07540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2BAD0F9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073" w:type="dxa"/>
          </w:tcPr>
          <w:p w14:paraId="5ACECF6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11922507" w14:textId="4AF75568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600DEEE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3073" w:type="dxa"/>
          </w:tcPr>
          <w:p w14:paraId="0D9454B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17C4399F" w14:textId="0E83CE53" w:rsidTr="00184700">
        <w:trPr>
          <w:tblCellSpacing w:w="15" w:type="dxa"/>
        </w:trPr>
        <w:tc>
          <w:tcPr>
            <w:tcW w:w="442" w:type="dxa"/>
            <w:hideMark/>
          </w:tcPr>
          <w:p w14:paraId="2EA3379D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95" w:type="dxa"/>
            <w:hideMark/>
          </w:tcPr>
          <w:p w14:paraId="4699531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бакши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др.); К.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Колыбельная и танец из балета «Тропою грома». И.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М. Ясень «Майский вальс».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«Беловежская пуща» в исполнении ВИА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Песняры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hideMark/>
          </w:tcPr>
          <w:p w14:paraId="0316212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0303AA8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EB25F4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BFD196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0FECE470" w14:textId="77777777" w:rsidR="00184700" w:rsidRDefault="00184700" w:rsidP="00184700">
            <w:pPr>
              <w:pStyle w:val="TableParagraph"/>
            </w:pPr>
            <w:r w:rsidRPr="002E2067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</w:t>
            </w:r>
            <w:r>
              <w:t xml:space="preserve"> безопасного образа жизни.</w:t>
            </w:r>
          </w:p>
          <w:p w14:paraId="718EFCB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B83075E" w14:textId="158141DC" w:rsidTr="00184700">
        <w:trPr>
          <w:tblCellSpacing w:w="15" w:type="dxa"/>
        </w:trPr>
        <w:tc>
          <w:tcPr>
            <w:tcW w:w="442" w:type="dxa"/>
            <w:hideMark/>
          </w:tcPr>
          <w:p w14:paraId="5DE33AE3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95" w:type="dxa"/>
            <w:hideMark/>
          </w:tcPr>
          <w:p w14:paraId="7157042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А.Дворжак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Славянский танец № 2 ми-минор, Юмореска.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Симфоническая поэма «Влтава»</w:t>
            </w:r>
          </w:p>
        </w:tc>
        <w:tc>
          <w:tcPr>
            <w:tcW w:w="821" w:type="dxa"/>
            <w:hideMark/>
          </w:tcPr>
          <w:p w14:paraId="32476FB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79966D3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AE8C2B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E833B3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1AC85EE1" w14:textId="4ED59C0B" w:rsidR="007E29EE" w:rsidRPr="00526E70" w:rsidRDefault="0018470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2067">
              <w:t>- реализовывать на уроках мотивирующий потенциал юмора, разряжать напряжённую обстановку в классе. -создавать доверительный психологический климат в классе</w:t>
            </w:r>
            <w:r>
              <w:t xml:space="preserve"> во время урока.</w:t>
            </w:r>
          </w:p>
        </w:tc>
      </w:tr>
      <w:tr w:rsidR="007E29EE" w:rsidRPr="00526E70" w14:paraId="111577E4" w14:textId="13EC9BEF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2CBE741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2178997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8" w:type="dxa"/>
            <w:gridSpan w:val="3"/>
            <w:hideMark/>
          </w:tcPr>
          <w:p w14:paraId="2AA4D89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7726CA2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C3B91D5" w14:textId="2626526D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7FA51C4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3073" w:type="dxa"/>
          </w:tcPr>
          <w:p w14:paraId="2734D6A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4D6B299B" w14:textId="311C4B5E" w:rsidTr="00184700">
        <w:trPr>
          <w:tblCellSpacing w:w="15" w:type="dxa"/>
        </w:trPr>
        <w:tc>
          <w:tcPr>
            <w:tcW w:w="442" w:type="dxa"/>
            <w:hideMark/>
          </w:tcPr>
          <w:p w14:paraId="14568CE5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95" w:type="dxa"/>
            <w:hideMark/>
          </w:tcPr>
          <w:p w14:paraId="5767F20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21" w:type="dxa"/>
            <w:hideMark/>
          </w:tcPr>
          <w:p w14:paraId="49BDB3C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DA728C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0D3E5FB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C2AB4E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5D0BF64C" w14:textId="77777777" w:rsidR="00184700" w:rsidRDefault="00184700" w:rsidP="00184700">
            <w:pPr>
              <w:pStyle w:val="TableParagraph"/>
            </w:pPr>
            <w:r w:rsidRPr="002E2067">
              <w:t xml:space="preserve">- формировать у обучающихся гражданской позиции, способности к труду и жизни в условиях современного мира, </w:t>
            </w:r>
          </w:p>
          <w:p w14:paraId="2EF4B8AC" w14:textId="77777777" w:rsidR="00184700" w:rsidRDefault="00184700" w:rsidP="00184700">
            <w:pPr>
              <w:pStyle w:val="TableParagraph"/>
            </w:pPr>
            <w:r w:rsidRPr="002E2067">
              <w:t>- общаться с обучающимися (в диалоге), признавать их достоинства, понимать и принимать их;</w:t>
            </w:r>
          </w:p>
          <w:p w14:paraId="2584288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4306DE78" w14:textId="5A143CB4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23280CC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527F169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8" w:type="dxa"/>
            <w:gridSpan w:val="3"/>
            <w:hideMark/>
          </w:tcPr>
          <w:p w14:paraId="7092991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5569A7E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AD7BE69" w14:textId="515BDD1A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79916B8B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3073" w:type="dxa"/>
          </w:tcPr>
          <w:p w14:paraId="4C3E1C8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4681408D" w14:textId="05D8C747" w:rsidTr="00184700">
        <w:trPr>
          <w:tblCellSpacing w:w="15" w:type="dxa"/>
        </w:trPr>
        <w:tc>
          <w:tcPr>
            <w:tcW w:w="442" w:type="dxa"/>
            <w:hideMark/>
          </w:tcPr>
          <w:p w14:paraId="21B0B95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5" w:type="dxa"/>
            <w:hideMark/>
          </w:tcPr>
          <w:p w14:paraId="13C3B18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Будашкина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21" w:type="dxa"/>
            <w:hideMark/>
          </w:tcPr>
          <w:p w14:paraId="557E36D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660BF70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740FD413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E47E0A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6861A1AB" w14:textId="697D765C" w:rsidR="007E29EE" w:rsidRPr="00526E70" w:rsidRDefault="0018470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2067">
              <w:t>- реализовывать на уроках мотивирующий потенциал юмора, разряжать напряжённую обстановку в классе. -создавать доверительный психологический климат в классе</w:t>
            </w:r>
            <w:r>
              <w:t xml:space="preserve"> во время урока.</w:t>
            </w:r>
          </w:p>
        </w:tc>
      </w:tr>
      <w:tr w:rsidR="007E29EE" w:rsidRPr="00526E70" w14:paraId="4E5C24C0" w14:textId="048403C7" w:rsidTr="00184700">
        <w:trPr>
          <w:tblCellSpacing w:w="15" w:type="dxa"/>
        </w:trPr>
        <w:tc>
          <w:tcPr>
            <w:tcW w:w="442" w:type="dxa"/>
            <w:hideMark/>
          </w:tcPr>
          <w:p w14:paraId="679646AC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95" w:type="dxa"/>
            <w:hideMark/>
          </w:tcPr>
          <w:p w14:paraId="0B22327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hideMark/>
          </w:tcPr>
          <w:p w14:paraId="39F5D97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27A5725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11205CF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19AE55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579196EC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03002BC1" w14:textId="0757CD54" w:rsidTr="00184700">
        <w:trPr>
          <w:tblCellSpacing w:w="15" w:type="dxa"/>
        </w:trPr>
        <w:tc>
          <w:tcPr>
            <w:tcW w:w="442" w:type="dxa"/>
            <w:hideMark/>
          </w:tcPr>
          <w:p w14:paraId="3FFAA8CD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5" w:type="dxa"/>
            <w:hideMark/>
          </w:tcPr>
          <w:p w14:paraId="0E2A8C27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Балет: А. Хачатурян. Балет «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21" w:type="dxa"/>
            <w:hideMark/>
          </w:tcPr>
          <w:p w14:paraId="114F792E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30E8985A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662988D6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6273794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4E6CD11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24ED7B9" w14:textId="3F9DC3A2" w:rsidTr="00184700">
        <w:trPr>
          <w:tblCellSpacing w:w="15" w:type="dxa"/>
        </w:trPr>
        <w:tc>
          <w:tcPr>
            <w:tcW w:w="442" w:type="dxa"/>
            <w:hideMark/>
          </w:tcPr>
          <w:p w14:paraId="389B3CD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5" w:type="dxa"/>
            <w:hideMark/>
          </w:tcPr>
          <w:p w14:paraId="367ADB81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21" w:type="dxa"/>
            <w:hideMark/>
          </w:tcPr>
          <w:p w14:paraId="2243BFF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1C27B02F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399ECBE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C01F63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52FCA543" w14:textId="77777777" w:rsidR="00184700" w:rsidRDefault="00184700" w:rsidP="00184700">
            <w:pPr>
              <w:pStyle w:val="TableParagraph"/>
            </w:pPr>
            <w:r w:rsidRPr="002E2067">
              <w:t>- организовывать для обучающихся ситуаций контроля и оценки (как учебных достижений отметками, так и моральных, нравственных, гражданских поступков);</w:t>
            </w:r>
          </w:p>
          <w:p w14:paraId="2266EFC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498A8975" w14:textId="620860AE" w:rsidTr="00184700">
        <w:trPr>
          <w:tblCellSpacing w:w="15" w:type="dxa"/>
        </w:trPr>
        <w:tc>
          <w:tcPr>
            <w:tcW w:w="442" w:type="dxa"/>
            <w:hideMark/>
          </w:tcPr>
          <w:p w14:paraId="75B69BD6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5" w:type="dxa"/>
            <w:hideMark/>
          </w:tcPr>
          <w:p w14:paraId="7985537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«Война и мир»; попурри на темы песен военных лет</w:t>
            </w:r>
          </w:p>
        </w:tc>
        <w:tc>
          <w:tcPr>
            <w:tcW w:w="821" w:type="dxa"/>
            <w:hideMark/>
          </w:tcPr>
          <w:p w14:paraId="0ADF8CF1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3D2EC082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59C1597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FF51DF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23D23BB6" w14:textId="77777777" w:rsidR="00184700" w:rsidRDefault="00184700" w:rsidP="00184700">
            <w:pPr>
              <w:pStyle w:val="TableParagraph"/>
            </w:pPr>
            <w:r w:rsidRPr="002E2067">
              <w:t xml:space="preserve">- организовывать для обучающихся ситуаций самооценки (как учебных достижений отметками, так и моральных, нравственных, гражданских поступков); </w:t>
            </w:r>
          </w:p>
          <w:p w14:paraId="7671DB6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249527FD" w14:textId="08FC2491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62C81E5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32413C2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8" w:type="dxa"/>
            <w:gridSpan w:val="3"/>
            <w:hideMark/>
          </w:tcPr>
          <w:p w14:paraId="0BADC617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4C13903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36DA4B3" w14:textId="25914B87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092BE144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3073" w:type="dxa"/>
          </w:tcPr>
          <w:p w14:paraId="520B4BF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2BF29A79" w14:textId="166D247C" w:rsidTr="00184700">
        <w:trPr>
          <w:tblCellSpacing w:w="15" w:type="dxa"/>
        </w:trPr>
        <w:tc>
          <w:tcPr>
            <w:tcW w:w="442" w:type="dxa"/>
            <w:hideMark/>
          </w:tcPr>
          <w:p w14:paraId="50544D4E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95" w:type="dxa"/>
            <w:hideMark/>
          </w:tcPr>
          <w:p w14:paraId="4D2680ED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</w:t>
            </w:r>
          </w:p>
        </w:tc>
        <w:tc>
          <w:tcPr>
            <w:tcW w:w="821" w:type="dxa"/>
            <w:hideMark/>
          </w:tcPr>
          <w:p w14:paraId="592CEAE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14:paraId="2B3C5B7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58E8D65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08D3445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259B0692" w14:textId="77777777" w:rsidR="00184700" w:rsidRDefault="00184700" w:rsidP="00184700">
            <w:pPr>
              <w:pStyle w:val="TableParagraph"/>
            </w:pPr>
            <w:r w:rsidRPr="002E2067">
              <w:t xml:space="preserve">- организовывать в рамках урока поощрение учебной/социальной успешности; - организовывать в рамках урока проявления активной жизненной позиции обучающихся; </w:t>
            </w:r>
          </w:p>
          <w:p w14:paraId="741D6AE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C2BEAEE" w14:textId="279B3986" w:rsidTr="00184700">
        <w:trPr>
          <w:tblCellSpacing w:w="15" w:type="dxa"/>
        </w:trPr>
        <w:tc>
          <w:tcPr>
            <w:tcW w:w="442" w:type="dxa"/>
            <w:hideMark/>
          </w:tcPr>
          <w:p w14:paraId="151CE302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95" w:type="dxa"/>
            <w:hideMark/>
          </w:tcPr>
          <w:p w14:paraId="103D8F68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Дж. Гершвин «Летнее время»,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Д.Эллингтон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«Караван».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Г.Миллер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«Серенада лунного света», «Чаттануга Чу-Чу»</w:t>
            </w:r>
          </w:p>
        </w:tc>
        <w:tc>
          <w:tcPr>
            <w:tcW w:w="821" w:type="dxa"/>
            <w:hideMark/>
          </w:tcPr>
          <w:p w14:paraId="24B34DC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0DBC236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5A6611D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5AE8485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1D472336" w14:textId="77777777" w:rsidR="00F07A3B" w:rsidRDefault="00F07A3B" w:rsidP="00F07A3B">
            <w:pPr>
              <w:pStyle w:val="TableParagraph"/>
            </w:pPr>
            <w:r w:rsidRPr="002E2067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</w:t>
            </w:r>
            <w:r>
              <w:t xml:space="preserve"> безопасного образа жизни.</w:t>
            </w:r>
          </w:p>
          <w:p w14:paraId="4D1EA037" w14:textId="77777777" w:rsidR="00F07A3B" w:rsidRDefault="00F07A3B" w:rsidP="00F07A3B">
            <w:pPr>
              <w:pStyle w:val="TableParagraph"/>
              <w:rPr>
                <w:b/>
                <w:sz w:val="28"/>
                <w:szCs w:val="28"/>
              </w:rPr>
            </w:pPr>
          </w:p>
          <w:p w14:paraId="2AF53067" w14:textId="77777777" w:rsidR="00F07A3B" w:rsidRDefault="00F07A3B" w:rsidP="00F07A3B">
            <w:pPr>
              <w:pStyle w:val="TableParagraph"/>
              <w:rPr>
                <w:b/>
                <w:sz w:val="28"/>
                <w:szCs w:val="28"/>
              </w:rPr>
            </w:pPr>
          </w:p>
          <w:p w14:paraId="08FA8B3F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7377669F" w14:textId="0EBCA0E5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5BE05E36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498B2ED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8" w:type="dxa"/>
            <w:gridSpan w:val="3"/>
            <w:hideMark/>
          </w:tcPr>
          <w:p w14:paraId="7B908CD3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75751CB9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67BE34A" w14:textId="28DBD381" w:rsidTr="00184700">
        <w:trPr>
          <w:tblCellSpacing w:w="15" w:type="dxa"/>
        </w:trPr>
        <w:tc>
          <w:tcPr>
            <w:tcW w:w="12146" w:type="dxa"/>
            <w:gridSpan w:val="6"/>
            <w:hideMark/>
          </w:tcPr>
          <w:p w14:paraId="46A8D83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6E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3073" w:type="dxa"/>
          </w:tcPr>
          <w:p w14:paraId="144DBDB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9EE" w:rsidRPr="00526E70" w14:paraId="40AB43F8" w14:textId="05745573" w:rsidTr="00184700">
        <w:trPr>
          <w:tblCellSpacing w:w="15" w:type="dxa"/>
        </w:trPr>
        <w:tc>
          <w:tcPr>
            <w:tcW w:w="442" w:type="dxa"/>
            <w:hideMark/>
          </w:tcPr>
          <w:p w14:paraId="69CB6CE4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95" w:type="dxa"/>
            <w:hideMark/>
          </w:tcPr>
          <w:p w14:paraId="3C1D4CF5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Интонация: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«Сирень»;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Концерт для оркестра «Озорные частушки»</w:t>
            </w:r>
          </w:p>
        </w:tc>
        <w:tc>
          <w:tcPr>
            <w:tcW w:w="821" w:type="dxa"/>
            <w:hideMark/>
          </w:tcPr>
          <w:p w14:paraId="4B1E1C95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5D3B683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4B197831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2B24DFD2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5F09159C" w14:textId="77777777" w:rsidR="00F07A3B" w:rsidRDefault="00F07A3B" w:rsidP="00F07A3B">
            <w:pPr>
              <w:pStyle w:val="TableParagraph"/>
            </w:pPr>
            <w:r w:rsidRPr="002E2067"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материала; </w:t>
            </w:r>
          </w:p>
          <w:p w14:paraId="5AFEDE3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3BBDA8B9" w14:textId="7E9EC73A" w:rsidTr="00184700">
        <w:trPr>
          <w:tblCellSpacing w:w="15" w:type="dxa"/>
        </w:trPr>
        <w:tc>
          <w:tcPr>
            <w:tcW w:w="442" w:type="dxa"/>
            <w:hideMark/>
          </w:tcPr>
          <w:p w14:paraId="055B6248" w14:textId="77777777" w:rsidR="007E29EE" w:rsidRPr="00526E70" w:rsidRDefault="007E29EE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95" w:type="dxa"/>
            <w:hideMark/>
          </w:tcPr>
          <w:p w14:paraId="1DD607D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Музыкальный язык: Я. Сибелиус «Грустный вальс»; К. </w:t>
            </w:r>
            <w:proofErr w:type="spellStart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21" w:type="dxa"/>
            <w:hideMark/>
          </w:tcPr>
          <w:p w14:paraId="36F6EED0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14:paraId="3A346E2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14:paraId="087226FC" w14:textId="77777777" w:rsidR="007E29EE" w:rsidRPr="00526E70" w:rsidRDefault="007E29EE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1E4E451A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3073" w:type="dxa"/>
          </w:tcPr>
          <w:p w14:paraId="451206EE" w14:textId="77777777" w:rsidR="00F07A3B" w:rsidRDefault="00F07A3B" w:rsidP="00F07A3B">
            <w:pPr>
              <w:pStyle w:val="TableParagraph"/>
              <w:ind w:left="0"/>
            </w:pPr>
            <w:r w:rsidRPr="00E656DA">
              <w:t>- развивать у обучающихся познавательную активность, самостоятельность, инициативу, творческие способности, - учитывать культурные различия обучающихся, половозрастных и индивидуальных особенностей - формировать у обучающихся культуру здорового и безопасного образа жизни;</w:t>
            </w:r>
          </w:p>
          <w:p w14:paraId="5FA0BAC4" w14:textId="77777777" w:rsidR="00F07A3B" w:rsidRDefault="00F07A3B" w:rsidP="00F07A3B">
            <w:pPr>
              <w:pStyle w:val="TableParagraph"/>
            </w:pPr>
            <w:r w:rsidRPr="00E656DA">
              <w:t xml:space="preserve"> - формировать у обучающихся гражданской позиции, способности к труду и жизни в условиях современного мира, - общаться с обучающимися (в диалоге), признавать их достоинства, понимать и принимать их; </w:t>
            </w:r>
          </w:p>
          <w:p w14:paraId="2C4DFC93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1EFF6657" w14:textId="46DF5AA9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75FE9679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42DF94E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  <w:gridSpan w:val="3"/>
            <w:hideMark/>
          </w:tcPr>
          <w:p w14:paraId="1660EA0B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01A5D54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29EE" w:rsidRPr="00526E70" w14:paraId="55B31D88" w14:textId="51F383AB" w:rsidTr="00184700">
        <w:trPr>
          <w:tblCellSpacing w:w="15" w:type="dxa"/>
        </w:trPr>
        <w:tc>
          <w:tcPr>
            <w:tcW w:w="5767" w:type="dxa"/>
            <w:gridSpan w:val="2"/>
            <w:hideMark/>
          </w:tcPr>
          <w:p w14:paraId="4705CFE0" w14:textId="77777777" w:rsidR="007E29EE" w:rsidRPr="00526E70" w:rsidRDefault="007E29EE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14:paraId="4504AE06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hideMark/>
          </w:tcPr>
          <w:p w14:paraId="5F94FA5D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14:paraId="7155A7FC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hideMark/>
          </w:tcPr>
          <w:p w14:paraId="7E1A6574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14:paraId="060F1B88" w14:textId="77777777" w:rsidR="007E29EE" w:rsidRPr="00526E70" w:rsidRDefault="007E29EE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42B21FA" w14:textId="77777777" w:rsidR="00F07A3B" w:rsidRDefault="00F07A3B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F61EB41" w14:textId="77777777" w:rsidR="00F07A3B" w:rsidRDefault="00F07A3B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380D720" w14:textId="45C34604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10C9D5F9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320"/>
        <w:gridCol w:w="652"/>
        <w:gridCol w:w="1985"/>
        <w:gridCol w:w="2042"/>
        <w:gridCol w:w="1370"/>
        <w:gridCol w:w="4170"/>
      </w:tblGrid>
      <w:tr w:rsidR="00526E70" w:rsidRPr="00526E70" w14:paraId="09FDF033" w14:textId="77777777" w:rsidTr="00526E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A2261C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40E3BE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11DE01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22BC3C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401895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26E70" w:rsidRPr="00526E70" w14:paraId="060C7939" w14:textId="77777777" w:rsidTr="00526E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DF48D19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D5D73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F335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B52B9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F95C78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014BFB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0BAD84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6E70" w:rsidRPr="00526E70" w14:paraId="09736C5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793322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7258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14:paraId="2868A54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A90A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D39E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9332D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767B8D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311B5A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6AC271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C100BF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EA7CBB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14:paraId="063EDBD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83742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CFCB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473FC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5617CB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365E26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0185475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5659A9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5E873E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14:paraId="61B2ADE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C7042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67E8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616D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911191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EB064C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564143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06CDEA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BA57CF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14:paraId="76B7C53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6367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31D9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03C8F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5BA5DE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164237D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FA0CE5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B671EF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E1B1BE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14:paraId="21096B3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30D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FC416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66A52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F70659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BDB859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19E7A4B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717D8D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8E55FC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14:paraId="62993D2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CCAAE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C6668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57D20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C2F862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F21755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1F343A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7C66F3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2A5F81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14:paraId="542A382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A29A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CEFE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ECD4C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BF7B9A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0AB980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00ED36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C77C0C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92B5AF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hideMark/>
          </w:tcPr>
          <w:p w14:paraId="1F4DFAB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82CC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FA902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791B6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A47468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51D4C8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75BE0B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3D00A6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F2AF26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0" w:type="auto"/>
            <w:hideMark/>
          </w:tcPr>
          <w:p w14:paraId="3DA2E22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CA4EC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3DF28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8D052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D4C817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C0B44D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F4C089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AC9923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1FA525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14:paraId="7B35CD1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8C98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78A5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F23C8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3FDBFB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10A32D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74518B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2F2571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60397E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14:paraId="12E803A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E15CC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B2590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0F181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FA21C3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C1D334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03D65F2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0D1E9D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005A4E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14:paraId="739498D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88FA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AF02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8CBC4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EE1AC5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1685C4BF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81F9FA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A02AE8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E7CD44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5E94A3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14:paraId="41D0FB5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463C6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87029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7A70C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BAA05E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844948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05EAEC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3EF10D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565FC1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14:paraId="5485057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EF9B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F0C1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EFBF0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6EF3F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681106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4A1735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B64226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B89550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hideMark/>
          </w:tcPr>
          <w:p w14:paraId="5E9119C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6044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04CE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03EE4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304AEF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AD7D20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B44114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0D3BDB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6228E0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14:paraId="76AF1C9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9F28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AEF8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4D66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262474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76F11F2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808971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D58886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8765BB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hideMark/>
          </w:tcPr>
          <w:p w14:paraId="1FA97C6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778F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87FF2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55800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9D2F54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21E1B4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9AF49B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C98CDE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D1F151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0" w:type="auto"/>
            <w:hideMark/>
          </w:tcPr>
          <w:p w14:paraId="7C780F6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3E7A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A56E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B5552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4B6C9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E8FB21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F79472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4AB978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5E193D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14:paraId="09F0E7D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F9C81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DF6A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CCF9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B52D43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663D89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EA8641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AAAF69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BC2AF6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14:paraId="76D01D9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0C30F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BEC74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F0937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9640EC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A4598EA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05602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2DAF0C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D14CBA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1D5A4D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14:paraId="5C2126B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D7222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47278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C4911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C3D3B5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1FF869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CAE3765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454A6D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E90583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14:paraId="72945FC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C8CB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2061A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4F8E4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9D71E9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511F34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4270D6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28FE04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49CD62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0" w:type="auto"/>
            <w:hideMark/>
          </w:tcPr>
          <w:p w14:paraId="1FD1148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0E326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0505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06F8E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48F040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038804A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5287C6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939F72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FCA64D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14:paraId="128C675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64AA8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DD80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86459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3573E9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829582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A65484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D39754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053FF6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0" w:type="auto"/>
            <w:hideMark/>
          </w:tcPr>
          <w:p w14:paraId="717AD70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73C7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7B23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7CD40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6EF9F1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8DEE78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092659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A9215D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15CE1B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14:paraId="734B6EF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ECB28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89B2E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A0CA7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5AFB4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328417D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9493D4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B4F782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2C1D33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14:paraId="30D0339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8804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3CE0E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8CECF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F17CDC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F6B7A8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42E13E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9BFABC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92D978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14:paraId="351A222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C25E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6E78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CE2E3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4FBF44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96265E1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5CFE91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AD7414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6BDC0F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8A05A8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14:paraId="0ABD0F7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6DA5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F3F9F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C9BDA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EB68B6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5B7D23E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AFB54A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EEF9A34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8FBA84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14:paraId="5972F75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7BF1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BB94B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4476B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837F91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2C8AFC3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EE7EB3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6EB4FC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C5F64D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14:paraId="02AD9CF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6BCDC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1420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0EDA0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C1D662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10CE8C4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3BDCEF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2366C2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CDFD43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hideMark/>
          </w:tcPr>
          <w:p w14:paraId="31DDC0E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3DB32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E040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BE6BB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4A5F6A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61375B7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3FCB97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3B9733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C8588C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hideMark/>
          </w:tcPr>
          <w:p w14:paraId="69DE046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5CAF4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BCFCE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3FEA8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417374" w14:textId="77777777" w:rsidR="00E2474B" w:rsidRPr="003A3278" w:rsidRDefault="00AD0419" w:rsidP="00E24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E2474B" w:rsidRPr="003A3278">
                <w:rPr>
                  <w:rStyle w:val="a6"/>
                  <w:sz w:val="20"/>
                  <w:szCs w:val="20"/>
                </w:rPr>
                <w:t xml:space="preserve">Музыка. 1кл. 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Учебник_Критская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>, Сергеева .</w:t>
              </w:r>
              <w:proofErr w:type="spellStart"/>
              <w:r w:rsidR="00E2474B" w:rsidRPr="003A3278">
                <w:rPr>
                  <w:rStyle w:val="a6"/>
                  <w:sz w:val="20"/>
                  <w:szCs w:val="20"/>
                </w:rPr>
                <w:t>pdf</w:t>
              </w:r>
              <w:proofErr w:type="spellEnd"/>
              <w:r w:rsidR="00E2474B" w:rsidRPr="003A3278">
                <w:rPr>
                  <w:rStyle w:val="a6"/>
                  <w:sz w:val="20"/>
                  <w:szCs w:val="20"/>
                </w:rPr>
                <w:t xml:space="preserve"> (vk.com)</w:t>
              </w:r>
            </w:hyperlink>
          </w:p>
          <w:p w14:paraId="4F156CD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AF692BE" w14:textId="77777777" w:rsidTr="00526E70">
        <w:trPr>
          <w:tblCellSpacing w:w="15" w:type="dxa"/>
        </w:trPr>
        <w:tc>
          <w:tcPr>
            <w:tcW w:w="0" w:type="auto"/>
            <w:gridSpan w:val="2"/>
            <w:hideMark/>
          </w:tcPr>
          <w:p w14:paraId="1162CEE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6A8969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CA5DF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79E1E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8DCD57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06872BD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474"/>
        <w:gridCol w:w="652"/>
        <w:gridCol w:w="1964"/>
        <w:gridCol w:w="2021"/>
        <w:gridCol w:w="1356"/>
        <w:gridCol w:w="4080"/>
      </w:tblGrid>
      <w:tr w:rsidR="00526E70" w:rsidRPr="00526E70" w14:paraId="4081D5DF" w14:textId="77777777" w:rsidTr="00526E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206B63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688679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9FBEEF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10A658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6E5949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26E70" w:rsidRPr="00526E70" w14:paraId="1B109336" w14:textId="77777777" w:rsidTr="00526E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FF6994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262839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5F396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82A26C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41F15A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78FAF8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E409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6E70" w:rsidRPr="00526E70" w14:paraId="5FBB4EE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5EC347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A6904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14:paraId="5DF8D63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3EFC8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6BC81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E8523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9579B5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06ACF6D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1A7718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D41A9F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FCF3F0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CB2999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14:paraId="2ABBBEE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682F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B5E0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C2143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F05037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E8E899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9984B2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B2169F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BEA829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14:paraId="6EA0C9A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5BE3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E87F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F2D59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6274B5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AF9BB6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5FE0DE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288932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C82138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14:paraId="65345CD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A776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469D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FD1D6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73B37D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85D7FD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0A893F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E685CF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4C347D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14:paraId="12A81AB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14970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F286C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29C36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32D4C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23A465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00975D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E40BB2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458AAE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14:paraId="58A10A5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60B0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14B6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A69C0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1E57E5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FBCFB8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F6B9D8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5FA2A6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93A33F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14:paraId="08E9916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C1F7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D00C8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7D209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1EBAB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656EA6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E6B46D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E8726A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1E289A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14:paraId="5AC7428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008B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6C106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BD2B4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120B23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E32657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D5FB1F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488AFF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AD29FA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14:paraId="6D444B4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8825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D093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D7531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A587B4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F6F0AAB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0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39B06C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EDA007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B3B615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012365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  <w:hideMark/>
          </w:tcPr>
          <w:p w14:paraId="25BAE15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62F87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2690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E4518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F90616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218073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4EA49A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C51424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469791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14:paraId="4D57172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0556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789A7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CACFD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6B23CD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893B09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D58318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B18595F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02952D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hideMark/>
          </w:tcPr>
          <w:p w14:paraId="0C5C37A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D0064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8E320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230F8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4956F4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516F8E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82EED3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B70DFF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44BB02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14:paraId="76B1002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600FB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48C6C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FDFF7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999333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03EE6F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59B265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B502BC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DAB68D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14:paraId="33E22FA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B56B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4A68A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9E5F2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85A47D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3B659A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7AB30E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C1A2E4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36CF68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14:paraId="663AC2D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12FC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A2F3A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6A525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044B32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7E6ADE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BE8531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D7FD34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BDA127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0" w:type="auto"/>
            <w:hideMark/>
          </w:tcPr>
          <w:p w14:paraId="5802D21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3AAE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00503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12F26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45F5B3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EEB174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9EE169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AC936F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44F24E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0" w:type="auto"/>
            <w:hideMark/>
          </w:tcPr>
          <w:p w14:paraId="0B47BD7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3B2D6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49BFB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4C3CD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EFD61A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AF589DE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2C63BB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C0E22B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DE4F49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3885A5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14:paraId="10FE7D6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D519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D0467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2CA5B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B71577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5DF215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F974405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5570E8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7D59D3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14:paraId="28FD6C6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5477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03B77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A10C4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BF4DF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261737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FC594CB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9193899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79D3C0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</w:t>
            </w:r>
          </w:p>
        </w:tc>
        <w:tc>
          <w:tcPr>
            <w:tcW w:w="0" w:type="auto"/>
            <w:hideMark/>
          </w:tcPr>
          <w:p w14:paraId="2615528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0AF6E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EE62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C0C8D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1F17D5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CE5324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9B04EE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9EA1DE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5898E1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Русской православной церкви</w:t>
            </w:r>
          </w:p>
        </w:tc>
        <w:tc>
          <w:tcPr>
            <w:tcW w:w="0" w:type="auto"/>
            <w:hideMark/>
          </w:tcPr>
          <w:p w14:paraId="191DEA0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7827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5792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45D08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645D10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95D41C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619FAF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BCE9F0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0B867A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14:paraId="4D6C3DE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01D3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BD8D5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E40B9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52FC49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89D503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327176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DBE5C3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AE41BB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14:paraId="6C0934B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94C5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3388F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1B3FC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A575AE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569B3E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2826D7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DBABC7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FDDE5F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14:paraId="0ECC54C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D2F8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755B0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3322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4EC02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6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CBD3AB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560A2F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0ADAEF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21F146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14:paraId="5D5F5E6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4A5B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45A48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C5F3D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2E7C0D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7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359B712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227367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F60A8E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75979C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EA1DE8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14:paraId="62E19D4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AAEC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F5B1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872D1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D0F7CC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9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ED8D49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96E62B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A3B9B8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BCA511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14:paraId="7B95273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F00C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9D1C4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525E5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F7FE51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EF99FA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AE2D20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ACD13C4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87C1C8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14:paraId="0C5EFDC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963A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B0BA4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E75A5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E45F24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7816A9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D691D6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AA173E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EE902D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14:paraId="3C1EF7B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1891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3E80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A93DB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66A140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FB27CC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BCD99B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499ED1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029115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0" w:type="auto"/>
            <w:hideMark/>
          </w:tcPr>
          <w:p w14:paraId="028B718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900F7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EB2A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09BB9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A65641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06F604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F8D412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98F39C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6A9676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14:paraId="0BEFE26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CCA3E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836F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20C8F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47B589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BC9960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493F3F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909D20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8CC4F36" w14:textId="33679E94" w:rsidR="00526E70" w:rsidRPr="00F07A3B" w:rsidRDefault="00526E70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  <w:r w:rsidR="00F07A3B">
              <w:rPr>
                <w:rFonts w:eastAsia="Times New Roman" w:cs="Times New Roman"/>
                <w:sz w:val="24"/>
                <w:szCs w:val="24"/>
                <w:lang w:eastAsia="ru-RU"/>
              </w:rPr>
              <w:t>. Исполнители современной музыки</w:t>
            </w:r>
          </w:p>
        </w:tc>
        <w:tc>
          <w:tcPr>
            <w:tcW w:w="0" w:type="auto"/>
            <w:hideMark/>
          </w:tcPr>
          <w:p w14:paraId="2107824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E292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1D6F9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4EFD6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0C0BE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D5D04F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EF081A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B03E13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EE4C112" w14:textId="379B4309" w:rsidR="00526E70" w:rsidRPr="00F07A3B" w:rsidRDefault="00526E70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="00F07A3B">
              <w:rPr>
                <w:rFonts w:eastAsia="Times New Roman" w:cs="Times New Roman"/>
                <w:sz w:val="24"/>
                <w:szCs w:val="24"/>
                <w:lang w:eastAsia="ru-RU"/>
              </w:rPr>
              <w:t>тоговое тестирование</w:t>
            </w:r>
          </w:p>
        </w:tc>
        <w:tc>
          <w:tcPr>
            <w:tcW w:w="0" w:type="auto"/>
            <w:hideMark/>
          </w:tcPr>
          <w:p w14:paraId="18CF963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1E10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2430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321EA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319388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2CF1F4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A75F18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BAA8B6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8B1EC6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14:paraId="4CC7991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8E77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E581F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B805F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F5907C" w14:textId="77777777" w:rsidR="00CC25A6" w:rsidRPr="00BA4864" w:rsidRDefault="00AD0419" w:rsidP="00CC2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2кл. 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CC25A6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0C9029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13995C4" w14:textId="77777777" w:rsidTr="00526E70">
        <w:trPr>
          <w:tblCellSpacing w:w="15" w:type="dxa"/>
        </w:trPr>
        <w:tc>
          <w:tcPr>
            <w:tcW w:w="0" w:type="auto"/>
            <w:gridSpan w:val="2"/>
            <w:hideMark/>
          </w:tcPr>
          <w:p w14:paraId="49BF1C8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3B592F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7D43BF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0C4C1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36CFE96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9336461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720"/>
        <w:gridCol w:w="652"/>
        <w:gridCol w:w="1741"/>
        <w:gridCol w:w="1798"/>
        <w:gridCol w:w="1204"/>
        <w:gridCol w:w="4514"/>
      </w:tblGrid>
      <w:tr w:rsidR="00526E70" w:rsidRPr="00526E70" w14:paraId="1FE658A3" w14:textId="77777777" w:rsidTr="00526E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39ED7D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FCA736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4BAD1C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E0F579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DA0764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26E70" w:rsidRPr="00526E70" w14:paraId="06092D66" w14:textId="77777777" w:rsidTr="00526E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2E32CB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368D7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D0DA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661A53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B0B4DB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BB194E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9AAC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6E70" w:rsidRPr="00526E70" w14:paraId="39BCFA4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91F4FC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43BE0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14:paraId="0EDE431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C007A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F2135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DBE44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D0D65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https://m.edsoo.ru/f5e9668a</w:t>
              </w:r>
            </w:hyperlink>
          </w:p>
        </w:tc>
      </w:tr>
      <w:tr w:rsidR="00526E70" w:rsidRPr="00526E70" w14:paraId="40629BF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1D9D10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C33E61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14:paraId="2E0EA1D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63E31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0BBA5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F8F61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98B7E6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99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B06010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CB0DA1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2057F6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7F5B99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0" w:type="auto"/>
            <w:hideMark/>
          </w:tcPr>
          <w:p w14:paraId="38DD6C2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C25D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953A2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E4736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2B5D8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https://m.edsoo.ru/f5e92d78</w:t>
              </w:r>
            </w:hyperlink>
          </w:p>
        </w:tc>
      </w:tr>
      <w:tr w:rsidR="00526E70" w:rsidRPr="00526E70" w14:paraId="32E37B0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7AB857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A2BE94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14:paraId="21A1AB8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3E263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4E0E5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87DB3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88E73D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1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CF1CA1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F14AD2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BF4644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9B71D3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14:paraId="10E83CF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6B65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E7B8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14D16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38C48D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2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6B2A94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E9F10A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742CED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906C22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14:paraId="535287F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37D57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0621C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4ADBC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49B92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3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1DE779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A94F7E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74EE25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84DC6E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0" w:type="auto"/>
            <w:hideMark/>
          </w:tcPr>
          <w:p w14:paraId="3AD42E3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E94F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62B3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D4A22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5D0BA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https://m.edsoo.ru/f5e946aa</w:t>
              </w:r>
            </w:hyperlink>
          </w:p>
        </w:tc>
      </w:tr>
      <w:tr w:rsidR="00526E70" w:rsidRPr="00526E70" w14:paraId="4E0BF77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FF865B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763DC4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14:paraId="7D074B3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DE582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E78BE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F00E2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F9E3A1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5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05C3FE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631D19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C21E18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AD4F81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  <w:hideMark/>
          </w:tcPr>
          <w:p w14:paraId="573D74B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3C13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907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6F629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9E8CF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6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7258A2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DF9AE0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043268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B2A3FF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14:paraId="0EE3E92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7454E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EA3D0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33C28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0D8CEE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7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6B9B8F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C25E89E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E9520C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A171F9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14:paraId="142512E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39A6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5699B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53BB8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E4797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8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B4EE14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927FB12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559BE3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EE3A63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14:paraId="6E6B679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71D1C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911D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7D289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8ADC0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https://m.edsoo.ru/f5e96b94</w:t>
              </w:r>
            </w:hyperlink>
          </w:p>
        </w:tc>
      </w:tr>
      <w:tr w:rsidR="00526E70" w:rsidRPr="00526E70" w14:paraId="06FC9A2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DD7A50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4E3B07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14:paraId="3DF5059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5501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3D9BE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93C7C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8548FA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0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D63569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A6E7C3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3B3506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11F78E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14:paraId="1F6D5DE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8BA1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862B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7F811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CB491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1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687FFD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03917F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BA07B7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6AE29A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14:paraId="0280AAD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68BF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358D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535F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C035C0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2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7F3D4D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091A95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959531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2D59CE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14:paraId="07F22EC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A4E4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AEC6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6B7B1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5DF51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https://m.edsoo.ru/f5e92bb6</w:t>
              </w:r>
            </w:hyperlink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https://m.edsoo.ru/f5e986ce</w:t>
              </w:r>
            </w:hyperlink>
          </w:p>
        </w:tc>
      </w:tr>
      <w:tr w:rsidR="00526E70" w:rsidRPr="00526E70" w14:paraId="0F51A682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F19301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455B30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[Музыка на войне, музыка о войне</w:t>
            </w:r>
          </w:p>
        </w:tc>
        <w:tc>
          <w:tcPr>
            <w:tcW w:w="0" w:type="auto"/>
            <w:hideMark/>
          </w:tcPr>
          <w:p w14:paraId="46C1C58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35F1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33AF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9AC2A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29F96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https://m.edsoo.ru/f2a35116</w:t>
              </w:r>
            </w:hyperlink>
          </w:p>
        </w:tc>
      </w:tr>
      <w:tr w:rsidR="00526E70" w:rsidRPr="00526E70" w14:paraId="00E48E0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A6D84A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686895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14:paraId="5250329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B2809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FCB6C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FC4BB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DACF48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6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5F2063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4ABBFE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B29383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75DC2F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14:paraId="430D32C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1ED35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D6003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D22E0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4ED067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7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13D387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80DB99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BED4A2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9424FC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hideMark/>
          </w:tcPr>
          <w:p w14:paraId="3FFA383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B6A0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046E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1D894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9DD1B0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8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C273AF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36D50CE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196E2D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4889F3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hideMark/>
          </w:tcPr>
          <w:p w14:paraId="2851677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AE93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D1CA8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539E4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4B455B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9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EEC89C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BF7412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3C1E8A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107CF7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[Религиозные праздники</w:t>
            </w:r>
          </w:p>
        </w:tc>
        <w:tc>
          <w:tcPr>
            <w:tcW w:w="0" w:type="auto"/>
            <w:hideMark/>
          </w:tcPr>
          <w:p w14:paraId="23AE34C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2AE95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46A56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444D2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50270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AAA535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78AE1F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60C6D9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hideMark/>
          </w:tcPr>
          <w:p w14:paraId="05D4388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97F9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18B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7F4CF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CA37A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0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61B93EC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88D44A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34B7AB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1B0412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14:paraId="71BF901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79AE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CF1E3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C5D1B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F35AF6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1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30BD8E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496061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E8F84A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2DFAC5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14:paraId="69E2701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447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5A809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04813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F58201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2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2DD085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745633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A7560D2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41053C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14:paraId="716A939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CFEB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B3A97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77FF1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141867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3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080C65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A813C8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BFC725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EBAB43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14:paraId="2BA0888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A3A2F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0202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CEF92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9D0283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4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4A39E7D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7C7805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AFB5A0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7B8F88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0" w:type="auto"/>
            <w:hideMark/>
          </w:tcPr>
          <w:p w14:paraId="6E246D1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B430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C7850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46AEA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7EF522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5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18A6884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AD3EDB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B941E7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C619B4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14:paraId="178F3A7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C336E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1F35C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5F141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8F24DF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6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5A92BFC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5764F3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F53651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D59F48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14:paraId="7F05C7D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D047F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65A5E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993F5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863AE1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7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7020CD7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B86AA2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6CA428F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8681D4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0" w:type="auto"/>
            <w:hideMark/>
          </w:tcPr>
          <w:p w14:paraId="7D38D30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4E5B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EDC1F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3655A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8DA899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8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3980C15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140683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83AA22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C6BF2BC" w14:textId="6B9ACD6C" w:rsidR="00526E70" w:rsidRPr="00F07A3B" w:rsidRDefault="00526E70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  <w:r w:rsidR="00F07A3B">
              <w:rPr>
                <w:rFonts w:eastAsia="Times New Roman" w:cs="Times New Roman"/>
                <w:sz w:val="24"/>
                <w:szCs w:val="24"/>
                <w:lang w:eastAsia="ru-RU"/>
              </w:rPr>
              <w:t>. Интонация</w:t>
            </w:r>
          </w:p>
        </w:tc>
        <w:tc>
          <w:tcPr>
            <w:tcW w:w="0" w:type="auto"/>
            <w:hideMark/>
          </w:tcPr>
          <w:p w14:paraId="744BE91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A0C8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00DA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17D13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89CDC5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9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0EC25B9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8697562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EEA5D2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0042E81" w14:textId="6B391F52" w:rsidR="00526E70" w:rsidRPr="00F07A3B" w:rsidRDefault="00F07A3B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hideMark/>
          </w:tcPr>
          <w:p w14:paraId="6B78F17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3492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A338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88DF5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A7F6C1" w14:textId="77777777" w:rsidR="00F07A3B" w:rsidRPr="00BA4864" w:rsidRDefault="00AD0419" w:rsidP="00F07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30" w:history="1"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Музыка. 3кл. 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BA4864">
                <w:rPr>
                  <w:color w:val="0000FF"/>
                  <w:sz w:val="20"/>
                  <w:szCs w:val="20"/>
                  <w:u w:val="single"/>
                </w:rPr>
                <w:t xml:space="preserve"> (vk.com)</w:t>
              </w:r>
            </w:hyperlink>
          </w:p>
          <w:p w14:paraId="2AED307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7AA95D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0C9323B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198BE0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hideMark/>
          </w:tcPr>
          <w:p w14:paraId="4BBFD08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0137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E804E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1062F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B06F4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E707E78" w14:textId="77777777" w:rsidTr="00526E70">
        <w:trPr>
          <w:tblCellSpacing w:w="15" w:type="dxa"/>
        </w:trPr>
        <w:tc>
          <w:tcPr>
            <w:tcW w:w="0" w:type="auto"/>
            <w:gridSpan w:val="2"/>
            <w:hideMark/>
          </w:tcPr>
          <w:p w14:paraId="1643542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FFFA64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D9B74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CF14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644F4C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CB09032" w14:textId="77777777" w:rsidR="00526E70" w:rsidRPr="00526E70" w:rsidRDefault="00526E70" w:rsidP="00526E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884"/>
        <w:gridCol w:w="652"/>
        <w:gridCol w:w="1838"/>
        <w:gridCol w:w="1894"/>
        <w:gridCol w:w="1270"/>
        <w:gridCol w:w="5055"/>
      </w:tblGrid>
      <w:tr w:rsidR="00526E70" w:rsidRPr="00526E70" w14:paraId="1DDECEEB" w14:textId="77777777" w:rsidTr="00526E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C98966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4CE7E6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0D4FE5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62EABF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7882AC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26E70" w:rsidRPr="00526E70" w14:paraId="3C8DFD13" w14:textId="77777777" w:rsidTr="00526E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7B4DC0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6A878F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DF529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F6F417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A2E71C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2D0B91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9653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6E70" w:rsidRPr="00526E70" w14:paraId="4943439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E329DF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E3D5D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14:paraId="4D8E83C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621C6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E823E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B5832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5FC440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1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B76024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69C6E5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484450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59FE1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0" w:type="auto"/>
            <w:hideMark/>
          </w:tcPr>
          <w:p w14:paraId="047536D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6577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17076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843F6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8140B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https://m.edsoo.ru/f5e99484</w:t>
              </w:r>
            </w:hyperlink>
          </w:p>
        </w:tc>
      </w:tr>
      <w:tr w:rsidR="00526E70" w:rsidRPr="00526E70" w14:paraId="50C0027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A41F2D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F0E303F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14:paraId="4E5DAA5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5BBF9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D0E4D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E894F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F897C1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3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9A8187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84062C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12BA2F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18A53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14:paraId="7688139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63658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3C0EA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0B894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E7A8F6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4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59ECD8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E3DE731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919595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C85F0B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14:paraId="296FA11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83298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DCC86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01FA2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1D37E0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5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7E5997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A41F19E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7DAFEA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768C4F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14:paraId="1959A96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399B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C28F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ED5E4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48EA47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6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845D67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8697D1B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EDF187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B9329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14:paraId="1ED6A3A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50D42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E77C2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93203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A5759F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7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C489AD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19A589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1F13B7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E832915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14:paraId="68CBF73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740E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E2EFC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14C4B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833B12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8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3BCB4EC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B3FF4BE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945CEC9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61AA96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hideMark/>
          </w:tcPr>
          <w:p w14:paraId="67E16BC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FCE6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CEFEC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1096D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78B18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https://m.edsoo.ru/f5e98bb0</w:t>
              </w:r>
            </w:hyperlink>
          </w:p>
        </w:tc>
      </w:tr>
      <w:tr w:rsidR="00526E70" w:rsidRPr="00526E70" w14:paraId="1852472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F9CEF4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294FB04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14:paraId="086EC2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2611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77CBD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D4660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017FB9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85BE44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3291228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7813DB9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429BAC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14:paraId="6FEF0C3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5062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B9F46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E15B3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79F3D9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1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B756AD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137751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4E6A67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F8D85D1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hideMark/>
          </w:tcPr>
          <w:p w14:paraId="1353613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46C7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81FF0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2080D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8CD195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2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51FA7A6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3398F3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7932CB3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4269DD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14:paraId="5882915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E3B4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3EA2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39D2B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54E74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https://m.edsoo.ru/f5e942cc</w:t>
              </w:r>
            </w:hyperlink>
          </w:p>
        </w:tc>
      </w:tr>
      <w:tr w:rsidR="00526E70" w:rsidRPr="00526E70" w14:paraId="449992A0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2383DE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2AC53D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14:paraId="68190F0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3ACE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C2C4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6C436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63114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DCAABB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529ADDD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A3C5EA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14:paraId="19085B0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98E90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0379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D250F0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77C4E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https://m.edsoo.ru/f5e99ad8</w:t>
              </w:r>
            </w:hyperlink>
          </w:p>
        </w:tc>
      </w:tr>
      <w:tr w:rsidR="00526E70" w:rsidRPr="00526E70" w14:paraId="1743D977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32A495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84D9CB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14:paraId="14815B1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14A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1A1E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0CCE0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486B2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https://m.edsoo.ru/f5e98962</w:t>
              </w:r>
            </w:hyperlink>
          </w:p>
        </w:tc>
      </w:tr>
      <w:tr w:rsidR="00526E70" w:rsidRPr="00526E70" w14:paraId="407CAD2F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0FA6E5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267DDB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времени</w:t>
            </w:r>
          </w:p>
        </w:tc>
        <w:tc>
          <w:tcPr>
            <w:tcW w:w="0" w:type="auto"/>
            <w:hideMark/>
          </w:tcPr>
          <w:p w14:paraId="25B194B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305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9666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A9A6C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50FD72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7770E13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9484B49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A0CB287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4299F5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14:paraId="6BD28C3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A225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E4A0A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F3E4D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6D1375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F9F9C9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A745B0B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57D335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F2697C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14:paraId="569854C0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825D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065A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D8622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0BD614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5F3A4BA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C43520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CD5A2F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ADAB6A0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14:paraId="639CF57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827C7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EE136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6B7AB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61B74C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9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3950651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8F8540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DAE2671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D057F5D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14:paraId="16F3E31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5C783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7CEE6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D210F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BF553A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0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BE2057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5AAF18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79BBD04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5312D4C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14:paraId="3AA394C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04E4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187A9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231F6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5E21FD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1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0F77E57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C6006A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A00A615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5F0258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14:paraId="78DCAB3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0805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6982D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CE6DF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5E7FF7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https://m.edsoo.ru/f5e93f52</w:t>
              </w:r>
            </w:hyperlink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5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https://m.edsoo.ru/f5e96e50</w:t>
              </w:r>
            </w:hyperlink>
          </w:p>
        </w:tc>
      </w:tr>
      <w:tr w:rsidR="00526E70" w:rsidRPr="00526E70" w14:paraId="356374C3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AEB883C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8D64AB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14:paraId="4FFD8EB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5A12D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0EF8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422E2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4AE730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7F1E178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20ADC68A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3833136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B03AC53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hideMark/>
          </w:tcPr>
          <w:p w14:paraId="76F6BF7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1C5E32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68AE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1B27D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65B75E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5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5D53DB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157EA774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5A657E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987F6F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hideMark/>
          </w:tcPr>
          <w:p w14:paraId="101B243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97027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0730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293B3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10EA4F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6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3D09F5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ED190AD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6EAB98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5DB2B5B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14:paraId="241B235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6AB6C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8B35A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957B2B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F9A293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7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2A2E90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5B7B947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18A7F100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DD550A8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14:paraId="7B843E0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D9733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E399A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E473A7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CBAD0E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8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F35BC0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64BE00C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EFB61FD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CEAE8B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14:paraId="5AEDE0E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B1CCB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EC8E22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1587E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0B11FE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https://m.edsoo.ru/f5e98d86</w:t>
              </w:r>
            </w:hyperlink>
          </w:p>
        </w:tc>
      </w:tr>
      <w:tr w:rsidR="00526E70" w:rsidRPr="00526E70" w14:paraId="5D0945E8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6830EBBE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7D0D83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14:paraId="6203FAB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B7246A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FCC4B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42C0D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BAAF86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0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19EABAB4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7A758DA5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47CBD02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0FDB0E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14:paraId="4F7858FF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FB08C6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C817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4FEE39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ECA5C9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1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972F6DE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46E7272C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0AC7DB78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03B4D0E" w14:textId="6E6C9D82" w:rsidR="00526E70" w:rsidRPr="00F07A3B" w:rsidRDefault="00526E70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  <w:r w:rsidR="00F07A3B">
              <w:rPr>
                <w:rFonts w:eastAsia="Times New Roman" w:cs="Times New Roman"/>
                <w:sz w:val="24"/>
                <w:szCs w:val="24"/>
                <w:lang w:eastAsia="ru-RU"/>
              </w:rPr>
              <w:t>. Интонация</w:t>
            </w:r>
          </w:p>
        </w:tc>
        <w:tc>
          <w:tcPr>
            <w:tcW w:w="0" w:type="auto"/>
            <w:hideMark/>
          </w:tcPr>
          <w:p w14:paraId="6E07F05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C4D24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482A95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965B0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3052D9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https://m.edsoo.ru/f5e95050</w:t>
              </w:r>
            </w:hyperlink>
          </w:p>
        </w:tc>
      </w:tr>
      <w:tr w:rsidR="00526E70" w:rsidRPr="00526E70" w14:paraId="20496496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2CD6A2BF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12E321C" w14:textId="65C80250" w:rsidR="00526E70" w:rsidRPr="00F07A3B" w:rsidRDefault="00F07A3B" w:rsidP="00526E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hideMark/>
          </w:tcPr>
          <w:p w14:paraId="244522E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58E3B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5B21C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2EBDF3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3A1522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526E7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https://m.edsoo.ru/f5e9a154</w:t>
              </w:r>
            </w:hyperlink>
          </w:p>
        </w:tc>
      </w:tr>
      <w:tr w:rsidR="00526E70" w:rsidRPr="00526E70" w14:paraId="39D457FE" w14:textId="77777777" w:rsidTr="00526E70">
        <w:trPr>
          <w:tblCellSpacing w:w="15" w:type="dxa"/>
        </w:trPr>
        <w:tc>
          <w:tcPr>
            <w:tcW w:w="0" w:type="auto"/>
            <w:hideMark/>
          </w:tcPr>
          <w:p w14:paraId="3AA4A0EA" w14:textId="77777777" w:rsidR="00526E70" w:rsidRPr="00526E70" w:rsidRDefault="00526E70" w:rsidP="00526E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8BE035A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0" w:type="auto"/>
            <w:hideMark/>
          </w:tcPr>
          <w:p w14:paraId="0C93857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72E931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8A58F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A457F6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A0DE66" w14:textId="77777777" w:rsidR="00F07A3B" w:rsidRPr="008D3A52" w:rsidRDefault="00AD0419" w:rsidP="00F07A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4" w:history="1"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Музыка. 4кл. </w:t>
              </w:r>
              <w:proofErr w:type="spellStart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Учебник_Критская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, Сергеева .</w:t>
              </w:r>
              <w:proofErr w:type="spellStart"/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vk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F07A3B" w:rsidRPr="00957474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F07A3B" w:rsidRPr="008D3A5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5CF3941" w14:textId="77777777" w:rsidR="00526E70" w:rsidRPr="00526E70" w:rsidRDefault="00526E70" w:rsidP="005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70" w:rsidRPr="00526E70" w14:paraId="026C575D" w14:textId="77777777" w:rsidTr="00526E70">
        <w:trPr>
          <w:tblCellSpacing w:w="15" w:type="dxa"/>
        </w:trPr>
        <w:tc>
          <w:tcPr>
            <w:tcW w:w="0" w:type="auto"/>
            <w:gridSpan w:val="2"/>
            <w:hideMark/>
          </w:tcPr>
          <w:p w14:paraId="22407BE6" w14:textId="77777777" w:rsidR="00526E70" w:rsidRPr="00526E70" w:rsidRDefault="00526E70" w:rsidP="00526E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EDDEB1E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2919918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AAF439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6E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7682BFD" w14:textId="77777777" w:rsidR="00526E70" w:rsidRPr="00526E70" w:rsidRDefault="00526E70" w:rsidP="00526E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9118445" w14:textId="77777777" w:rsidR="00B827BC" w:rsidRDefault="00B827BC" w:rsidP="0052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FC5095D" w14:textId="77777777" w:rsidR="00B827BC" w:rsidRDefault="00B827BC" w:rsidP="0052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D96273B" w14:textId="77777777" w:rsidR="00B827BC" w:rsidRDefault="00B827BC" w:rsidP="0052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24B61C2" w14:textId="77777777" w:rsidR="00B827BC" w:rsidRDefault="00B827BC" w:rsidP="0052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827BC" w:rsidSect="000454E3">
          <w:pgSz w:w="16838" w:h="11906" w:orient="landscape"/>
          <w:pgMar w:top="851" w:right="1134" w:bottom="1701" w:left="426" w:header="709" w:footer="709" w:gutter="0"/>
          <w:cols w:space="708"/>
          <w:docGrid w:linePitch="360"/>
        </w:sectPr>
      </w:pPr>
    </w:p>
    <w:p w14:paraId="11604515" w14:textId="5CEBEF62" w:rsidR="00526E70" w:rsidRPr="00526E70" w:rsidRDefault="00526E70" w:rsidP="0052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14:paraId="3546F63F" w14:textId="77777777" w:rsidR="00526E70" w:rsidRPr="00526E70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027D00D7" w14:textId="1095F194" w:rsidR="00B827BC" w:rsidRDefault="00526E70" w:rsidP="00B827BC">
      <w:pPr>
        <w:pStyle w:val="a8"/>
        <w:numPr>
          <w:ilvl w:val="0"/>
          <w:numId w:val="1"/>
        </w:numPr>
        <w:shd w:val="clear" w:color="auto" w:fill="FFFFFF"/>
        <w:spacing w:after="0" w:line="480" w:lineRule="auto"/>
      </w:pPr>
      <w:r w:rsidRPr="00B8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B827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  <w:r w:rsidR="00B827BC">
        <w:t>ОБЯЗАТЕЛЬНЫЕ УЧЕБНЫЕ МАТЕРИАЛЫ ДЛЯ УЧЕНИКА:</w:t>
      </w:r>
    </w:p>
    <w:p w14:paraId="30AF3995" w14:textId="77777777" w:rsidR="00B827BC" w:rsidRPr="00B827BC" w:rsidRDefault="00B827BC" w:rsidP="00B827BC">
      <w:pPr>
        <w:pStyle w:val="a8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t xml:space="preserve"> Музыка, 1 класс /Сергеева Г.П., Критская Е.Д., Акционерное общество «Издательство «Просвещение»; 2023. </w:t>
      </w:r>
    </w:p>
    <w:p w14:paraId="11DFB2F4" w14:textId="1F021B8E" w:rsidR="00B827BC" w:rsidRPr="00B827BC" w:rsidRDefault="00B827BC" w:rsidP="00B827BC">
      <w:pPr>
        <w:pStyle w:val="a8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t>Музыка, 2класс /Сергеева Г.П., Критская Е.Д., Акционерное общество «Издательство «Просвещение»; 202</w:t>
      </w:r>
      <w:r w:rsidR="00AD0419">
        <w:t>2</w:t>
      </w:r>
      <w:r>
        <w:t xml:space="preserve">. </w:t>
      </w:r>
    </w:p>
    <w:p w14:paraId="09ADA739" w14:textId="1041F6D4" w:rsidR="00B827BC" w:rsidRPr="00B827BC" w:rsidRDefault="00B827BC" w:rsidP="00B827BC">
      <w:pPr>
        <w:pStyle w:val="a8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t>Музыка, 3 класс /Сергеева Г.П., Критская Е.Д., Акционерное общество «Издательство «Просвещение»; 202</w:t>
      </w:r>
      <w:r w:rsidR="00AD0419">
        <w:t>2</w:t>
      </w:r>
      <w:r>
        <w:t xml:space="preserve">. </w:t>
      </w:r>
    </w:p>
    <w:p w14:paraId="7E61A187" w14:textId="15A4A442" w:rsidR="00526E70" w:rsidRPr="00B827BC" w:rsidRDefault="00B827BC" w:rsidP="00B827BC">
      <w:pPr>
        <w:pStyle w:val="a8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t>Музыка, 4класс /Сергеева Г.П., Критская Е.Д., Акционерное общество «</w:t>
      </w:r>
      <w:r w:rsidR="00AD0419">
        <w:t>Издательство «Просвещение»; 2022</w:t>
      </w:r>
      <w:bookmarkStart w:id="2" w:name="_GoBack"/>
      <w:bookmarkEnd w:id="2"/>
      <w:r>
        <w:t>.</w:t>
      </w:r>
    </w:p>
    <w:p w14:paraId="027EC5A9" w14:textId="77777777" w:rsidR="00526E70" w:rsidRPr="00526E70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14:paraId="5471A38F" w14:textId="77777777" w:rsidR="00526E70" w:rsidRPr="00526E70" w:rsidRDefault="00526E70" w:rsidP="00526E7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269C8383" w14:textId="6AF51E85" w:rsidR="00526E70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299E134C" w14:textId="77777777" w:rsidR="00B827BC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Музыка. Хрестоматия музыкального материала. 1 класс [Ноты]: пособие для учителя / сост. Е. Д. Критская. – М.: Просвещение, 2019. </w:t>
      </w:r>
    </w:p>
    <w:p w14:paraId="56F596F6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Музыка. Хрестоматия музыкального материала. 2 класс [Ноты]: пособие для учителя / сост. Е. Д. Критская. – М.: Просвещение, 2019. </w:t>
      </w:r>
    </w:p>
    <w:p w14:paraId="61E9D55E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>Музыка. Хрестоматия музыкального материала. 3 класс [Ноты]: пособие для учителя / сост. Е. Д. Критская. – М.: Просвещение, 2019.</w:t>
      </w:r>
    </w:p>
    <w:p w14:paraId="632076A1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 Музыка. Хрестоматия музыкального материала. 4 класс [Ноты]: пособие для учителя / сост. Е. Д. Критская. – М.: Просвещение, 2019. </w:t>
      </w:r>
    </w:p>
    <w:p w14:paraId="4D9D3964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Музыка. Фонохрестоматия. 1 класс </w:t>
      </w:r>
      <w:proofErr w:type="gramStart"/>
      <w:r w:rsidRPr="00B827BC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B827BC">
        <w:rPr>
          <w:rFonts w:ascii="Times New Roman" w:hAnsi="Times New Roman" w:cs="Times New Roman"/>
          <w:sz w:val="24"/>
          <w:szCs w:val="24"/>
        </w:rPr>
        <w:t xml:space="preserve"> ресурс] / сост. Е. Д. Критская, Г. П. Сергеева, Т. С. Шмагина. – М.: Просвещение, 2019. </w:t>
      </w:r>
    </w:p>
    <w:p w14:paraId="13524976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– 1 электрон. опт. диск (CD-ROM). </w:t>
      </w:r>
    </w:p>
    <w:p w14:paraId="59FFF31B" w14:textId="5AC2860B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Музыка. Фонохрестоматия.2 класс </w:t>
      </w:r>
      <w:proofErr w:type="gramStart"/>
      <w:r w:rsidRPr="00B827BC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B827BC">
        <w:rPr>
          <w:rFonts w:ascii="Times New Roman" w:hAnsi="Times New Roman" w:cs="Times New Roman"/>
          <w:sz w:val="24"/>
          <w:szCs w:val="24"/>
        </w:rPr>
        <w:t xml:space="preserve"> ресурс] / сост. Е. Д. Критская, Г. П. Сергеева, Т. С. Шмагина. – М.: Просвещение, 2019. </w:t>
      </w:r>
    </w:p>
    <w:p w14:paraId="635E030A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– 1 электрон. опт. диск (CD-ROM). Музыка. Фонохрестоматия. 3 класс </w:t>
      </w:r>
      <w:proofErr w:type="gramStart"/>
      <w:r w:rsidRPr="00B827BC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B827BC">
        <w:rPr>
          <w:rFonts w:ascii="Times New Roman" w:hAnsi="Times New Roman" w:cs="Times New Roman"/>
          <w:sz w:val="24"/>
          <w:szCs w:val="24"/>
        </w:rPr>
        <w:t xml:space="preserve"> ресурс] / сост. Е. Д. Критская, Г. П. Сергеева, Т. С. Шмагина. – М.: Просвещение, 2019. – 1 электрон. опт. диск (CD-ROM).</w:t>
      </w:r>
    </w:p>
    <w:p w14:paraId="3C6FCE29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 Музыка. Фонохрестоматия. 4 класс </w:t>
      </w:r>
      <w:proofErr w:type="gramStart"/>
      <w:r w:rsidRPr="00B827BC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B827BC">
        <w:rPr>
          <w:rFonts w:ascii="Times New Roman" w:hAnsi="Times New Roman" w:cs="Times New Roman"/>
          <w:sz w:val="24"/>
          <w:szCs w:val="24"/>
        </w:rPr>
        <w:t xml:space="preserve"> ресурс] / сост. Е. Д. Критская, Г. П. Сергеева, Т. С. Шмагина. – М.: Просвещение, 2019. </w:t>
      </w:r>
    </w:p>
    <w:p w14:paraId="7487F79F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– 1 электрон. опт. диск (CD-ROM). Сергеева Г. П. Музыка. Рабочие программы. </w:t>
      </w:r>
    </w:p>
    <w:p w14:paraId="14855392" w14:textId="77777777" w:rsidR="007D2E6B" w:rsidRDefault="00B827BC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27BC">
        <w:rPr>
          <w:rFonts w:ascii="Times New Roman" w:hAnsi="Times New Roman" w:cs="Times New Roman"/>
          <w:sz w:val="24"/>
          <w:szCs w:val="24"/>
        </w:rPr>
        <w:t xml:space="preserve">1 –4 классы </w:t>
      </w:r>
      <w:proofErr w:type="gramStart"/>
      <w:r w:rsidRPr="00B827BC">
        <w:rPr>
          <w:rFonts w:ascii="Times New Roman" w:hAnsi="Times New Roman" w:cs="Times New Roman"/>
          <w:sz w:val="24"/>
          <w:szCs w:val="24"/>
        </w:rPr>
        <w:t>[ Текст</w:t>
      </w:r>
      <w:proofErr w:type="gramEnd"/>
      <w:r w:rsidRPr="00B827BC">
        <w:rPr>
          <w:rFonts w:ascii="Times New Roman" w:hAnsi="Times New Roman" w:cs="Times New Roman"/>
          <w:sz w:val="24"/>
          <w:szCs w:val="24"/>
        </w:rPr>
        <w:t xml:space="preserve">] / Г. П. Сергеева, Е. Д. Критская, Т. С. Шмагина. – М.: Просвещение, 2019. </w:t>
      </w:r>
      <w:proofErr w:type="spellStart"/>
      <w:r w:rsidRPr="00B827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B827B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B827BC">
        <w:rPr>
          <w:rFonts w:ascii="Times New Roman" w:hAnsi="Times New Roman" w:cs="Times New Roman"/>
          <w:sz w:val="24"/>
          <w:szCs w:val="24"/>
        </w:rPr>
        <w:t>П.Сергеева</w:t>
      </w:r>
      <w:proofErr w:type="spellEnd"/>
      <w:r w:rsidRPr="00B82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7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B82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0BD24" w14:textId="1F3377BD" w:rsidR="00B827BC" w:rsidRPr="00B827BC" w:rsidRDefault="00B827BC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7BC">
        <w:rPr>
          <w:rFonts w:ascii="Times New Roman" w:hAnsi="Times New Roman" w:cs="Times New Roman"/>
          <w:sz w:val="24"/>
          <w:szCs w:val="24"/>
        </w:rPr>
        <w:t>Уроки музыки. Поурочные разработки. 1 – 4 классы. -М.: Просвещение, 2019.</w:t>
      </w:r>
    </w:p>
    <w:p w14:paraId="5D6E0BE9" w14:textId="77777777" w:rsidR="00526E70" w:rsidRPr="00B827BC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14:paraId="61CBC2E2" w14:textId="77777777" w:rsidR="00526E70" w:rsidRPr="00526E70" w:rsidRDefault="00526E70" w:rsidP="00526E7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1003EC0" w14:textId="739D4163" w:rsidR="00526E70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26E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5DCB81AD" w14:textId="77777777" w:rsidR="007D2E6B" w:rsidRPr="007D2E6B" w:rsidRDefault="007D2E6B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E6B">
        <w:rPr>
          <w:rFonts w:ascii="Times New Roman" w:hAnsi="Times New Roman" w:cs="Times New Roman"/>
          <w:sz w:val="24"/>
          <w:szCs w:val="24"/>
        </w:rPr>
        <w:t xml:space="preserve">1. Единая коллекция - http://collection. 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- edu.ru/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rubr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 xml:space="preserve">/ f544 b3 b7-f1f4- 5b76-f453- 552 f31d9 b164 </w:t>
      </w:r>
    </w:p>
    <w:p w14:paraId="5C921E01" w14:textId="73CE61C4" w:rsidR="007D2E6B" w:rsidRPr="007D2E6B" w:rsidRDefault="007D2E6B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E6B">
        <w:rPr>
          <w:rFonts w:ascii="Times New Roman" w:hAnsi="Times New Roman" w:cs="Times New Roman"/>
          <w:sz w:val="24"/>
          <w:szCs w:val="24"/>
        </w:rPr>
        <w:t>2. Российский общеобразовательный портал - http://music. edu. ru/</w:t>
      </w:r>
    </w:p>
    <w:p w14:paraId="4EB59EAA" w14:textId="77777777" w:rsidR="007D2E6B" w:rsidRPr="007D2E6B" w:rsidRDefault="007D2E6B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E6B">
        <w:rPr>
          <w:rFonts w:ascii="Times New Roman" w:hAnsi="Times New Roman" w:cs="Times New Roman"/>
          <w:sz w:val="24"/>
          <w:szCs w:val="24"/>
        </w:rPr>
        <w:t>3. Детские электронные книги и презентации - http://viki. rdf.ru/</w:t>
      </w:r>
    </w:p>
    <w:p w14:paraId="6D41ED02" w14:textId="77777777" w:rsidR="007D2E6B" w:rsidRPr="007D2E6B" w:rsidRDefault="007D2E6B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E6B">
        <w:rPr>
          <w:rFonts w:ascii="Times New Roman" w:hAnsi="Times New Roman" w:cs="Times New Roman"/>
          <w:sz w:val="24"/>
          <w:szCs w:val="24"/>
        </w:rPr>
        <w:t xml:space="preserve"> 4. Единая коллекция Цифровых Образовательных Ресурсов. – 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Режимдоступа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 xml:space="preserve">: http://school- 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 xml:space="preserve">. edu.ru </w:t>
      </w:r>
    </w:p>
    <w:p w14:paraId="2FE0EF05" w14:textId="77777777" w:rsidR="007D2E6B" w:rsidRPr="007D2E6B" w:rsidRDefault="007D2E6B" w:rsidP="00526E70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E6B">
        <w:rPr>
          <w:rFonts w:ascii="Times New Roman" w:hAnsi="Times New Roman" w:cs="Times New Roman"/>
          <w:sz w:val="24"/>
          <w:szCs w:val="24"/>
        </w:rPr>
        <w:t xml:space="preserve">5. Презентация уроков «Начальная школа». – Режим </w:t>
      </w:r>
      <w:proofErr w:type="spellStart"/>
      <w:proofErr w:type="gramStart"/>
      <w:r w:rsidRPr="007D2E6B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nachalka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D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/193</w:t>
      </w:r>
    </w:p>
    <w:p w14:paraId="72E27AA8" w14:textId="152E64E2" w:rsidR="007D2E6B" w:rsidRDefault="007D2E6B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2E6B">
        <w:rPr>
          <w:rFonts w:ascii="Times New Roman" w:hAnsi="Times New Roman" w:cs="Times New Roman"/>
          <w:sz w:val="24"/>
          <w:szCs w:val="24"/>
        </w:rPr>
        <w:t xml:space="preserve"> 6. Я иду на урок начальной школы </w:t>
      </w:r>
      <w:proofErr w:type="gramStart"/>
      <w:r w:rsidRPr="007D2E6B">
        <w:rPr>
          <w:rFonts w:ascii="Times New Roman" w:hAnsi="Times New Roman" w:cs="Times New Roman"/>
          <w:sz w:val="24"/>
          <w:szCs w:val="24"/>
        </w:rPr>
        <w:t>( материалы</w:t>
      </w:r>
      <w:proofErr w:type="gramEnd"/>
      <w:r w:rsidRPr="007D2E6B">
        <w:rPr>
          <w:rFonts w:ascii="Times New Roman" w:hAnsi="Times New Roman" w:cs="Times New Roman"/>
          <w:sz w:val="24"/>
          <w:szCs w:val="24"/>
        </w:rPr>
        <w:t xml:space="preserve"> к уроку). – Режим </w:t>
      </w:r>
      <w:proofErr w:type="spellStart"/>
      <w:proofErr w:type="gramStart"/>
      <w:r w:rsidRPr="007D2E6B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7D2E6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D2E6B">
        <w:rPr>
          <w:rFonts w:ascii="Times New Roman" w:hAnsi="Times New Roman" w:cs="Times New Roman"/>
          <w:sz w:val="24"/>
          <w:szCs w:val="24"/>
        </w:rPr>
        <w:t>nsc</w:t>
      </w:r>
      <w:proofErr w:type="spellEnd"/>
      <w:proofErr w:type="gramEnd"/>
      <w:r w:rsidRPr="007D2E6B">
        <w:rPr>
          <w:rFonts w:ascii="Times New Roman" w:hAnsi="Times New Roman" w:cs="Times New Roman"/>
          <w:sz w:val="24"/>
          <w:szCs w:val="24"/>
        </w:rPr>
        <w:t>. 1september.</w:t>
      </w:r>
      <w:r>
        <w:t xml:space="preserve"> 7. Российская Электронная Школа</w:t>
      </w:r>
    </w:p>
    <w:p w14:paraId="14757CEB" w14:textId="77777777" w:rsidR="00B827BC" w:rsidRPr="00526E70" w:rsidRDefault="00B827BC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174461B" w14:textId="77777777" w:rsidR="00526E70" w:rsidRPr="00526E70" w:rsidRDefault="00526E70" w:rsidP="00526E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26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B3E865B" w14:textId="77777777" w:rsidR="00B4098E" w:rsidRDefault="00B4098E"/>
    <w:sectPr w:rsidR="00B4098E" w:rsidSect="00B827B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0256"/>
    <w:multiLevelType w:val="hybridMultilevel"/>
    <w:tmpl w:val="9710B1F4"/>
    <w:lvl w:ilvl="0" w:tplc="8B081B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8E"/>
    <w:rsid w:val="000454E3"/>
    <w:rsid w:val="00184700"/>
    <w:rsid w:val="00197622"/>
    <w:rsid w:val="00326DA7"/>
    <w:rsid w:val="00526E70"/>
    <w:rsid w:val="007D2E6B"/>
    <w:rsid w:val="007E29EE"/>
    <w:rsid w:val="007E79B7"/>
    <w:rsid w:val="00842EA5"/>
    <w:rsid w:val="008B2C91"/>
    <w:rsid w:val="009360E0"/>
    <w:rsid w:val="00AD0419"/>
    <w:rsid w:val="00B4098E"/>
    <w:rsid w:val="00B827BC"/>
    <w:rsid w:val="00CC25A6"/>
    <w:rsid w:val="00D473CB"/>
    <w:rsid w:val="00E2474B"/>
    <w:rsid w:val="00ED4C22"/>
    <w:rsid w:val="00F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E87D"/>
  <w15:chartTrackingRefBased/>
  <w15:docId w15:val="{EFC882A9-D8EC-4EDD-B760-A74F90D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E70"/>
  </w:style>
  <w:style w:type="paragraph" w:customStyle="1" w:styleId="msonormal0">
    <w:name w:val="msonormal"/>
    <w:basedOn w:val="a"/>
    <w:rsid w:val="0052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E70"/>
    <w:rPr>
      <w:b/>
      <w:bCs/>
    </w:rPr>
  </w:style>
  <w:style w:type="character" w:customStyle="1" w:styleId="placeholder-mask">
    <w:name w:val="placeholder-mask"/>
    <w:basedOn w:val="a0"/>
    <w:rsid w:val="00526E70"/>
  </w:style>
  <w:style w:type="character" w:customStyle="1" w:styleId="placeholder">
    <w:name w:val="placeholder"/>
    <w:basedOn w:val="a0"/>
    <w:rsid w:val="00526E70"/>
  </w:style>
  <w:style w:type="character" w:styleId="a5">
    <w:name w:val="Emphasis"/>
    <w:basedOn w:val="a0"/>
    <w:uiPriority w:val="20"/>
    <w:qFormat/>
    <w:rsid w:val="00526E70"/>
    <w:rPr>
      <w:i/>
      <w:iCs/>
    </w:rPr>
  </w:style>
  <w:style w:type="character" w:styleId="a6">
    <w:name w:val="Hyperlink"/>
    <w:basedOn w:val="a0"/>
    <w:uiPriority w:val="99"/>
    <w:semiHidden/>
    <w:unhideWhenUsed/>
    <w:rsid w:val="00526E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6E70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7E29EE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8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08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8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1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1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7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8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0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0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9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9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9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vk.com/doc51329153_499542935?hash=366c9a73d3073ee099" TargetMode="External"/><Relationship Id="rId63" Type="http://schemas.openxmlformats.org/officeDocument/2006/relationships/hyperlink" Target="https://vk.com/doc51329153_499542785?hash=8a34bcc9cda636189f" TargetMode="External"/><Relationship Id="rId159" Type="http://schemas.openxmlformats.org/officeDocument/2006/relationships/hyperlink" Target="https://vk.com/doc51329153_499542935?hash=366c9a73d3073ee099" TargetMode="External"/><Relationship Id="rId170" Type="http://schemas.openxmlformats.org/officeDocument/2006/relationships/hyperlink" Target="https://vk.com/doc51329153_499542785?hash=8a34bcc9cda636189f" TargetMode="External"/><Relationship Id="rId226" Type="http://schemas.openxmlformats.org/officeDocument/2006/relationships/hyperlink" Target="https://vk.com/doc51329153_499542789?hash=f8b689a21e8edb0333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vk.com/doc51329153_499542935?hash=366c9a73d3073ee099" TargetMode="External"/><Relationship Id="rId32" Type="http://schemas.openxmlformats.org/officeDocument/2006/relationships/hyperlink" Target="https://vk.com/doc51329153_499542935?hash=366c9a73d3073ee099" TargetMode="External"/><Relationship Id="rId53" Type="http://schemas.openxmlformats.org/officeDocument/2006/relationships/hyperlink" Target="https://vk.com/doc51329153_499542785?hash=8a34bcc9cda636189f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vk.com/doc51329153_499542935?hash=366c9a73d3073ee099" TargetMode="External"/><Relationship Id="rId149" Type="http://schemas.openxmlformats.org/officeDocument/2006/relationships/hyperlink" Target="https://vk.com/doc51329153_499542935?hash=366c9a73d3073ee09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vk.com/doc51329153_499542785?hash=8a34bcc9cda636189f" TargetMode="External"/><Relationship Id="rId181" Type="http://schemas.openxmlformats.org/officeDocument/2006/relationships/hyperlink" Target="https://vk.com/doc51329153_499542785?hash=8a34bcc9cda636189f" TargetMode="External"/><Relationship Id="rId216" Type="http://schemas.openxmlformats.org/officeDocument/2006/relationships/hyperlink" Target="https://vk.com/doc51329153_499542789?hash=f8b689a21e8edb0333" TargetMode="External"/><Relationship Id="rId237" Type="http://schemas.openxmlformats.org/officeDocument/2006/relationships/hyperlink" Target="https://vk.com/doc51329153_499542814?hash=62e55afe6ebb4424c3" TargetMode="External"/><Relationship Id="rId258" Type="http://schemas.openxmlformats.org/officeDocument/2006/relationships/hyperlink" Target="https://vk.com/doc51329153_499542814?hash=62e55afe6ebb4424c3" TargetMode="External"/><Relationship Id="rId22" Type="http://schemas.openxmlformats.org/officeDocument/2006/relationships/hyperlink" Target="https://vk.com/doc51329153_499542935?hash=366c9a73d3073ee099" TargetMode="External"/><Relationship Id="rId43" Type="http://schemas.openxmlformats.org/officeDocument/2006/relationships/hyperlink" Target="https://vk.com/doc51329153_499542785?hash=8a34bcc9cda636189f" TargetMode="External"/><Relationship Id="rId64" Type="http://schemas.openxmlformats.org/officeDocument/2006/relationships/hyperlink" Target="https://vk.com/doc51329153_499542785?hash=8a34bcc9cda636189f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vk.com/doc51329153_499542935?hash=366c9a73d3073ee099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vk.com/doc51329153_499542935?hash=366c9a73d3073ee099" TargetMode="External"/><Relationship Id="rId171" Type="http://schemas.openxmlformats.org/officeDocument/2006/relationships/hyperlink" Target="https://vk.com/doc51329153_499542785?hash=8a34bcc9cda636189f" TargetMode="External"/><Relationship Id="rId192" Type="http://schemas.openxmlformats.org/officeDocument/2006/relationships/hyperlink" Target="https://vk.com/doc51329153_499542785?hash=8a34bcc9cda636189f" TargetMode="External"/><Relationship Id="rId206" Type="http://schemas.openxmlformats.org/officeDocument/2006/relationships/hyperlink" Target="https://vk.com/doc51329153_499542789?hash=f8b689a21e8edb0333" TargetMode="External"/><Relationship Id="rId227" Type="http://schemas.openxmlformats.org/officeDocument/2006/relationships/hyperlink" Target="https://vk.com/doc51329153_499542789?hash=f8b689a21e8edb0333" TargetMode="External"/><Relationship Id="rId248" Type="http://schemas.openxmlformats.org/officeDocument/2006/relationships/hyperlink" Target="https://vk.com/doc51329153_499542814?hash=62e55afe6ebb4424c3" TargetMode="External"/><Relationship Id="rId12" Type="http://schemas.openxmlformats.org/officeDocument/2006/relationships/hyperlink" Target="https://vk.com/doc51329153_499542935?hash=366c9a73d3073ee099" TargetMode="External"/><Relationship Id="rId33" Type="http://schemas.openxmlformats.org/officeDocument/2006/relationships/hyperlink" Target="https://vk.com/doc51329153_499542935?hash=366c9a73d3073ee099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vk.com/doc51329153_499542935?hash=366c9a73d3073ee099" TargetMode="External"/><Relationship Id="rId54" Type="http://schemas.openxmlformats.org/officeDocument/2006/relationships/hyperlink" Target="https://vk.com/doc51329153_499542785?hash=8a34bcc9cda636189f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vk.com/doc51329153_499542935?hash=366c9a73d3073ee099" TargetMode="External"/><Relationship Id="rId161" Type="http://schemas.openxmlformats.org/officeDocument/2006/relationships/hyperlink" Target="https://vk.com/doc51329153_499542785?hash=8a34bcc9cda636189f" TargetMode="External"/><Relationship Id="rId182" Type="http://schemas.openxmlformats.org/officeDocument/2006/relationships/hyperlink" Target="https://vk.com/doc51329153_499542785?hash=8a34bcc9cda636189f" TargetMode="External"/><Relationship Id="rId217" Type="http://schemas.openxmlformats.org/officeDocument/2006/relationships/hyperlink" Target="https://vk.com/doc51329153_499542789?hash=f8b689a21e8edb0333" TargetMode="External"/><Relationship Id="rId6" Type="http://schemas.openxmlformats.org/officeDocument/2006/relationships/hyperlink" Target="https://vk.com/doc51329153_499542935?hash=366c9a73d3073ee099" TargetMode="External"/><Relationship Id="rId238" Type="http://schemas.openxmlformats.org/officeDocument/2006/relationships/hyperlink" Target="https://vk.com/doc51329153_499542814?hash=62e55afe6ebb4424c3" TargetMode="External"/><Relationship Id="rId259" Type="http://schemas.openxmlformats.org/officeDocument/2006/relationships/hyperlink" Target="https://m.edsoo.ru/f5e98d86" TargetMode="External"/><Relationship Id="rId23" Type="http://schemas.openxmlformats.org/officeDocument/2006/relationships/hyperlink" Target="https://vk.com/doc51329153_499542935?hash=366c9a73d3073ee099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vk.com/doc51329153_499542785?hash=8a34bcc9cda636189f" TargetMode="External"/><Relationship Id="rId65" Type="http://schemas.openxmlformats.org/officeDocument/2006/relationships/hyperlink" Target="https://vk.com/doc51329153_499542785?hash=8a34bcc9cda636189f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vk.com/doc51329153_499542935?hash=366c9a73d3073ee099" TargetMode="External"/><Relationship Id="rId151" Type="http://schemas.openxmlformats.org/officeDocument/2006/relationships/hyperlink" Target="https://vk.com/doc51329153_499542935?hash=366c9a73d3073ee099" TargetMode="External"/><Relationship Id="rId172" Type="http://schemas.openxmlformats.org/officeDocument/2006/relationships/hyperlink" Target="https://vk.com/doc51329153_499542785?hash=8a34bcc9cda636189f" TargetMode="External"/><Relationship Id="rId193" Type="http://schemas.openxmlformats.org/officeDocument/2006/relationships/hyperlink" Target="https://vk.com/doc51329153_499542785?hash=8a34bcc9cda636189f" TargetMode="External"/><Relationship Id="rId207" Type="http://schemas.openxmlformats.org/officeDocument/2006/relationships/hyperlink" Target="https://vk.com/doc51329153_499542789?hash=f8b689a21e8edb0333" TargetMode="External"/><Relationship Id="rId228" Type="http://schemas.openxmlformats.org/officeDocument/2006/relationships/hyperlink" Target="https://vk.com/doc51329153_499542789?hash=f8b689a21e8edb0333" TargetMode="External"/><Relationship Id="rId249" Type="http://schemas.openxmlformats.org/officeDocument/2006/relationships/hyperlink" Target="https://vk.com/doc51329153_499542814?hash=62e55afe6ebb4424c3" TargetMode="External"/><Relationship Id="rId13" Type="http://schemas.openxmlformats.org/officeDocument/2006/relationships/hyperlink" Target="https://vk.com/doc51329153_499542935?hash=366c9a73d3073ee099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vk.com/doc51329153_499542814?hash=62e55afe6ebb4424c3" TargetMode="External"/><Relationship Id="rId34" Type="http://schemas.openxmlformats.org/officeDocument/2006/relationships/hyperlink" Target="https://vk.com/doc51329153_499542935?hash=366c9a73d3073ee099" TargetMode="External"/><Relationship Id="rId55" Type="http://schemas.openxmlformats.org/officeDocument/2006/relationships/hyperlink" Target="https://vk.com/doc51329153_499542785?hash=8a34bcc9cda636189f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vk.com/doc51329153_499542935?hash=366c9a73d3073ee099" TargetMode="External"/><Relationship Id="rId7" Type="http://schemas.openxmlformats.org/officeDocument/2006/relationships/hyperlink" Target="https://vk.com/doc51329153_499542935?hash=366c9a73d3073ee099" TargetMode="External"/><Relationship Id="rId162" Type="http://schemas.openxmlformats.org/officeDocument/2006/relationships/hyperlink" Target="https://vk.com/doc51329153_499542785?hash=8a34bcc9cda636189f" TargetMode="External"/><Relationship Id="rId183" Type="http://schemas.openxmlformats.org/officeDocument/2006/relationships/hyperlink" Target="https://vk.com/doc51329153_499542785?hash=8a34bcc9cda636189f" TargetMode="External"/><Relationship Id="rId218" Type="http://schemas.openxmlformats.org/officeDocument/2006/relationships/hyperlink" Target="https://vk.com/doc51329153_499542789?hash=f8b689a21e8edb0333" TargetMode="External"/><Relationship Id="rId239" Type="http://schemas.openxmlformats.org/officeDocument/2006/relationships/hyperlink" Target="https://m.edsoo.ru/f5e98bb0" TargetMode="External"/><Relationship Id="rId250" Type="http://schemas.openxmlformats.org/officeDocument/2006/relationships/hyperlink" Target="https://vk.com/doc51329153_499542814?hash=62e55afe6ebb4424c3" TargetMode="External"/><Relationship Id="rId24" Type="http://schemas.openxmlformats.org/officeDocument/2006/relationships/hyperlink" Target="https://vk.com/doc51329153_499542935?hash=366c9a73d3073ee099" TargetMode="External"/><Relationship Id="rId45" Type="http://schemas.openxmlformats.org/officeDocument/2006/relationships/hyperlink" Target="https://vk.com/doc51329153_499542785?hash=8a34bcc9cda636189f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vk.com/doc51329153_499542935?hash=366c9a73d3073ee099" TargetMode="External"/><Relationship Id="rId152" Type="http://schemas.openxmlformats.org/officeDocument/2006/relationships/hyperlink" Target="https://vk.com/doc51329153_499542935?hash=366c9a73d3073ee099" TargetMode="External"/><Relationship Id="rId173" Type="http://schemas.openxmlformats.org/officeDocument/2006/relationships/hyperlink" Target="https://vk.com/doc51329153_499542785?hash=8a34bcc9cda636189f" TargetMode="External"/><Relationship Id="rId194" Type="http://schemas.openxmlformats.org/officeDocument/2006/relationships/hyperlink" Target="https://vk.com/doc51329153_499542785?hash=8a34bcc9cda636189f" TargetMode="External"/><Relationship Id="rId208" Type="http://schemas.openxmlformats.org/officeDocument/2006/relationships/hyperlink" Target="https://vk.com/doc51329153_499542789?hash=f8b689a21e8edb0333" TargetMode="External"/><Relationship Id="rId229" Type="http://schemas.openxmlformats.org/officeDocument/2006/relationships/hyperlink" Target="https://vk.com/doc51329153_499542789?hash=f8b689a21e8edb0333" TargetMode="External"/><Relationship Id="rId240" Type="http://schemas.openxmlformats.org/officeDocument/2006/relationships/hyperlink" Target="https://vk.com/doc51329153_499542814?hash=62e55afe6ebb4424c3" TargetMode="External"/><Relationship Id="rId261" Type="http://schemas.openxmlformats.org/officeDocument/2006/relationships/hyperlink" Target="https://vk.com/doc51329153_499542814?hash=62e55afe6ebb4424c3" TargetMode="External"/><Relationship Id="rId14" Type="http://schemas.openxmlformats.org/officeDocument/2006/relationships/hyperlink" Target="https://vk.com/doc51329153_499542935?hash=366c9a73d3073ee099" TargetMode="External"/><Relationship Id="rId35" Type="http://schemas.openxmlformats.org/officeDocument/2006/relationships/hyperlink" Target="https://vk.com/doc51329153_499542935?hash=366c9a73d3073ee099" TargetMode="External"/><Relationship Id="rId56" Type="http://schemas.openxmlformats.org/officeDocument/2006/relationships/hyperlink" Target="https://vk.com/doc51329153_499542785?hash=8a34bcc9cda636189f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s://vk.com/doc51329153_499542935?hash=366c9a73d3073ee099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vk.com/doc51329153_499542935?hash=366c9a73d3073ee099" TargetMode="External"/><Relationship Id="rId163" Type="http://schemas.openxmlformats.org/officeDocument/2006/relationships/hyperlink" Target="https://vk.com/doc51329153_499542785?hash=8a34bcc9cda636189f" TargetMode="External"/><Relationship Id="rId184" Type="http://schemas.openxmlformats.org/officeDocument/2006/relationships/hyperlink" Target="https://vk.com/doc51329153_499542785?hash=8a34bcc9cda636189f" TargetMode="External"/><Relationship Id="rId219" Type="http://schemas.openxmlformats.org/officeDocument/2006/relationships/hyperlink" Target="https://vk.com/doc51329153_499542789?hash=f8b689a21e8edb0333" TargetMode="External"/><Relationship Id="rId230" Type="http://schemas.openxmlformats.org/officeDocument/2006/relationships/hyperlink" Target="https://vk.com/doc51329153_499542789?hash=f8b689a21e8edb0333" TargetMode="External"/><Relationship Id="rId251" Type="http://schemas.openxmlformats.org/officeDocument/2006/relationships/hyperlink" Target="https://vk.com/doc51329153_499542814?hash=62e55afe6ebb4424c3" TargetMode="External"/><Relationship Id="rId25" Type="http://schemas.openxmlformats.org/officeDocument/2006/relationships/hyperlink" Target="https://vk.com/doc51329153_499542935?hash=366c9a73d3073ee099" TargetMode="External"/><Relationship Id="rId46" Type="http://schemas.openxmlformats.org/officeDocument/2006/relationships/hyperlink" Target="https://vk.com/doc51329153_499542785?hash=8a34bcc9cda636189f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vk.com/doc51329153_499542935?hash=366c9a73d3073ee099" TargetMode="External"/><Relationship Id="rId153" Type="http://schemas.openxmlformats.org/officeDocument/2006/relationships/hyperlink" Target="https://vk.com/doc51329153_499542935?hash=366c9a73d3073ee099" TargetMode="External"/><Relationship Id="rId174" Type="http://schemas.openxmlformats.org/officeDocument/2006/relationships/hyperlink" Target="https://vk.com/doc51329153_499542785?hash=8a34bcc9cda636189f" TargetMode="External"/><Relationship Id="rId195" Type="http://schemas.openxmlformats.org/officeDocument/2006/relationships/hyperlink" Target="https://vk.com/doc51329153_499542785?hash=8a34bcc9cda636189f" TargetMode="External"/><Relationship Id="rId209" Type="http://schemas.openxmlformats.org/officeDocument/2006/relationships/hyperlink" Target="https://m.edsoo.ru/f5e96b94" TargetMode="External"/><Relationship Id="rId220" Type="http://schemas.openxmlformats.org/officeDocument/2006/relationships/hyperlink" Target="https://vk.com/doc51329153_499542789?hash=f8b689a21e8edb0333" TargetMode="External"/><Relationship Id="rId241" Type="http://schemas.openxmlformats.org/officeDocument/2006/relationships/hyperlink" Target="https://vk.com/doc51329153_499542814?hash=62e55afe6ebb4424c3" TargetMode="External"/><Relationship Id="rId15" Type="http://schemas.openxmlformats.org/officeDocument/2006/relationships/hyperlink" Target="https://vk.com/doc51329153_499542935?hash=366c9a73d3073ee099" TargetMode="External"/><Relationship Id="rId36" Type="http://schemas.openxmlformats.org/officeDocument/2006/relationships/hyperlink" Target="https://vk.com/doc51329153_499542785?hash=8a34bcc9cda636189f" TargetMode="External"/><Relationship Id="rId57" Type="http://schemas.openxmlformats.org/officeDocument/2006/relationships/hyperlink" Target="https://vk.com/doc51329153_499542785?hash=8a34bcc9cda636189f" TargetMode="External"/><Relationship Id="rId262" Type="http://schemas.openxmlformats.org/officeDocument/2006/relationships/hyperlink" Target="https://m.edsoo.ru/f5e95050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vk.com/doc51329153_499542935?hash=366c9a73d3073ee099" TargetMode="External"/><Relationship Id="rId164" Type="http://schemas.openxmlformats.org/officeDocument/2006/relationships/hyperlink" Target="https://vk.com/doc51329153_499542785?hash=8a34bcc9cda636189f" TargetMode="External"/><Relationship Id="rId185" Type="http://schemas.openxmlformats.org/officeDocument/2006/relationships/hyperlink" Target="https://vk.com/doc51329153_499542785?hash=8a34bcc9cda636189f" TargetMode="External"/><Relationship Id="rId9" Type="http://schemas.openxmlformats.org/officeDocument/2006/relationships/hyperlink" Target="https://vk.com/doc51329153_499542935?hash=366c9a73d3073ee099" TargetMode="External"/><Relationship Id="rId210" Type="http://schemas.openxmlformats.org/officeDocument/2006/relationships/hyperlink" Target="https://vk.com/doc51329153_499542789?hash=f8b689a21e8edb0333" TargetMode="External"/><Relationship Id="rId26" Type="http://schemas.openxmlformats.org/officeDocument/2006/relationships/hyperlink" Target="https://vk.com/doc51329153_499542935?hash=366c9a73d3073ee099" TargetMode="External"/><Relationship Id="rId231" Type="http://schemas.openxmlformats.org/officeDocument/2006/relationships/hyperlink" Target="https://vk.com/doc51329153_499542814?hash=62e55afe6ebb4424c3" TargetMode="External"/><Relationship Id="rId252" Type="http://schemas.openxmlformats.org/officeDocument/2006/relationships/hyperlink" Target="https://m.edsoo.ru/f5e93f52" TargetMode="External"/><Relationship Id="rId47" Type="http://schemas.openxmlformats.org/officeDocument/2006/relationships/hyperlink" Target="https://vk.com/doc51329153_499542785?hash=8a34bcc9cda636189f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vk.com/doc51329153_499542935?hash=366c9a73d3073ee099" TargetMode="External"/><Relationship Id="rId154" Type="http://schemas.openxmlformats.org/officeDocument/2006/relationships/hyperlink" Target="https://vk.com/doc51329153_499542935?hash=366c9a73d3073ee099" TargetMode="External"/><Relationship Id="rId175" Type="http://schemas.openxmlformats.org/officeDocument/2006/relationships/hyperlink" Target="https://vk.com/doc51329153_499542785?hash=8a34bcc9cda636189f" TargetMode="External"/><Relationship Id="rId196" Type="http://schemas.openxmlformats.org/officeDocument/2006/relationships/hyperlink" Target="https://vk.com/doc51329153_499542785?hash=8a34bcc9cda636189f" TargetMode="External"/><Relationship Id="rId200" Type="http://schemas.openxmlformats.org/officeDocument/2006/relationships/hyperlink" Target="https://m.edsoo.ru/f5e92d78" TargetMode="External"/><Relationship Id="rId16" Type="http://schemas.openxmlformats.org/officeDocument/2006/relationships/hyperlink" Target="https://vk.com/doc51329153_499542935?hash=366c9a73d3073ee099" TargetMode="External"/><Relationship Id="rId221" Type="http://schemas.openxmlformats.org/officeDocument/2006/relationships/hyperlink" Target="https://vk.com/doc51329153_499542789?hash=f8b689a21e8edb0333" TargetMode="External"/><Relationship Id="rId242" Type="http://schemas.openxmlformats.org/officeDocument/2006/relationships/hyperlink" Target="https://vk.com/doc51329153_499542814?hash=62e55afe6ebb4424c3" TargetMode="External"/><Relationship Id="rId263" Type="http://schemas.openxmlformats.org/officeDocument/2006/relationships/hyperlink" Target="https://m.edsoo.ru/f5e9a154" TargetMode="External"/><Relationship Id="rId37" Type="http://schemas.openxmlformats.org/officeDocument/2006/relationships/hyperlink" Target="https://vk.com/doc51329153_499542785?hash=8a34bcc9cda636189f" TargetMode="External"/><Relationship Id="rId58" Type="http://schemas.openxmlformats.org/officeDocument/2006/relationships/hyperlink" Target="https://vk.com/doc51329153_499542785?hash=8a34bcc9cda636189f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vk.com/doc51329153_499542935?hash=366c9a73d3073ee099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vk.com/doc51329153_499542785?hash=8a34bcc9cda636189f" TargetMode="External"/><Relationship Id="rId186" Type="http://schemas.openxmlformats.org/officeDocument/2006/relationships/hyperlink" Target="https://vk.com/doc51329153_499542785?hash=8a34bcc9cda636189f" TargetMode="External"/><Relationship Id="rId211" Type="http://schemas.openxmlformats.org/officeDocument/2006/relationships/hyperlink" Target="https://vk.com/doc51329153_499542789?hash=f8b689a21e8edb0333" TargetMode="External"/><Relationship Id="rId232" Type="http://schemas.openxmlformats.org/officeDocument/2006/relationships/hyperlink" Target="https://m.edsoo.ru/f5e99484" TargetMode="External"/><Relationship Id="rId253" Type="http://schemas.openxmlformats.org/officeDocument/2006/relationships/hyperlink" Target="https://m.edsoo.ru/f5e96e50" TargetMode="External"/><Relationship Id="rId27" Type="http://schemas.openxmlformats.org/officeDocument/2006/relationships/hyperlink" Target="https://vk.com/doc51329153_499542935?hash=366c9a73d3073ee099" TargetMode="External"/><Relationship Id="rId48" Type="http://schemas.openxmlformats.org/officeDocument/2006/relationships/hyperlink" Target="https://vk.com/doc51329153_499542785?hash=8a34bcc9cda636189f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vk.com/doc51329153_499542935?hash=366c9a73d3073ee099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vk.com/doc51329153_499542935?hash=366c9a73d3073ee099" TargetMode="External"/><Relationship Id="rId176" Type="http://schemas.openxmlformats.org/officeDocument/2006/relationships/hyperlink" Target="https://vk.com/doc51329153_499542785?hash=8a34bcc9cda636189f" TargetMode="External"/><Relationship Id="rId197" Type="http://schemas.openxmlformats.org/officeDocument/2006/relationships/hyperlink" Target="https://vk.com/doc51329153_499542785?hash=8a34bcc9cda636189f" TargetMode="External"/><Relationship Id="rId201" Type="http://schemas.openxmlformats.org/officeDocument/2006/relationships/hyperlink" Target="https://vk.com/doc51329153_499542789?hash=f8b689a21e8edb0333" TargetMode="External"/><Relationship Id="rId222" Type="http://schemas.openxmlformats.org/officeDocument/2006/relationships/hyperlink" Target="https://vk.com/doc51329153_499542789?hash=f8b689a21e8edb0333" TargetMode="External"/><Relationship Id="rId243" Type="http://schemas.openxmlformats.org/officeDocument/2006/relationships/hyperlink" Target="https://m.edsoo.ru/f5e942cc" TargetMode="External"/><Relationship Id="rId264" Type="http://schemas.openxmlformats.org/officeDocument/2006/relationships/hyperlink" Target="https://vk.com/doc51329153_499542814?hash=62e55afe6ebb4424c3" TargetMode="External"/><Relationship Id="rId17" Type="http://schemas.openxmlformats.org/officeDocument/2006/relationships/hyperlink" Target="https://vk.com/doc51329153_499542935?hash=366c9a73d3073ee099" TargetMode="External"/><Relationship Id="rId38" Type="http://schemas.openxmlformats.org/officeDocument/2006/relationships/hyperlink" Target="https://vk.com/doc51329153_499542785?hash=8a34bcc9cda636189f" TargetMode="External"/><Relationship Id="rId59" Type="http://schemas.openxmlformats.org/officeDocument/2006/relationships/hyperlink" Target="https://vk.com/doc51329153_499542785?hash=8a34bcc9cda636189f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vk.com/doc51329153_499542935?hash=366c9a73d3073ee099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vk.com/doc51329153_499542935?hash=366c9a73d3073ee099" TargetMode="External"/><Relationship Id="rId166" Type="http://schemas.openxmlformats.org/officeDocument/2006/relationships/hyperlink" Target="https://vk.com/doc51329153_499542785?hash=8a34bcc9cda636189f" TargetMode="External"/><Relationship Id="rId187" Type="http://schemas.openxmlformats.org/officeDocument/2006/relationships/hyperlink" Target="https://vk.com/doc51329153_499542785?hash=8a34bcc9cda636189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doc51329153_499542789?hash=f8b689a21e8edb0333" TargetMode="External"/><Relationship Id="rId233" Type="http://schemas.openxmlformats.org/officeDocument/2006/relationships/hyperlink" Target="https://vk.com/doc51329153_499542814?hash=62e55afe6ebb4424c3" TargetMode="External"/><Relationship Id="rId254" Type="http://schemas.openxmlformats.org/officeDocument/2006/relationships/hyperlink" Target="https://vk.com/doc51329153_499542814?hash=62e55afe6ebb4424c3" TargetMode="External"/><Relationship Id="rId28" Type="http://schemas.openxmlformats.org/officeDocument/2006/relationships/hyperlink" Target="https://vk.com/doc51329153_499542935?hash=366c9a73d3073ee099" TargetMode="External"/><Relationship Id="rId49" Type="http://schemas.openxmlformats.org/officeDocument/2006/relationships/hyperlink" Target="https://vk.com/doc51329153_499542785?hash=8a34bcc9cda636189f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s://vk.com/doc51329153_499542785?hash=8a34bcc9cda636189f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vk.com/doc51329153_499542935?hash=366c9a73d3073ee099" TargetMode="External"/><Relationship Id="rId156" Type="http://schemas.openxmlformats.org/officeDocument/2006/relationships/hyperlink" Target="https://vk.com/doc51329153_499542935?hash=366c9a73d3073ee099" TargetMode="External"/><Relationship Id="rId177" Type="http://schemas.openxmlformats.org/officeDocument/2006/relationships/hyperlink" Target="https://vk.com/doc51329153_499542785?hash=8a34bcc9cda636189f" TargetMode="External"/><Relationship Id="rId198" Type="http://schemas.openxmlformats.org/officeDocument/2006/relationships/hyperlink" Target="https://m.edsoo.ru/f5e9668a" TargetMode="External"/><Relationship Id="rId202" Type="http://schemas.openxmlformats.org/officeDocument/2006/relationships/hyperlink" Target="https://vk.com/doc51329153_499542789?hash=f8b689a21e8edb0333" TargetMode="External"/><Relationship Id="rId223" Type="http://schemas.openxmlformats.org/officeDocument/2006/relationships/hyperlink" Target="https://vk.com/doc51329153_499542789?hash=f8b689a21e8edb0333" TargetMode="External"/><Relationship Id="rId244" Type="http://schemas.openxmlformats.org/officeDocument/2006/relationships/hyperlink" Target="https://m.edsoo.ru/f5e99ad8" TargetMode="External"/><Relationship Id="rId18" Type="http://schemas.openxmlformats.org/officeDocument/2006/relationships/hyperlink" Target="https://vk.com/doc51329153_499542935?hash=366c9a73d3073ee099" TargetMode="External"/><Relationship Id="rId39" Type="http://schemas.openxmlformats.org/officeDocument/2006/relationships/hyperlink" Target="https://vk.com/doc51329153_499542785?hash=8a34bcc9cda636189f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vk.com/doc51329153_499542785?hash=8a34bcc9cda636189f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vk.com/doc51329153_499542935?hash=366c9a73d3073ee099" TargetMode="External"/><Relationship Id="rId146" Type="http://schemas.openxmlformats.org/officeDocument/2006/relationships/hyperlink" Target="https://vk.com/doc51329153_499542935?hash=366c9a73d3073ee099" TargetMode="External"/><Relationship Id="rId167" Type="http://schemas.openxmlformats.org/officeDocument/2006/relationships/hyperlink" Target="https://vk.com/doc51329153_499542785?hash=8a34bcc9cda636189f" TargetMode="External"/><Relationship Id="rId188" Type="http://schemas.openxmlformats.org/officeDocument/2006/relationships/hyperlink" Target="https://vk.com/doc51329153_499542785?hash=8a34bcc9cda636189f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f5e92bb6" TargetMode="External"/><Relationship Id="rId234" Type="http://schemas.openxmlformats.org/officeDocument/2006/relationships/hyperlink" Target="https://vk.com/doc51329153_499542814?hash=62e55afe6ebb4424c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oc51329153_499542935?hash=366c9a73d3073ee099" TargetMode="External"/><Relationship Id="rId255" Type="http://schemas.openxmlformats.org/officeDocument/2006/relationships/hyperlink" Target="https://vk.com/doc51329153_499542814?hash=62e55afe6ebb4424c3" TargetMode="External"/><Relationship Id="rId40" Type="http://schemas.openxmlformats.org/officeDocument/2006/relationships/hyperlink" Target="https://vk.com/doc51329153_499542785?hash=8a34bcc9cda636189f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vk.com/doc51329153_499542935?hash=366c9a73d3073ee099" TargetMode="External"/><Relationship Id="rId157" Type="http://schemas.openxmlformats.org/officeDocument/2006/relationships/hyperlink" Target="https://vk.com/doc51329153_499542935?hash=366c9a73d3073ee099" TargetMode="External"/><Relationship Id="rId178" Type="http://schemas.openxmlformats.org/officeDocument/2006/relationships/hyperlink" Target="https://vk.com/doc51329153_499542785?hash=8a34bcc9cda636189f" TargetMode="External"/><Relationship Id="rId61" Type="http://schemas.openxmlformats.org/officeDocument/2006/relationships/hyperlink" Target="https://vk.com/doc51329153_499542785?hash=8a34bcc9cda636189f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vk.com/doc51329153_499542789?hash=f8b689a21e8edb0333" TargetMode="External"/><Relationship Id="rId203" Type="http://schemas.openxmlformats.org/officeDocument/2006/relationships/hyperlink" Target="https://vk.com/doc51329153_499542789?hash=f8b689a21e8edb0333" TargetMode="External"/><Relationship Id="rId19" Type="http://schemas.openxmlformats.org/officeDocument/2006/relationships/hyperlink" Target="https://vk.com/doc51329153_499542935?hash=366c9a73d3073ee099" TargetMode="External"/><Relationship Id="rId224" Type="http://schemas.openxmlformats.org/officeDocument/2006/relationships/hyperlink" Target="https://vk.com/doc51329153_499542789?hash=f8b689a21e8edb0333" TargetMode="External"/><Relationship Id="rId245" Type="http://schemas.openxmlformats.org/officeDocument/2006/relationships/hyperlink" Target="https://m.edsoo.ru/f5e98962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vk.com/doc51329153_499542935?hash=366c9a73d3073ee099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vk.com/doc51329153_499542935?hash=366c9a73d3073ee099" TargetMode="External"/><Relationship Id="rId147" Type="http://schemas.openxmlformats.org/officeDocument/2006/relationships/hyperlink" Target="https://vk.com/doc51329153_499542935?hash=366c9a73d3073ee099" TargetMode="External"/><Relationship Id="rId168" Type="http://schemas.openxmlformats.org/officeDocument/2006/relationships/hyperlink" Target="https://vk.com/doc51329153_499542785?hash=8a34bcc9cda636189f" TargetMode="External"/><Relationship Id="rId51" Type="http://schemas.openxmlformats.org/officeDocument/2006/relationships/hyperlink" Target="https://vk.com/doc51329153_499542785?hash=8a34bcc9cda636189f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vk.com/doc51329153_499542785?hash=8a34bcc9cda636189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5e986ce" TargetMode="External"/><Relationship Id="rId235" Type="http://schemas.openxmlformats.org/officeDocument/2006/relationships/hyperlink" Target="https://vk.com/doc51329153_499542814?hash=62e55afe6ebb4424c3" TargetMode="External"/><Relationship Id="rId256" Type="http://schemas.openxmlformats.org/officeDocument/2006/relationships/hyperlink" Target="https://vk.com/doc51329153_499542814?hash=62e55afe6ebb4424c3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vk.com/doc51329153_499542935?hash=366c9a73d3073ee099" TargetMode="External"/><Relationship Id="rId158" Type="http://schemas.openxmlformats.org/officeDocument/2006/relationships/hyperlink" Target="https://vk.com/doc51329153_499542935?hash=366c9a73d3073ee099" TargetMode="External"/><Relationship Id="rId20" Type="http://schemas.openxmlformats.org/officeDocument/2006/relationships/hyperlink" Target="https://vk.com/doc51329153_499542935?hash=366c9a73d3073ee099" TargetMode="External"/><Relationship Id="rId41" Type="http://schemas.openxmlformats.org/officeDocument/2006/relationships/hyperlink" Target="https://vk.com/doc51329153_499542785?hash=8a34bcc9cda636189f" TargetMode="External"/><Relationship Id="rId62" Type="http://schemas.openxmlformats.org/officeDocument/2006/relationships/hyperlink" Target="https://vk.com/doc51329153_499542785?hash=8a34bcc9cda636189f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s://vk.com/doc51329153_499542785?hash=8a34bcc9cda636189f" TargetMode="External"/><Relationship Id="rId190" Type="http://schemas.openxmlformats.org/officeDocument/2006/relationships/hyperlink" Target="https://vk.com/doc51329153_499542785?hash=8a34bcc9cda636189f" TargetMode="External"/><Relationship Id="rId204" Type="http://schemas.openxmlformats.org/officeDocument/2006/relationships/hyperlink" Target="https://m.edsoo.ru/f5e946aa" TargetMode="External"/><Relationship Id="rId225" Type="http://schemas.openxmlformats.org/officeDocument/2006/relationships/hyperlink" Target="https://vk.com/doc51329153_499542789?hash=f8b689a21e8edb0333" TargetMode="External"/><Relationship Id="rId246" Type="http://schemas.openxmlformats.org/officeDocument/2006/relationships/hyperlink" Target="https://vk.com/doc51329153_499542814?hash=62e55afe6ebb4424c3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vk.com/doc51329153_499542935?hash=366c9a73d3073ee099" TargetMode="External"/><Relationship Id="rId10" Type="http://schemas.openxmlformats.org/officeDocument/2006/relationships/hyperlink" Target="https://vk.com/doc51329153_499542935?hash=366c9a73d3073ee099" TargetMode="External"/><Relationship Id="rId31" Type="http://schemas.openxmlformats.org/officeDocument/2006/relationships/hyperlink" Target="https://vk.com/doc51329153_499542935?hash=366c9a73d3073ee099" TargetMode="External"/><Relationship Id="rId52" Type="http://schemas.openxmlformats.org/officeDocument/2006/relationships/hyperlink" Target="https://vk.com/doc51329153_499542785?hash=8a34bcc9cda636189f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vk.com/doc51329153_499542935?hash=366c9a73d3073ee099" TargetMode="External"/><Relationship Id="rId169" Type="http://schemas.openxmlformats.org/officeDocument/2006/relationships/hyperlink" Target="https://vk.com/doc51329153_499542785?hash=8a34bcc9cda636189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doc51329153_499542785?hash=8a34bcc9cda636189f" TargetMode="External"/><Relationship Id="rId215" Type="http://schemas.openxmlformats.org/officeDocument/2006/relationships/hyperlink" Target="https://m.edsoo.ru/f2a35116" TargetMode="External"/><Relationship Id="rId236" Type="http://schemas.openxmlformats.org/officeDocument/2006/relationships/hyperlink" Target="https://vk.com/doc51329153_499542814?hash=62e55afe6ebb4424c3" TargetMode="External"/><Relationship Id="rId257" Type="http://schemas.openxmlformats.org/officeDocument/2006/relationships/hyperlink" Target="https://vk.com/doc51329153_499542814?hash=62e55afe6ebb4424c3" TargetMode="External"/><Relationship Id="rId42" Type="http://schemas.openxmlformats.org/officeDocument/2006/relationships/hyperlink" Target="https://vk.com/doc51329153_499542785?hash=8a34bcc9cda636189f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vk.com/doc51329153_499542935?hash=366c9a73d3073ee099" TargetMode="External"/><Relationship Id="rId191" Type="http://schemas.openxmlformats.org/officeDocument/2006/relationships/hyperlink" Target="https://vk.com/doc51329153_499542785?hash=8a34bcc9cda636189f" TargetMode="External"/><Relationship Id="rId205" Type="http://schemas.openxmlformats.org/officeDocument/2006/relationships/hyperlink" Target="https://vk.com/doc51329153_499542789?hash=f8b689a21e8edb0333" TargetMode="External"/><Relationship Id="rId247" Type="http://schemas.openxmlformats.org/officeDocument/2006/relationships/hyperlink" Target="https://vk.com/doc51329153_499542814?hash=62e55afe6ebb4424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74F2-99C8-434D-9E77-991DB65D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109</Pages>
  <Words>24454</Words>
  <Characters>139394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2023-09-01T09:06:00Z</dcterms:created>
  <dcterms:modified xsi:type="dcterms:W3CDTF">2023-09-04T03:07:00Z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1591614415</vt:i4>
  </property>
</Properties>
</file>