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68DC5" w14:textId="76A22D25" w:rsidR="003B3E80" w:rsidRPr="003464E5" w:rsidRDefault="00C31A47" w:rsidP="00C31A47">
      <w:pPr>
        <w:keepNext/>
        <w:keepLines/>
        <w:tabs>
          <w:tab w:val="left" w:pos="942"/>
        </w:tabs>
        <w:spacing w:before="1" w:after="0"/>
        <w:ind w:left="941" w:right="845" w:hanging="2217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61326D48" wp14:editId="6C1DA4C0">
            <wp:extent cx="7198995" cy="9009900"/>
            <wp:effectExtent l="0" t="0" r="190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89" b="5304"/>
                    <a:stretch/>
                  </pic:blipFill>
                  <pic:spPr bwMode="auto">
                    <a:xfrm>
                      <a:off x="0" y="0"/>
                      <a:ext cx="7213346" cy="9027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B3E80" w:rsidRPr="003464E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Является частью ООП НОО МБОУ СОШ № 51</w:t>
      </w:r>
    </w:p>
    <w:p w14:paraId="627985D2" w14:textId="77777777" w:rsidR="003B3E80" w:rsidRPr="003464E5" w:rsidRDefault="003B3E80" w:rsidP="003B3E80">
      <w:pPr>
        <w:keepNext/>
        <w:keepLines/>
        <w:tabs>
          <w:tab w:val="left" w:pos="942"/>
        </w:tabs>
        <w:spacing w:before="1" w:after="0"/>
        <w:ind w:left="941" w:right="845" w:firstLine="0"/>
        <w:jc w:val="right"/>
        <w:outlineLvl w:val="0"/>
        <w:rPr>
          <w:rFonts w:ascii="Arial" w:eastAsia="Times New Roman" w:hAnsi="Arial" w:cs="Arial"/>
          <w:b/>
          <w:bCs/>
          <w:color w:val="365F91"/>
          <w:sz w:val="20"/>
          <w:szCs w:val="20"/>
        </w:rPr>
      </w:pPr>
    </w:p>
    <w:p w14:paraId="6B0FBF86" w14:textId="77777777" w:rsidR="003B3E80" w:rsidRPr="003464E5" w:rsidRDefault="003B3E80" w:rsidP="003B3E80">
      <w:pPr>
        <w:keepNext/>
        <w:keepLines/>
        <w:tabs>
          <w:tab w:val="left" w:pos="942"/>
        </w:tabs>
        <w:spacing w:before="1" w:after="0"/>
        <w:ind w:left="941" w:right="845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1"/>
        <w:tblW w:w="1050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6"/>
        <w:gridCol w:w="5954"/>
      </w:tblGrid>
      <w:tr w:rsidR="003B3E80" w:rsidRPr="003464E5" w14:paraId="0F6E7694" w14:textId="77777777" w:rsidTr="00A804DF">
        <w:trPr>
          <w:trHeight w:val="4511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369A5" w14:textId="77777777" w:rsidR="003B3E80" w:rsidRPr="003464E5" w:rsidRDefault="003B3E80" w:rsidP="00B41EE1">
            <w:pPr>
              <w:spacing w:after="0" w:line="301" w:lineRule="exact"/>
              <w:ind w:left="80" w:right="785" w:firstLine="0"/>
              <w:jc w:val="left"/>
              <w:rPr>
                <w:rFonts w:ascii="Times New Roman" w:eastAsia="Times New Roman" w:hAnsi="Times New Roman" w:cs="Times New Roman"/>
                <w:i/>
                <w:lang w:val="ru-RU" w:bidi="ru-RU"/>
              </w:rPr>
            </w:pPr>
            <w:r w:rsidRPr="003464E5">
              <w:rPr>
                <w:rFonts w:ascii="Times New Roman" w:eastAsia="Times New Roman" w:hAnsi="Times New Roman" w:cs="Times New Roman"/>
                <w:lang w:val="ru-RU" w:bidi="ru-RU"/>
              </w:rPr>
              <w:t xml:space="preserve">Рассмотрено на </w:t>
            </w:r>
            <w:proofErr w:type="gramStart"/>
            <w:r w:rsidRPr="003464E5">
              <w:rPr>
                <w:rFonts w:ascii="Times New Roman" w:eastAsia="Times New Roman" w:hAnsi="Times New Roman" w:cs="Times New Roman"/>
                <w:lang w:val="ru-RU" w:bidi="ru-RU"/>
              </w:rPr>
              <w:t>заседании  педагогического</w:t>
            </w:r>
            <w:proofErr w:type="gramEnd"/>
            <w:r w:rsidRPr="003464E5">
              <w:rPr>
                <w:rFonts w:ascii="Times New Roman" w:eastAsia="Times New Roman" w:hAnsi="Times New Roman" w:cs="Times New Roman"/>
                <w:lang w:val="ru-RU" w:bidi="ru-RU"/>
              </w:rPr>
              <w:t xml:space="preserve"> совета от 31.08.2017 Протокол № 1</w:t>
            </w:r>
          </w:p>
          <w:p w14:paraId="0D68C36C" w14:textId="77777777" w:rsidR="003B3E80" w:rsidRPr="003464E5" w:rsidRDefault="003B3E80" w:rsidP="00B41EE1">
            <w:pPr>
              <w:spacing w:after="0" w:line="301" w:lineRule="exact"/>
              <w:ind w:left="80" w:right="785" w:firstLine="0"/>
              <w:jc w:val="left"/>
              <w:rPr>
                <w:rFonts w:ascii="Times New Roman" w:eastAsia="Times New Roman" w:hAnsi="Times New Roman" w:cs="Times New Roman"/>
                <w:lang w:val="ru-RU" w:bidi="ru-RU"/>
              </w:rPr>
            </w:pPr>
            <w:r w:rsidRPr="003464E5">
              <w:rPr>
                <w:rFonts w:ascii="Times New Roman" w:eastAsia="Times New Roman" w:hAnsi="Times New Roman" w:cs="Times New Roman"/>
                <w:lang w:val="ru-RU" w:bidi="ru-RU"/>
              </w:rPr>
              <w:t>Внесены изменения решением педагогического совета:</w:t>
            </w:r>
          </w:p>
          <w:p w14:paraId="071DCFF8" w14:textId="77777777" w:rsidR="003B3E80" w:rsidRPr="003464E5" w:rsidRDefault="003B3E80" w:rsidP="00B41EE1">
            <w:pPr>
              <w:spacing w:after="0" w:line="301" w:lineRule="exact"/>
              <w:ind w:left="80" w:right="785" w:firstLine="0"/>
              <w:jc w:val="left"/>
              <w:rPr>
                <w:rFonts w:ascii="Times New Roman" w:eastAsia="Times New Roman" w:hAnsi="Times New Roman" w:cs="Times New Roman"/>
                <w:lang w:val="ru-RU" w:bidi="ru-RU"/>
              </w:rPr>
            </w:pPr>
            <w:r w:rsidRPr="003464E5">
              <w:rPr>
                <w:rFonts w:ascii="Times New Roman" w:eastAsia="Times New Roman" w:hAnsi="Times New Roman" w:cs="Times New Roman"/>
                <w:lang w:val="ru-RU" w:bidi="ru-RU"/>
              </w:rPr>
              <w:t xml:space="preserve"> от 30.08.2018 Протокол № 1</w:t>
            </w:r>
          </w:p>
          <w:p w14:paraId="1DC00662" w14:textId="77777777" w:rsidR="003B3E80" w:rsidRPr="003464E5" w:rsidRDefault="003B3E80" w:rsidP="00B41EE1">
            <w:pPr>
              <w:spacing w:after="0" w:line="301" w:lineRule="exact"/>
              <w:ind w:left="80" w:right="785" w:firstLine="0"/>
              <w:jc w:val="left"/>
              <w:rPr>
                <w:rFonts w:ascii="Times New Roman" w:eastAsia="Times New Roman" w:hAnsi="Times New Roman" w:cs="Times New Roman"/>
                <w:lang w:val="ru-RU" w:bidi="ru-RU"/>
              </w:rPr>
            </w:pPr>
            <w:r w:rsidRPr="003464E5">
              <w:rPr>
                <w:rFonts w:ascii="Times New Roman" w:eastAsia="Times New Roman" w:hAnsi="Times New Roman" w:cs="Times New Roman"/>
                <w:lang w:val="ru-RU" w:bidi="ru-RU"/>
              </w:rPr>
              <w:t>от 30.08.2019 Протокол № 1</w:t>
            </w:r>
          </w:p>
          <w:p w14:paraId="6AC1944C" w14:textId="77777777" w:rsidR="003B3E80" w:rsidRPr="003464E5" w:rsidRDefault="003B3E80" w:rsidP="00B41EE1">
            <w:pPr>
              <w:spacing w:after="0" w:line="301" w:lineRule="exact"/>
              <w:ind w:left="80" w:right="785" w:firstLine="0"/>
              <w:jc w:val="left"/>
              <w:rPr>
                <w:rFonts w:ascii="Times New Roman" w:eastAsia="Times New Roman" w:hAnsi="Times New Roman" w:cs="Times New Roman"/>
                <w:lang w:val="ru-RU" w:bidi="ru-RU"/>
              </w:rPr>
            </w:pPr>
            <w:r w:rsidRPr="003464E5">
              <w:rPr>
                <w:rFonts w:ascii="Times New Roman" w:eastAsia="Times New Roman" w:hAnsi="Times New Roman" w:cs="Times New Roman"/>
                <w:lang w:val="ru-RU" w:bidi="ru-RU"/>
              </w:rPr>
              <w:t>от 03.04.2020   Протокол № 8</w:t>
            </w:r>
          </w:p>
          <w:p w14:paraId="1F631861" w14:textId="77777777" w:rsidR="003B3E80" w:rsidRPr="003464E5" w:rsidRDefault="003B3E80" w:rsidP="00B41EE1">
            <w:pPr>
              <w:spacing w:after="0" w:line="301" w:lineRule="exact"/>
              <w:ind w:left="80" w:right="-2" w:firstLine="0"/>
              <w:jc w:val="left"/>
              <w:rPr>
                <w:rFonts w:ascii="Times New Roman" w:eastAsia="Times New Roman" w:hAnsi="Times New Roman" w:cs="Times New Roman"/>
                <w:iCs/>
                <w:lang w:val="ru-RU" w:bidi="ru-RU"/>
              </w:rPr>
            </w:pPr>
            <w:r w:rsidRPr="003464E5">
              <w:rPr>
                <w:rFonts w:ascii="Times New Roman" w:eastAsia="Times New Roman" w:hAnsi="Times New Roman" w:cs="Times New Roman"/>
                <w:lang w:val="ru-RU" w:bidi="ru-RU"/>
              </w:rPr>
              <w:t>от 31.08.2020 Протокол № 1</w:t>
            </w:r>
          </w:p>
          <w:p w14:paraId="37AB02E0" w14:textId="77777777" w:rsidR="003B3E80" w:rsidRPr="003464E5" w:rsidRDefault="003B3E80" w:rsidP="00B41EE1">
            <w:pPr>
              <w:spacing w:after="0" w:line="301" w:lineRule="exact"/>
              <w:ind w:left="80" w:right="785" w:firstLine="0"/>
              <w:jc w:val="left"/>
              <w:rPr>
                <w:rFonts w:ascii="Times New Roman" w:eastAsia="Times New Roman" w:hAnsi="Times New Roman" w:cs="Times New Roman"/>
                <w:lang w:val="ru-RU" w:bidi="ru-RU"/>
              </w:rPr>
            </w:pPr>
            <w:r w:rsidRPr="003464E5">
              <w:rPr>
                <w:rFonts w:ascii="Times New Roman" w:eastAsia="Times New Roman" w:hAnsi="Times New Roman" w:cs="Times New Roman"/>
                <w:lang w:val="ru-RU" w:bidi="ru-RU"/>
              </w:rPr>
              <w:t xml:space="preserve">от </w:t>
            </w:r>
            <w:proofErr w:type="gramStart"/>
            <w:r w:rsidRPr="003464E5">
              <w:rPr>
                <w:rFonts w:ascii="Times New Roman" w:eastAsia="Times New Roman" w:hAnsi="Times New Roman" w:cs="Times New Roman"/>
                <w:lang w:val="ru-RU" w:bidi="ru-RU"/>
              </w:rPr>
              <w:t>22.10.2020  Протокол</w:t>
            </w:r>
            <w:proofErr w:type="gramEnd"/>
            <w:r w:rsidRPr="003464E5">
              <w:rPr>
                <w:rFonts w:ascii="Times New Roman" w:eastAsia="Times New Roman" w:hAnsi="Times New Roman" w:cs="Times New Roman"/>
                <w:lang w:val="ru-RU" w:bidi="ru-RU"/>
              </w:rPr>
              <w:t xml:space="preserve"> № 4</w:t>
            </w:r>
          </w:p>
          <w:p w14:paraId="369A29B6" w14:textId="77777777" w:rsidR="003B3E80" w:rsidRPr="003464E5" w:rsidRDefault="003B3E80" w:rsidP="00B41EE1">
            <w:pPr>
              <w:spacing w:after="0" w:line="301" w:lineRule="exact"/>
              <w:ind w:left="80" w:right="785" w:firstLine="0"/>
              <w:jc w:val="left"/>
              <w:rPr>
                <w:rFonts w:ascii="Times New Roman" w:eastAsia="Times New Roman" w:hAnsi="Times New Roman" w:cs="Times New Roman"/>
                <w:lang w:val="ru-RU" w:bidi="ru-RU"/>
              </w:rPr>
            </w:pPr>
            <w:r w:rsidRPr="003464E5">
              <w:rPr>
                <w:rFonts w:ascii="Times New Roman" w:eastAsia="Times New Roman" w:hAnsi="Times New Roman" w:cs="Times New Roman"/>
                <w:lang w:val="ru-RU" w:bidi="ru-RU"/>
              </w:rPr>
              <w:t>05.11. 2020 Протокол № 6</w:t>
            </w:r>
          </w:p>
          <w:p w14:paraId="533EF8E4" w14:textId="77777777" w:rsidR="003B3E80" w:rsidRPr="00524E0B" w:rsidRDefault="003B3E80" w:rsidP="00B41EE1">
            <w:pPr>
              <w:spacing w:after="0" w:line="301" w:lineRule="exact"/>
              <w:ind w:left="80" w:right="785" w:firstLine="0"/>
              <w:jc w:val="left"/>
              <w:rPr>
                <w:rFonts w:ascii="Times New Roman" w:eastAsia="Times New Roman" w:hAnsi="Times New Roman" w:cs="Times New Roman"/>
                <w:lang w:val="ru-RU" w:bidi="ru-RU"/>
              </w:rPr>
            </w:pPr>
            <w:r w:rsidRPr="00524E0B">
              <w:rPr>
                <w:rFonts w:ascii="Times New Roman" w:eastAsia="Times New Roman" w:hAnsi="Times New Roman" w:cs="Times New Roman"/>
                <w:lang w:val="ru-RU" w:bidi="ru-RU"/>
              </w:rPr>
              <w:t xml:space="preserve">от 25.12. 2020 Протокол № 9 </w:t>
            </w:r>
          </w:p>
          <w:p w14:paraId="4E551AED" w14:textId="77777777" w:rsidR="00A804DF" w:rsidRPr="00A804DF" w:rsidRDefault="003B3E80" w:rsidP="00A804DF">
            <w:pPr>
              <w:spacing w:after="0" w:line="301" w:lineRule="exact"/>
              <w:ind w:left="80" w:right="785" w:firstLine="0"/>
              <w:jc w:val="left"/>
              <w:rPr>
                <w:rFonts w:ascii="Times New Roman" w:eastAsia="Times New Roman" w:hAnsi="Times New Roman" w:cs="Times New Roman"/>
                <w:lang w:val="ru-RU" w:bidi="ru-RU"/>
              </w:rPr>
            </w:pPr>
            <w:r w:rsidRPr="00A804DF">
              <w:rPr>
                <w:rFonts w:ascii="Times New Roman" w:eastAsia="Times New Roman" w:hAnsi="Times New Roman" w:cs="Times New Roman"/>
                <w:lang w:val="ru-RU" w:bidi="ru-RU"/>
              </w:rPr>
              <w:t xml:space="preserve">от 29.04. </w:t>
            </w:r>
            <w:proofErr w:type="gramStart"/>
            <w:r w:rsidRPr="00A804DF">
              <w:rPr>
                <w:rFonts w:ascii="Times New Roman" w:eastAsia="Times New Roman" w:hAnsi="Times New Roman" w:cs="Times New Roman"/>
                <w:lang w:val="ru-RU" w:bidi="ru-RU"/>
              </w:rPr>
              <w:t>2021  Протокол</w:t>
            </w:r>
            <w:proofErr w:type="gramEnd"/>
            <w:r w:rsidRPr="00A804DF">
              <w:rPr>
                <w:rFonts w:ascii="Times New Roman" w:eastAsia="Times New Roman" w:hAnsi="Times New Roman" w:cs="Times New Roman"/>
                <w:lang w:val="ru-RU" w:bidi="ru-RU"/>
              </w:rPr>
              <w:t xml:space="preserve"> № 12</w:t>
            </w:r>
          </w:p>
          <w:p w14:paraId="0821D0B4" w14:textId="558444ED" w:rsidR="00A804DF" w:rsidRPr="00A804DF" w:rsidRDefault="00A804DF" w:rsidP="00A804DF">
            <w:pPr>
              <w:spacing w:after="0" w:line="301" w:lineRule="exact"/>
              <w:ind w:left="80" w:right="785" w:firstLine="0"/>
              <w:jc w:val="left"/>
              <w:rPr>
                <w:rFonts w:ascii="Times New Roman" w:eastAsia="Times New Roman" w:hAnsi="Times New Roman" w:cs="Times New Roman"/>
                <w:lang w:val="ru-RU" w:bidi="ru-RU"/>
              </w:rPr>
            </w:pPr>
            <w:r w:rsidRPr="00A804DF">
              <w:rPr>
                <w:rFonts w:ascii="Times New Roman" w:hAnsi="Times New Roman"/>
                <w:lang w:val="ru-RU" w:bidi="ru-RU"/>
              </w:rPr>
              <w:t>от 31.08.2021 Протокол № 1</w:t>
            </w:r>
          </w:p>
          <w:p w14:paraId="31DF3180" w14:textId="145039A6" w:rsidR="00A804DF" w:rsidRPr="00A804DF" w:rsidRDefault="00A804DF" w:rsidP="00A804DF">
            <w:pPr>
              <w:spacing w:after="0" w:line="301" w:lineRule="exact"/>
              <w:ind w:left="80" w:right="785" w:firstLine="0"/>
              <w:jc w:val="left"/>
              <w:rPr>
                <w:rFonts w:ascii="Times New Roman" w:eastAsia="Times New Roman" w:hAnsi="Times New Roman" w:cs="Times New Roman"/>
                <w:i/>
                <w:lang w:val="ru-RU" w:bidi="ru-RU"/>
              </w:rPr>
            </w:pPr>
            <w:r w:rsidRPr="00A804DF">
              <w:rPr>
                <w:rFonts w:ascii="Times New Roman" w:hAnsi="Times New Roman"/>
                <w:lang w:val="ru-RU" w:bidi="ru-RU"/>
              </w:rPr>
              <w:t>от 31.08.2022 Протокол № 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AB9D7" w14:textId="77777777" w:rsidR="003B3E80" w:rsidRPr="003464E5" w:rsidRDefault="003B3E80" w:rsidP="00B41EE1">
            <w:pPr>
              <w:spacing w:after="0" w:line="301" w:lineRule="exact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val="ru-RU" w:bidi="ru-RU"/>
              </w:rPr>
            </w:pPr>
            <w:r w:rsidRPr="003464E5">
              <w:rPr>
                <w:rFonts w:ascii="Times New Roman" w:eastAsia="Times New Roman" w:hAnsi="Times New Roman" w:cs="Times New Roman"/>
                <w:b/>
                <w:bCs/>
                <w:lang w:val="ru-RU" w:bidi="ru-RU"/>
              </w:rPr>
              <w:t xml:space="preserve">Утверждено приказом директора </w:t>
            </w:r>
          </w:p>
          <w:p w14:paraId="31384BBE" w14:textId="77777777" w:rsidR="003B3E80" w:rsidRPr="003464E5" w:rsidRDefault="003B3E80" w:rsidP="00B41EE1">
            <w:pPr>
              <w:spacing w:after="0" w:line="301" w:lineRule="exact"/>
              <w:ind w:firstLine="0"/>
              <w:jc w:val="left"/>
              <w:rPr>
                <w:rFonts w:ascii="Times New Roman" w:eastAsia="Times New Roman" w:hAnsi="Times New Roman" w:cs="Times New Roman"/>
                <w:lang w:val="ru-RU" w:bidi="ru-RU"/>
              </w:rPr>
            </w:pPr>
            <w:r w:rsidRPr="003464E5">
              <w:rPr>
                <w:rFonts w:ascii="Times New Roman" w:eastAsia="Times New Roman" w:hAnsi="Times New Roman" w:cs="Times New Roman"/>
                <w:b/>
                <w:bCs/>
                <w:lang w:val="ru-RU" w:bidi="ru-RU"/>
              </w:rPr>
              <w:t xml:space="preserve">МБОУ СОШ № 51 </w:t>
            </w:r>
            <w:r w:rsidRPr="003464E5">
              <w:rPr>
                <w:rFonts w:ascii="Times New Roman" w:eastAsia="Times New Roman" w:hAnsi="Times New Roman" w:cs="Times New Roman"/>
                <w:lang w:val="ru-RU" w:bidi="ru-RU"/>
              </w:rPr>
              <w:t>Приказ от 31.08.2017 № 97/1</w:t>
            </w:r>
          </w:p>
          <w:p w14:paraId="57BE7B4F" w14:textId="77777777" w:rsidR="003B3E80" w:rsidRPr="003464E5" w:rsidRDefault="003B3E80" w:rsidP="00B41EE1">
            <w:pPr>
              <w:spacing w:after="0" w:line="301" w:lineRule="exact"/>
              <w:ind w:firstLine="0"/>
              <w:jc w:val="left"/>
              <w:rPr>
                <w:rFonts w:ascii="Times New Roman" w:eastAsia="Times New Roman" w:hAnsi="Times New Roman" w:cs="Times New Roman"/>
                <w:lang w:val="ru-RU" w:bidi="ru-RU"/>
              </w:rPr>
            </w:pPr>
            <w:r w:rsidRPr="003464E5">
              <w:rPr>
                <w:rFonts w:ascii="Times New Roman" w:eastAsia="Times New Roman" w:hAnsi="Times New Roman" w:cs="Times New Roman"/>
                <w:lang w:val="ru-RU" w:bidi="ru-RU"/>
              </w:rPr>
              <w:t>Изменения:</w:t>
            </w:r>
          </w:p>
          <w:p w14:paraId="418D63E2" w14:textId="77777777" w:rsidR="003B3E80" w:rsidRPr="003464E5" w:rsidRDefault="003B3E80" w:rsidP="00B41EE1">
            <w:pPr>
              <w:spacing w:after="0" w:line="301" w:lineRule="exact"/>
              <w:ind w:firstLine="0"/>
              <w:jc w:val="left"/>
              <w:rPr>
                <w:rFonts w:ascii="Times New Roman" w:eastAsia="Times New Roman" w:hAnsi="Times New Roman" w:cs="Times New Roman"/>
                <w:lang w:val="ru-RU" w:bidi="ru-RU"/>
              </w:rPr>
            </w:pPr>
            <w:r w:rsidRPr="003464E5">
              <w:rPr>
                <w:rFonts w:ascii="Times New Roman" w:eastAsia="Times New Roman" w:hAnsi="Times New Roman" w:cs="Times New Roman"/>
                <w:lang w:val="ru-RU" w:bidi="ru-RU"/>
              </w:rPr>
              <w:t xml:space="preserve">Утверждено приказом директора </w:t>
            </w:r>
          </w:p>
          <w:p w14:paraId="683DBB4D" w14:textId="77777777" w:rsidR="003B3E80" w:rsidRPr="003464E5" w:rsidRDefault="003B3E80" w:rsidP="00B41EE1">
            <w:pPr>
              <w:spacing w:after="0" w:line="301" w:lineRule="exact"/>
              <w:ind w:firstLine="0"/>
              <w:jc w:val="left"/>
              <w:rPr>
                <w:rFonts w:ascii="Times New Roman" w:eastAsia="Times New Roman" w:hAnsi="Times New Roman" w:cs="Times New Roman"/>
                <w:lang w:val="ru-RU" w:bidi="ru-RU"/>
              </w:rPr>
            </w:pPr>
            <w:r w:rsidRPr="003464E5">
              <w:rPr>
                <w:rFonts w:ascii="Times New Roman" w:eastAsia="Times New Roman" w:hAnsi="Times New Roman" w:cs="Times New Roman"/>
                <w:lang w:val="ru-RU" w:bidi="ru-RU"/>
              </w:rPr>
              <w:t>МБОУ СОШ № 51</w:t>
            </w:r>
          </w:p>
          <w:p w14:paraId="01D96A3C" w14:textId="77777777" w:rsidR="00A804DF" w:rsidRPr="00A804DF" w:rsidRDefault="00A804DF" w:rsidP="00A804DF">
            <w:pPr>
              <w:spacing w:after="0" w:line="315" w:lineRule="exact"/>
              <w:ind w:right="238" w:firstLine="139"/>
              <w:rPr>
                <w:rFonts w:ascii="Times New Roman" w:hAnsi="Times New Roman"/>
                <w:lang w:bidi="ru-RU"/>
              </w:rPr>
            </w:pPr>
            <w:r w:rsidRPr="00A804DF">
              <w:rPr>
                <w:rFonts w:ascii="Times New Roman" w:hAnsi="Times New Roman"/>
                <w:lang w:bidi="ru-RU"/>
              </w:rPr>
              <w:t xml:space="preserve">Приказ </w:t>
            </w:r>
            <w:proofErr w:type="spellStart"/>
            <w:r w:rsidRPr="00A804DF">
              <w:rPr>
                <w:rFonts w:ascii="Times New Roman" w:hAnsi="Times New Roman"/>
                <w:lang w:bidi="ru-RU"/>
              </w:rPr>
              <w:t>от</w:t>
            </w:r>
            <w:proofErr w:type="spellEnd"/>
            <w:r w:rsidRPr="00A804DF">
              <w:rPr>
                <w:rFonts w:ascii="Times New Roman" w:hAnsi="Times New Roman"/>
                <w:lang w:bidi="ru-RU"/>
              </w:rPr>
              <w:t xml:space="preserve"> 30.08.2018 № 97-од</w:t>
            </w:r>
          </w:p>
          <w:p w14:paraId="0CCD3539" w14:textId="77777777" w:rsidR="00A804DF" w:rsidRPr="00A804DF" w:rsidRDefault="00A804DF" w:rsidP="00A804DF">
            <w:pPr>
              <w:spacing w:after="0" w:line="315" w:lineRule="exact"/>
              <w:ind w:right="238" w:firstLine="139"/>
              <w:rPr>
                <w:rFonts w:ascii="Times New Roman" w:hAnsi="Times New Roman"/>
                <w:lang w:bidi="ru-RU"/>
              </w:rPr>
            </w:pPr>
            <w:r w:rsidRPr="00A804DF">
              <w:rPr>
                <w:rFonts w:ascii="Times New Roman" w:hAnsi="Times New Roman"/>
                <w:lang w:bidi="ru-RU"/>
              </w:rPr>
              <w:t>Приказ от 30.08.2019 № 94 -</w:t>
            </w:r>
            <w:proofErr w:type="spellStart"/>
            <w:r w:rsidRPr="00A804DF">
              <w:rPr>
                <w:rFonts w:ascii="Times New Roman" w:hAnsi="Times New Roman"/>
                <w:lang w:bidi="ru-RU"/>
              </w:rPr>
              <w:t>од</w:t>
            </w:r>
            <w:proofErr w:type="spellEnd"/>
          </w:p>
          <w:p w14:paraId="377F92BE" w14:textId="77777777" w:rsidR="00A804DF" w:rsidRPr="00A804DF" w:rsidRDefault="00A804DF" w:rsidP="00A804DF">
            <w:pPr>
              <w:tabs>
                <w:tab w:val="left" w:pos="1504"/>
              </w:tabs>
              <w:spacing w:after="0" w:line="240" w:lineRule="auto"/>
              <w:ind w:right="95" w:firstLine="139"/>
              <w:rPr>
                <w:rFonts w:ascii="Times New Roman" w:hAnsi="Times New Roman"/>
                <w:lang w:bidi="ru-RU"/>
              </w:rPr>
            </w:pPr>
            <w:r w:rsidRPr="00A804DF">
              <w:rPr>
                <w:rFonts w:ascii="Times New Roman" w:hAnsi="Times New Roman"/>
                <w:lang w:bidi="ru-RU"/>
              </w:rPr>
              <w:t xml:space="preserve">Приказ </w:t>
            </w:r>
            <w:proofErr w:type="spellStart"/>
            <w:r w:rsidRPr="00A804DF">
              <w:rPr>
                <w:rFonts w:ascii="Times New Roman" w:hAnsi="Times New Roman"/>
                <w:spacing w:val="-2"/>
                <w:lang w:bidi="ru-RU"/>
              </w:rPr>
              <w:t>от</w:t>
            </w:r>
            <w:proofErr w:type="spellEnd"/>
            <w:r w:rsidRPr="00A804DF">
              <w:rPr>
                <w:rFonts w:ascii="Times New Roman" w:hAnsi="Times New Roman"/>
                <w:spacing w:val="-2"/>
                <w:lang w:bidi="ru-RU"/>
              </w:rPr>
              <w:t xml:space="preserve">  </w:t>
            </w:r>
            <w:r w:rsidRPr="00A804DF">
              <w:rPr>
                <w:rFonts w:ascii="Times New Roman" w:hAnsi="Times New Roman"/>
                <w:spacing w:val="-57"/>
                <w:lang w:bidi="ru-RU"/>
              </w:rPr>
              <w:t xml:space="preserve">         </w:t>
            </w:r>
            <w:r w:rsidRPr="00A804DF">
              <w:rPr>
                <w:rFonts w:ascii="Times New Roman" w:hAnsi="Times New Roman"/>
                <w:lang w:bidi="ru-RU"/>
              </w:rPr>
              <w:t xml:space="preserve">03.04.2020 </w:t>
            </w:r>
            <w:r w:rsidRPr="00A804DF">
              <w:rPr>
                <w:rFonts w:ascii="Times New Roman" w:hAnsi="Times New Roman"/>
                <w:spacing w:val="-4"/>
                <w:lang w:bidi="ru-RU"/>
              </w:rPr>
              <w:t>№ 15-од</w:t>
            </w:r>
          </w:p>
          <w:p w14:paraId="342D54FD" w14:textId="77777777" w:rsidR="00A804DF" w:rsidRPr="00A804DF" w:rsidRDefault="00A804DF" w:rsidP="00A804DF">
            <w:pPr>
              <w:spacing w:after="0" w:line="315" w:lineRule="exact"/>
              <w:ind w:right="165" w:firstLine="139"/>
              <w:rPr>
                <w:rFonts w:ascii="Times New Roman" w:hAnsi="Times New Roman"/>
                <w:lang w:bidi="ru-RU"/>
              </w:rPr>
            </w:pPr>
            <w:r w:rsidRPr="00A804DF">
              <w:rPr>
                <w:rFonts w:ascii="Times New Roman" w:hAnsi="Times New Roman"/>
                <w:lang w:bidi="ru-RU"/>
              </w:rPr>
              <w:t xml:space="preserve">Приказ </w:t>
            </w:r>
            <w:proofErr w:type="spellStart"/>
            <w:r w:rsidRPr="00A804DF">
              <w:rPr>
                <w:rFonts w:ascii="Times New Roman" w:hAnsi="Times New Roman"/>
                <w:lang w:bidi="ru-RU"/>
              </w:rPr>
              <w:t>от</w:t>
            </w:r>
            <w:proofErr w:type="spellEnd"/>
            <w:r w:rsidRPr="00A804DF">
              <w:rPr>
                <w:rFonts w:ascii="Times New Roman" w:hAnsi="Times New Roman"/>
                <w:lang w:bidi="ru-RU"/>
              </w:rPr>
              <w:t xml:space="preserve"> 31.08.2020 № 66/1-од</w:t>
            </w:r>
          </w:p>
          <w:p w14:paraId="4A222D86" w14:textId="77777777" w:rsidR="00A804DF" w:rsidRPr="00A804DF" w:rsidRDefault="00A804DF" w:rsidP="00A804DF">
            <w:pPr>
              <w:tabs>
                <w:tab w:val="left" w:pos="142"/>
              </w:tabs>
              <w:spacing w:after="0" w:line="240" w:lineRule="auto"/>
              <w:ind w:right="95" w:firstLine="139"/>
              <w:rPr>
                <w:rFonts w:ascii="Times New Roman" w:hAnsi="Times New Roman"/>
                <w:lang w:bidi="ru-RU"/>
              </w:rPr>
            </w:pPr>
            <w:r w:rsidRPr="00A804DF">
              <w:rPr>
                <w:rFonts w:ascii="Times New Roman" w:hAnsi="Times New Roman"/>
                <w:lang w:bidi="ru-RU"/>
              </w:rPr>
              <w:t xml:space="preserve">Приказ </w:t>
            </w:r>
            <w:r w:rsidRPr="00A804DF">
              <w:rPr>
                <w:rFonts w:ascii="Times New Roman" w:hAnsi="Times New Roman"/>
                <w:spacing w:val="-2"/>
                <w:lang w:bidi="ru-RU"/>
              </w:rPr>
              <w:t>от</w:t>
            </w:r>
            <w:r w:rsidRPr="00A804DF">
              <w:rPr>
                <w:rFonts w:ascii="Times New Roman" w:hAnsi="Times New Roman"/>
                <w:spacing w:val="-57"/>
                <w:lang w:bidi="ru-RU"/>
              </w:rPr>
              <w:t xml:space="preserve">                  </w:t>
            </w:r>
            <w:r w:rsidRPr="00A804DF">
              <w:rPr>
                <w:rFonts w:ascii="Times New Roman" w:hAnsi="Times New Roman"/>
                <w:lang w:bidi="ru-RU"/>
              </w:rPr>
              <w:t xml:space="preserve">22.10.2020 </w:t>
            </w:r>
            <w:r w:rsidRPr="00A804DF">
              <w:rPr>
                <w:rFonts w:ascii="Times New Roman" w:hAnsi="Times New Roman"/>
                <w:spacing w:val="-4"/>
                <w:lang w:bidi="ru-RU"/>
              </w:rPr>
              <w:t>№ 116-од, 116/1-од, 116/2-од</w:t>
            </w:r>
          </w:p>
          <w:p w14:paraId="1C394FB0" w14:textId="77777777" w:rsidR="00A804DF" w:rsidRPr="00A804DF" w:rsidRDefault="00A804DF" w:rsidP="00A804DF">
            <w:pPr>
              <w:spacing w:after="0" w:line="275" w:lineRule="exact"/>
              <w:ind w:firstLine="139"/>
              <w:rPr>
                <w:rFonts w:ascii="Times New Roman" w:hAnsi="Times New Roman"/>
              </w:rPr>
            </w:pPr>
            <w:r w:rsidRPr="00A804DF">
              <w:rPr>
                <w:rFonts w:ascii="Times New Roman" w:hAnsi="Times New Roman"/>
              </w:rPr>
              <w:t xml:space="preserve">Приказ </w:t>
            </w:r>
            <w:proofErr w:type="spellStart"/>
            <w:r w:rsidRPr="00A804DF">
              <w:rPr>
                <w:rFonts w:ascii="Times New Roman" w:hAnsi="Times New Roman"/>
              </w:rPr>
              <w:t>от</w:t>
            </w:r>
            <w:proofErr w:type="spellEnd"/>
            <w:r w:rsidRPr="00A804DF">
              <w:rPr>
                <w:rFonts w:ascii="Times New Roman" w:hAnsi="Times New Roman"/>
              </w:rPr>
              <w:t xml:space="preserve"> 05.11.2020 № 119-од</w:t>
            </w:r>
          </w:p>
          <w:p w14:paraId="5DB2DCE4" w14:textId="77777777" w:rsidR="00A804DF" w:rsidRPr="00A804DF" w:rsidRDefault="00A804DF" w:rsidP="00A804DF">
            <w:pPr>
              <w:tabs>
                <w:tab w:val="left" w:pos="1504"/>
              </w:tabs>
              <w:spacing w:after="0" w:line="240" w:lineRule="auto"/>
              <w:ind w:right="95" w:firstLine="139"/>
              <w:rPr>
                <w:rFonts w:ascii="Times New Roman" w:hAnsi="Times New Roman"/>
              </w:rPr>
            </w:pPr>
            <w:r w:rsidRPr="00A804DF">
              <w:rPr>
                <w:rFonts w:ascii="Times New Roman" w:hAnsi="Times New Roman"/>
              </w:rPr>
              <w:t xml:space="preserve">Приказ </w:t>
            </w:r>
            <w:proofErr w:type="spellStart"/>
            <w:r w:rsidRPr="00A804DF">
              <w:rPr>
                <w:rFonts w:ascii="Times New Roman" w:hAnsi="Times New Roman"/>
              </w:rPr>
              <w:t>от</w:t>
            </w:r>
            <w:proofErr w:type="spellEnd"/>
            <w:r w:rsidRPr="00A804DF">
              <w:rPr>
                <w:rFonts w:ascii="Times New Roman" w:hAnsi="Times New Roman"/>
              </w:rPr>
              <w:t xml:space="preserve"> 25.12.2020 </w:t>
            </w:r>
            <w:r w:rsidRPr="00A804DF">
              <w:rPr>
                <w:rFonts w:ascii="Times New Roman" w:hAnsi="Times New Roman"/>
                <w:spacing w:val="-4"/>
              </w:rPr>
              <w:t>№ 143</w:t>
            </w:r>
          </w:p>
          <w:p w14:paraId="31D0FB62" w14:textId="77777777" w:rsidR="00A804DF" w:rsidRPr="00A804DF" w:rsidRDefault="00A804DF" w:rsidP="00A804DF">
            <w:pPr>
              <w:spacing w:after="0" w:line="301" w:lineRule="exact"/>
              <w:ind w:right="165" w:firstLine="139"/>
              <w:rPr>
                <w:rFonts w:ascii="Times New Roman" w:hAnsi="Times New Roman"/>
                <w:lang w:bidi="ru-RU"/>
              </w:rPr>
            </w:pPr>
            <w:r w:rsidRPr="00A804DF">
              <w:rPr>
                <w:rFonts w:ascii="Times New Roman" w:hAnsi="Times New Roman"/>
                <w:lang w:bidi="ru-RU"/>
              </w:rPr>
              <w:t xml:space="preserve">Приказ </w:t>
            </w:r>
            <w:proofErr w:type="spellStart"/>
            <w:r w:rsidRPr="00A804DF">
              <w:rPr>
                <w:rFonts w:ascii="Times New Roman" w:hAnsi="Times New Roman"/>
                <w:lang w:bidi="ru-RU"/>
              </w:rPr>
              <w:t>от</w:t>
            </w:r>
            <w:proofErr w:type="spellEnd"/>
            <w:r w:rsidRPr="00A804DF">
              <w:rPr>
                <w:rFonts w:ascii="Times New Roman" w:hAnsi="Times New Roman"/>
                <w:lang w:bidi="ru-RU"/>
              </w:rPr>
              <w:t xml:space="preserve"> 29.04.2021 № 35-од</w:t>
            </w:r>
          </w:p>
          <w:p w14:paraId="3948AF4D" w14:textId="77777777" w:rsidR="00A804DF" w:rsidRPr="00A804DF" w:rsidRDefault="00A804DF" w:rsidP="00A804DF">
            <w:pPr>
              <w:spacing w:after="0" w:line="301" w:lineRule="exact"/>
              <w:ind w:right="165" w:firstLine="139"/>
              <w:rPr>
                <w:rFonts w:ascii="Times New Roman" w:hAnsi="Times New Roman"/>
                <w:lang w:bidi="ru-RU"/>
              </w:rPr>
            </w:pPr>
            <w:r w:rsidRPr="00A804DF">
              <w:rPr>
                <w:rFonts w:ascii="Times New Roman" w:hAnsi="Times New Roman"/>
                <w:lang w:bidi="ru-RU"/>
              </w:rPr>
              <w:t xml:space="preserve">Приказ </w:t>
            </w:r>
            <w:proofErr w:type="spellStart"/>
            <w:r w:rsidRPr="00A804DF">
              <w:rPr>
                <w:rFonts w:ascii="Times New Roman" w:hAnsi="Times New Roman"/>
                <w:lang w:bidi="ru-RU"/>
              </w:rPr>
              <w:t>от</w:t>
            </w:r>
            <w:proofErr w:type="spellEnd"/>
            <w:r w:rsidRPr="00A804DF">
              <w:rPr>
                <w:rFonts w:ascii="Times New Roman" w:hAnsi="Times New Roman"/>
                <w:lang w:bidi="ru-RU"/>
              </w:rPr>
              <w:t xml:space="preserve"> 31.08.2021 № 90-од</w:t>
            </w:r>
          </w:p>
          <w:p w14:paraId="3D1FFE60" w14:textId="62684E8A" w:rsidR="003B3E80" w:rsidRPr="003464E5" w:rsidRDefault="00A804DF" w:rsidP="00A804DF">
            <w:pPr>
              <w:spacing w:after="0" w:line="301" w:lineRule="exact"/>
              <w:ind w:right="165" w:firstLine="0"/>
              <w:jc w:val="left"/>
              <w:rPr>
                <w:rFonts w:ascii="Times New Roman" w:eastAsia="Times New Roman" w:hAnsi="Times New Roman" w:cs="Times New Roman"/>
                <w:lang w:val="ru-RU" w:bidi="ru-RU"/>
              </w:rPr>
            </w:pPr>
            <w:r>
              <w:rPr>
                <w:rFonts w:ascii="Times New Roman" w:hAnsi="Times New Roman"/>
                <w:lang w:val="ru-RU" w:bidi="ru-RU"/>
              </w:rPr>
              <w:t xml:space="preserve">    </w:t>
            </w:r>
            <w:r w:rsidRPr="00A804DF">
              <w:rPr>
                <w:rFonts w:ascii="Times New Roman" w:hAnsi="Times New Roman"/>
                <w:lang w:val="ru-RU" w:bidi="ru-RU"/>
              </w:rPr>
              <w:t>Приказ от 31.08.2022 № 97-од</w:t>
            </w:r>
          </w:p>
        </w:tc>
      </w:tr>
    </w:tbl>
    <w:p w14:paraId="1BC7CD1B" w14:textId="77777777" w:rsidR="003B3E80" w:rsidRPr="003464E5" w:rsidRDefault="003B3E80" w:rsidP="003B3E80">
      <w:pPr>
        <w:keepNext/>
        <w:keepLines/>
        <w:spacing w:before="67" w:after="0"/>
        <w:ind w:left="771" w:right="941" w:firstLine="0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</w:p>
    <w:p w14:paraId="5B144745" w14:textId="77777777" w:rsidR="003B3E80" w:rsidRPr="003464E5" w:rsidRDefault="003B3E80" w:rsidP="003B3E80">
      <w:pPr>
        <w:keepNext/>
        <w:keepLines/>
        <w:spacing w:before="67" w:after="0"/>
        <w:ind w:left="771" w:right="941" w:firstLine="0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</w:p>
    <w:p w14:paraId="33FF0054" w14:textId="77777777" w:rsidR="003B3E80" w:rsidRPr="003464E5" w:rsidRDefault="003B3E80" w:rsidP="003B3E80">
      <w:pPr>
        <w:keepNext/>
        <w:keepLines/>
        <w:tabs>
          <w:tab w:val="left" w:pos="942"/>
        </w:tabs>
        <w:spacing w:before="1" w:after="0"/>
        <w:ind w:left="941" w:right="845" w:firstLine="0"/>
        <w:jc w:val="center"/>
        <w:outlineLvl w:val="0"/>
        <w:rPr>
          <w:rFonts w:ascii="Times New Roman" w:eastAsia="Times New Roman" w:hAnsi="Times New Roman" w:cs="Times New Roman"/>
          <w:sz w:val="40"/>
          <w:szCs w:val="40"/>
        </w:rPr>
      </w:pPr>
    </w:p>
    <w:p w14:paraId="58BC5D52" w14:textId="77777777" w:rsidR="003B3E80" w:rsidRPr="003464E5" w:rsidRDefault="003B3E80" w:rsidP="003B3E80">
      <w:pPr>
        <w:keepNext/>
        <w:keepLines/>
        <w:tabs>
          <w:tab w:val="left" w:pos="942"/>
        </w:tabs>
        <w:spacing w:before="1" w:after="0"/>
        <w:ind w:left="941" w:right="845" w:firstLine="0"/>
        <w:jc w:val="center"/>
        <w:outlineLvl w:val="0"/>
        <w:rPr>
          <w:rFonts w:ascii="Times New Roman" w:eastAsia="Times New Roman" w:hAnsi="Times New Roman" w:cs="Times New Roman"/>
          <w:sz w:val="40"/>
          <w:szCs w:val="40"/>
        </w:rPr>
      </w:pPr>
    </w:p>
    <w:p w14:paraId="4D550594" w14:textId="77777777" w:rsidR="003B3E80" w:rsidRPr="003464E5" w:rsidRDefault="003B3E80" w:rsidP="003B3E80">
      <w:pPr>
        <w:keepNext/>
        <w:keepLines/>
        <w:tabs>
          <w:tab w:val="left" w:pos="942"/>
        </w:tabs>
        <w:spacing w:before="1" w:after="0"/>
        <w:ind w:left="941" w:right="845" w:firstLine="0"/>
        <w:jc w:val="center"/>
        <w:outlineLvl w:val="0"/>
        <w:rPr>
          <w:rFonts w:ascii="Times New Roman" w:eastAsia="Times New Roman" w:hAnsi="Times New Roman" w:cs="Times New Roman"/>
          <w:sz w:val="40"/>
          <w:szCs w:val="40"/>
        </w:rPr>
      </w:pPr>
      <w:r w:rsidRPr="003464E5">
        <w:rPr>
          <w:rFonts w:ascii="Times New Roman" w:eastAsia="Times New Roman" w:hAnsi="Times New Roman" w:cs="Times New Roman"/>
          <w:sz w:val="40"/>
          <w:szCs w:val="40"/>
        </w:rPr>
        <w:t>Рабочая программа учебного предмета</w:t>
      </w:r>
    </w:p>
    <w:p w14:paraId="51C3E318" w14:textId="77777777" w:rsidR="003B3E80" w:rsidRPr="003464E5" w:rsidRDefault="003B3E80" w:rsidP="003B3E80">
      <w:pPr>
        <w:keepNext/>
        <w:keepLines/>
        <w:tabs>
          <w:tab w:val="left" w:pos="942"/>
        </w:tabs>
        <w:spacing w:before="1" w:after="0"/>
        <w:ind w:left="941" w:right="845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3464E5">
        <w:rPr>
          <w:rFonts w:ascii="Times New Roman" w:eastAsia="Times New Roman" w:hAnsi="Times New Roman" w:cs="Times New Roman"/>
          <w:sz w:val="40"/>
          <w:szCs w:val="40"/>
        </w:rPr>
        <w:t>«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МАТЕМАТИКА</w:t>
      </w:r>
      <w:r w:rsidRPr="003464E5">
        <w:rPr>
          <w:rFonts w:ascii="Times New Roman" w:eastAsia="Times New Roman" w:hAnsi="Times New Roman" w:cs="Times New Roman"/>
          <w:bCs/>
          <w:sz w:val="40"/>
          <w:szCs w:val="40"/>
        </w:rPr>
        <w:t>»</w:t>
      </w:r>
      <w:r w:rsidRPr="003464E5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14:paraId="62EBF1DF" w14:textId="77777777" w:rsidR="003B3E80" w:rsidRPr="003464E5" w:rsidRDefault="003B3E80" w:rsidP="003B3E80">
      <w:pPr>
        <w:keepNext/>
        <w:keepLines/>
        <w:tabs>
          <w:tab w:val="left" w:pos="942"/>
        </w:tabs>
        <w:spacing w:before="1" w:after="0"/>
        <w:ind w:left="941" w:right="845" w:firstLine="0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1</w:t>
      </w:r>
      <w:r w:rsidRPr="003464E5">
        <w:rPr>
          <w:rFonts w:ascii="Times New Roman" w:eastAsia="Times New Roman" w:hAnsi="Times New Roman" w:cs="Times New Roman"/>
          <w:sz w:val="40"/>
          <w:szCs w:val="40"/>
        </w:rPr>
        <w:t>-4 классы</w:t>
      </w:r>
    </w:p>
    <w:p w14:paraId="10AAF645" w14:textId="77777777" w:rsidR="003B3E80" w:rsidRPr="003464E5" w:rsidRDefault="003B3E80" w:rsidP="003B3E80">
      <w:pPr>
        <w:ind w:firstLine="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3464E5">
        <w:rPr>
          <w:rFonts w:ascii="Times New Roman" w:eastAsia="Times New Roman" w:hAnsi="Times New Roman" w:cs="Times New Roman"/>
          <w:sz w:val="40"/>
          <w:szCs w:val="40"/>
        </w:rPr>
        <w:t>Предметная область «</w:t>
      </w:r>
      <w:r>
        <w:rPr>
          <w:rFonts w:ascii="Times New Roman" w:eastAsia="Times New Roman" w:hAnsi="Times New Roman" w:cs="Times New Roman"/>
          <w:sz w:val="40"/>
          <w:szCs w:val="40"/>
        </w:rPr>
        <w:t>Математика и информатика</w:t>
      </w:r>
      <w:r w:rsidRPr="003464E5">
        <w:rPr>
          <w:rFonts w:ascii="Times New Roman" w:eastAsia="Times New Roman" w:hAnsi="Times New Roman" w:cs="Times New Roman"/>
          <w:sz w:val="40"/>
          <w:szCs w:val="40"/>
        </w:rPr>
        <w:t>»</w:t>
      </w:r>
    </w:p>
    <w:p w14:paraId="09B66B05" w14:textId="77777777" w:rsidR="003B3E80" w:rsidRPr="003464E5" w:rsidRDefault="003B3E80" w:rsidP="003B3E80">
      <w:pPr>
        <w:keepNext/>
        <w:keepLines/>
        <w:tabs>
          <w:tab w:val="left" w:pos="942"/>
        </w:tabs>
        <w:spacing w:before="1" w:after="0"/>
        <w:ind w:left="941" w:right="845" w:firstLine="0"/>
        <w:jc w:val="center"/>
        <w:outlineLvl w:val="0"/>
        <w:rPr>
          <w:rFonts w:ascii="Times New Roman" w:eastAsia="Times New Roman" w:hAnsi="Times New Roman" w:cs="Times New Roman"/>
          <w:sz w:val="40"/>
          <w:szCs w:val="40"/>
        </w:rPr>
      </w:pPr>
      <w:r w:rsidRPr="003464E5">
        <w:rPr>
          <w:rFonts w:ascii="Times New Roman" w:eastAsia="Times New Roman" w:hAnsi="Times New Roman" w:cs="Times New Roman"/>
          <w:sz w:val="40"/>
          <w:szCs w:val="40"/>
        </w:rPr>
        <w:t xml:space="preserve">Срок освоения – </w:t>
      </w:r>
      <w:r>
        <w:rPr>
          <w:rFonts w:ascii="Times New Roman" w:eastAsia="Times New Roman" w:hAnsi="Times New Roman" w:cs="Times New Roman"/>
          <w:sz w:val="40"/>
          <w:szCs w:val="40"/>
        </w:rPr>
        <w:t>4</w:t>
      </w:r>
      <w:r w:rsidRPr="003464E5">
        <w:rPr>
          <w:rFonts w:ascii="Times New Roman" w:eastAsia="Times New Roman" w:hAnsi="Times New Roman" w:cs="Times New Roman"/>
          <w:sz w:val="40"/>
          <w:szCs w:val="40"/>
        </w:rPr>
        <w:t xml:space="preserve"> года</w:t>
      </w:r>
    </w:p>
    <w:p w14:paraId="363449E7" w14:textId="77777777" w:rsidR="003B3E80" w:rsidRPr="003464E5" w:rsidRDefault="003B3E80" w:rsidP="003B3E80">
      <w:pPr>
        <w:spacing w:after="0" w:line="360" w:lineRule="auto"/>
        <w:ind w:left="720" w:firstLine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FFFFF"/>
          <w:lang w:eastAsia="ru-RU"/>
        </w:rPr>
      </w:pPr>
    </w:p>
    <w:p w14:paraId="0F03E768" w14:textId="77777777" w:rsidR="003B3E80" w:rsidRPr="003464E5" w:rsidRDefault="003B3E80" w:rsidP="003B3E80">
      <w:pPr>
        <w:spacing w:after="0" w:line="360" w:lineRule="auto"/>
        <w:ind w:left="720" w:firstLine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FFFFF"/>
          <w:lang w:eastAsia="ru-RU"/>
        </w:rPr>
      </w:pPr>
    </w:p>
    <w:p w14:paraId="23D13502" w14:textId="77777777" w:rsidR="003B3E80" w:rsidRPr="003464E5" w:rsidRDefault="003B3E80" w:rsidP="003B3E80">
      <w:pPr>
        <w:spacing w:after="0" w:line="360" w:lineRule="auto"/>
        <w:ind w:left="72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2BEB585B" w14:textId="77777777" w:rsidR="003B3E80" w:rsidRPr="003464E5" w:rsidRDefault="003B3E80" w:rsidP="00524E0B">
      <w:pPr>
        <w:spacing w:after="0" w:line="360" w:lineRule="auto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7EA97199" w14:textId="77777777" w:rsidR="003B3E80" w:rsidRPr="003464E5" w:rsidRDefault="003B3E80" w:rsidP="003B3E80">
      <w:pPr>
        <w:spacing w:after="0" w:line="360" w:lineRule="auto"/>
        <w:ind w:left="72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4577F2EB" w14:textId="77777777" w:rsidR="003B3E80" w:rsidRPr="003464E5" w:rsidRDefault="003B3E80" w:rsidP="003B3E80">
      <w:pPr>
        <w:spacing w:after="0" w:line="360" w:lineRule="auto"/>
        <w:ind w:left="72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4E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 xml:space="preserve">РАЗДЕЛ </w:t>
      </w:r>
      <w:r w:rsidRPr="003464E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de-DE" w:eastAsia="ru-RU"/>
        </w:rPr>
        <w:t>I</w:t>
      </w:r>
      <w:r w:rsidRPr="003464E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.  ПЛАНИРУЕМЫЕ РЕЗУЛЬТАТЫ ОСВОЕНИЯ УЧЕБНОГО ПРЕДМЕТА </w:t>
      </w:r>
      <w:r w:rsidRPr="003464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Математика»</w:t>
      </w:r>
    </w:p>
    <w:p w14:paraId="25AEF06C" w14:textId="77777777" w:rsidR="006024CC" w:rsidRDefault="007208B8">
      <w:pPr>
        <w:pStyle w:val="Default"/>
        <w:spacing w:line="360" w:lineRule="auto"/>
        <w:ind w:firstLine="709"/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>Стандарт устанавливает следующие требования к результатам обучающихся.</w:t>
      </w:r>
    </w:p>
    <w:p w14:paraId="434A2AE9" w14:textId="77777777" w:rsidR="006024CC" w:rsidRDefault="007208B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основной образовательной программы начального общего образования должны отражать: </w:t>
      </w:r>
    </w:p>
    <w:p w14:paraId="0F5D1805" w14:textId="77777777" w:rsidR="006024CC" w:rsidRDefault="007208B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 </w:t>
      </w:r>
    </w:p>
    <w:p w14:paraId="016F3676" w14:textId="77777777" w:rsidR="006024CC" w:rsidRDefault="007208B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14:paraId="2288FAA7" w14:textId="77777777" w:rsidR="006024CC" w:rsidRDefault="007208B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формирование уважительного отношения к иному мнению, истории и культуре других народов; </w:t>
      </w:r>
    </w:p>
    <w:p w14:paraId="7C048B78" w14:textId="77777777" w:rsidR="006024CC" w:rsidRDefault="007208B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овладение начальными навыками адаптации в динамично изменяющемся и развивающемся мире; </w:t>
      </w:r>
    </w:p>
    <w:p w14:paraId="556765C7" w14:textId="77777777" w:rsidR="006024CC" w:rsidRDefault="007208B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14:paraId="7AB86A2B" w14:textId="77777777" w:rsidR="006024CC" w:rsidRDefault="007208B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14:paraId="0FCDDC86" w14:textId="77777777" w:rsidR="006024CC" w:rsidRDefault="007208B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формирование эстетических потребностей, ценностей и чувств; </w:t>
      </w:r>
    </w:p>
    <w:p w14:paraId="6791BF8B" w14:textId="77777777" w:rsidR="006024CC" w:rsidRDefault="007208B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14:paraId="5D6E208B" w14:textId="77777777" w:rsidR="006024CC" w:rsidRDefault="007208B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 </w:t>
      </w:r>
    </w:p>
    <w:p w14:paraId="64E367A9" w14:textId="77777777" w:rsidR="006024CC" w:rsidRDefault="007208B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14:paraId="030C9F35" w14:textId="77777777" w:rsidR="006024CC" w:rsidRDefault="007208B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Метапредметные результаты освоения основной образовательной программы начального общего образования должны отражать: </w:t>
      </w:r>
    </w:p>
    <w:p w14:paraId="16445B72" w14:textId="77777777" w:rsidR="006024CC" w:rsidRDefault="007208B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овладение способностью принимать и сохранять цели и задачи учебной деятельности, поиска средств ее осуществления; </w:t>
      </w:r>
    </w:p>
    <w:p w14:paraId="5774D7D1" w14:textId="77777777" w:rsidR="006024CC" w:rsidRDefault="007208B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освоение способов решения проблем творческого и поискового характера; </w:t>
      </w:r>
    </w:p>
    <w:p w14:paraId="38884EA2" w14:textId="77777777" w:rsidR="006024CC" w:rsidRDefault="007208B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14:paraId="603D714B" w14:textId="77777777" w:rsidR="006024CC" w:rsidRDefault="007208B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14:paraId="30303F49" w14:textId="77777777" w:rsidR="006024CC" w:rsidRDefault="007208B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освоение начальных форм познавательной и личностной рефлексии; </w:t>
      </w:r>
    </w:p>
    <w:p w14:paraId="45F8A2B8" w14:textId="77777777" w:rsidR="006024CC" w:rsidRDefault="007208B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14:paraId="6E874675" w14:textId="77777777" w:rsidR="006024CC" w:rsidRDefault="007208B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 </w:t>
      </w:r>
    </w:p>
    <w:p w14:paraId="56A6D9A2" w14:textId="77777777" w:rsidR="006024CC" w:rsidRDefault="007208B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 </w:t>
      </w:r>
    </w:p>
    <w:p w14:paraId="59F801AE" w14:textId="77777777" w:rsidR="006024CC" w:rsidRDefault="007208B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</w:p>
    <w:p w14:paraId="1A654448" w14:textId="77777777" w:rsidR="006024CC" w:rsidRDefault="007208B8">
      <w:pPr>
        <w:pStyle w:val="Default"/>
        <w:spacing w:line="36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14:paraId="39F9505A" w14:textId="77777777" w:rsidR="006024CC" w:rsidRDefault="007208B8">
      <w:pPr>
        <w:pStyle w:val="Default"/>
        <w:spacing w:line="36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14:paraId="2C8C7080" w14:textId="77777777" w:rsidR="006024CC" w:rsidRDefault="007208B8">
      <w:pPr>
        <w:pStyle w:val="Default"/>
        <w:spacing w:line="36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14:paraId="22C4B63E" w14:textId="77777777" w:rsidR="006024CC" w:rsidRDefault="007208B8">
      <w:pPr>
        <w:pStyle w:val="Default"/>
        <w:spacing w:line="36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13) готовность конструктивно разрешать конфликты посредством учета интересов сторон и сотрудничества; </w:t>
      </w:r>
    </w:p>
    <w:p w14:paraId="6F9036E5" w14:textId="77777777" w:rsidR="006024CC" w:rsidRDefault="007208B8">
      <w:pPr>
        <w:pStyle w:val="Default"/>
        <w:spacing w:line="36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14:paraId="0A96EF3F" w14:textId="77777777" w:rsidR="006024CC" w:rsidRDefault="007208B8">
      <w:pPr>
        <w:pStyle w:val="Default"/>
        <w:spacing w:line="36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lastRenderedPageBreak/>
        <w:t xml:space="preserve">15) овладение базовыми предметными и межпредметными понятиями, отражающими существенные связи и отношения между объектами и процессами; </w:t>
      </w:r>
    </w:p>
    <w:p w14:paraId="5B6507B2" w14:textId="77777777" w:rsidR="006024CC" w:rsidRDefault="007208B8">
      <w:pPr>
        <w:pStyle w:val="Default"/>
        <w:spacing w:line="360" w:lineRule="auto"/>
        <w:ind w:firstLine="709"/>
        <w:jc w:val="both"/>
        <w:rPr>
          <w:rFonts w:eastAsia="Times New Roman"/>
          <w:color w:val="auto"/>
          <w:sz w:val="29"/>
          <w:szCs w:val="29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16) умение работать в материальной и информационной среде начального</w:t>
      </w:r>
      <w:r>
        <w:rPr>
          <w:rFonts w:eastAsia="Times New Roman"/>
          <w:color w:val="auto"/>
          <w:sz w:val="29"/>
          <w:szCs w:val="29"/>
          <w:lang w:eastAsia="ru-RU"/>
        </w:rPr>
        <w:t xml:space="preserve"> общего образования (в том числе с учебными моделями) в соответствии с содержанием конкретного учебного предмета. </w:t>
      </w:r>
    </w:p>
    <w:p w14:paraId="4DE52043" w14:textId="77777777" w:rsidR="006024CC" w:rsidRDefault="007208B8">
      <w:pPr>
        <w:pStyle w:val="a5"/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9"/>
          <w:szCs w:val="29"/>
          <w:lang w:eastAsia="ru-RU"/>
        </w:rPr>
        <w:t xml:space="preserve">Предметные результаты освоения основной образовательной программы начального общего образования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«</w:t>
      </w:r>
      <w:r>
        <w:rPr>
          <w:rFonts w:ascii="Times New Roman" w:hAnsi="Times New Roman" w:cs="Times New Roman"/>
          <w:sz w:val="28"/>
          <w:szCs w:val="28"/>
        </w:rPr>
        <w:t>Математика и информатика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14:paraId="6A139A0E" w14:textId="77777777" w:rsidR="006024CC" w:rsidRDefault="007208B8">
      <w:pPr>
        <w:pStyle w:val="ab"/>
        <w:numPr>
          <w:ilvl w:val="0"/>
          <w:numId w:val="2"/>
        </w:numPr>
        <w:spacing w:after="0" w:line="360" w:lineRule="auto"/>
        <w:ind w:left="0" w:firstLine="709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 </w:t>
      </w:r>
    </w:p>
    <w:p w14:paraId="0D0A04A0" w14:textId="77777777" w:rsidR="006024CC" w:rsidRDefault="007208B8">
      <w:pPr>
        <w:spacing w:after="0" w:line="360" w:lineRule="auto"/>
        <w:ind w:firstLine="709"/>
        <w:jc w:val="lef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2)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 </w:t>
      </w:r>
    </w:p>
    <w:p w14:paraId="54601310" w14:textId="77777777" w:rsidR="006024CC" w:rsidRDefault="007208B8">
      <w:pPr>
        <w:spacing w:after="0" w:line="360" w:lineRule="auto"/>
        <w:ind w:firstLine="709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3) приобретение начального опыта применения математических знаний для решения учебно-познавательных и учебно-практических задач; </w:t>
      </w:r>
    </w:p>
    <w:p w14:paraId="04C83BB6" w14:textId="77777777" w:rsidR="006024CC" w:rsidRDefault="007208B8">
      <w:pPr>
        <w:pStyle w:val="a5"/>
        <w:spacing w:after="0" w:line="360" w:lineRule="auto"/>
        <w:ind w:firstLine="709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 </w:t>
      </w:r>
    </w:p>
    <w:p w14:paraId="10A76201" w14:textId="77777777" w:rsidR="006024CC" w:rsidRDefault="007208B8">
      <w:pPr>
        <w:pStyle w:val="a5"/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5) приобретение первоначальных представлений о компьютерной грамотности.</w:t>
      </w:r>
    </w:p>
    <w:p w14:paraId="00676C47" w14:textId="77777777" w:rsidR="006024CC" w:rsidRDefault="006024CC">
      <w:pPr>
        <w:spacing w:after="0" w:line="360" w:lineRule="auto"/>
        <w:ind w:firstLineChars="257" w:firstLine="72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B17DD8" w14:textId="77777777" w:rsidR="006024CC" w:rsidRDefault="007208B8">
      <w:pPr>
        <w:spacing w:after="0" w:line="360" w:lineRule="auto"/>
        <w:ind w:firstLineChars="257" w:firstLine="7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Личностными результатами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учебного предмета «Математика»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1-м классе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формирование следующих умений: </w:t>
      </w:r>
    </w:p>
    <w:p w14:paraId="263574BB" w14:textId="77777777" w:rsidR="006024CC" w:rsidRDefault="007208B8">
      <w:pPr>
        <w:tabs>
          <w:tab w:val="left" w:pos="284"/>
          <w:tab w:val="left" w:pos="1004"/>
        </w:tabs>
        <w:spacing w:after="0" w:line="360" w:lineRule="auto"/>
        <w:ind w:right="-2" w:firstLineChars="25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положительное отношение и интерес к изучению математики;</w:t>
      </w:r>
    </w:p>
    <w:p w14:paraId="6BCBE0B4" w14:textId="77777777" w:rsidR="006024CC" w:rsidRDefault="007208B8">
      <w:pPr>
        <w:widowControl w:val="0"/>
        <w:tabs>
          <w:tab w:val="left" w:pos="1004"/>
        </w:tabs>
        <w:overflowPunct w:val="0"/>
        <w:autoSpaceDE w:val="0"/>
        <w:autoSpaceDN w:val="0"/>
        <w:adjustRightInd w:val="0"/>
        <w:spacing w:after="0" w:line="360" w:lineRule="auto"/>
        <w:ind w:firstLineChars="257" w:firstLine="7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определять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высказывать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руководством педагога самые простые общие для всех людей правила поведения при сотрудничестве (этические нормы);</w:t>
      </w:r>
    </w:p>
    <w:p w14:paraId="07785121" w14:textId="77777777" w:rsidR="006024CC" w:rsidRDefault="007208B8">
      <w:pPr>
        <w:widowControl w:val="0"/>
        <w:tabs>
          <w:tab w:val="left" w:pos="1004"/>
        </w:tabs>
        <w:overflowPunct w:val="0"/>
        <w:autoSpaceDE w:val="0"/>
        <w:autoSpaceDN w:val="0"/>
        <w:adjustRightInd w:val="0"/>
        <w:spacing w:after="0" w:line="360" w:lineRule="auto"/>
        <w:ind w:firstLineChars="257" w:firstLine="7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предложенных педагогом ситуациях общения и сотрудничества, опираясь на общие для всех простые правила поведения,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делать выбор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поддержке других участников группы и педагога, как поступить;</w:t>
      </w:r>
    </w:p>
    <w:p w14:paraId="2DCD1CA8" w14:textId="77777777" w:rsidR="006024CC" w:rsidRDefault="007208B8">
      <w:pPr>
        <w:tabs>
          <w:tab w:val="left" w:pos="284"/>
          <w:tab w:val="left" w:pos="1004"/>
        </w:tabs>
        <w:spacing w:after="0" w:line="360" w:lineRule="auto"/>
        <w:ind w:right="-2" w:firstLineChars="25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чувство ответственности за выполнение своей части работы при работе в группе (в ходе проектной деятельности);</w:t>
      </w:r>
    </w:p>
    <w:p w14:paraId="30D11F51" w14:textId="77777777" w:rsidR="006024CC" w:rsidRDefault="007208B8">
      <w:pPr>
        <w:autoSpaceDE w:val="0"/>
        <w:autoSpaceDN w:val="0"/>
        <w:adjustRightInd w:val="0"/>
        <w:spacing w:after="0" w:line="360" w:lineRule="auto"/>
        <w:ind w:firstLineChars="257"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достижения этих результатов служит организация на уроке парно-групповой работы.</w:t>
      </w:r>
    </w:p>
    <w:p w14:paraId="61AB2870" w14:textId="77777777" w:rsidR="006024CC" w:rsidRDefault="007208B8">
      <w:pPr>
        <w:spacing w:after="0" w:line="360" w:lineRule="auto"/>
        <w:ind w:firstLineChars="257" w:firstLine="7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Метапредметными результатами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учебного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Математика» в 1-м классе являются формирование следующих универсальных учебных действий (УУД). </w:t>
      </w:r>
    </w:p>
    <w:p w14:paraId="7E3B2B7F" w14:textId="77777777" w:rsidR="006024CC" w:rsidRDefault="007208B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Регулятивные УУД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F00AD09" w14:textId="77777777" w:rsidR="006024CC" w:rsidRDefault="007208B8">
      <w:pPr>
        <w:widowControl w:val="0"/>
        <w:tabs>
          <w:tab w:val="left" w:pos="1004"/>
        </w:tabs>
        <w:overflowPunct w:val="0"/>
        <w:autoSpaceDE w:val="0"/>
        <w:autoSpaceDN w:val="0"/>
        <w:adjustRightInd w:val="0"/>
        <w:spacing w:after="0" w:line="360" w:lineRule="auto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определять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формулировать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деятельности на уроке с помощью учителя; </w:t>
      </w:r>
    </w:p>
    <w:p w14:paraId="17FAFC87" w14:textId="77777777" w:rsidR="006024CC" w:rsidRDefault="007208B8">
      <w:pPr>
        <w:tabs>
          <w:tab w:val="left" w:pos="1004"/>
        </w:tabs>
        <w:spacing w:after="0" w:line="360" w:lineRule="auto"/>
        <w:ind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 проговаривать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последовательность действий на уроке; </w:t>
      </w:r>
    </w:p>
    <w:p w14:paraId="12B67ABF" w14:textId="77777777" w:rsidR="006024CC" w:rsidRDefault="007208B8">
      <w:pPr>
        <w:widowControl w:val="0"/>
        <w:tabs>
          <w:tab w:val="left" w:pos="1004"/>
        </w:tabs>
        <w:overflowPunct w:val="0"/>
        <w:autoSpaceDE w:val="0"/>
        <w:autoSpaceDN w:val="0"/>
        <w:adjustRightInd w:val="0"/>
        <w:spacing w:after="0" w:line="360" w:lineRule="auto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учиться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высказывать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своё предположение (версию) на основе работы с иллюстрацией учебника;</w:t>
      </w:r>
    </w:p>
    <w:p w14:paraId="7D8FB199" w14:textId="77777777" w:rsidR="006024CC" w:rsidRDefault="007208B8">
      <w:pPr>
        <w:widowControl w:val="0"/>
        <w:tabs>
          <w:tab w:val="left" w:pos="1004"/>
        </w:tabs>
        <w:overflowPunct w:val="0"/>
        <w:autoSpaceDE w:val="0"/>
        <w:autoSpaceDN w:val="0"/>
        <w:adjustRightInd w:val="0"/>
        <w:spacing w:after="0" w:line="360" w:lineRule="auto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учиться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предложенному учителем плану;</w:t>
      </w:r>
    </w:p>
    <w:p w14:paraId="0C9D2DFA" w14:textId="77777777" w:rsidR="006024CC" w:rsidRDefault="007208B8">
      <w:pPr>
        <w:autoSpaceDE w:val="0"/>
        <w:autoSpaceDN w:val="0"/>
        <w:adjustRightInd w:val="0"/>
        <w:spacing w:after="0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средством формирования этих действий служит технология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проблемного  диалога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этапе изучения нового материала;</w:t>
      </w:r>
    </w:p>
    <w:p w14:paraId="04F978CF" w14:textId="77777777" w:rsidR="006024CC" w:rsidRDefault="007208B8">
      <w:pPr>
        <w:widowControl w:val="0"/>
        <w:tabs>
          <w:tab w:val="left" w:pos="1004"/>
        </w:tabs>
        <w:overflowPunct w:val="0"/>
        <w:autoSpaceDE w:val="0"/>
        <w:autoSpaceDN w:val="0"/>
        <w:adjustRightInd w:val="0"/>
        <w:spacing w:after="0" w:line="360" w:lineRule="auto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учиться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отличать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выполненное задание от неверного;</w:t>
      </w:r>
    </w:p>
    <w:p w14:paraId="719C5E62" w14:textId="77777777" w:rsidR="006024CC" w:rsidRDefault="007208B8">
      <w:pPr>
        <w:widowControl w:val="0"/>
        <w:tabs>
          <w:tab w:val="left" w:pos="1004"/>
        </w:tabs>
        <w:overflowPunct w:val="0"/>
        <w:autoSpaceDE w:val="0"/>
        <w:autoSpaceDN w:val="0"/>
        <w:adjustRightInd w:val="0"/>
        <w:spacing w:after="0" w:line="360" w:lineRule="auto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учиться совместно с учителем и другими учениками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эмоциональную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оценку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 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уроке; </w:t>
      </w:r>
    </w:p>
    <w:p w14:paraId="16DDD6DB" w14:textId="77777777" w:rsidR="006024CC" w:rsidRDefault="007208B8">
      <w:pPr>
        <w:tabs>
          <w:tab w:val="left" w:pos="284"/>
          <w:tab w:val="left" w:pos="1004"/>
        </w:tabs>
        <w:spacing w:after="0" w:line="360" w:lineRule="auto"/>
        <w:ind w:right="-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сопоставлять результаты собственной деятельности с оценкой её товарищами, учителем;</w:t>
      </w:r>
    </w:p>
    <w:p w14:paraId="57884FC5" w14:textId="77777777" w:rsidR="006024CC" w:rsidRDefault="007208B8">
      <w:pPr>
        <w:tabs>
          <w:tab w:val="left" w:pos="284"/>
          <w:tab w:val="left" w:pos="1004"/>
        </w:tabs>
        <w:spacing w:after="0" w:line="360" w:lineRule="auto"/>
        <w:ind w:right="-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адекватно воспринимать аргументированную критику ошибок и учитывать её в работе над ошибками. </w:t>
      </w:r>
    </w:p>
    <w:p w14:paraId="23692BF5" w14:textId="77777777" w:rsidR="006024CC" w:rsidRDefault="007208B8">
      <w:pPr>
        <w:autoSpaceDE w:val="0"/>
        <w:autoSpaceDN w:val="0"/>
        <w:adjustRightInd w:val="0"/>
        <w:spacing w:after="0" w:line="360" w:lineRule="auto"/>
        <w:ind w:firstLineChars="25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14:paraId="14C8255B" w14:textId="77777777" w:rsidR="006024CC" w:rsidRDefault="007208B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Познавательные УУД:</w:t>
      </w:r>
    </w:p>
    <w:p w14:paraId="5D4DD53F" w14:textId="77777777" w:rsidR="006024CC" w:rsidRDefault="007208B8">
      <w:pPr>
        <w:widowControl w:val="0"/>
        <w:tabs>
          <w:tab w:val="left" w:pos="1004"/>
        </w:tabs>
        <w:overflowPunct w:val="0"/>
        <w:autoSpaceDE w:val="0"/>
        <w:autoSpaceDN w:val="0"/>
        <w:adjustRightInd w:val="0"/>
        <w:spacing w:after="0" w:line="360" w:lineRule="auto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ориентироваться в своей системе знаний: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отличать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новое от уже известного с помощью учителя;</w:t>
      </w:r>
    </w:p>
    <w:p w14:paraId="0DFAACC7" w14:textId="77777777" w:rsidR="006024CC" w:rsidRDefault="007208B8">
      <w:pPr>
        <w:widowControl w:val="0"/>
        <w:tabs>
          <w:tab w:val="left" w:pos="1004"/>
        </w:tabs>
        <w:overflowPunct w:val="0"/>
        <w:autoSpaceDE w:val="0"/>
        <w:autoSpaceDN w:val="0"/>
        <w:adjustRightInd w:val="0"/>
        <w:spacing w:after="0" w:line="360" w:lineRule="auto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делать предварительный отбор источников информации: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ориентироваться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учебнике (на развороте, в оглавлении, в словаре);</w:t>
      </w:r>
    </w:p>
    <w:p w14:paraId="64C30E6E" w14:textId="77777777" w:rsidR="006024CC" w:rsidRDefault="007208B8">
      <w:pPr>
        <w:widowControl w:val="0"/>
        <w:tabs>
          <w:tab w:val="left" w:pos="1004"/>
        </w:tabs>
        <w:overflowPunct w:val="0"/>
        <w:autoSpaceDE w:val="0"/>
        <w:autoSpaceDN w:val="0"/>
        <w:adjustRightInd w:val="0"/>
        <w:spacing w:after="0" w:line="360" w:lineRule="auto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добывать новые знания: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находить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вопросы, используя учебник, свой жизненный опыт и информацию, полученную на уроке; </w:t>
      </w:r>
    </w:p>
    <w:p w14:paraId="2A0D7E62" w14:textId="77777777" w:rsidR="006024CC" w:rsidRDefault="007208B8">
      <w:pPr>
        <w:widowControl w:val="0"/>
        <w:tabs>
          <w:tab w:val="left" w:pos="1004"/>
        </w:tabs>
        <w:overflowPunct w:val="0"/>
        <w:autoSpaceDE w:val="0"/>
        <w:autoSpaceDN w:val="0"/>
        <w:adjustRightInd w:val="0"/>
        <w:spacing w:after="0" w:line="360" w:lineRule="auto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перерабатывать полученную информацию: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делать выводы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  совместной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работы всего класса;</w:t>
      </w:r>
    </w:p>
    <w:p w14:paraId="62B64912" w14:textId="77777777" w:rsidR="006024CC" w:rsidRDefault="007208B8">
      <w:pPr>
        <w:widowControl w:val="0"/>
        <w:tabs>
          <w:tab w:val="left" w:pos="1004"/>
        </w:tabs>
        <w:overflowPunct w:val="0"/>
        <w:autoSpaceDE w:val="0"/>
        <w:autoSpaceDN w:val="0"/>
        <w:adjustRightInd w:val="0"/>
        <w:spacing w:after="0" w:line="360" w:lineRule="auto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перерабатывать полученную информацию: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сравнивать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группировать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математические объекты, как числа, числовые выражения, равенства, неравенства, плоские геометрические фигуры;</w:t>
      </w:r>
    </w:p>
    <w:p w14:paraId="061E1EB8" w14:textId="77777777" w:rsidR="006024CC" w:rsidRDefault="007208B8">
      <w:pPr>
        <w:tabs>
          <w:tab w:val="left" w:pos="284"/>
          <w:tab w:val="left" w:pos="1004"/>
        </w:tabs>
        <w:spacing w:after="0" w:line="360" w:lineRule="auto"/>
        <w:ind w:right="-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устанавливать закономерности и использовать их при выполнении заданий (продолжать ряд, заполнять пустые клетки в таблице, составлять равенства и решать задачи по аналогии);</w:t>
      </w:r>
    </w:p>
    <w:p w14:paraId="4C8D30E4" w14:textId="77777777" w:rsidR="006024CC" w:rsidRDefault="007208B8">
      <w:pPr>
        <w:widowControl w:val="0"/>
        <w:tabs>
          <w:tab w:val="left" w:pos="1004"/>
        </w:tabs>
        <w:overflowPunct w:val="0"/>
        <w:autoSpaceDE w:val="0"/>
        <w:autoSpaceDN w:val="0"/>
        <w:adjustRightInd w:val="0"/>
        <w:spacing w:after="0" w:line="360" w:lineRule="auto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простейших  моделей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(предметных, рисунков, схематических рисунков, схем);</w:t>
      </w:r>
    </w:p>
    <w:p w14:paraId="5F996F92" w14:textId="77777777" w:rsidR="006024CC" w:rsidRDefault="007208B8">
      <w:pPr>
        <w:autoSpaceDE w:val="0"/>
        <w:autoSpaceDN w:val="0"/>
        <w:adjustRightInd w:val="0"/>
        <w:spacing w:after="0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14:paraId="1C5A1E97" w14:textId="77777777" w:rsidR="006024CC" w:rsidRDefault="007208B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Коммуникативные УУД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8544592" w14:textId="77777777" w:rsidR="006024CC" w:rsidRDefault="007208B8">
      <w:pPr>
        <w:widowControl w:val="0"/>
        <w:tabs>
          <w:tab w:val="left" w:pos="1004"/>
        </w:tabs>
        <w:overflowPunct w:val="0"/>
        <w:autoSpaceDE w:val="0"/>
        <w:autoSpaceDN w:val="0"/>
        <w:adjustRightInd w:val="0"/>
        <w:spacing w:after="0" w:line="360" w:lineRule="auto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донести свою позицию до других: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оформлять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мысль в устной и письменной речи (на уровне одного предложения или небольшого текста);</w:t>
      </w:r>
    </w:p>
    <w:p w14:paraId="63FDCD26" w14:textId="77777777" w:rsidR="006024CC" w:rsidRDefault="007208B8">
      <w:pPr>
        <w:widowControl w:val="0"/>
        <w:tabs>
          <w:tab w:val="left" w:pos="1004"/>
        </w:tabs>
        <w:overflowPunct w:val="0"/>
        <w:autoSpaceDE w:val="0"/>
        <w:autoSpaceDN w:val="0"/>
        <w:adjustRightInd w:val="0"/>
        <w:spacing w:after="0" w:line="360" w:lineRule="auto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слушать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понимать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речь других;</w:t>
      </w:r>
    </w:p>
    <w:p w14:paraId="1AB42637" w14:textId="77777777" w:rsidR="006024CC" w:rsidRDefault="007208B8">
      <w:pPr>
        <w:widowControl w:val="0"/>
        <w:tabs>
          <w:tab w:val="left" w:pos="1004"/>
        </w:tabs>
        <w:overflowPunct w:val="0"/>
        <w:autoSpaceDE w:val="0"/>
        <w:autoSpaceDN w:val="0"/>
        <w:adjustRightInd w:val="0"/>
        <w:spacing w:after="0" w:line="360" w:lineRule="auto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читать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пересказывать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текст;</w:t>
      </w:r>
    </w:p>
    <w:p w14:paraId="0C2AC5AE" w14:textId="77777777" w:rsidR="006024CC" w:rsidRDefault="007208B8">
      <w:pPr>
        <w:autoSpaceDE w:val="0"/>
        <w:autoSpaceDN w:val="0"/>
        <w:adjustRightInd w:val="0"/>
        <w:spacing w:after="0" w:line="36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средством формирования этих действий служит технология проблемного диалога (побуждающий и подводящий диалог);</w:t>
      </w:r>
    </w:p>
    <w:p w14:paraId="5FEE5271" w14:textId="77777777" w:rsidR="006024CC" w:rsidRDefault="007208B8">
      <w:pPr>
        <w:widowControl w:val="0"/>
        <w:tabs>
          <w:tab w:val="left" w:pos="1004"/>
        </w:tabs>
        <w:overflowPunct w:val="0"/>
        <w:autoSpaceDE w:val="0"/>
        <w:autoSpaceDN w:val="0"/>
        <w:adjustRightInd w:val="0"/>
        <w:spacing w:after="0" w:line="360" w:lineRule="auto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совместно договариваться о правилах общения и поведения в школе и следовать им;</w:t>
      </w:r>
    </w:p>
    <w:p w14:paraId="54DD95A9" w14:textId="77777777" w:rsidR="006024CC" w:rsidRDefault="007208B8">
      <w:pPr>
        <w:widowControl w:val="0"/>
        <w:tabs>
          <w:tab w:val="left" w:pos="1004"/>
        </w:tabs>
        <w:overflowPunct w:val="0"/>
        <w:autoSpaceDE w:val="0"/>
        <w:autoSpaceDN w:val="0"/>
        <w:adjustRightInd w:val="0"/>
        <w:spacing w:after="0" w:line="360" w:lineRule="auto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учиться выполнять различные роли в группе (лидера, исполнителя, критика).</w:t>
      </w:r>
    </w:p>
    <w:p w14:paraId="53C361B7" w14:textId="77777777" w:rsidR="006024CC" w:rsidRDefault="007208B8">
      <w:pPr>
        <w:autoSpaceDE w:val="0"/>
        <w:autoSpaceDN w:val="0"/>
        <w:adjustRightInd w:val="0"/>
        <w:spacing w:after="0" w:line="360" w:lineRule="auto"/>
        <w:ind w:firstLineChars="25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формирования этих действий служит организация работы в</w:t>
      </w:r>
    </w:p>
    <w:p w14:paraId="098883D9" w14:textId="77777777" w:rsidR="006024CC" w:rsidRDefault="007208B8">
      <w:pPr>
        <w:autoSpaceDE w:val="0"/>
        <w:autoSpaceDN w:val="0"/>
        <w:adjustRightInd w:val="0"/>
        <w:spacing w:after="0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парах и малых группах (в методических рекомендациях даны такие варианты</w:t>
      </w:r>
    </w:p>
    <w:p w14:paraId="5536D18E" w14:textId="77777777" w:rsidR="006024CC" w:rsidRDefault="007208B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уроков).</w:t>
      </w:r>
    </w:p>
    <w:p w14:paraId="3312177E" w14:textId="77777777" w:rsidR="006024CC" w:rsidRDefault="006024CC">
      <w:pPr>
        <w:pStyle w:val="21"/>
        <w:numPr>
          <w:ilvl w:val="0"/>
          <w:numId w:val="0"/>
        </w:numPr>
        <w:spacing w:after="0"/>
        <w:ind w:firstLineChars="257" w:firstLine="720"/>
        <w:rPr>
          <w:rFonts w:ascii="Times New Roman" w:hAnsi="Times New Roman"/>
          <w:szCs w:val="28"/>
          <w:cs/>
          <w:lang w:bidi="ru-RU"/>
        </w:rPr>
      </w:pPr>
    </w:p>
    <w:p w14:paraId="581C0D9F" w14:textId="77777777" w:rsidR="006024CC" w:rsidRDefault="007208B8">
      <w:pPr>
        <w:pStyle w:val="21"/>
        <w:numPr>
          <w:ilvl w:val="0"/>
          <w:numId w:val="0"/>
        </w:numPr>
        <w:spacing w:after="0"/>
        <w:ind w:firstLineChars="257" w:firstLine="722"/>
        <w:rPr>
          <w:rFonts w:ascii="Times New Roman" w:hAnsi="Times New Roman" w:cs="Times New Roman"/>
          <w:b/>
          <w:bCs/>
          <w:szCs w:val="28"/>
          <w:lang w:bidi="ru-RU"/>
        </w:rPr>
      </w:pPr>
      <w:r>
        <w:rPr>
          <w:rFonts w:ascii="Times New Roman" w:hAnsi="Times New Roman" w:cs="Times New Roman"/>
          <w:b/>
          <w:bCs/>
          <w:szCs w:val="28"/>
          <w:lang w:bidi="ru-RU"/>
        </w:rPr>
        <w:t>2 класс</w:t>
      </w:r>
    </w:p>
    <w:p w14:paraId="4743663A" w14:textId="77777777" w:rsidR="006024CC" w:rsidRDefault="007208B8">
      <w:pPr>
        <w:spacing w:after="0" w:line="360" w:lineRule="auto"/>
        <w:ind w:firstLineChars="257" w:firstLine="7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Личностными результатами</w:t>
      </w:r>
      <w:r>
        <w:rPr>
          <w:rFonts w:ascii="Times New Roman" w:hAnsi="Times New Roman" w:cs="Times New Roman"/>
          <w:sz w:val="28"/>
          <w:szCs w:val="28"/>
        </w:rPr>
        <w:t xml:space="preserve"> изучения предметно-методического учебного предмета «Математика» во 2-м классе является формирование следующих умений: </w:t>
      </w:r>
    </w:p>
    <w:p w14:paraId="7FB59443" w14:textId="77777777" w:rsidR="006024CC" w:rsidRDefault="007208B8">
      <w:pPr>
        <w:pStyle w:val="3"/>
        <w:numPr>
          <w:ilvl w:val="0"/>
          <w:numId w:val="3"/>
        </w:numPr>
        <w:spacing w:before="0" w:line="360" w:lineRule="auto"/>
        <w:ind w:left="0" w:firstLineChars="257" w:firstLine="720"/>
        <w:jc w:val="both"/>
        <w:rPr>
          <w:rFonts w:cs="Times New Roman"/>
          <w:szCs w:val="28"/>
        </w:rPr>
      </w:pPr>
      <w:r>
        <w:rPr>
          <w:rFonts w:cs="Times New Roman"/>
          <w:b w:val="0"/>
          <w:szCs w:val="28"/>
        </w:rPr>
        <w:t>самостоятельно определять и высказывать самые простые, общие для всех людей правила поведения при совместной работе и сотрудничестве (этические нормы);</w:t>
      </w:r>
    </w:p>
    <w:p w14:paraId="7405BC55" w14:textId="77777777" w:rsidR="006024CC" w:rsidRDefault="007208B8">
      <w:pPr>
        <w:pStyle w:val="3"/>
        <w:numPr>
          <w:ilvl w:val="0"/>
          <w:numId w:val="3"/>
        </w:numPr>
        <w:spacing w:before="0" w:line="360" w:lineRule="auto"/>
        <w:ind w:left="0" w:firstLineChars="257" w:firstLine="720"/>
        <w:jc w:val="both"/>
        <w:rPr>
          <w:rFonts w:cs="Times New Roman"/>
          <w:b w:val="0"/>
          <w:szCs w:val="28"/>
        </w:rPr>
      </w:pPr>
      <w:r>
        <w:rPr>
          <w:rFonts w:cs="Times New Roman"/>
          <w:b w:val="0"/>
          <w:bCs/>
          <w:szCs w:val="28"/>
        </w:rPr>
        <w:t>ориентация на понимание причин личной успешности/неуспешности в освоении материала;</w:t>
      </w:r>
    </w:p>
    <w:p w14:paraId="1B16FB99" w14:textId="77777777" w:rsidR="006024CC" w:rsidRDefault="007208B8">
      <w:pPr>
        <w:pStyle w:val="3"/>
        <w:numPr>
          <w:ilvl w:val="0"/>
          <w:numId w:val="3"/>
        </w:numPr>
        <w:spacing w:before="0" w:line="360" w:lineRule="auto"/>
        <w:ind w:left="0" w:firstLineChars="257" w:firstLine="720"/>
        <w:jc w:val="both"/>
        <w:rPr>
          <w:rFonts w:eastAsia="Calibri" w:cs="Times New Roman"/>
          <w:szCs w:val="28"/>
        </w:rPr>
      </w:pPr>
      <w:r>
        <w:rPr>
          <w:rFonts w:cs="Times New Roman"/>
          <w:b w:val="0"/>
          <w:szCs w:val="28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proofErr w:type="gramStart"/>
      <w:r>
        <w:rPr>
          <w:rFonts w:cs="Times New Roman"/>
          <w:b w:val="0"/>
          <w:szCs w:val="28"/>
        </w:rPr>
        <w:t>самостоятельно  делать</w:t>
      </w:r>
      <w:proofErr w:type="gramEnd"/>
      <w:r>
        <w:rPr>
          <w:rFonts w:cs="Times New Roman"/>
          <w:b w:val="0"/>
          <w:i/>
          <w:szCs w:val="28"/>
        </w:rPr>
        <w:t xml:space="preserve"> </w:t>
      </w:r>
      <w:r>
        <w:rPr>
          <w:rFonts w:cs="Times New Roman"/>
          <w:b w:val="0"/>
          <w:szCs w:val="28"/>
        </w:rPr>
        <w:t>выбор, какой поступок совершить.</w:t>
      </w:r>
    </w:p>
    <w:p w14:paraId="5BBED3A7" w14:textId="77777777" w:rsidR="006024CC" w:rsidRDefault="007208B8">
      <w:pPr>
        <w:pStyle w:val="3"/>
        <w:spacing w:before="0" w:line="360" w:lineRule="auto"/>
        <w:ind w:leftChars="257" w:left="617" w:firstLine="0"/>
        <w:jc w:val="both"/>
        <w:rPr>
          <w:rFonts w:eastAsia="Calibri" w:cs="Times New Roman"/>
          <w:b w:val="0"/>
          <w:bCs/>
          <w:szCs w:val="28"/>
        </w:rPr>
      </w:pPr>
      <w:r>
        <w:rPr>
          <w:rFonts w:eastAsia="Calibri" w:cs="Times New Roman"/>
          <w:b w:val="0"/>
          <w:bCs/>
          <w:szCs w:val="28"/>
        </w:rPr>
        <w:t>Средством достижения этих результатов служит учебный материал и</w:t>
      </w:r>
    </w:p>
    <w:p w14:paraId="42CA9AEA" w14:textId="77777777" w:rsidR="006024CC" w:rsidRDefault="007208B8">
      <w:pPr>
        <w:autoSpaceDE w:val="0"/>
        <w:autoSpaceDN w:val="0"/>
        <w:adjustRightInd w:val="0"/>
        <w:spacing w:after="0"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задания учебника, нацеленные на 2-ю линию развития – умение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определять  своё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отношение к миру.</w:t>
      </w:r>
    </w:p>
    <w:p w14:paraId="71A5D666" w14:textId="77777777" w:rsidR="006024CC" w:rsidRDefault="007208B8">
      <w:pPr>
        <w:spacing w:after="0" w:line="360" w:lineRule="auto"/>
        <w:ind w:firstLineChars="257" w:firstLine="7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Метапредметными результатами</w:t>
      </w:r>
      <w:r>
        <w:rPr>
          <w:rFonts w:ascii="Times New Roman" w:hAnsi="Times New Roman" w:cs="Times New Roman"/>
          <w:sz w:val="28"/>
          <w:szCs w:val="28"/>
        </w:rPr>
        <w:t xml:space="preserve"> изучения учебного предмета «Математика» во 2-м классе являются формирование следующих универсальных учебных действий. </w:t>
      </w:r>
    </w:p>
    <w:p w14:paraId="021F0DA1" w14:textId="77777777" w:rsidR="006024CC" w:rsidRDefault="007208B8">
      <w:pPr>
        <w:pStyle w:val="3"/>
        <w:spacing w:before="0" w:line="360" w:lineRule="auto"/>
        <w:ind w:firstLine="0"/>
        <w:jc w:val="both"/>
        <w:rPr>
          <w:rFonts w:cs="Times New Roman"/>
          <w:b w:val="0"/>
          <w:szCs w:val="28"/>
        </w:rPr>
      </w:pPr>
      <w:r>
        <w:rPr>
          <w:rFonts w:cs="Times New Roman"/>
          <w:b w:val="0"/>
          <w:i/>
          <w:szCs w:val="28"/>
        </w:rPr>
        <w:t>Регулятивные УУД</w:t>
      </w:r>
      <w:r>
        <w:rPr>
          <w:rFonts w:cs="Times New Roman"/>
          <w:b w:val="0"/>
          <w:szCs w:val="28"/>
        </w:rPr>
        <w:t>:</w:t>
      </w:r>
    </w:p>
    <w:p w14:paraId="7C5A95A7" w14:textId="77777777" w:rsidR="006024CC" w:rsidRDefault="007208B8">
      <w:pPr>
        <w:pStyle w:val="3"/>
        <w:tabs>
          <w:tab w:val="left" w:pos="1004"/>
        </w:tabs>
        <w:spacing w:before="0" w:line="360" w:lineRule="auto"/>
        <w:ind w:firstLine="0"/>
        <w:jc w:val="both"/>
        <w:rPr>
          <w:rFonts w:cs="Times New Roman"/>
          <w:b w:val="0"/>
          <w:szCs w:val="28"/>
        </w:rPr>
      </w:pPr>
      <w:r>
        <w:rPr>
          <w:rFonts w:cs="Times New Roman"/>
          <w:b w:val="0"/>
          <w:szCs w:val="28"/>
        </w:rPr>
        <w:t xml:space="preserve">- определять цель деятельности на уроке с помощью учителя и самостоятельно; </w:t>
      </w:r>
    </w:p>
    <w:p w14:paraId="3A2C2267" w14:textId="77777777" w:rsidR="006024CC" w:rsidRDefault="007208B8">
      <w:pPr>
        <w:pStyle w:val="3"/>
        <w:tabs>
          <w:tab w:val="left" w:pos="1004"/>
        </w:tabs>
        <w:spacing w:before="0" w:line="360" w:lineRule="auto"/>
        <w:ind w:firstLine="0"/>
        <w:jc w:val="both"/>
        <w:rPr>
          <w:rFonts w:cs="Times New Roman"/>
          <w:b w:val="0"/>
          <w:szCs w:val="28"/>
        </w:rPr>
      </w:pPr>
      <w:r>
        <w:rPr>
          <w:rFonts w:cs="Times New Roman"/>
          <w:b w:val="0"/>
          <w:szCs w:val="28"/>
        </w:rPr>
        <w:t>- учиться совместно с учителем обнаруживать и формулировать учебную проблему совместно с учителем;</w:t>
      </w:r>
    </w:p>
    <w:p w14:paraId="4A30A834" w14:textId="77777777" w:rsidR="006024CC" w:rsidRDefault="007208B8">
      <w:pPr>
        <w:tabs>
          <w:tab w:val="left" w:pos="284"/>
          <w:tab w:val="left" w:pos="1004"/>
        </w:tabs>
        <w:spacing w:after="0" w:line="360" w:lineRule="auto"/>
        <w:ind w:right="-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изученные правила, способы действий, приёмы вычислений, свойства объектов при выполнении учебных заданий и в познавательной деятельности; </w:t>
      </w:r>
    </w:p>
    <w:p w14:paraId="47B1A41D" w14:textId="77777777" w:rsidR="006024CC" w:rsidRDefault="007208B8">
      <w:pPr>
        <w:autoSpaceDE w:val="0"/>
        <w:autoSpaceDN w:val="0"/>
        <w:adjustRightInd w:val="0"/>
        <w:spacing w:after="0"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Средством формирования этих действий служит технология проблемного диалога на этапе изучения нового материала, технология оценивания образовательных достижений (учебных успехов).</w:t>
      </w:r>
    </w:p>
    <w:p w14:paraId="04F1C27B" w14:textId="77777777" w:rsidR="006024CC" w:rsidRDefault="007208B8">
      <w:pPr>
        <w:pStyle w:val="3"/>
        <w:spacing w:before="0" w:line="360" w:lineRule="auto"/>
        <w:ind w:firstLine="0"/>
        <w:jc w:val="both"/>
        <w:rPr>
          <w:rFonts w:cs="Times New Roman"/>
          <w:b w:val="0"/>
          <w:szCs w:val="28"/>
        </w:rPr>
      </w:pPr>
      <w:r>
        <w:rPr>
          <w:rFonts w:cs="Times New Roman"/>
          <w:b w:val="0"/>
          <w:i/>
          <w:szCs w:val="28"/>
        </w:rPr>
        <w:t>Познавательные УУД</w:t>
      </w:r>
      <w:r>
        <w:rPr>
          <w:rFonts w:cs="Times New Roman"/>
          <w:b w:val="0"/>
          <w:szCs w:val="28"/>
        </w:rPr>
        <w:t>:</w:t>
      </w:r>
    </w:p>
    <w:p w14:paraId="49BEA946" w14:textId="77777777" w:rsidR="006024CC" w:rsidRDefault="007208B8">
      <w:pPr>
        <w:pStyle w:val="3"/>
        <w:tabs>
          <w:tab w:val="left" w:pos="1004"/>
        </w:tabs>
        <w:spacing w:before="0" w:line="360" w:lineRule="auto"/>
        <w:ind w:firstLine="0"/>
        <w:jc w:val="both"/>
        <w:rPr>
          <w:rFonts w:cs="Times New Roman"/>
          <w:b w:val="0"/>
          <w:szCs w:val="28"/>
        </w:rPr>
      </w:pPr>
      <w:r>
        <w:rPr>
          <w:rFonts w:cs="Times New Roman"/>
          <w:b w:val="0"/>
          <w:szCs w:val="28"/>
        </w:rPr>
        <w:t xml:space="preserve">- ориентироваться в своей системе знаний: понимать, что </w:t>
      </w:r>
      <w:proofErr w:type="gramStart"/>
      <w:r>
        <w:rPr>
          <w:rFonts w:cs="Times New Roman"/>
          <w:b w:val="0"/>
          <w:szCs w:val="28"/>
        </w:rPr>
        <w:t>нужна  дополнительная</w:t>
      </w:r>
      <w:proofErr w:type="gramEnd"/>
      <w:r>
        <w:rPr>
          <w:rFonts w:cs="Times New Roman"/>
          <w:b w:val="0"/>
          <w:szCs w:val="28"/>
        </w:rPr>
        <w:t xml:space="preserve"> информация (знания) для решения учебной  задачи в один шаг.</w:t>
      </w:r>
    </w:p>
    <w:p w14:paraId="3270ABEF" w14:textId="77777777" w:rsidR="006024CC" w:rsidRDefault="007208B8">
      <w:pPr>
        <w:pStyle w:val="3"/>
        <w:tabs>
          <w:tab w:val="left" w:pos="1004"/>
        </w:tabs>
        <w:spacing w:before="0" w:line="360" w:lineRule="auto"/>
        <w:ind w:firstLine="0"/>
        <w:jc w:val="both"/>
        <w:rPr>
          <w:rFonts w:cs="Times New Roman"/>
          <w:b w:val="0"/>
          <w:szCs w:val="28"/>
        </w:rPr>
      </w:pPr>
      <w:r>
        <w:rPr>
          <w:rFonts w:cs="Times New Roman"/>
          <w:b w:val="0"/>
          <w:szCs w:val="28"/>
        </w:rPr>
        <w:t xml:space="preserve">- делать предварительный отбор источников информации </w:t>
      </w:r>
      <w:proofErr w:type="gramStart"/>
      <w:r>
        <w:rPr>
          <w:rFonts w:cs="Times New Roman"/>
          <w:b w:val="0"/>
          <w:szCs w:val="28"/>
        </w:rPr>
        <w:t>для  решения</w:t>
      </w:r>
      <w:proofErr w:type="gramEnd"/>
      <w:r>
        <w:rPr>
          <w:rFonts w:cs="Times New Roman"/>
          <w:b w:val="0"/>
          <w:szCs w:val="28"/>
        </w:rPr>
        <w:t xml:space="preserve"> учебной задачи. </w:t>
      </w:r>
    </w:p>
    <w:p w14:paraId="2780D0EF" w14:textId="77777777" w:rsidR="006024CC" w:rsidRDefault="007208B8">
      <w:pPr>
        <w:pStyle w:val="3"/>
        <w:tabs>
          <w:tab w:val="left" w:pos="1004"/>
        </w:tabs>
        <w:spacing w:before="0" w:line="360" w:lineRule="auto"/>
        <w:ind w:firstLine="0"/>
        <w:jc w:val="both"/>
        <w:rPr>
          <w:rFonts w:cs="Times New Roman"/>
          <w:b w:val="0"/>
          <w:szCs w:val="28"/>
        </w:rPr>
      </w:pPr>
      <w:r>
        <w:rPr>
          <w:rFonts w:cs="Times New Roman"/>
          <w:b w:val="0"/>
          <w:szCs w:val="28"/>
        </w:rPr>
        <w:t xml:space="preserve">- добывать новые знания: находить необходимую информацию как в учебнике, так и в предложенных </w:t>
      </w:r>
      <w:proofErr w:type="gramStart"/>
      <w:r>
        <w:rPr>
          <w:rFonts w:cs="Times New Roman"/>
          <w:b w:val="0"/>
          <w:szCs w:val="28"/>
        </w:rPr>
        <w:t>учителем  словарях</w:t>
      </w:r>
      <w:proofErr w:type="gramEnd"/>
      <w:r>
        <w:rPr>
          <w:rFonts w:cs="Times New Roman"/>
          <w:b w:val="0"/>
          <w:szCs w:val="28"/>
        </w:rPr>
        <w:t xml:space="preserve"> и энциклопедиях </w:t>
      </w:r>
    </w:p>
    <w:p w14:paraId="13DC23E3" w14:textId="77777777" w:rsidR="006024CC" w:rsidRDefault="007208B8">
      <w:pPr>
        <w:pStyle w:val="3"/>
        <w:tabs>
          <w:tab w:val="left" w:pos="1004"/>
        </w:tabs>
        <w:spacing w:before="0" w:line="360" w:lineRule="auto"/>
        <w:ind w:firstLine="0"/>
        <w:jc w:val="both"/>
        <w:rPr>
          <w:rFonts w:cs="Times New Roman"/>
          <w:b w:val="0"/>
          <w:szCs w:val="28"/>
        </w:rPr>
      </w:pPr>
      <w:r>
        <w:rPr>
          <w:rFonts w:cs="Times New Roman"/>
          <w:b w:val="0"/>
          <w:szCs w:val="28"/>
        </w:rPr>
        <w:t>- добывать новые знания: извлекать информацию, представленную в разных формах (текст, таблица, схема, иллюстрация и др.).</w:t>
      </w:r>
    </w:p>
    <w:p w14:paraId="7F5984BE" w14:textId="77777777" w:rsidR="006024CC" w:rsidRDefault="007208B8">
      <w:pPr>
        <w:autoSpaceDE w:val="0"/>
        <w:autoSpaceDN w:val="0"/>
        <w:adjustRightInd w:val="0"/>
        <w:spacing w:after="0" w:line="36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Средством формирования этих действий служит учебный материал и</w:t>
      </w:r>
    </w:p>
    <w:p w14:paraId="28465F97" w14:textId="77777777" w:rsidR="006024CC" w:rsidRDefault="007208B8">
      <w:pPr>
        <w:autoSpaceDE w:val="0"/>
        <w:autoSpaceDN w:val="0"/>
        <w:adjustRightInd w:val="0"/>
        <w:spacing w:after="0"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задания учебника, нацеленные на 1-ю линию развития – умение объяснять мир.</w:t>
      </w:r>
    </w:p>
    <w:p w14:paraId="2ECDF35B" w14:textId="77777777" w:rsidR="006024CC" w:rsidRDefault="007208B8">
      <w:pPr>
        <w:pStyle w:val="3"/>
        <w:spacing w:before="0" w:line="360" w:lineRule="auto"/>
        <w:ind w:firstLine="0"/>
        <w:jc w:val="both"/>
        <w:rPr>
          <w:rFonts w:cs="Times New Roman"/>
          <w:b w:val="0"/>
          <w:szCs w:val="28"/>
        </w:rPr>
      </w:pPr>
      <w:r>
        <w:rPr>
          <w:rFonts w:cs="Times New Roman"/>
          <w:b w:val="0"/>
          <w:i/>
          <w:szCs w:val="28"/>
        </w:rPr>
        <w:t>Коммуникативные УУД</w:t>
      </w:r>
      <w:r>
        <w:rPr>
          <w:rFonts w:cs="Times New Roman"/>
          <w:b w:val="0"/>
          <w:szCs w:val="28"/>
        </w:rPr>
        <w:t>:</w:t>
      </w:r>
    </w:p>
    <w:p w14:paraId="2DFDB92F" w14:textId="77777777" w:rsidR="006024CC" w:rsidRDefault="007208B8">
      <w:pPr>
        <w:pStyle w:val="3"/>
        <w:tabs>
          <w:tab w:val="left" w:pos="1004"/>
        </w:tabs>
        <w:spacing w:before="0" w:line="360" w:lineRule="auto"/>
        <w:ind w:firstLine="0"/>
        <w:jc w:val="both"/>
        <w:rPr>
          <w:rFonts w:cs="Times New Roman"/>
          <w:b w:val="0"/>
          <w:szCs w:val="28"/>
        </w:rPr>
      </w:pPr>
      <w:r>
        <w:rPr>
          <w:rFonts w:cs="Times New Roman"/>
          <w:b w:val="0"/>
          <w:szCs w:val="28"/>
        </w:rPr>
        <w:t>- донести свою позицию до других:</w:t>
      </w:r>
      <w:r>
        <w:rPr>
          <w:rFonts w:cs="Times New Roman"/>
          <w:b w:val="0"/>
          <w:i/>
          <w:szCs w:val="28"/>
        </w:rPr>
        <w:t xml:space="preserve"> </w:t>
      </w:r>
      <w:r>
        <w:rPr>
          <w:rFonts w:cs="Times New Roman"/>
          <w:b w:val="0"/>
          <w:szCs w:val="28"/>
        </w:rPr>
        <w:t xml:space="preserve">оформлять свою мысль в устной и </w:t>
      </w:r>
      <w:r>
        <w:rPr>
          <w:rFonts w:cs="Times New Roman"/>
          <w:b w:val="0"/>
          <w:szCs w:val="28"/>
        </w:rPr>
        <w:lastRenderedPageBreak/>
        <w:t>письменной речи (на уровне одного предложения или небольшого текста);</w:t>
      </w:r>
    </w:p>
    <w:p w14:paraId="79B612B8" w14:textId="77777777" w:rsidR="006024CC" w:rsidRDefault="007208B8">
      <w:pPr>
        <w:pStyle w:val="3"/>
        <w:tabs>
          <w:tab w:val="left" w:pos="1004"/>
        </w:tabs>
        <w:spacing w:before="0" w:line="360" w:lineRule="auto"/>
        <w:ind w:firstLine="0"/>
        <w:jc w:val="both"/>
        <w:rPr>
          <w:rFonts w:cs="Times New Roman"/>
          <w:b w:val="0"/>
          <w:szCs w:val="28"/>
        </w:rPr>
      </w:pPr>
      <w:r>
        <w:rPr>
          <w:rFonts w:cs="Times New Roman"/>
          <w:b w:val="0"/>
          <w:szCs w:val="28"/>
        </w:rPr>
        <w:t>- слушать и понимать речь других;</w:t>
      </w:r>
    </w:p>
    <w:p w14:paraId="58F90418" w14:textId="77777777" w:rsidR="006024CC" w:rsidRDefault="007208B8">
      <w:pPr>
        <w:pStyle w:val="3"/>
        <w:tabs>
          <w:tab w:val="left" w:pos="1004"/>
        </w:tabs>
        <w:spacing w:before="0" w:line="360" w:lineRule="auto"/>
        <w:ind w:firstLine="0"/>
        <w:jc w:val="both"/>
        <w:rPr>
          <w:rFonts w:cs="Times New Roman"/>
          <w:b w:val="0"/>
          <w:szCs w:val="28"/>
        </w:rPr>
      </w:pPr>
      <w:r>
        <w:rPr>
          <w:rFonts w:cs="Times New Roman"/>
          <w:b w:val="0"/>
          <w:szCs w:val="28"/>
        </w:rPr>
        <w:t>- вступать в беседу на уроке и в жизни;</w:t>
      </w:r>
    </w:p>
    <w:p w14:paraId="641EF23F" w14:textId="77777777" w:rsidR="006024CC" w:rsidRDefault="007208B8">
      <w:pPr>
        <w:pStyle w:val="3"/>
        <w:tabs>
          <w:tab w:val="left" w:pos="1004"/>
        </w:tabs>
        <w:spacing w:before="0" w:line="360" w:lineRule="auto"/>
        <w:ind w:firstLine="0"/>
        <w:jc w:val="both"/>
        <w:rPr>
          <w:rFonts w:cs="Times New Roman"/>
          <w:b w:val="0"/>
          <w:szCs w:val="28"/>
        </w:rPr>
      </w:pPr>
      <w:r>
        <w:rPr>
          <w:rFonts w:cs="Times New Roman"/>
          <w:b w:val="0"/>
          <w:szCs w:val="28"/>
        </w:rPr>
        <w:t xml:space="preserve">- совместно договариваться </w:t>
      </w:r>
      <w:proofErr w:type="gramStart"/>
      <w:r>
        <w:rPr>
          <w:rFonts w:cs="Times New Roman"/>
          <w:b w:val="0"/>
          <w:szCs w:val="28"/>
        </w:rPr>
        <w:t>о  правилах</w:t>
      </w:r>
      <w:proofErr w:type="gramEnd"/>
      <w:r>
        <w:rPr>
          <w:rFonts w:cs="Times New Roman"/>
          <w:b w:val="0"/>
          <w:szCs w:val="28"/>
        </w:rPr>
        <w:t xml:space="preserve"> общения и поведения в школе и следовать им.</w:t>
      </w:r>
    </w:p>
    <w:p w14:paraId="12403973" w14:textId="77777777" w:rsidR="006024CC" w:rsidRDefault="007208B8">
      <w:pPr>
        <w:autoSpaceDE w:val="0"/>
        <w:autoSpaceDN w:val="0"/>
        <w:adjustRightInd w:val="0"/>
        <w:spacing w:after="0"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Средством формирования этих действий служит технология проблемного диалога (побуждающий и подводящий диалог) и технология продуктивного чтения.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E8AD18" w14:textId="77777777" w:rsidR="006024CC" w:rsidRDefault="007208B8">
      <w:pPr>
        <w:autoSpaceDE w:val="0"/>
        <w:autoSpaceDN w:val="0"/>
        <w:adjustRightInd w:val="0"/>
        <w:spacing w:after="0" w:line="360" w:lineRule="auto"/>
        <w:ind w:firstLineChars="257" w:firstLine="720"/>
        <w:rPr>
          <w:rFonts w:ascii="Times New Roman" w:hAnsi="Times New Roman"/>
          <w:b/>
          <w:bCs/>
          <w:sz w:val="28"/>
          <w:szCs w:val="28"/>
          <w:cs/>
          <w:lang w:val="en-US" w:bidi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Средством формирования этих действий служит работа в малых группах (в методических рекомендациях дан такой вариант проведения уроков).</w:t>
      </w:r>
    </w:p>
    <w:p w14:paraId="2D455407" w14:textId="77777777" w:rsidR="006024CC" w:rsidRDefault="006024CC">
      <w:pPr>
        <w:pStyle w:val="21"/>
        <w:numPr>
          <w:ilvl w:val="0"/>
          <w:numId w:val="0"/>
        </w:numPr>
        <w:spacing w:after="0"/>
        <w:ind w:firstLineChars="257" w:firstLine="722"/>
        <w:rPr>
          <w:rFonts w:ascii="Times New Roman" w:hAnsi="Times New Roman" w:cs="Times New Roman"/>
          <w:b/>
          <w:bCs/>
          <w:szCs w:val="28"/>
          <w:lang w:bidi="ru-RU"/>
        </w:rPr>
      </w:pPr>
    </w:p>
    <w:p w14:paraId="57B55002" w14:textId="77777777" w:rsidR="006024CC" w:rsidRDefault="007208B8">
      <w:pPr>
        <w:pStyle w:val="21"/>
        <w:numPr>
          <w:ilvl w:val="0"/>
          <w:numId w:val="0"/>
        </w:numPr>
        <w:spacing w:after="0"/>
        <w:ind w:firstLineChars="257" w:firstLine="722"/>
        <w:rPr>
          <w:rFonts w:ascii="Times New Roman" w:hAnsi="Times New Roman" w:cs="Times New Roman"/>
          <w:b/>
          <w:bCs/>
          <w:szCs w:val="28"/>
          <w:lang w:bidi="ru-RU"/>
        </w:rPr>
      </w:pPr>
      <w:r>
        <w:rPr>
          <w:rFonts w:ascii="Times New Roman" w:hAnsi="Times New Roman" w:cs="Times New Roman"/>
          <w:b/>
          <w:bCs/>
          <w:szCs w:val="28"/>
          <w:lang w:bidi="ru-RU"/>
        </w:rPr>
        <w:t>3 класс</w:t>
      </w:r>
    </w:p>
    <w:p w14:paraId="61CB30CB" w14:textId="77777777" w:rsidR="006024CC" w:rsidRDefault="007208B8">
      <w:pPr>
        <w:spacing w:after="0" w:line="360" w:lineRule="auto"/>
        <w:ind w:firstLineChars="257" w:firstLine="7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Личностными результатами</w:t>
      </w:r>
      <w:r>
        <w:rPr>
          <w:rFonts w:ascii="Times New Roman" w:hAnsi="Times New Roman" w:cs="Times New Roman"/>
          <w:sz w:val="28"/>
          <w:szCs w:val="28"/>
        </w:rPr>
        <w:t xml:space="preserve"> изучения учебно-методического курса «Математика» в 3-м классе является формирование следующих умений: </w:t>
      </w:r>
    </w:p>
    <w:p w14:paraId="4B1BD44E" w14:textId="77777777" w:rsidR="006024CC" w:rsidRDefault="007208B8">
      <w:pPr>
        <w:pStyle w:val="3"/>
        <w:tabs>
          <w:tab w:val="left" w:pos="1004"/>
        </w:tabs>
        <w:spacing w:before="0" w:line="360" w:lineRule="auto"/>
        <w:ind w:firstLineChars="257" w:firstLine="720"/>
        <w:jc w:val="both"/>
        <w:rPr>
          <w:rFonts w:cs="Times New Roman"/>
          <w:b w:val="0"/>
          <w:szCs w:val="28"/>
        </w:rPr>
      </w:pPr>
      <w:r>
        <w:rPr>
          <w:rFonts w:cs="Times New Roman"/>
          <w:b w:val="0"/>
          <w:szCs w:val="28"/>
        </w:rPr>
        <w:t>- самостоятельно определять и высказывать самые простые общие для всех людей правила поведения при общении и сотрудничестве (этические нормы общения и сотрудничества);</w:t>
      </w:r>
    </w:p>
    <w:p w14:paraId="05AC9825" w14:textId="77777777" w:rsidR="006024CC" w:rsidRDefault="007208B8">
      <w:pPr>
        <w:spacing w:after="0" w:line="360" w:lineRule="auto"/>
        <w:ind w:firstLineChars="257" w:firstLine="7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Метапредметными результатами</w:t>
      </w:r>
      <w:r>
        <w:rPr>
          <w:rFonts w:ascii="Times New Roman" w:hAnsi="Times New Roman" w:cs="Times New Roman"/>
          <w:sz w:val="28"/>
          <w:szCs w:val="28"/>
        </w:rPr>
        <w:t xml:space="preserve"> изучения учебно-методического курса «Математика» в 3-4-м классах являются формирование следующих универсальных учебных действий. </w:t>
      </w:r>
    </w:p>
    <w:p w14:paraId="495574D2" w14:textId="77777777" w:rsidR="006024CC" w:rsidRDefault="007208B8">
      <w:pPr>
        <w:pStyle w:val="3"/>
        <w:spacing w:before="0" w:line="360" w:lineRule="auto"/>
        <w:ind w:firstLineChars="257" w:firstLine="720"/>
        <w:jc w:val="both"/>
        <w:rPr>
          <w:rFonts w:cs="Times New Roman"/>
          <w:b w:val="0"/>
          <w:szCs w:val="28"/>
        </w:rPr>
      </w:pPr>
      <w:r>
        <w:rPr>
          <w:rFonts w:cs="Times New Roman"/>
          <w:b w:val="0"/>
          <w:i/>
          <w:szCs w:val="28"/>
        </w:rPr>
        <w:t>Регулятивные УУД</w:t>
      </w:r>
      <w:r>
        <w:rPr>
          <w:rFonts w:cs="Times New Roman"/>
          <w:b w:val="0"/>
          <w:szCs w:val="28"/>
        </w:rPr>
        <w:t>:</w:t>
      </w:r>
    </w:p>
    <w:p w14:paraId="6E6F6AA9" w14:textId="77777777" w:rsidR="006024CC" w:rsidRDefault="007208B8">
      <w:pPr>
        <w:pStyle w:val="3"/>
        <w:tabs>
          <w:tab w:val="left" w:pos="1004"/>
        </w:tabs>
        <w:spacing w:before="0" w:line="360" w:lineRule="auto"/>
        <w:ind w:firstLineChars="257" w:firstLine="720"/>
        <w:jc w:val="both"/>
        <w:rPr>
          <w:rFonts w:cs="Times New Roman"/>
          <w:b w:val="0"/>
          <w:szCs w:val="28"/>
        </w:rPr>
      </w:pPr>
      <w:r>
        <w:rPr>
          <w:rFonts w:cs="Times New Roman"/>
          <w:b w:val="0"/>
          <w:szCs w:val="28"/>
        </w:rPr>
        <w:t>- самостоятельно формулировать цели урока после предварительного обсуждения;</w:t>
      </w:r>
    </w:p>
    <w:p w14:paraId="435BD572" w14:textId="77777777" w:rsidR="006024CC" w:rsidRDefault="007208B8">
      <w:pPr>
        <w:pStyle w:val="3"/>
        <w:tabs>
          <w:tab w:val="left" w:pos="1004"/>
        </w:tabs>
        <w:spacing w:before="0" w:line="360" w:lineRule="auto"/>
        <w:ind w:firstLineChars="257" w:firstLine="720"/>
        <w:jc w:val="both"/>
        <w:rPr>
          <w:rFonts w:cs="Times New Roman"/>
          <w:b w:val="0"/>
          <w:szCs w:val="28"/>
        </w:rPr>
      </w:pPr>
      <w:r>
        <w:rPr>
          <w:rFonts w:cs="Times New Roman"/>
          <w:b w:val="0"/>
          <w:szCs w:val="28"/>
        </w:rPr>
        <w:t>- составлять план решения проблемы (задачи) совместно с учителем;</w:t>
      </w:r>
    </w:p>
    <w:p w14:paraId="35186097" w14:textId="77777777" w:rsidR="006024CC" w:rsidRDefault="007208B8">
      <w:pPr>
        <w:pStyle w:val="3"/>
        <w:tabs>
          <w:tab w:val="left" w:pos="1004"/>
        </w:tabs>
        <w:spacing w:before="0" w:line="360" w:lineRule="auto"/>
        <w:ind w:firstLineChars="257" w:firstLine="720"/>
        <w:jc w:val="both"/>
        <w:rPr>
          <w:rFonts w:cs="Times New Roman"/>
          <w:b w:val="0"/>
          <w:szCs w:val="28"/>
        </w:rPr>
      </w:pPr>
      <w:r>
        <w:rPr>
          <w:rFonts w:cs="Times New Roman"/>
          <w:b w:val="0"/>
          <w:szCs w:val="28"/>
        </w:rPr>
        <w:t>- работая по плану, сверять свои действия с целью и, при необходимости, исправлять ошибки с помощью учителя.</w:t>
      </w:r>
    </w:p>
    <w:p w14:paraId="033E4319" w14:textId="77777777" w:rsidR="006024CC" w:rsidRDefault="007208B8">
      <w:pPr>
        <w:pStyle w:val="3"/>
        <w:spacing w:before="0" w:line="360" w:lineRule="auto"/>
        <w:ind w:firstLineChars="257" w:firstLine="720"/>
        <w:jc w:val="both"/>
        <w:rPr>
          <w:rFonts w:cs="Times New Roman"/>
          <w:b w:val="0"/>
          <w:szCs w:val="28"/>
        </w:rPr>
      </w:pPr>
      <w:r>
        <w:rPr>
          <w:rFonts w:cs="Times New Roman"/>
          <w:b w:val="0"/>
          <w:i/>
          <w:szCs w:val="28"/>
        </w:rPr>
        <w:t>Познавательные УУД</w:t>
      </w:r>
      <w:r>
        <w:rPr>
          <w:rFonts w:cs="Times New Roman"/>
          <w:b w:val="0"/>
          <w:szCs w:val="28"/>
        </w:rPr>
        <w:t>:</w:t>
      </w:r>
    </w:p>
    <w:p w14:paraId="06A0B914" w14:textId="77777777" w:rsidR="006024CC" w:rsidRDefault="007208B8">
      <w:pPr>
        <w:pStyle w:val="3"/>
        <w:tabs>
          <w:tab w:val="left" w:pos="1004"/>
        </w:tabs>
        <w:spacing w:before="0" w:line="360" w:lineRule="auto"/>
        <w:ind w:firstLineChars="257" w:firstLine="720"/>
        <w:jc w:val="both"/>
        <w:rPr>
          <w:rFonts w:cs="Times New Roman"/>
          <w:b w:val="0"/>
          <w:szCs w:val="28"/>
        </w:rPr>
      </w:pPr>
      <w:r>
        <w:rPr>
          <w:rFonts w:cs="Times New Roman"/>
          <w:b w:val="0"/>
          <w:szCs w:val="28"/>
        </w:rPr>
        <w:t xml:space="preserve">- ориентироваться в своей системе знаний: самостоятельно </w:t>
      </w:r>
      <w:r>
        <w:rPr>
          <w:rFonts w:cs="Times New Roman"/>
          <w:b w:val="0"/>
          <w:i/>
          <w:szCs w:val="28"/>
        </w:rPr>
        <w:t>предполагать</w:t>
      </w:r>
      <w:r>
        <w:rPr>
          <w:rFonts w:cs="Times New Roman"/>
          <w:b w:val="0"/>
          <w:szCs w:val="28"/>
        </w:rPr>
        <w:t xml:space="preserve">, </w:t>
      </w:r>
      <w:r>
        <w:rPr>
          <w:rFonts w:cs="Times New Roman"/>
          <w:b w:val="0"/>
          <w:szCs w:val="28"/>
        </w:rPr>
        <w:lastRenderedPageBreak/>
        <w:t>какая информация нужна для решения учебной задачи в один шаг;</w:t>
      </w:r>
    </w:p>
    <w:p w14:paraId="5EE8E113" w14:textId="77777777" w:rsidR="006024CC" w:rsidRDefault="007208B8">
      <w:pPr>
        <w:pStyle w:val="3"/>
        <w:tabs>
          <w:tab w:val="left" w:pos="1004"/>
        </w:tabs>
        <w:spacing w:before="0" w:line="360" w:lineRule="auto"/>
        <w:ind w:firstLineChars="257" w:firstLine="720"/>
        <w:jc w:val="both"/>
        <w:rPr>
          <w:rFonts w:cs="Times New Roman"/>
          <w:b w:val="0"/>
          <w:szCs w:val="28"/>
        </w:rPr>
      </w:pPr>
      <w:r>
        <w:rPr>
          <w:rFonts w:cs="Times New Roman"/>
          <w:b w:val="0"/>
          <w:szCs w:val="28"/>
        </w:rPr>
        <w:t xml:space="preserve">- отбирать необходимые для решения учебной </w:t>
      </w:r>
      <w:proofErr w:type="gramStart"/>
      <w:r>
        <w:rPr>
          <w:rFonts w:cs="Times New Roman"/>
          <w:b w:val="0"/>
          <w:szCs w:val="28"/>
        </w:rPr>
        <w:t>задачи  источники</w:t>
      </w:r>
      <w:proofErr w:type="gramEnd"/>
      <w:r>
        <w:rPr>
          <w:rFonts w:cs="Times New Roman"/>
          <w:b w:val="0"/>
          <w:szCs w:val="28"/>
        </w:rPr>
        <w:t xml:space="preserve"> информации среди предложенных учителем словарей, энциклопедий, справочников;</w:t>
      </w:r>
    </w:p>
    <w:p w14:paraId="270F7833" w14:textId="77777777" w:rsidR="006024CC" w:rsidRDefault="007208B8">
      <w:pPr>
        <w:pStyle w:val="3"/>
        <w:tabs>
          <w:tab w:val="left" w:pos="1004"/>
        </w:tabs>
        <w:spacing w:before="0" w:line="360" w:lineRule="auto"/>
        <w:ind w:firstLineChars="257" w:firstLine="720"/>
        <w:jc w:val="both"/>
        <w:rPr>
          <w:rFonts w:cs="Times New Roman"/>
          <w:b w:val="0"/>
          <w:szCs w:val="28"/>
        </w:rPr>
      </w:pPr>
      <w:r>
        <w:rPr>
          <w:rFonts w:cs="Times New Roman"/>
          <w:b w:val="0"/>
          <w:szCs w:val="28"/>
        </w:rPr>
        <w:t>- добывать новые знания: извлекать информацию, представленную в разных формах (текст, таблица, схема, иллюстрация и др.);</w:t>
      </w:r>
    </w:p>
    <w:p w14:paraId="17831313" w14:textId="77777777" w:rsidR="006024CC" w:rsidRDefault="007208B8">
      <w:pPr>
        <w:pStyle w:val="3"/>
        <w:spacing w:before="0" w:line="360" w:lineRule="auto"/>
        <w:ind w:firstLineChars="257" w:firstLine="720"/>
        <w:jc w:val="both"/>
        <w:rPr>
          <w:rFonts w:cs="Times New Roman"/>
          <w:b w:val="0"/>
          <w:szCs w:val="28"/>
        </w:rPr>
      </w:pPr>
      <w:r>
        <w:rPr>
          <w:rFonts w:cs="Times New Roman"/>
          <w:b w:val="0"/>
          <w:i/>
          <w:szCs w:val="28"/>
        </w:rPr>
        <w:t>Коммуникативные УУД</w:t>
      </w:r>
      <w:r>
        <w:rPr>
          <w:rFonts w:cs="Times New Roman"/>
          <w:b w:val="0"/>
          <w:szCs w:val="28"/>
        </w:rPr>
        <w:t>:</w:t>
      </w:r>
    </w:p>
    <w:p w14:paraId="1A7F6B83" w14:textId="77777777" w:rsidR="006024CC" w:rsidRDefault="007208B8">
      <w:pPr>
        <w:pStyle w:val="3"/>
        <w:tabs>
          <w:tab w:val="left" w:pos="1004"/>
        </w:tabs>
        <w:spacing w:before="0" w:line="360" w:lineRule="auto"/>
        <w:ind w:firstLineChars="257" w:firstLine="720"/>
        <w:jc w:val="both"/>
        <w:rPr>
          <w:rFonts w:cs="Times New Roman"/>
          <w:b w:val="0"/>
          <w:szCs w:val="28"/>
        </w:rPr>
      </w:pPr>
      <w:r>
        <w:rPr>
          <w:rFonts w:cs="Times New Roman"/>
          <w:b w:val="0"/>
          <w:szCs w:val="28"/>
        </w:rPr>
        <w:t>- донести свою позицию до других:</w:t>
      </w:r>
      <w:r>
        <w:rPr>
          <w:rFonts w:cs="Times New Roman"/>
          <w:b w:val="0"/>
          <w:i/>
          <w:szCs w:val="28"/>
        </w:rPr>
        <w:t xml:space="preserve"> </w:t>
      </w:r>
      <w:r>
        <w:rPr>
          <w:rFonts w:cs="Times New Roman"/>
          <w:b w:val="0"/>
          <w:szCs w:val="28"/>
        </w:rPr>
        <w:t>оформлять свои мысли в устной и письменной речи с учётом своих учебных и жизненных речевых ситуаций;</w:t>
      </w:r>
    </w:p>
    <w:p w14:paraId="254C4F7E" w14:textId="77777777" w:rsidR="006024CC" w:rsidRDefault="007208B8">
      <w:pPr>
        <w:pStyle w:val="3"/>
        <w:tabs>
          <w:tab w:val="left" w:pos="1004"/>
        </w:tabs>
        <w:spacing w:before="0" w:line="360" w:lineRule="auto"/>
        <w:ind w:firstLineChars="257" w:firstLine="720"/>
        <w:jc w:val="both"/>
        <w:rPr>
          <w:rFonts w:cs="Times New Roman"/>
          <w:b w:val="0"/>
          <w:szCs w:val="28"/>
        </w:rPr>
      </w:pPr>
      <w:r>
        <w:rPr>
          <w:rFonts w:cs="Times New Roman"/>
          <w:b w:val="0"/>
          <w:szCs w:val="28"/>
        </w:rPr>
        <w:t>- донести свою позицию до других:</w:t>
      </w:r>
      <w:r>
        <w:rPr>
          <w:rFonts w:cs="Times New Roman"/>
          <w:b w:val="0"/>
          <w:i/>
          <w:szCs w:val="28"/>
        </w:rPr>
        <w:t xml:space="preserve"> </w:t>
      </w:r>
      <w:r>
        <w:rPr>
          <w:rFonts w:cs="Times New Roman"/>
          <w:b w:val="0"/>
          <w:szCs w:val="28"/>
        </w:rPr>
        <w:t>высказывать свою точку зрения и пытаться её обосновать, приводя аргументы;</w:t>
      </w:r>
    </w:p>
    <w:p w14:paraId="7B925283" w14:textId="77777777" w:rsidR="006024CC" w:rsidRDefault="007208B8">
      <w:pPr>
        <w:pStyle w:val="3"/>
        <w:tabs>
          <w:tab w:val="left" w:pos="1004"/>
        </w:tabs>
        <w:spacing w:before="0" w:line="360" w:lineRule="auto"/>
        <w:ind w:firstLineChars="257" w:firstLine="720"/>
        <w:jc w:val="both"/>
        <w:rPr>
          <w:rFonts w:cs="Times New Roman"/>
          <w:b w:val="0"/>
          <w:szCs w:val="28"/>
        </w:rPr>
      </w:pPr>
      <w:r>
        <w:rPr>
          <w:rFonts w:cs="Times New Roman"/>
          <w:b w:val="0"/>
          <w:szCs w:val="28"/>
        </w:rPr>
        <w:t>- слушать других, пытаться принимать другую точку зрения, быть готовым изменить свою точку зрения;</w:t>
      </w:r>
    </w:p>
    <w:p w14:paraId="37745F34" w14:textId="77777777" w:rsidR="006024CC" w:rsidRDefault="006024CC">
      <w:pPr>
        <w:pStyle w:val="3"/>
        <w:tabs>
          <w:tab w:val="left" w:pos="1004"/>
        </w:tabs>
        <w:spacing w:before="0" w:line="360" w:lineRule="auto"/>
        <w:ind w:firstLineChars="257" w:firstLine="720"/>
        <w:jc w:val="both"/>
        <w:rPr>
          <w:rFonts w:cs="Times New Roman"/>
          <w:b w:val="0"/>
          <w:szCs w:val="28"/>
        </w:rPr>
      </w:pPr>
    </w:p>
    <w:p w14:paraId="06753239" w14:textId="77777777" w:rsidR="006024CC" w:rsidRDefault="007208B8">
      <w:pPr>
        <w:pStyle w:val="21"/>
        <w:numPr>
          <w:ilvl w:val="0"/>
          <w:numId w:val="0"/>
        </w:numPr>
        <w:spacing w:after="0"/>
        <w:ind w:firstLineChars="257" w:firstLine="722"/>
        <w:rPr>
          <w:rFonts w:ascii="Times New Roman" w:hAnsi="Times New Roman" w:cs="Times New Roman"/>
          <w:b/>
          <w:bCs/>
          <w:szCs w:val="28"/>
          <w:lang w:bidi="ru-RU"/>
        </w:rPr>
      </w:pPr>
      <w:r>
        <w:rPr>
          <w:rFonts w:ascii="Times New Roman" w:hAnsi="Times New Roman" w:cs="Times New Roman"/>
          <w:b/>
          <w:bCs/>
          <w:szCs w:val="28"/>
          <w:lang w:bidi="ru-RU"/>
        </w:rPr>
        <w:t>4 класс</w:t>
      </w:r>
    </w:p>
    <w:p w14:paraId="59147080" w14:textId="77777777" w:rsidR="006024CC" w:rsidRDefault="007208B8">
      <w:pPr>
        <w:spacing w:after="0" w:line="360" w:lineRule="auto"/>
        <w:ind w:firstLineChars="257" w:firstLine="7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Личностными результатами</w:t>
      </w:r>
      <w:r>
        <w:rPr>
          <w:rFonts w:ascii="Times New Roman" w:hAnsi="Times New Roman" w:cs="Times New Roman"/>
          <w:sz w:val="28"/>
          <w:szCs w:val="28"/>
        </w:rPr>
        <w:t xml:space="preserve"> изучения учебно-методического курса «Математика» в 4-м классе является формирование следующих умений: </w:t>
      </w:r>
    </w:p>
    <w:p w14:paraId="002CB665" w14:textId="77777777" w:rsidR="006024CC" w:rsidRDefault="007208B8">
      <w:pPr>
        <w:pStyle w:val="3"/>
        <w:tabs>
          <w:tab w:val="left" w:pos="1004"/>
        </w:tabs>
        <w:spacing w:before="0" w:line="360" w:lineRule="auto"/>
        <w:ind w:firstLineChars="257" w:firstLine="720"/>
        <w:jc w:val="both"/>
        <w:rPr>
          <w:rFonts w:cs="Times New Roman"/>
          <w:b w:val="0"/>
          <w:szCs w:val="28"/>
        </w:rPr>
      </w:pPr>
      <w:r>
        <w:rPr>
          <w:rFonts w:cs="Times New Roman"/>
          <w:b w:val="0"/>
          <w:szCs w:val="28"/>
        </w:rPr>
        <w:t>- в самостоятельно</w:t>
      </w:r>
      <w:r>
        <w:rPr>
          <w:rFonts w:cs="Times New Roman"/>
          <w:b w:val="0"/>
          <w:i/>
          <w:szCs w:val="28"/>
        </w:rPr>
        <w:t xml:space="preserve"> </w:t>
      </w:r>
      <w:r>
        <w:rPr>
          <w:rFonts w:cs="Times New Roman"/>
          <w:b w:val="0"/>
          <w:szCs w:val="28"/>
        </w:rPr>
        <w:t>созданных ситуациях общения и сотрудничества, опираясь на общие для всех простые правила поведения, делать</w:t>
      </w:r>
      <w:r>
        <w:rPr>
          <w:rFonts w:cs="Times New Roman"/>
          <w:b w:val="0"/>
          <w:i/>
          <w:szCs w:val="28"/>
        </w:rPr>
        <w:t xml:space="preserve"> </w:t>
      </w:r>
      <w:r>
        <w:rPr>
          <w:rFonts w:cs="Times New Roman"/>
          <w:b w:val="0"/>
          <w:szCs w:val="28"/>
        </w:rPr>
        <w:t>выбор, какой поступок совершить.</w:t>
      </w:r>
    </w:p>
    <w:p w14:paraId="4E5DF6A4" w14:textId="77777777" w:rsidR="006024CC" w:rsidRDefault="007208B8">
      <w:pPr>
        <w:spacing w:after="0" w:line="360" w:lineRule="auto"/>
        <w:ind w:firstLineChars="257" w:firstLine="7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Метапредметными результатами</w:t>
      </w:r>
      <w:r>
        <w:rPr>
          <w:rFonts w:ascii="Times New Roman" w:hAnsi="Times New Roman" w:cs="Times New Roman"/>
          <w:sz w:val="28"/>
          <w:szCs w:val="28"/>
        </w:rPr>
        <w:t xml:space="preserve"> изучения учебно-методического курса «Математика» в 4-м классе являются формирование следующих универсальных учебных действий. </w:t>
      </w:r>
    </w:p>
    <w:p w14:paraId="05CBC308" w14:textId="77777777" w:rsidR="006024CC" w:rsidRDefault="007208B8">
      <w:pPr>
        <w:pStyle w:val="3"/>
        <w:spacing w:before="0" w:line="360" w:lineRule="auto"/>
        <w:ind w:firstLineChars="257" w:firstLine="720"/>
        <w:jc w:val="both"/>
        <w:rPr>
          <w:rFonts w:cs="Times New Roman"/>
          <w:b w:val="0"/>
          <w:szCs w:val="28"/>
        </w:rPr>
      </w:pPr>
      <w:r>
        <w:rPr>
          <w:rFonts w:cs="Times New Roman"/>
          <w:b w:val="0"/>
          <w:i/>
          <w:szCs w:val="28"/>
        </w:rPr>
        <w:t>Регулятивные УУД</w:t>
      </w:r>
      <w:r>
        <w:rPr>
          <w:rFonts w:cs="Times New Roman"/>
          <w:b w:val="0"/>
          <w:szCs w:val="28"/>
        </w:rPr>
        <w:t>:</w:t>
      </w:r>
    </w:p>
    <w:p w14:paraId="7505B669" w14:textId="77777777" w:rsidR="006024CC" w:rsidRDefault="007208B8">
      <w:pPr>
        <w:pStyle w:val="3"/>
        <w:tabs>
          <w:tab w:val="left" w:pos="1004"/>
        </w:tabs>
        <w:spacing w:before="0" w:line="360" w:lineRule="auto"/>
        <w:ind w:firstLineChars="257" w:firstLine="720"/>
        <w:jc w:val="both"/>
        <w:rPr>
          <w:rFonts w:cs="Times New Roman"/>
          <w:b w:val="0"/>
          <w:szCs w:val="28"/>
        </w:rPr>
      </w:pPr>
      <w:r>
        <w:rPr>
          <w:rFonts w:cs="Times New Roman"/>
          <w:b w:val="0"/>
          <w:szCs w:val="28"/>
        </w:rPr>
        <w:t>- учиться, совместно с учителем, обнаруживать и формулировать учебную проблему;</w:t>
      </w:r>
    </w:p>
    <w:p w14:paraId="7733D64C" w14:textId="77777777" w:rsidR="006024CC" w:rsidRDefault="007208B8">
      <w:pPr>
        <w:pStyle w:val="3"/>
        <w:tabs>
          <w:tab w:val="left" w:pos="1004"/>
        </w:tabs>
        <w:spacing w:before="0" w:line="360" w:lineRule="auto"/>
        <w:ind w:firstLineChars="257" w:firstLine="720"/>
        <w:jc w:val="both"/>
        <w:rPr>
          <w:rFonts w:cs="Times New Roman"/>
          <w:b w:val="0"/>
          <w:szCs w:val="28"/>
        </w:rPr>
      </w:pPr>
      <w:r>
        <w:rPr>
          <w:rFonts w:cs="Times New Roman"/>
          <w:b w:val="0"/>
          <w:szCs w:val="28"/>
        </w:rPr>
        <w:t>- составлять план решения проблемы (задачи) совместно с учителем;</w:t>
      </w:r>
    </w:p>
    <w:p w14:paraId="1AB12111" w14:textId="77777777" w:rsidR="006024CC" w:rsidRDefault="007208B8">
      <w:pPr>
        <w:pStyle w:val="3"/>
        <w:tabs>
          <w:tab w:val="left" w:pos="1004"/>
        </w:tabs>
        <w:spacing w:before="0" w:line="360" w:lineRule="auto"/>
        <w:ind w:firstLineChars="257" w:firstLine="720"/>
        <w:jc w:val="both"/>
        <w:rPr>
          <w:rFonts w:cs="Times New Roman"/>
          <w:b w:val="0"/>
          <w:szCs w:val="28"/>
        </w:rPr>
      </w:pPr>
      <w:r>
        <w:rPr>
          <w:rFonts w:cs="Times New Roman"/>
          <w:b w:val="0"/>
          <w:szCs w:val="28"/>
        </w:rPr>
        <w:t xml:space="preserve">- работая по плану, сверять свои действия с целью и, при необходимости, </w:t>
      </w:r>
      <w:r>
        <w:rPr>
          <w:rFonts w:cs="Times New Roman"/>
          <w:b w:val="0"/>
          <w:szCs w:val="28"/>
        </w:rPr>
        <w:lastRenderedPageBreak/>
        <w:t>исправлять ошибки.</w:t>
      </w:r>
    </w:p>
    <w:p w14:paraId="184E3B9B" w14:textId="77777777" w:rsidR="006024CC" w:rsidRDefault="007208B8">
      <w:pPr>
        <w:pStyle w:val="3"/>
        <w:spacing w:before="0" w:line="360" w:lineRule="auto"/>
        <w:ind w:firstLineChars="257" w:firstLine="720"/>
        <w:jc w:val="both"/>
        <w:rPr>
          <w:rFonts w:cs="Times New Roman"/>
          <w:b w:val="0"/>
          <w:szCs w:val="28"/>
        </w:rPr>
      </w:pPr>
      <w:r>
        <w:rPr>
          <w:rFonts w:cs="Times New Roman"/>
          <w:b w:val="0"/>
          <w:i/>
          <w:szCs w:val="28"/>
        </w:rPr>
        <w:t>Познавательные УУД</w:t>
      </w:r>
      <w:r>
        <w:rPr>
          <w:rFonts w:cs="Times New Roman"/>
          <w:b w:val="0"/>
          <w:szCs w:val="28"/>
        </w:rPr>
        <w:t>:</w:t>
      </w:r>
    </w:p>
    <w:p w14:paraId="0C516627" w14:textId="77777777" w:rsidR="006024CC" w:rsidRDefault="007208B8">
      <w:pPr>
        <w:pStyle w:val="3"/>
        <w:tabs>
          <w:tab w:val="left" w:pos="1004"/>
        </w:tabs>
        <w:spacing w:before="0" w:line="360" w:lineRule="auto"/>
        <w:ind w:firstLineChars="257" w:firstLine="720"/>
        <w:jc w:val="both"/>
        <w:rPr>
          <w:rFonts w:cs="Times New Roman"/>
          <w:b w:val="0"/>
          <w:szCs w:val="28"/>
        </w:rPr>
      </w:pPr>
      <w:r>
        <w:rPr>
          <w:rFonts w:cs="Times New Roman"/>
          <w:b w:val="0"/>
          <w:szCs w:val="28"/>
        </w:rPr>
        <w:t>- перерабатывать полученную информацию: сравнивать и группировать факты и явления;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b w:val="0"/>
          <w:szCs w:val="28"/>
        </w:rPr>
        <w:t>определять причины явлений, событий;</w:t>
      </w:r>
    </w:p>
    <w:p w14:paraId="29C8AC87" w14:textId="77777777" w:rsidR="006024CC" w:rsidRDefault="007208B8">
      <w:pPr>
        <w:pStyle w:val="3"/>
        <w:tabs>
          <w:tab w:val="left" w:pos="1004"/>
        </w:tabs>
        <w:spacing w:before="0" w:line="360" w:lineRule="auto"/>
        <w:ind w:firstLineChars="257" w:firstLine="720"/>
        <w:jc w:val="both"/>
        <w:rPr>
          <w:rFonts w:cs="Times New Roman"/>
          <w:b w:val="0"/>
          <w:szCs w:val="28"/>
        </w:rPr>
      </w:pPr>
      <w:r>
        <w:rPr>
          <w:rFonts w:cs="Times New Roman"/>
          <w:b w:val="0"/>
          <w:szCs w:val="28"/>
        </w:rPr>
        <w:t>- перерабатывать полученную информацию: делать</w:t>
      </w:r>
      <w:r>
        <w:rPr>
          <w:rFonts w:cs="Times New Roman"/>
          <w:b w:val="0"/>
          <w:i/>
          <w:szCs w:val="28"/>
        </w:rPr>
        <w:t xml:space="preserve"> </w:t>
      </w:r>
      <w:r>
        <w:rPr>
          <w:rFonts w:cs="Times New Roman"/>
          <w:b w:val="0"/>
          <w:szCs w:val="28"/>
        </w:rPr>
        <w:t>выводы на основе обобщения   знаний;</w:t>
      </w:r>
    </w:p>
    <w:p w14:paraId="128F8007" w14:textId="77777777" w:rsidR="006024CC" w:rsidRDefault="007208B8">
      <w:pPr>
        <w:pStyle w:val="3"/>
        <w:tabs>
          <w:tab w:val="left" w:pos="1004"/>
        </w:tabs>
        <w:spacing w:before="0" w:line="360" w:lineRule="auto"/>
        <w:ind w:firstLineChars="257" w:firstLine="720"/>
        <w:jc w:val="both"/>
        <w:rPr>
          <w:rFonts w:cs="Times New Roman"/>
          <w:b w:val="0"/>
          <w:szCs w:val="28"/>
        </w:rPr>
      </w:pPr>
      <w:r>
        <w:rPr>
          <w:rFonts w:cs="Times New Roman"/>
          <w:b w:val="0"/>
          <w:szCs w:val="28"/>
        </w:rPr>
        <w:t xml:space="preserve">- преобразовывать информацию из одной формы в другую: составлять простой план учебно-научного текста. </w:t>
      </w:r>
    </w:p>
    <w:p w14:paraId="262F3CE0" w14:textId="77777777" w:rsidR="006024CC" w:rsidRDefault="007208B8">
      <w:pPr>
        <w:pStyle w:val="3"/>
        <w:spacing w:before="0" w:line="360" w:lineRule="auto"/>
        <w:ind w:firstLineChars="257" w:firstLine="720"/>
        <w:jc w:val="both"/>
        <w:rPr>
          <w:rFonts w:cs="Times New Roman"/>
          <w:b w:val="0"/>
          <w:szCs w:val="28"/>
        </w:rPr>
      </w:pPr>
      <w:r>
        <w:rPr>
          <w:rFonts w:cs="Times New Roman"/>
          <w:b w:val="0"/>
          <w:i/>
          <w:szCs w:val="28"/>
        </w:rPr>
        <w:t>Коммуникативные УУД</w:t>
      </w:r>
      <w:r>
        <w:rPr>
          <w:rFonts w:cs="Times New Roman"/>
          <w:b w:val="0"/>
          <w:szCs w:val="28"/>
        </w:rPr>
        <w:t>:</w:t>
      </w:r>
    </w:p>
    <w:p w14:paraId="7D3F16EB" w14:textId="77777777" w:rsidR="006024CC" w:rsidRDefault="007208B8">
      <w:pPr>
        <w:pStyle w:val="3"/>
        <w:tabs>
          <w:tab w:val="left" w:pos="1004"/>
        </w:tabs>
        <w:spacing w:before="0" w:line="360" w:lineRule="auto"/>
        <w:ind w:firstLineChars="257" w:firstLine="720"/>
        <w:jc w:val="both"/>
        <w:rPr>
          <w:rFonts w:cs="Times New Roman"/>
          <w:b w:val="0"/>
          <w:szCs w:val="28"/>
        </w:rPr>
      </w:pPr>
      <w:r>
        <w:rPr>
          <w:rFonts w:cs="Times New Roman"/>
          <w:b w:val="0"/>
          <w:szCs w:val="28"/>
        </w:rPr>
        <w:t xml:space="preserve">- 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план; </w:t>
      </w:r>
    </w:p>
    <w:p w14:paraId="785F2263" w14:textId="77777777" w:rsidR="006024CC" w:rsidRDefault="007208B8">
      <w:pPr>
        <w:pStyle w:val="3"/>
        <w:tabs>
          <w:tab w:val="left" w:pos="1004"/>
        </w:tabs>
        <w:spacing w:before="0" w:line="360" w:lineRule="auto"/>
        <w:ind w:firstLineChars="257" w:firstLine="720"/>
        <w:jc w:val="both"/>
        <w:rPr>
          <w:rFonts w:cs="Times New Roman"/>
          <w:b w:val="0"/>
          <w:szCs w:val="28"/>
        </w:rPr>
      </w:pPr>
      <w:r>
        <w:rPr>
          <w:rFonts w:cs="Times New Roman"/>
          <w:b w:val="0"/>
          <w:szCs w:val="28"/>
        </w:rPr>
        <w:t>- договариваться с людьми: выполняя различные роли в группе, сотрудничать в совместном решении проблемы (задачи);</w:t>
      </w:r>
    </w:p>
    <w:p w14:paraId="74B73B41" w14:textId="77777777" w:rsidR="006024CC" w:rsidRDefault="007208B8">
      <w:pPr>
        <w:pStyle w:val="3"/>
        <w:tabs>
          <w:tab w:val="left" w:pos="1004"/>
        </w:tabs>
        <w:spacing w:before="0" w:line="360" w:lineRule="auto"/>
        <w:ind w:firstLineChars="257" w:firstLine="720"/>
        <w:jc w:val="both"/>
        <w:rPr>
          <w:rFonts w:cs="Times New Roman"/>
          <w:b w:val="0"/>
          <w:szCs w:val="28"/>
        </w:rPr>
      </w:pPr>
      <w:r>
        <w:rPr>
          <w:rFonts w:cs="Times New Roman"/>
          <w:b w:val="0"/>
          <w:szCs w:val="28"/>
        </w:rPr>
        <w:t>- учиться уважительно относиться к позиции другого, пытаться договариваться.</w:t>
      </w:r>
    </w:p>
    <w:p w14:paraId="3469203B" w14:textId="77777777" w:rsidR="006024CC" w:rsidRDefault="007208B8">
      <w:pPr>
        <w:pStyle w:val="ab"/>
        <w:tabs>
          <w:tab w:val="left" w:pos="1455"/>
        </w:tabs>
        <w:spacing w:before="72"/>
        <w:ind w:rightChars="23" w:right="55" w:firstLineChars="235" w:firstLine="661"/>
        <w:rPr>
          <w:rFonts w:ascii="Times New Roman" w:eastAsia="Times New Roman" w:hAnsi="Times New Roman" w:cs="Times New Roman"/>
          <w:sz w:val="28"/>
          <w:szCs w:val="22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освоения учебного предмета «Математика» должны отражать сформированность следующих умений.</w:t>
      </w:r>
    </w:p>
    <w:tbl>
      <w:tblPr>
        <w:tblStyle w:val="TableNormal"/>
        <w:tblW w:w="9240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50"/>
        <w:gridCol w:w="3390"/>
      </w:tblGrid>
      <w:tr w:rsidR="006024CC" w14:paraId="493B6C36" w14:textId="77777777">
        <w:trPr>
          <w:trHeight w:val="254"/>
        </w:trPr>
        <w:tc>
          <w:tcPr>
            <w:tcW w:w="9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63566" w14:textId="77777777" w:rsidR="006024CC" w:rsidRDefault="007208B8" w:rsidP="00E5687E">
            <w:pPr>
              <w:pStyle w:val="TableParagraph"/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Числа и величины</w:t>
            </w:r>
          </w:p>
        </w:tc>
      </w:tr>
      <w:tr w:rsidR="006024CC" w14:paraId="2A36DD95" w14:textId="77777777">
        <w:trPr>
          <w:trHeight w:val="254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32B83" w14:textId="77777777" w:rsidR="006024CC" w:rsidRDefault="007208B8" w:rsidP="00E5687E">
            <w:pPr>
              <w:pStyle w:val="TableParagraph"/>
              <w:spacing w:after="0" w:line="240" w:lineRule="auto"/>
              <w:ind w:left="113" w:right="113"/>
              <w:jc w:val="center"/>
              <w:rPr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Обучающийся научится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8F689" w14:textId="77777777" w:rsidR="006024CC" w:rsidRDefault="007208B8" w:rsidP="00E5687E">
            <w:pPr>
              <w:pStyle w:val="TableParagraph"/>
              <w:spacing w:after="0" w:line="240" w:lineRule="auto"/>
              <w:ind w:left="113" w:right="113"/>
              <w:jc w:val="center"/>
              <w:rPr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Обучающийся получит возможность научиться</w:t>
            </w:r>
          </w:p>
        </w:tc>
      </w:tr>
      <w:tr w:rsidR="006024CC" w14:paraId="35B37E7F" w14:textId="77777777">
        <w:trPr>
          <w:trHeight w:val="285"/>
        </w:trPr>
        <w:tc>
          <w:tcPr>
            <w:tcW w:w="9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F61B1" w14:textId="77777777" w:rsidR="006024CC" w:rsidRDefault="007208B8" w:rsidP="00E5687E">
            <w:pPr>
              <w:pStyle w:val="TableParagraph"/>
              <w:spacing w:after="0" w:line="240" w:lineRule="auto"/>
              <w:ind w:left="17" w:right="113" w:hangingChars="7" w:hanging="17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 класс</w:t>
            </w:r>
          </w:p>
        </w:tc>
      </w:tr>
      <w:tr w:rsidR="006024CC" w14:paraId="6181C0CF" w14:textId="77777777">
        <w:trPr>
          <w:trHeight w:val="90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894A5" w14:textId="77777777" w:rsidR="006024CC" w:rsidRDefault="007208B8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− читать, записывать, сравнивать, упорядочивать числа от 0 до 20;</w:t>
            </w:r>
          </w:p>
          <w:p w14:paraId="5E3B54DB" w14:textId="77777777" w:rsidR="006024CC" w:rsidRDefault="007208B8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− пересчитывать различные объекты, устанавливать порядковый номер объекта;</w:t>
            </w:r>
          </w:p>
          <w:p w14:paraId="25334A60" w14:textId="77777777" w:rsidR="006024CC" w:rsidRDefault="007208B8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− производить счет двойками, пятерками; осуществлять разбиение четного числа в пределах 20 пополам;</w:t>
            </w:r>
          </w:p>
          <w:p w14:paraId="3BB8FF2B" w14:textId="77777777" w:rsidR="006024CC" w:rsidRDefault="007208B8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− находить числа, большие/меньшие данного числа на заданное число, выполнять разностное сравнение чисел;</w:t>
            </w:r>
          </w:p>
          <w:p w14:paraId="4321FA99" w14:textId="77777777" w:rsidR="006024CC" w:rsidRDefault="007208B8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− выполнять арифметические действия сложения 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вычитания, в том числе с применением переместительного свойства сложения (в пределах 20 — устно и письменно);</w:t>
            </w:r>
          </w:p>
          <w:p w14:paraId="0997A198" w14:textId="77777777" w:rsidR="006024CC" w:rsidRDefault="007208B8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использовать первоначальные представления о компьютерной грамотности, выполнять задания в электронных приложениях к учебнику.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E7D0" w14:textId="77777777" w:rsidR="006024CC" w:rsidRDefault="007208B8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− находить число, большее/меньшее данного числа на заданное число, большее данного числа в заданное число раз;</w:t>
            </w:r>
          </w:p>
          <w:p w14:paraId="51AFD4C1" w14:textId="77777777" w:rsidR="006024CC" w:rsidRDefault="006024CC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="113" w:right="113"/>
              <w:rPr>
                <w:rFonts w:ascii="Times New Roman" w:hAnsi="Times New Roman" w:cs="Times New Roman"/>
                <w:iCs/>
                <w:sz w:val="24"/>
              </w:rPr>
            </w:pPr>
          </w:p>
        </w:tc>
      </w:tr>
      <w:tr w:rsidR="006024CC" w14:paraId="1A52CACB" w14:textId="77777777">
        <w:trPr>
          <w:trHeight w:val="285"/>
        </w:trPr>
        <w:tc>
          <w:tcPr>
            <w:tcW w:w="9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EB717" w14:textId="77777777" w:rsidR="006024CC" w:rsidRDefault="007208B8" w:rsidP="00E5687E">
            <w:pPr>
              <w:pStyle w:val="TableParagraph"/>
              <w:spacing w:after="0" w:line="240" w:lineRule="auto"/>
              <w:ind w:left="17" w:right="113" w:hangingChars="7" w:hanging="17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 класс</w:t>
            </w:r>
          </w:p>
        </w:tc>
      </w:tr>
      <w:tr w:rsidR="006024CC" w14:paraId="42C4362F" w14:textId="77777777">
        <w:trPr>
          <w:trHeight w:val="285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A94A0" w14:textId="77777777" w:rsidR="006024CC" w:rsidRDefault="007208B8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− читать, записывать, сравнивать, упорядочивать числа в пределах 100;</w:t>
            </w:r>
          </w:p>
          <w:p w14:paraId="6364B7E2" w14:textId="77777777" w:rsidR="006024CC" w:rsidRDefault="007208B8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− находить число, большее/меньшее данного числа на заданное число, большее данного числа в заданное число раз;</w:t>
            </w:r>
          </w:p>
          <w:p w14:paraId="29EF3963" w14:textId="77777777" w:rsidR="006024CC" w:rsidRDefault="007208B8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− 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</w:t>
            </w:r>
          </w:p>
          <w:p w14:paraId="59794E19" w14:textId="77777777" w:rsidR="006024CC" w:rsidRDefault="007208B8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выполнять задания в электронных приложениях к учебнику.</w:t>
            </w:r>
          </w:p>
          <w:p w14:paraId="1DB60BB2" w14:textId="77777777" w:rsidR="006024CC" w:rsidRDefault="006024CC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B73BE" w14:textId="77777777" w:rsidR="006024CC" w:rsidRDefault="007208B8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− читать, записывать, сравнивать, упорядочивать числа в пределах 1000;</w:t>
            </w:r>
          </w:p>
        </w:tc>
      </w:tr>
      <w:tr w:rsidR="006024CC" w14:paraId="79C33EEE" w14:textId="77777777">
        <w:trPr>
          <w:trHeight w:val="285"/>
        </w:trPr>
        <w:tc>
          <w:tcPr>
            <w:tcW w:w="9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F9425" w14:textId="77777777" w:rsidR="006024CC" w:rsidRDefault="007208B8" w:rsidP="00E5687E">
            <w:pPr>
              <w:pStyle w:val="TableParagraph"/>
              <w:spacing w:after="0" w:line="240" w:lineRule="auto"/>
              <w:ind w:left="17" w:right="113" w:hangingChars="7" w:hanging="17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 класс</w:t>
            </w:r>
          </w:p>
        </w:tc>
      </w:tr>
      <w:tr w:rsidR="006024CC" w14:paraId="5385AC08" w14:textId="77777777">
        <w:trPr>
          <w:trHeight w:val="285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3B74" w14:textId="77777777" w:rsidR="006024CC" w:rsidRDefault="007208B8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− читать, записывать, сравнивать, упорядочивать числа в пределах 1000;</w:t>
            </w:r>
          </w:p>
          <w:p w14:paraId="37BFA8E2" w14:textId="77777777" w:rsidR="006024CC" w:rsidRDefault="007208B8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− представлять трехзначные числа в виде суммы разрядных слагаемых;</w:t>
            </w:r>
          </w:p>
          <w:p w14:paraId="4EBEB47A" w14:textId="77777777" w:rsidR="006024CC" w:rsidRDefault="007208B8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− находить число, большее/меньшее данного числа на заданное число, в заданное число раз;</w:t>
            </w:r>
          </w:p>
          <w:p w14:paraId="051E8603" w14:textId="77777777" w:rsidR="006024CC" w:rsidRDefault="007208B8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выполнять практические задания на компьютере с использованием электронных приложений к учебнику.</w:t>
            </w:r>
          </w:p>
          <w:p w14:paraId="7F07E4D2" w14:textId="77777777" w:rsidR="006024CC" w:rsidRDefault="006024CC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5448" w14:textId="77777777" w:rsidR="006024CC" w:rsidRDefault="007208B8" w:rsidP="00E5687E">
            <w:pPr>
              <w:pStyle w:val="TableParagraph"/>
              <w:numPr>
                <w:ilvl w:val="0"/>
                <w:numId w:val="4"/>
              </w:numPr>
              <w:tabs>
                <w:tab w:val="left" w:pos="819"/>
              </w:tabs>
              <w:spacing w:after="0" w:line="240" w:lineRule="auto"/>
              <w:ind w:left="113" w:right="11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классифицировать числа по одному или нескольким основаниям, объяснять свои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действия;</w:t>
            </w:r>
          </w:p>
          <w:p w14:paraId="41C84212" w14:textId="77777777" w:rsidR="006024CC" w:rsidRDefault="007208B8" w:rsidP="00E5687E">
            <w:pPr>
              <w:pStyle w:val="TableParagraph"/>
              <w:numPr>
                <w:ilvl w:val="0"/>
                <w:numId w:val="4"/>
              </w:numPr>
              <w:tabs>
                <w:tab w:val="left" w:pos="819"/>
              </w:tabs>
              <w:spacing w:after="0" w:line="240" w:lineRule="auto"/>
              <w:ind w:left="113" w:right="11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— грамм; час — минута, минута — секунда; километр —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метр,</w:t>
            </w:r>
          </w:p>
          <w:p w14:paraId="3A9B8661" w14:textId="77777777" w:rsidR="006024CC" w:rsidRDefault="006024CC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="113" w:right="113"/>
              <w:rPr>
                <w:rFonts w:ascii="Times New Roman" w:hAnsi="Times New Roman" w:cs="Times New Roman"/>
                <w:iCs/>
                <w:sz w:val="24"/>
              </w:rPr>
            </w:pPr>
          </w:p>
          <w:p w14:paraId="7B7F08E8" w14:textId="77777777" w:rsidR="006024CC" w:rsidRDefault="006024CC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="113" w:right="113"/>
              <w:rPr>
                <w:rFonts w:ascii="Times New Roman" w:hAnsi="Times New Roman" w:cs="Times New Roman"/>
                <w:iCs/>
                <w:sz w:val="24"/>
              </w:rPr>
            </w:pPr>
          </w:p>
        </w:tc>
      </w:tr>
      <w:tr w:rsidR="006024CC" w14:paraId="2100EAC3" w14:textId="77777777">
        <w:trPr>
          <w:trHeight w:val="285"/>
        </w:trPr>
        <w:tc>
          <w:tcPr>
            <w:tcW w:w="9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A392" w14:textId="77777777" w:rsidR="006024CC" w:rsidRDefault="007208B8" w:rsidP="00E5687E">
            <w:pPr>
              <w:pStyle w:val="TableParagraph"/>
              <w:spacing w:after="0" w:line="240" w:lineRule="auto"/>
              <w:ind w:left="17" w:right="113" w:hangingChars="7" w:hanging="17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 класс</w:t>
            </w:r>
          </w:p>
        </w:tc>
      </w:tr>
      <w:tr w:rsidR="006024CC" w14:paraId="674AF9BB" w14:textId="77777777">
        <w:trPr>
          <w:trHeight w:val="269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B02B2" w14:textId="77777777" w:rsidR="006024CC" w:rsidRDefault="007208B8" w:rsidP="00E5687E">
            <w:pPr>
              <w:pStyle w:val="TableParagraph"/>
              <w:spacing w:after="0" w:line="240" w:lineRule="auto"/>
              <w:ind w:left="113" w:right="11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Выпускник научится: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47EB" w14:textId="77777777" w:rsidR="006024CC" w:rsidRDefault="007208B8" w:rsidP="00E5687E">
            <w:pPr>
              <w:pStyle w:val="TableParagraph"/>
              <w:spacing w:after="0" w:line="240" w:lineRule="auto"/>
              <w:ind w:left="113" w:right="11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Выпускник получит возможность научиться:</w:t>
            </w:r>
          </w:p>
        </w:tc>
      </w:tr>
      <w:tr w:rsidR="006024CC" w14:paraId="6F73C5ED" w14:textId="77777777">
        <w:trPr>
          <w:trHeight w:val="90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6256" w14:textId="77777777" w:rsidR="006024CC" w:rsidRDefault="007208B8" w:rsidP="00E5687E">
            <w:pPr>
              <w:pStyle w:val="TableParagraph"/>
              <w:numPr>
                <w:ilvl w:val="0"/>
                <w:numId w:val="5"/>
              </w:numPr>
              <w:tabs>
                <w:tab w:val="left" w:pos="819"/>
              </w:tabs>
              <w:spacing w:after="0" w:line="240" w:lineRule="auto"/>
              <w:ind w:left="113" w:right="11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читать, записывать, сравнивать, упорядочивать числа от нуля до миллиона;</w:t>
            </w:r>
          </w:p>
          <w:p w14:paraId="46D84A32" w14:textId="77777777" w:rsidR="006024CC" w:rsidRDefault="007208B8" w:rsidP="00E5687E">
            <w:pPr>
              <w:pStyle w:val="TableParagraph"/>
              <w:spacing w:after="0" w:line="240" w:lineRule="auto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устанавливать закономерность — правило, по которому составлена числовая последовательность, и составлять последовательность по заданному</w:t>
            </w:r>
            <w:r>
              <w:rPr>
                <w:sz w:val="24"/>
                <w:szCs w:val="24"/>
              </w:rPr>
              <w:tab/>
              <w:t>или</w:t>
            </w:r>
            <w:r>
              <w:rPr>
                <w:sz w:val="24"/>
                <w:szCs w:val="24"/>
              </w:rPr>
              <w:tab/>
              <w:t>самостоятельно</w:t>
            </w:r>
            <w:r>
              <w:rPr>
                <w:sz w:val="24"/>
                <w:szCs w:val="24"/>
              </w:rPr>
              <w:tab/>
              <w:t>выбранному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 xml:space="preserve">правилу </w:t>
            </w:r>
            <w:r>
              <w:rPr>
                <w:sz w:val="24"/>
                <w:szCs w:val="24"/>
              </w:rPr>
              <w:t>(увеличение/уменьшение числа на несколько единиц, увеличение/уменьшение числа в несколько раз);</w:t>
            </w:r>
          </w:p>
          <w:p w14:paraId="72A3288B" w14:textId="77777777" w:rsidR="006024CC" w:rsidRDefault="007208B8" w:rsidP="00E5687E">
            <w:pPr>
              <w:pStyle w:val="TableParagraph"/>
              <w:numPr>
                <w:ilvl w:val="0"/>
                <w:numId w:val="4"/>
              </w:numPr>
              <w:tabs>
                <w:tab w:val="left" w:pos="819"/>
              </w:tabs>
              <w:spacing w:after="0" w:line="240" w:lineRule="auto"/>
              <w:ind w:left="113" w:right="11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группировать числа по заданному или самостоятельно установленному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признаку;</w:t>
            </w:r>
          </w:p>
          <w:p w14:paraId="7857482A" w14:textId="77777777" w:rsidR="006024CC" w:rsidRDefault="007208B8" w:rsidP="00E5687E">
            <w:pPr>
              <w:pStyle w:val="TableParagraph"/>
              <w:numPr>
                <w:ilvl w:val="0"/>
                <w:numId w:val="4"/>
              </w:numPr>
              <w:tabs>
                <w:tab w:val="left" w:pos="819"/>
              </w:tabs>
              <w:spacing w:after="0" w:line="240" w:lineRule="auto"/>
              <w:ind w:left="113" w:right="11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классифицировать числа по одному или нескольким основаниям, объяснять свои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действия;</w:t>
            </w:r>
          </w:p>
          <w:p w14:paraId="47787436" w14:textId="77777777" w:rsidR="006024CC" w:rsidRDefault="007208B8" w:rsidP="00E5687E">
            <w:pPr>
              <w:pStyle w:val="TableParagraph"/>
              <w:numPr>
                <w:ilvl w:val="0"/>
                <w:numId w:val="4"/>
              </w:numPr>
              <w:tabs>
                <w:tab w:val="left" w:pos="819"/>
              </w:tabs>
              <w:spacing w:after="0" w:line="240" w:lineRule="auto"/>
              <w:ind w:left="113" w:right="11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— грамм; час — минута, минута — секунда; километр —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метр,</w:t>
            </w:r>
          </w:p>
          <w:p w14:paraId="730F0651" w14:textId="77777777" w:rsidR="006024CC" w:rsidRDefault="007208B8" w:rsidP="00E5687E">
            <w:pPr>
              <w:pStyle w:val="TableParagraph"/>
              <w:numPr>
                <w:ilvl w:val="0"/>
                <w:numId w:val="5"/>
              </w:numPr>
              <w:tabs>
                <w:tab w:val="left" w:pos="819"/>
                <w:tab w:val="left" w:pos="1749"/>
                <w:tab w:val="left" w:pos="2687"/>
                <w:tab w:val="left" w:pos="4760"/>
                <w:tab w:val="left" w:pos="6516"/>
              </w:tabs>
              <w:spacing w:after="0" w:line="240" w:lineRule="auto"/>
              <w:ind w:left="113" w:right="11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 — дециметр, дециметр — сантиметр, метр — сантиметр, сантиметр —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миллиметр).</w:t>
            </w:r>
          </w:p>
          <w:p w14:paraId="2272554D" w14:textId="77777777" w:rsidR="006024CC" w:rsidRDefault="007208B8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выполнять практические задания на компьютере с использованием электронных приложений к учебнику.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38D3" w14:textId="77777777" w:rsidR="006024CC" w:rsidRDefault="007208B8" w:rsidP="00E5687E">
            <w:pPr>
              <w:pStyle w:val="TableParagraph"/>
              <w:spacing w:after="0" w:line="240" w:lineRule="auto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Выбирать единицу для измерения данной величины (длины, массы, площади, времени), объяснять свои действия.</w:t>
            </w:r>
          </w:p>
        </w:tc>
      </w:tr>
      <w:tr w:rsidR="006024CC" w14:paraId="1FE9F34C" w14:textId="77777777">
        <w:trPr>
          <w:trHeight w:val="254"/>
        </w:trPr>
        <w:tc>
          <w:tcPr>
            <w:tcW w:w="9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CF5AE" w14:textId="77777777" w:rsidR="006024CC" w:rsidRDefault="007208B8" w:rsidP="00E5687E">
            <w:pPr>
              <w:pStyle w:val="TableParagraph"/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Арифметические действия</w:t>
            </w:r>
          </w:p>
        </w:tc>
      </w:tr>
      <w:tr w:rsidR="006024CC" w14:paraId="6F4DF81F" w14:textId="77777777">
        <w:trPr>
          <w:trHeight w:val="254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7157" w14:textId="77777777" w:rsidR="006024CC" w:rsidRDefault="007208B8" w:rsidP="00E5687E">
            <w:pPr>
              <w:pStyle w:val="TableParagraph"/>
              <w:spacing w:after="0" w:line="240" w:lineRule="auto"/>
              <w:ind w:left="113" w:right="113"/>
              <w:jc w:val="center"/>
              <w:rPr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Обучающийся научится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4026E" w14:textId="77777777" w:rsidR="006024CC" w:rsidRDefault="007208B8" w:rsidP="00E5687E">
            <w:pPr>
              <w:pStyle w:val="TableParagraph"/>
              <w:spacing w:after="0" w:line="240" w:lineRule="auto"/>
              <w:ind w:left="113" w:right="113"/>
              <w:jc w:val="center"/>
              <w:rPr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Обучающийся получит возможность научиться</w:t>
            </w:r>
          </w:p>
        </w:tc>
      </w:tr>
      <w:tr w:rsidR="006024CC" w14:paraId="07D19889" w14:textId="77777777">
        <w:trPr>
          <w:trHeight w:val="254"/>
        </w:trPr>
        <w:tc>
          <w:tcPr>
            <w:tcW w:w="9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4A604" w14:textId="77777777" w:rsidR="006024CC" w:rsidRDefault="007208B8" w:rsidP="00E5687E">
            <w:pPr>
              <w:pStyle w:val="TableParagraph"/>
              <w:spacing w:after="0" w:line="240" w:lineRule="auto"/>
              <w:ind w:left="113" w:right="11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 класс</w:t>
            </w:r>
          </w:p>
        </w:tc>
      </w:tr>
      <w:tr w:rsidR="006024CC" w14:paraId="003A848D" w14:textId="77777777">
        <w:trPr>
          <w:trHeight w:val="254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57246" w14:textId="77777777" w:rsidR="006024CC" w:rsidRDefault="007208B8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− называть и различать компоненты и результаты действий сложения (слагаемые, сумма) и вычитания (уменьшаемое, вычитаемое, разность); знать взаимосвязь компонентов и результатов действий сложения и вычитания;</w:t>
            </w:r>
          </w:p>
          <w:p w14:paraId="2D8DAB3E" w14:textId="77777777" w:rsidR="006024CC" w:rsidRDefault="007208B8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− знать и понимать переместительное свойство сложения;</w:t>
            </w:r>
          </w:p>
          <w:p w14:paraId="2EEF2BC3" w14:textId="77777777" w:rsidR="006024CC" w:rsidRDefault="007208B8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− находить неизвестный компонент сложения;</w:t>
            </w:r>
          </w:p>
          <w:p w14:paraId="286EA132" w14:textId="77777777" w:rsidR="006024CC" w:rsidRDefault="007208B8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выполнять практические задания на компьютере с использованием электронных приложений к учебнику.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ACE56" w14:textId="77777777" w:rsidR="006024CC" w:rsidRDefault="006024CC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="113" w:right="113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6024CC" w14:paraId="56B74A93" w14:textId="77777777">
        <w:trPr>
          <w:trHeight w:val="254"/>
        </w:trPr>
        <w:tc>
          <w:tcPr>
            <w:tcW w:w="9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BB763" w14:textId="77777777" w:rsidR="006024CC" w:rsidRDefault="007208B8" w:rsidP="00E5687E">
            <w:pPr>
              <w:pStyle w:val="TableParagraph"/>
              <w:spacing w:after="0" w:line="240" w:lineRule="auto"/>
              <w:ind w:left="113" w:right="11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 класс</w:t>
            </w:r>
          </w:p>
        </w:tc>
      </w:tr>
      <w:tr w:rsidR="006024CC" w14:paraId="505895D9" w14:textId="77777777">
        <w:trPr>
          <w:trHeight w:val="254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CA0F" w14:textId="77777777" w:rsidR="006024CC" w:rsidRDefault="007208B8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− выполнять арифметические действия: сложение и вычитание, в пределах 100 — устно и письменно; умножение и деление с использованием таблицы умножения;</w:t>
            </w:r>
          </w:p>
          <w:p w14:paraId="42B8876D" w14:textId="77777777" w:rsidR="006024CC" w:rsidRDefault="007208B8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− выполнять проверку результата вычислений;</w:t>
            </w:r>
          </w:p>
          <w:p w14:paraId="3C30429B" w14:textId="77777777" w:rsidR="006024CC" w:rsidRDefault="007208B8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− называть и различать компоненты действий умножения (множители, произведение); деления (делимое, делитель, частное); знать взаимосвязь компонентов и результатов действий умножения и деления;</w:t>
            </w:r>
          </w:p>
          <w:p w14:paraId="2277FE44" w14:textId="77777777" w:rsidR="006024CC" w:rsidRDefault="007208B8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− знать и понимать переместительное свойство умножения, иллюстрировать его на клетчатой бумаге; использовать переместительное свойство сложения при вычислениях;</w:t>
            </w:r>
          </w:p>
          <w:p w14:paraId="706234E4" w14:textId="77777777" w:rsidR="006024CC" w:rsidRDefault="007208B8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− находить неизвестный компонент сложения, вычитания;</w:t>
            </w:r>
          </w:p>
          <w:p w14:paraId="029405E5" w14:textId="77777777" w:rsidR="006024CC" w:rsidRDefault="007208B8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выполнять практические задания на компьютере с использованием электронных приложений к учебнику.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C76F" w14:textId="77777777" w:rsidR="006024CC" w:rsidRDefault="007208B8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− устанавливать и соблюдать порядок действий при вычислении значения числового выражения (со скобками/без скобок), содержащего действия сложения, вычитания, умножения, деления;</w:t>
            </w:r>
          </w:p>
          <w:p w14:paraId="7C99AB5D" w14:textId="77777777" w:rsidR="006024CC" w:rsidRDefault="007208B8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− использовать при вычислениях переместительное и сочетательное свойства сложения и умножения;</w:t>
            </w:r>
          </w:p>
          <w:p w14:paraId="2E500EE8" w14:textId="77777777" w:rsidR="006024CC" w:rsidRDefault="006024CC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="113" w:right="113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6024CC" w14:paraId="5F76C062" w14:textId="77777777">
        <w:trPr>
          <w:trHeight w:val="254"/>
        </w:trPr>
        <w:tc>
          <w:tcPr>
            <w:tcW w:w="9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8F2E" w14:textId="77777777" w:rsidR="006024CC" w:rsidRDefault="007208B8" w:rsidP="00E5687E">
            <w:pPr>
              <w:pStyle w:val="TableParagraph"/>
              <w:spacing w:after="0" w:line="240" w:lineRule="auto"/>
              <w:ind w:left="113" w:right="11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 класс</w:t>
            </w:r>
          </w:p>
        </w:tc>
      </w:tr>
      <w:tr w:rsidR="006024CC" w14:paraId="3B00C5F2" w14:textId="77777777">
        <w:trPr>
          <w:trHeight w:val="254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F665C" w14:textId="77777777" w:rsidR="006024CC" w:rsidRDefault="007208B8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− выполнять арифметические действия: сложение и вычитание в пределах 100 — устно, в пределах 1000 — письменно; умножение и деление в пределах 100 —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устно и письменно на однозначное число; деление с остатком в пределах 100;</w:t>
            </w:r>
          </w:p>
          <w:p w14:paraId="6EC6D3CD" w14:textId="77777777" w:rsidR="006024CC" w:rsidRDefault="007208B8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− устанавливать и соблюдать порядок действий при вычислении значения числового выражения (со скобками/без скобок), содержащего действия сложения, вычитания, умножения, деления;</w:t>
            </w:r>
          </w:p>
          <w:p w14:paraId="5CB84D64" w14:textId="77777777" w:rsidR="006024CC" w:rsidRDefault="007208B8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− использовать при вычислениях переместительное и сочетательное свойства сложения и умножения;</w:t>
            </w:r>
          </w:p>
          <w:p w14:paraId="257DE127" w14:textId="77777777" w:rsidR="006024CC" w:rsidRDefault="007208B8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− находить неизвестный компонент арифметического действия;</w:t>
            </w:r>
          </w:p>
          <w:p w14:paraId="69335741" w14:textId="77777777" w:rsidR="006024CC" w:rsidRDefault="007208B8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− выполнять проверку результата вычислений, в том числе с помощью калькулятора;</w:t>
            </w:r>
          </w:p>
          <w:p w14:paraId="71A73A64" w14:textId="77777777" w:rsidR="006024CC" w:rsidRDefault="007208B8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выполнять практические задания на компьютере с использованием электронных приложений к учебнику.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8101B" w14:textId="77777777" w:rsidR="006024CC" w:rsidRDefault="007208B8" w:rsidP="00E5687E">
            <w:pPr>
              <w:pStyle w:val="TableParagraph"/>
              <w:numPr>
                <w:ilvl w:val="0"/>
                <w:numId w:val="6"/>
              </w:numPr>
              <w:tabs>
                <w:tab w:val="left" w:pos="819"/>
              </w:tabs>
              <w:spacing w:after="0" w:line="240" w:lineRule="auto"/>
              <w:ind w:left="113" w:right="11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выполнять устно сложение, вычитание, умножение и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деление </w:t>
            </w:r>
            <w:r>
              <w:rPr>
                <w:sz w:val="24"/>
                <w:szCs w:val="24"/>
              </w:rPr>
              <w:lastRenderedPageBreak/>
              <w:t>однозначных, двузначных и трёхзначных чисел в случаях, сводимых к действиям в пределах 100 (в том числе с нулём и числом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1);</w:t>
            </w:r>
          </w:p>
          <w:p w14:paraId="140EA65E" w14:textId="77777777" w:rsidR="006024CC" w:rsidRDefault="007208B8" w:rsidP="00E5687E">
            <w:pPr>
              <w:pStyle w:val="TableParagraph"/>
              <w:numPr>
                <w:ilvl w:val="0"/>
                <w:numId w:val="6"/>
              </w:numPr>
              <w:tabs>
                <w:tab w:val="left" w:pos="819"/>
              </w:tabs>
              <w:spacing w:after="0" w:line="240" w:lineRule="auto"/>
              <w:ind w:left="113" w:right="11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выделять неизвестный компонент арифметического действия и находить его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значение;</w:t>
            </w:r>
          </w:p>
          <w:p w14:paraId="11110D5D" w14:textId="77777777" w:rsidR="006024CC" w:rsidRDefault="006024CC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  <w:p w14:paraId="563A5883" w14:textId="77777777" w:rsidR="006024CC" w:rsidRDefault="006024CC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="113" w:right="113"/>
              <w:rPr>
                <w:rFonts w:ascii="Times New Roman" w:hAnsi="Times New Roman" w:cs="Times New Roman"/>
                <w:iCs/>
                <w:sz w:val="24"/>
              </w:rPr>
            </w:pPr>
          </w:p>
          <w:p w14:paraId="17628E7B" w14:textId="77777777" w:rsidR="006024CC" w:rsidRDefault="006024CC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="113" w:right="113"/>
              <w:rPr>
                <w:rFonts w:ascii="Times New Roman" w:hAnsi="Times New Roman" w:cs="Times New Roman"/>
                <w:iCs/>
                <w:sz w:val="24"/>
              </w:rPr>
            </w:pPr>
          </w:p>
        </w:tc>
      </w:tr>
      <w:tr w:rsidR="006024CC" w14:paraId="278E85F3" w14:textId="77777777">
        <w:trPr>
          <w:trHeight w:val="254"/>
        </w:trPr>
        <w:tc>
          <w:tcPr>
            <w:tcW w:w="9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B6C6" w14:textId="77777777" w:rsidR="006024CC" w:rsidRDefault="007208B8" w:rsidP="00E5687E">
            <w:pPr>
              <w:pStyle w:val="TableParagraph"/>
              <w:spacing w:after="0" w:line="240" w:lineRule="auto"/>
              <w:ind w:left="113" w:right="11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4 класс</w:t>
            </w:r>
          </w:p>
        </w:tc>
      </w:tr>
      <w:tr w:rsidR="006024CC" w14:paraId="22A2A5C0" w14:textId="77777777">
        <w:trPr>
          <w:trHeight w:val="270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581B6" w14:textId="77777777" w:rsidR="006024CC" w:rsidRDefault="007208B8" w:rsidP="00E5687E">
            <w:pPr>
              <w:pStyle w:val="TableParagraph"/>
              <w:spacing w:after="0" w:line="240" w:lineRule="auto"/>
              <w:ind w:left="113" w:right="11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Выпускник научится: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F311" w14:textId="77777777" w:rsidR="006024CC" w:rsidRDefault="007208B8" w:rsidP="00E5687E">
            <w:pPr>
              <w:pStyle w:val="TableParagraph"/>
              <w:spacing w:after="0" w:line="240" w:lineRule="auto"/>
              <w:ind w:left="113" w:right="11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Выпускник получит возможность научиться:</w:t>
            </w:r>
          </w:p>
        </w:tc>
      </w:tr>
      <w:tr w:rsidR="006024CC" w14:paraId="210CFBCC" w14:textId="77777777">
        <w:trPr>
          <w:trHeight w:val="3035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D70AB" w14:textId="77777777" w:rsidR="006024CC" w:rsidRDefault="007208B8" w:rsidP="00E5687E">
            <w:pPr>
              <w:pStyle w:val="TableParagraph"/>
              <w:numPr>
                <w:ilvl w:val="0"/>
                <w:numId w:val="6"/>
              </w:numPr>
              <w:tabs>
                <w:tab w:val="left" w:pos="819"/>
              </w:tabs>
              <w:spacing w:after="0" w:line="240" w:lineRule="auto"/>
              <w:ind w:left="113" w:right="11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остатком);</w:t>
            </w:r>
          </w:p>
          <w:p w14:paraId="029839A0" w14:textId="77777777" w:rsidR="006024CC" w:rsidRDefault="007208B8" w:rsidP="00E5687E">
            <w:pPr>
              <w:pStyle w:val="TableParagraph"/>
              <w:numPr>
                <w:ilvl w:val="0"/>
                <w:numId w:val="6"/>
              </w:numPr>
              <w:tabs>
                <w:tab w:val="left" w:pos="819"/>
              </w:tabs>
              <w:spacing w:after="0" w:line="240" w:lineRule="auto"/>
              <w:ind w:left="113" w:right="11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устно сложение, вычитание, умножение и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деление однозначных, двузначных и трёхзначных чисел в случаях, сводимых к действиям в пределах 100 (в том числе с нулём и числом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1);</w:t>
            </w:r>
          </w:p>
          <w:p w14:paraId="24E75903" w14:textId="77777777" w:rsidR="006024CC" w:rsidRDefault="007208B8" w:rsidP="00E5687E">
            <w:pPr>
              <w:pStyle w:val="TableParagraph"/>
              <w:numPr>
                <w:ilvl w:val="0"/>
                <w:numId w:val="6"/>
              </w:numPr>
              <w:tabs>
                <w:tab w:val="left" w:pos="819"/>
              </w:tabs>
              <w:spacing w:after="0" w:line="240" w:lineRule="auto"/>
              <w:ind w:left="113" w:right="11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выделять неизвестный компонент арифметического действия и находить его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значение;</w:t>
            </w:r>
          </w:p>
          <w:p w14:paraId="5A4E902C" w14:textId="77777777" w:rsidR="006024CC" w:rsidRDefault="007208B8" w:rsidP="00E5687E">
            <w:pPr>
              <w:pStyle w:val="TableParagraph"/>
              <w:numPr>
                <w:ilvl w:val="0"/>
                <w:numId w:val="6"/>
              </w:numPr>
              <w:tabs>
                <w:tab w:val="left" w:pos="819"/>
              </w:tabs>
              <w:spacing w:after="0" w:line="240" w:lineRule="auto"/>
              <w:ind w:left="113" w:right="11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вычислять значение числового выражения (содержащего 2—3 арифметических действия, со скобками и без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скобок);</w:t>
            </w:r>
          </w:p>
          <w:p w14:paraId="12FDCECA" w14:textId="77777777" w:rsidR="006024CC" w:rsidRDefault="007208B8" w:rsidP="00E5687E">
            <w:pPr>
              <w:pStyle w:val="TableParagraph"/>
              <w:tabs>
                <w:tab w:val="left" w:pos="819"/>
              </w:tabs>
              <w:spacing w:after="0" w:line="240" w:lineRule="auto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выполнять практические задания на компьютере с использованием электронных приложений к учебнику.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2D6F4" w14:textId="77777777" w:rsidR="006024CC" w:rsidRDefault="007208B8" w:rsidP="00E5687E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after="0" w:line="240" w:lineRule="auto"/>
              <w:ind w:left="113" w:right="11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действия с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величинами;</w:t>
            </w:r>
          </w:p>
          <w:p w14:paraId="582D11A0" w14:textId="77777777" w:rsidR="006024CC" w:rsidRDefault="007208B8" w:rsidP="00E5687E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after="0" w:line="240" w:lineRule="auto"/>
              <w:ind w:left="113" w:right="11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свойства арифметических действий для удобства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вычислений;</w:t>
            </w:r>
          </w:p>
          <w:p w14:paraId="540A0FCD" w14:textId="77777777" w:rsidR="006024CC" w:rsidRDefault="007208B8" w:rsidP="00E5687E">
            <w:pPr>
              <w:pStyle w:val="TableParagraph"/>
              <w:spacing w:after="0" w:line="240" w:lineRule="auto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проводить проверку правильности вычислений (с помощью обратного действия, прикидки и оценки результата действия и др.).</w:t>
            </w:r>
          </w:p>
        </w:tc>
      </w:tr>
      <w:tr w:rsidR="006024CC" w14:paraId="37BB4093" w14:textId="77777777">
        <w:trPr>
          <w:trHeight w:val="251"/>
        </w:trPr>
        <w:tc>
          <w:tcPr>
            <w:tcW w:w="9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4902A" w14:textId="77777777" w:rsidR="006024CC" w:rsidRDefault="007208B8" w:rsidP="00E5687E">
            <w:pPr>
              <w:pStyle w:val="TableParagraph"/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текстовыми задачами</w:t>
            </w:r>
          </w:p>
        </w:tc>
      </w:tr>
      <w:tr w:rsidR="006024CC" w14:paraId="07F56EF4" w14:textId="77777777">
        <w:trPr>
          <w:trHeight w:val="251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90C6A" w14:textId="77777777" w:rsidR="006024CC" w:rsidRDefault="007208B8" w:rsidP="00E5687E">
            <w:pPr>
              <w:pStyle w:val="TableParagraph"/>
              <w:spacing w:after="0" w:line="240" w:lineRule="auto"/>
              <w:ind w:left="113" w:right="113"/>
              <w:jc w:val="center"/>
              <w:rPr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Обучающийся научится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FD25" w14:textId="77777777" w:rsidR="006024CC" w:rsidRDefault="007208B8" w:rsidP="00E5687E">
            <w:pPr>
              <w:pStyle w:val="TableParagraph"/>
              <w:spacing w:after="0" w:line="240" w:lineRule="auto"/>
              <w:ind w:left="113" w:right="113"/>
              <w:jc w:val="center"/>
              <w:rPr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Обучающийся получит возможность научиться</w:t>
            </w:r>
          </w:p>
        </w:tc>
      </w:tr>
      <w:tr w:rsidR="006024CC" w14:paraId="4FDE83BC" w14:textId="77777777">
        <w:trPr>
          <w:trHeight w:val="251"/>
        </w:trPr>
        <w:tc>
          <w:tcPr>
            <w:tcW w:w="9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E3971" w14:textId="77777777" w:rsidR="006024CC" w:rsidRDefault="007208B8" w:rsidP="00E5687E">
            <w:pPr>
              <w:pStyle w:val="TableParagraph"/>
              <w:spacing w:after="0" w:line="240" w:lineRule="auto"/>
              <w:ind w:left="113" w:right="113"/>
              <w:jc w:val="center"/>
              <w:rPr>
                <w:i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 класс</w:t>
            </w:r>
          </w:p>
        </w:tc>
      </w:tr>
      <w:tr w:rsidR="006024CC" w14:paraId="1F03628B" w14:textId="77777777">
        <w:trPr>
          <w:trHeight w:val="251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9B7D" w14:textId="77777777" w:rsidR="006024CC" w:rsidRDefault="007208B8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− решать текстовые задачи в одно действие на сложение и вычитание: выделять условие и требование (вопрос), устанавливать зависимости между данными и искомой величиной, моделировать условие и решение (используя предметную модель, рисунок), записывать решение (в виде арифметического действия) и ответ;</w:t>
            </w:r>
          </w:p>
          <w:p w14:paraId="4909DC3B" w14:textId="77777777" w:rsidR="006024CC" w:rsidRDefault="007208B8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выполнять практические задания на компьютере с использованием электронных приложений к учебнику.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2AAC3" w14:textId="77777777" w:rsidR="006024CC" w:rsidRDefault="007208B8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− знать и использовать при решении задач единицы: длины (сантиметр, дециметр, метр), массы (килограмм), времени (минута, час), стоимости (рубль, копейка); уметь преобразовывать одни единицы данных величин в другие;</w:t>
            </w:r>
          </w:p>
          <w:p w14:paraId="706DC0D2" w14:textId="77777777" w:rsidR="006024CC" w:rsidRDefault="007208B8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− определять с помощью приборов и измерительных инструментов длину, время; выполнять прикидку и оценку результата измерений; </w:t>
            </w:r>
          </w:p>
          <w:p w14:paraId="3D8B2B28" w14:textId="77777777" w:rsidR="006024CC" w:rsidRDefault="006024CC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="113" w:right="113"/>
              <w:rPr>
                <w:rFonts w:ascii="Times New Roman" w:hAnsi="Times New Roman" w:cs="Times New Roman"/>
                <w:iCs/>
                <w:sz w:val="24"/>
              </w:rPr>
            </w:pPr>
          </w:p>
        </w:tc>
      </w:tr>
      <w:tr w:rsidR="006024CC" w14:paraId="69186BDB" w14:textId="77777777">
        <w:trPr>
          <w:trHeight w:val="251"/>
        </w:trPr>
        <w:tc>
          <w:tcPr>
            <w:tcW w:w="9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82D22" w14:textId="77777777" w:rsidR="006024CC" w:rsidRDefault="007208B8" w:rsidP="00E5687E">
            <w:pPr>
              <w:pStyle w:val="TableParagraph"/>
              <w:spacing w:after="0" w:line="240" w:lineRule="auto"/>
              <w:ind w:left="113" w:right="11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2 класс</w:t>
            </w:r>
          </w:p>
        </w:tc>
      </w:tr>
      <w:tr w:rsidR="006024CC" w14:paraId="06D362E2" w14:textId="77777777">
        <w:trPr>
          <w:trHeight w:val="251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EB016" w14:textId="77777777" w:rsidR="006024CC" w:rsidRDefault="007208B8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− решать текстовые задачи в одно-два действия на применение смысла арифметического  действия  (сложение,  вычитание,  умножение,  деление): моделировать задачу (используя предметную модель, рисунок), представлять задачу графически (краткая запись, схема, таблица), планировать ход решения, оформлять его в виде действий, записывать и проверять ответ;</w:t>
            </w:r>
          </w:p>
          <w:p w14:paraId="27E61BAD" w14:textId="77777777" w:rsidR="006024CC" w:rsidRDefault="007208B8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− знать и использовать при решении задач единицы: длины (сантиметр, дециметр, метр), массы (килограмм), времени (минута, час), стоимости (рубль, копейка); уметь преобразовывать одни единицы данных величин в другие;</w:t>
            </w:r>
          </w:p>
          <w:p w14:paraId="41C093F7" w14:textId="77777777" w:rsidR="006024CC" w:rsidRDefault="007208B8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− определять с помощью приборов и измерительных инструментов длину, время; выполнять прикидку и оценку результата измерений; </w:t>
            </w:r>
          </w:p>
          <w:p w14:paraId="13F93596" w14:textId="77777777" w:rsidR="006024CC" w:rsidRDefault="007208B8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− сравнивать величины длины, массы, времени, стоимости, устанавливая между ними соотношение «больше/меньше на»;</w:t>
            </w:r>
          </w:p>
          <w:p w14:paraId="5A898093" w14:textId="77777777" w:rsidR="006024CC" w:rsidRDefault="007208B8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выполнять практические задания на компьютере с использованием электронных приложений к учебнику.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6735F" w14:textId="77777777" w:rsidR="006024CC" w:rsidRDefault="007208B8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решать задачи в одно-два действия: моделировать и представлять задачу графически, планировать ход решения, записывать решение по действиям и с помощью числового выражения, анализировать решение (искать другой способ решения), записывать и оценивать ответ (устанавливать его реалистичность, проверять вычисления);</w:t>
            </w:r>
          </w:p>
          <w:p w14:paraId="4054F9E6" w14:textId="77777777" w:rsidR="006024CC" w:rsidRDefault="006024CC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="113" w:right="113"/>
              <w:rPr>
                <w:rFonts w:ascii="Times New Roman" w:hAnsi="Times New Roman" w:cs="Times New Roman"/>
                <w:i/>
                <w:sz w:val="24"/>
              </w:rPr>
            </w:pPr>
          </w:p>
          <w:p w14:paraId="1703C619" w14:textId="77777777" w:rsidR="006024CC" w:rsidRDefault="006024CC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="113" w:right="113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6024CC" w14:paraId="704CC2C2" w14:textId="77777777">
        <w:trPr>
          <w:trHeight w:val="251"/>
        </w:trPr>
        <w:tc>
          <w:tcPr>
            <w:tcW w:w="9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53B9C" w14:textId="77777777" w:rsidR="006024CC" w:rsidRDefault="007208B8" w:rsidP="00E5687E">
            <w:pPr>
              <w:pStyle w:val="TableParagraph"/>
              <w:spacing w:after="0" w:line="240" w:lineRule="auto"/>
              <w:ind w:left="113" w:right="113"/>
              <w:jc w:val="center"/>
              <w:rPr>
                <w:i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 класс</w:t>
            </w:r>
          </w:p>
        </w:tc>
      </w:tr>
      <w:tr w:rsidR="006024CC" w14:paraId="1AA3A5C9" w14:textId="77777777">
        <w:trPr>
          <w:trHeight w:val="251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88CAE" w14:textId="77777777" w:rsidR="006024CC" w:rsidRDefault="007208B8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− использовать при решении задач и в практических ситуациях единицы: длины (миллиметр, сантиметр, дециметр, метр, километр), массы (грамм, килограмм), времени (час, минута, секунда), стоимости (копейка, рубль); уметь преобразовывать одни единицы данной величины в другие (в пределах 1000);</w:t>
            </w:r>
          </w:p>
          <w:p w14:paraId="4D99C0F5" w14:textId="77777777" w:rsidR="006024CC" w:rsidRDefault="007208B8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− определять с 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события;</w:t>
            </w:r>
          </w:p>
          <w:p w14:paraId="1E8C575D" w14:textId="77777777" w:rsidR="006024CC" w:rsidRDefault="007208B8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− сравнивать предметы и объекты на основе измерения величин; сравнивать величины длины, площади, массы, времени, стоимости, устанавливая между ними соотношение «больше/меньше на/в»;</w:t>
            </w:r>
          </w:p>
          <w:p w14:paraId="090054E5" w14:textId="77777777" w:rsidR="006024CC" w:rsidRDefault="007208B8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− выполнять сложение и вычитание однородных величин, умножение и деление величины на однозначное число;</w:t>
            </w:r>
          </w:p>
          <w:p w14:paraId="6CC57AF4" w14:textId="77777777" w:rsidR="006024CC" w:rsidRDefault="007208B8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− называть, находить доли величины (половина, треть, четверть, пятая, десятая часть); сравнивать величины,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выраженные долями; − решать текстовые задачи на понимание смысла арифметических действий (в том числе деления с остатком), отношений (больше/меньше на/в), на сравнение (разностное, кратное);</w:t>
            </w:r>
          </w:p>
          <w:p w14:paraId="6F0AD175" w14:textId="77777777" w:rsidR="006024CC" w:rsidRDefault="007208B8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− знать и использовать при решении задач и в практических ситуациях соотношения между: ценой, количеством, стоимостью; началом, окончанием и продолжительностью события;</w:t>
            </w:r>
          </w:p>
          <w:p w14:paraId="0D126839" w14:textId="77777777" w:rsidR="006024CC" w:rsidRDefault="007208B8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− решать задачи в одно-два действия: моделировать и представлять задачу графически, планировать ход решения, записывать решение по действиям и с помощью числового выражения, анализировать решение (искать другой способ решения), записывать и оценивать ответ (устанавливать его реалистичность, проверять вычисления);</w:t>
            </w:r>
          </w:p>
          <w:p w14:paraId="163509C8" w14:textId="77777777" w:rsidR="006024CC" w:rsidRDefault="007208B8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выполнять практические задания на компьютере с использованием электронных приложений к учебнику.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5048B" w14:textId="77777777" w:rsidR="006024CC" w:rsidRDefault="007208B8" w:rsidP="00E5687E">
            <w:pPr>
              <w:pStyle w:val="TableParagraph"/>
              <w:numPr>
                <w:ilvl w:val="0"/>
                <w:numId w:val="8"/>
              </w:numPr>
              <w:tabs>
                <w:tab w:val="left" w:pos="440"/>
              </w:tabs>
              <w:spacing w:after="0" w:line="240" w:lineRule="auto"/>
              <w:ind w:left="113" w:right="11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      </w:r>
          </w:p>
          <w:p w14:paraId="204BF588" w14:textId="77777777" w:rsidR="006024CC" w:rsidRDefault="007208B8" w:rsidP="00E5687E">
            <w:pPr>
              <w:pStyle w:val="TableParagraph"/>
              <w:numPr>
                <w:ilvl w:val="0"/>
                <w:numId w:val="8"/>
              </w:numPr>
              <w:tabs>
                <w:tab w:val="left" w:pos="440"/>
                <w:tab w:val="left" w:pos="819"/>
              </w:tabs>
              <w:spacing w:after="0" w:line="240" w:lineRule="auto"/>
              <w:ind w:left="11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решать </w:t>
            </w:r>
            <w:r>
              <w:rPr>
                <w:spacing w:val="-3"/>
                <w:sz w:val="24"/>
                <w:szCs w:val="24"/>
              </w:rPr>
              <w:t xml:space="preserve">арифметическим способом </w:t>
            </w:r>
            <w:r>
              <w:rPr>
                <w:sz w:val="24"/>
                <w:szCs w:val="24"/>
              </w:rPr>
              <w:t xml:space="preserve">(в 1—2 </w:t>
            </w:r>
            <w:r>
              <w:rPr>
                <w:spacing w:val="-3"/>
                <w:sz w:val="24"/>
                <w:szCs w:val="24"/>
              </w:rPr>
              <w:t xml:space="preserve">действия) </w:t>
            </w:r>
            <w:r>
              <w:rPr>
                <w:sz w:val="24"/>
                <w:szCs w:val="24"/>
              </w:rPr>
              <w:t>учебные задачи и задачи, связанные с повседневной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жизнью;</w:t>
            </w:r>
          </w:p>
          <w:p w14:paraId="1D171C41" w14:textId="77777777" w:rsidR="006024CC" w:rsidRDefault="006024CC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="113" w:right="113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6024CC" w14:paraId="2A55DA40" w14:textId="77777777">
        <w:trPr>
          <w:trHeight w:val="251"/>
        </w:trPr>
        <w:tc>
          <w:tcPr>
            <w:tcW w:w="9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BE07" w14:textId="77777777" w:rsidR="006024CC" w:rsidRDefault="007208B8" w:rsidP="00E5687E">
            <w:pPr>
              <w:pStyle w:val="TableParagraph"/>
              <w:spacing w:after="0" w:line="240" w:lineRule="auto"/>
              <w:ind w:left="113" w:right="113"/>
              <w:jc w:val="center"/>
              <w:rPr>
                <w:i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 класс</w:t>
            </w:r>
          </w:p>
        </w:tc>
      </w:tr>
      <w:tr w:rsidR="006024CC" w14:paraId="19299873" w14:textId="77777777">
        <w:trPr>
          <w:trHeight w:val="27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29C92" w14:textId="77777777" w:rsidR="006024CC" w:rsidRDefault="007208B8" w:rsidP="00E5687E">
            <w:pPr>
              <w:pStyle w:val="TableParagraph"/>
              <w:spacing w:after="0" w:line="240" w:lineRule="auto"/>
              <w:ind w:left="113" w:right="11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Выпускник научится: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D6648" w14:textId="77777777" w:rsidR="006024CC" w:rsidRDefault="007208B8" w:rsidP="00E5687E">
            <w:pPr>
              <w:pStyle w:val="TableParagraph"/>
              <w:spacing w:after="0" w:line="240" w:lineRule="auto"/>
              <w:ind w:left="113" w:right="11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Выпускник получит возможность научиться:</w:t>
            </w:r>
          </w:p>
        </w:tc>
      </w:tr>
      <w:tr w:rsidR="006024CC" w14:paraId="3E5BC4BC" w14:textId="77777777">
        <w:trPr>
          <w:trHeight w:val="1817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A2168" w14:textId="77777777" w:rsidR="006024CC" w:rsidRDefault="007208B8" w:rsidP="00E5687E">
            <w:pPr>
              <w:pStyle w:val="TableParagraph"/>
              <w:numPr>
                <w:ilvl w:val="0"/>
                <w:numId w:val="8"/>
              </w:numPr>
              <w:tabs>
                <w:tab w:val="left" w:pos="440"/>
              </w:tabs>
              <w:spacing w:after="0" w:line="240" w:lineRule="auto"/>
              <w:ind w:left="113" w:right="11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      </w:r>
          </w:p>
          <w:p w14:paraId="4470845F" w14:textId="77777777" w:rsidR="006024CC" w:rsidRDefault="007208B8" w:rsidP="00E5687E">
            <w:pPr>
              <w:pStyle w:val="TableParagraph"/>
              <w:numPr>
                <w:ilvl w:val="0"/>
                <w:numId w:val="8"/>
              </w:numPr>
              <w:tabs>
                <w:tab w:val="left" w:pos="440"/>
                <w:tab w:val="left" w:pos="819"/>
              </w:tabs>
              <w:spacing w:after="0" w:line="240" w:lineRule="auto"/>
              <w:ind w:left="11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решать </w:t>
            </w:r>
            <w:r>
              <w:rPr>
                <w:spacing w:val="-3"/>
                <w:sz w:val="24"/>
                <w:szCs w:val="24"/>
              </w:rPr>
              <w:t xml:space="preserve">арифметическим способом </w:t>
            </w:r>
            <w:r>
              <w:rPr>
                <w:sz w:val="24"/>
                <w:szCs w:val="24"/>
              </w:rPr>
              <w:t xml:space="preserve">(в 1—2 </w:t>
            </w:r>
            <w:r>
              <w:rPr>
                <w:spacing w:val="-3"/>
                <w:sz w:val="24"/>
                <w:szCs w:val="24"/>
              </w:rPr>
              <w:t xml:space="preserve">действия) </w:t>
            </w:r>
            <w:r>
              <w:rPr>
                <w:sz w:val="24"/>
                <w:szCs w:val="24"/>
              </w:rPr>
              <w:t>учебные задачи и задачи, связанные с повседневной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жизнью;</w:t>
            </w:r>
          </w:p>
          <w:p w14:paraId="2B931870" w14:textId="77777777" w:rsidR="006024CC" w:rsidRDefault="007208B8" w:rsidP="00E5687E">
            <w:pPr>
              <w:pStyle w:val="TableParagraph"/>
              <w:numPr>
                <w:ilvl w:val="0"/>
                <w:numId w:val="8"/>
              </w:numPr>
              <w:tabs>
                <w:tab w:val="left" w:pos="440"/>
                <w:tab w:val="left" w:pos="819"/>
              </w:tabs>
              <w:spacing w:after="0" w:line="240" w:lineRule="auto"/>
              <w:ind w:left="11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решать задачи на нахождение доли величины и величины по значению её доли (половина, треть, четверть, пятая, десятая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часть);</w:t>
            </w:r>
          </w:p>
          <w:p w14:paraId="451D580E" w14:textId="77777777" w:rsidR="006024CC" w:rsidRDefault="007208B8" w:rsidP="00E5687E">
            <w:pPr>
              <w:pStyle w:val="TableParagraph"/>
              <w:numPr>
                <w:ilvl w:val="0"/>
                <w:numId w:val="8"/>
              </w:numPr>
              <w:tabs>
                <w:tab w:val="left" w:pos="440"/>
                <w:tab w:val="left" w:pos="819"/>
              </w:tabs>
              <w:spacing w:after="0" w:line="240" w:lineRule="auto"/>
              <w:ind w:left="11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правильность хода решения и реальность ответа на вопрос задачи;</w:t>
            </w:r>
          </w:p>
          <w:p w14:paraId="11C7E2FC" w14:textId="77777777" w:rsidR="006024CC" w:rsidRDefault="007208B8" w:rsidP="00E5687E">
            <w:pPr>
              <w:pStyle w:val="TableParagraph"/>
              <w:numPr>
                <w:ilvl w:val="0"/>
                <w:numId w:val="8"/>
              </w:numPr>
              <w:tabs>
                <w:tab w:val="left" w:pos="440"/>
                <w:tab w:val="left" w:pos="819"/>
              </w:tabs>
              <w:spacing w:after="0" w:line="240" w:lineRule="auto"/>
              <w:ind w:left="11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практические задания на компьютере с использованием электронных приложений к учебнику.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BA57B" w14:textId="77777777" w:rsidR="006024CC" w:rsidRDefault="007208B8" w:rsidP="00E5687E">
            <w:pPr>
              <w:pStyle w:val="TableParagraph"/>
              <w:numPr>
                <w:ilvl w:val="0"/>
                <w:numId w:val="9"/>
              </w:numPr>
              <w:tabs>
                <w:tab w:val="left" w:pos="440"/>
                <w:tab w:val="left" w:pos="816"/>
              </w:tabs>
              <w:spacing w:after="0" w:line="240" w:lineRule="auto"/>
              <w:ind w:left="11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решать задачи в 3—4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действия;</w:t>
            </w:r>
          </w:p>
          <w:p w14:paraId="22E8218C" w14:textId="77777777" w:rsidR="006024CC" w:rsidRDefault="007208B8" w:rsidP="00E5687E">
            <w:pPr>
              <w:pStyle w:val="TableParagraph"/>
              <w:numPr>
                <w:ilvl w:val="0"/>
                <w:numId w:val="9"/>
              </w:numPr>
              <w:tabs>
                <w:tab w:val="left" w:pos="440"/>
                <w:tab w:val="left" w:pos="816"/>
              </w:tabs>
              <w:spacing w:after="0" w:line="240" w:lineRule="auto"/>
              <w:ind w:left="11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находить разные способы решения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задачи.</w:t>
            </w:r>
          </w:p>
        </w:tc>
      </w:tr>
      <w:tr w:rsidR="006024CC" w14:paraId="03B4CA56" w14:textId="77777777">
        <w:trPr>
          <w:trHeight w:val="505"/>
        </w:trPr>
        <w:tc>
          <w:tcPr>
            <w:tcW w:w="9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74812" w14:textId="77777777" w:rsidR="006024CC" w:rsidRDefault="007208B8" w:rsidP="00E5687E">
            <w:pPr>
              <w:pStyle w:val="TableParagraph"/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Пространственные отношения. Геометрические фигуры</w:t>
            </w:r>
          </w:p>
        </w:tc>
      </w:tr>
      <w:tr w:rsidR="006024CC" w14:paraId="13EB54E9" w14:textId="77777777">
        <w:trPr>
          <w:trHeight w:val="505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F904" w14:textId="77777777" w:rsidR="006024CC" w:rsidRDefault="007208B8" w:rsidP="00E5687E">
            <w:pPr>
              <w:pStyle w:val="TableParagraph"/>
              <w:spacing w:after="0" w:line="240" w:lineRule="auto"/>
              <w:ind w:left="113" w:right="113"/>
              <w:jc w:val="center"/>
              <w:rPr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Обучающийся научится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FBFF" w14:textId="77777777" w:rsidR="006024CC" w:rsidRDefault="007208B8" w:rsidP="00E5687E">
            <w:pPr>
              <w:pStyle w:val="TableParagraph"/>
              <w:spacing w:after="0" w:line="240" w:lineRule="auto"/>
              <w:ind w:left="113" w:right="113"/>
              <w:jc w:val="center"/>
              <w:rPr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Обучающийся получит возможность научиться</w:t>
            </w:r>
          </w:p>
        </w:tc>
      </w:tr>
      <w:tr w:rsidR="006024CC" w14:paraId="1816C265" w14:textId="77777777">
        <w:trPr>
          <w:trHeight w:val="315"/>
        </w:trPr>
        <w:tc>
          <w:tcPr>
            <w:tcW w:w="9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51801" w14:textId="77777777" w:rsidR="006024CC" w:rsidRDefault="007208B8" w:rsidP="00E5687E">
            <w:pPr>
              <w:pStyle w:val="TableParagraph"/>
              <w:spacing w:after="0" w:line="240" w:lineRule="auto"/>
              <w:ind w:left="113" w:right="11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 класс</w:t>
            </w:r>
          </w:p>
        </w:tc>
      </w:tr>
      <w:tr w:rsidR="006024CC" w14:paraId="63BB656A" w14:textId="77777777">
        <w:trPr>
          <w:trHeight w:val="315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62FA" w14:textId="77777777" w:rsidR="006024CC" w:rsidRDefault="007208B8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− сравнивать объекты по длине, устанавливая между ними соотношение длиннее/короче (выше/ниже, шире/уже); выполнять разностное сравнение длин (больше/меньше на);</w:t>
            </w:r>
          </w:p>
          <w:p w14:paraId="0DDDD2D6" w14:textId="77777777" w:rsidR="006024CC" w:rsidRDefault="007208B8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− различать, называть геометрические фигуры: точку, прямую, отрезок, треугольник, прямоугольник (квадрат), круг; куб и шар;</w:t>
            </w:r>
          </w:p>
          <w:p w14:paraId="11EE1032" w14:textId="77777777" w:rsidR="006024CC" w:rsidRDefault="007208B8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− устанавливать между объектами соотношения: слева/справа, дальше/ближе, между, перед/за, над/под;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различать право и лево с точки зрения другого человека, понимать связь между объектом и его отражением;</w:t>
            </w:r>
          </w:p>
          <w:p w14:paraId="74F00755" w14:textId="77777777" w:rsidR="006024CC" w:rsidRDefault="007208B8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− на нелинованной бумаге – изображать от руки и с помощью инструментов треугольник, многоугольник, круг, чертить отрезок заданной длины; на клетчатой бумаге – чертить квадрат, копировать изображения, составленные из точек и отрезков;</w:t>
            </w:r>
          </w:p>
          <w:p w14:paraId="3756386C" w14:textId="77777777" w:rsidR="006024CC" w:rsidRDefault="007208B8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="113" w:right="113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выполнять практические задания на компьютере с использованием электронных приложений к учебнику.</w:t>
            </w:r>
          </w:p>
          <w:p w14:paraId="01BF5A7C" w14:textId="77777777" w:rsidR="006024CC" w:rsidRDefault="006024CC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EF2F5" w14:textId="77777777" w:rsidR="006024CC" w:rsidRDefault="007208B8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="113" w:right="113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− изображать ломаную, многоугольник; чертить на клетчатой бумаге прямой угол, прямоугольник с заданными длинами сторон; использовать для выполнения построений линейку, угольник;</w:t>
            </w:r>
          </w:p>
        </w:tc>
      </w:tr>
      <w:tr w:rsidR="006024CC" w14:paraId="3DA9A409" w14:textId="77777777">
        <w:trPr>
          <w:trHeight w:val="315"/>
        </w:trPr>
        <w:tc>
          <w:tcPr>
            <w:tcW w:w="9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E7E22" w14:textId="77777777" w:rsidR="006024CC" w:rsidRDefault="007208B8" w:rsidP="00E5687E">
            <w:pPr>
              <w:pStyle w:val="TableParagraph"/>
              <w:spacing w:after="0" w:line="240" w:lineRule="auto"/>
              <w:ind w:left="113" w:right="11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 класс</w:t>
            </w:r>
          </w:p>
        </w:tc>
      </w:tr>
      <w:tr w:rsidR="006024CC" w14:paraId="4955B7E3" w14:textId="77777777">
        <w:trPr>
          <w:trHeight w:val="275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C443" w14:textId="77777777" w:rsidR="006024CC" w:rsidRDefault="007208B8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− различать и называть геометрические фигуры: прямой угол; ломаная, многоугольник; выделять среди четырехугольников прямоугольники, квадраты;</w:t>
            </w:r>
          </w:p>
          <w:p w14:paraId="0EA413C3" w14:textId="77777777" w:rsidR="006024CC" w:rsidRDefault="007208B8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− изображать ломаную, многоугольник; чертить на клетчатой бумаге прямой угол, прямоугольник с заданными длинами сторон; использовать для выполнения построений линейку, угольник;</w:t>
            </w:r>
          </w:p>
          <w:p w14:paraId="4796D603" w14:textId="77777777" w:rsidR="006024CC" w:rsidRDefault="007208B8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− находить длину ломаной, состоящей из двух-трех звеньев, периметр прямоугольника (квадрата), многоугольника;</w:t>
            </w:r>
          </w:p>
          <w:p w14:paraId="009D1772" w14:textId="77777777" w:rsidR="006024CC" w:rsidRDefault="007208B8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выполнять практические задания на компьютере с использованием электронных приложений к учебнику.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9288A" w14:textId="77777777" w:rsidR="006024CC" w:rsidRDefault="007208B8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− сравнивать фигуры по площади (наложение, сопоставление числовых значений);</w:t>
            </w:r>
          </w:p>
          <w:p w14:paraId="7FB4EB7B" w14:textId="77777777" w:rsidR="006024CC" w:rsidRDefault="007208B8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− находить периметр прямоугольника (квадрата), площадь прямоугольника (квадрата);</w:t>
            </w:r>
          </w:p>
          <w:p w14:paraId="5ABABF9C" w14:textId="77777777" w:rsidR="006024CC" w:rsidRDefault="006024CC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="113" w:right="113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6024CC" w14:paraId="53E5893E" w14:textId="77777777">
        <w:trPr>
          <w:trHeight w:val="285"/>
        </w:trPr>
        <w:tc>
          <w:tcPr>
            <w:tcW w:w="9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4EBC" w14:textId="77777777" w:rsidR="006024CC" w:rsidRDefault="007208B8" w:rsidP="00E5687E">
            <w:pPr>
              <w:pStyle w:val="TableParagraph"/>
              <w:spacing w:after="0" w:line="240" w:lineRule="auto"/>
              <w:ind w:left="113" w:right="113"/>
              <w:jc w:val="center"/>
              <w:rPr>
                <w:i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 класс</w:t>
            </w:r>
          </w:p>
        </w:tc>
      </w:tr>
      <w:tr w:rsidR="006024CC" w14:paraId="184EEE0F" w14:textId="77777777">
        <w:trPr>
          <w:trHeight w:val="300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EEE9C" w14:textId="77777777" w:rsidR="006024CC" w:rsidRDefault="007208B8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− конструировать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прямоугольник  из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данных  фигур  (квадратов),  делить прямоугольник, многоугольник на заданные части;</w:t>
            </w:r>
          </w:p>
          <w:p w14:paraId="48A49D67" w14:textId="77777777" w:rsidR="006024CC" w:rsidRDefault="007208B8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− сравнивать фигуры по площади (наложение, сопоставление числовых значений);</w:t>
            </w:r>
          </w:p>
          <w:p w14:paraId="6E37643D" w14:textId="77777777" w:rsidR="006024CC" w:rsidRDefault="007208B8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− находить периметр прямоугольника (квадрата), площадь прямоугольника (квадрата);</w:t>
            </w:r>
          </w:p>
          <w:p w14:paraId="5E0D609C" w14:textId="77777777" w:rsidR="006024CC" w:rsidRDefault="007208B8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выполнять практические задания на компьютере с использованием электронных приложений к учебнику.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0229A" w14:textId="77777777" w:rsidR="006024CC" w:rsidRDefault="007208B8" w:rsidP="00E5687E">
            <w:pPr>
              <w:pStyle w:val="TableParagraph"/>
              <w:numPr>
                <w:ilvl w:val="0"/>
                <w:numId w:val="10"/>
              </w:numPr>
              <w:tabs>
                <w:tab w:val="left" w:pos="819"/>
              </w:tabs>
              <w:spacing w:after="0" w:line="240" w:lineRule="auto"/>
              <w:ind w:left="113" w:right="11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построение геометрических фигур с заданными измерениями (отрезок, квадрат, прямоугольник) с помощью линейки, угольника;</w:t>
            </w:r>
          </w:p>
          <w:p w14:paraId="317C574C" w14:textId="77777777" w:rsidR="006024CC" w:rsidRDefault="007208B8" w:rsidP="00E5687E">
            <w:pPr>
              <w:pStyle w:val="TableParagraph"/>
              <w:numPr>
                <w:ilvl w:val="0"/>
                <w:numId w:val="10"/>
              </w:numPr>
              <w:tabs>
                <w:tab w:val="left" w:pos="819"/>
              </w:tabs>
              <w:spacing w:after="0" w:line="240" w:lineRule="auto"/>
              <w:ind w:left="113" w:right="11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свойства прямоугольника и квадрата для решения задач;</w:t>
            </w:r>
          </w:p>
          <w:p w14:paraId="0A2DC0ED" w14:textId="77777777" w:rsidR="006024CC" w:rsidRDefault="006024CC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="113" w:right="113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6024CC" w14:paraId="195AEE2E" w14:textId="77777777">
        <w:trPr>
          <w:trHeight w:val="300"/>
        </w:trPr>
        <w:tc>
          <w:tcPr>
            <w:tcW w:w="9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8480" w14:textId="77777777" w:rsidR="006024CC" w:rsidRDefault="007208B8" w:rsidP="00E5687E">
            <w:pPr>
              <w:pStyle w:val="TableParagraph"/>
              <w:spacing w:after="0" w:line="240" w:lineRule="auto"/>
              <w:ind w:left="113" w:right="113"/>
              <w:jc w:val="center"/>
              <w:rPr>
                <w:i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 класс</w:t>
            </w:r>
          </w:p>
        </w:tc>
      </w:tr>
      <w:tr w:rsidR="006024CC" w14:paraId="0A75EAFB" w14:textId="77777777">
        <w:trPr>
          <w:trHeight w:val="251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1FB8" w14:textId="77777777" w:rsidR="006024CC" w:rsidRDefault="007208B8" w:rsidP="00E5687E">
            <w:pPr>
              <w:pStyle w:val="TableParagraph"/>
              <w:spacing w:after="0" w:line="240" w:lineRule="auto"/>
              <w:ind w:left="113" w:right="11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Выпускник научится: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DBAD8" w14:textId="77777777" w:rsidR="006024CC" w:rsidRDefault="007208B8" w:rsidP="00E5687E">
            <w:pPr>
              <w:pStyle w:val="TableParagraph"/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Выпускник получит возможность научиться:</w:t>
            </w:r>
          </w:p>
        </w:tc>
      </w:tr>
      <w:tr w:rsidR="006024CC" w14:paraId="44A7FE1C" w14:textId="77777777">
        <w:trPr>
          <w:trHeight w:val="251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4520F" w14:textId="77777777" w:rsidR="006024CC" w:rsidRDefault="007208B8" w:rsidP="00E5687E">
            <w:pPr>
              <w:pStyle w:val="TableParagraph"/>
              <w:spacing w:after="0" w:line="240" w:lineRule="auto"/>
              <w:ind w:left="113" w:right="113"/>
            </w:pPr>
            <w:r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ab/>
              <w:t>описывать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взаимное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расположение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предметов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пространстве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</w:t>
            </w:r>
            <w:r>
              <w:t>плоскости;</w:t>
            </w:r>
          </w:p>
          <w:p w14:paraId="4E8CF01A" w14:textId="77777777" w:rsidR="006024CC" w:rsidRDefault="007208B8" w:rsidP="00E5687E">
            <w:pPr>
              <w:pStyle w:val="TableParagraph"/>
              <w:numPr>
                <w:ilvl w:val="0"/>
                <w:numId w:val="10"/>
              </w:numPr>
              <w:tabs>
                <w:tab w:val="left" w:pos="819"/>
              </w:tabs>
              <w:spacing w:after="0" w:line="240" w:lineRule="auto"/>
              <w:ind w:left="113" w:right="113" w:firstLine="0"/>
              <w:jc w:val="both"/>
            </w:pPr>
            <w:r>
      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</w:t>
            </w:r>
            <w:r>
              <w:rPr>
                <w:spacing w:val="-7"/>
              </w:rPr>
              <w:t xml:space="preserve"> </w:t>
            </w:r>
            <w:r>
              <w:t>круг);</w:t>
            </w:r>
          </w:p>
          <w:p w14:paraId="0FE3E971" w14:textId="77777777" w:rsidR="006024CC" w:rsidRDefault="007208B8" w:rsidP="00E5687E">
            <w:pPr>
              <w:pStyle w:val="TableParagraph"/>
              <w:numPr>
                <w:ilvl w:val="0"/>
                <w:numId w:val="10"/>
              </w:numPr>
              <w:tabs>
                <w:tab w:val="left" w:pos="819"/>
              </w:tabs>
              <w:spacing w:after="0" w:line="240" w:lineRule="auto"/>
              <w:ind w:left="113" w:right="113" w:firstLine="0"/>
              <w:jc w:val="both"/>
            </w:pPr>
            <w:r>
              <w:t>выполнять построение геометрических фигур с заданными измерениями (отрезок, квадрат, прямоугольник) с помощью линейки, угольника;</w:t>
            </w:r>
          </w:p>
          <w:p w14:paraId="357F5F48" w14:textId="77777777" w:rsidR="006024CC" w:rsidRDefault="007208B8" w:rsidP="00E5687E">
            <w:pPr>
              <w:pStyle w:val="TableParagraph"/>
              <w:numPr>
                <w:ilvl w:val="0"/>
                <w:numId w:val="10"/>
              </w:numPr>
              <w:tabs>
                <w:tab w:val="left" w:pos="819"/>
              </w:tabs>
              <w:spacing w:after="0" w:line="240" w:lineRule="auto"/>
              <w:ind w:left="113" w:right="113" w:firstLine="0"/>
              <w:jc w:val="both"/>
            </w:pPr>
            <w:r>
              <w:t>использовать свойства прямоугольника и квадрата для решения задач;</w:t>
            </w:r>
          </w:p>
          <w:p w14:paraId="72770EB7" w14:textId="77777777" w:rsidR="006024CC" w:rsidRDefault="007208B8" w:rsidP="00E5687E">
            <w:pPr>
              <w:pStyle w:val="TableParagraph"/>
              <w:numPr>
                <w:ilvl w:val="0"/>
                <w:numId w:val="10"/>
              </w:numPr>
              <w:tabs>
                <w:tab w:val="left" w:pos="819"/>
              </w:tabs>
              <w:spacing w:after="0" w:line="240" w:lineRule="auto"/>
              <w:ind w:left="113" w:right="113" w:firstLine="0"/>
              <w:jc w:val="both"/>
            </w:pPr>
            <w:r>
              <w:lastRenderedPageBreak/>
              <w:t>распознавать и называть геометрические тела (куб,</w:t>
            </w:r>
            <w:r>
              <w:rPr>
                <w:spacing w:val="-5"/>
              </w:rPr>
              <w:t xml:space="preserve"> </w:t>
            </w:r>
            <w:r>
              <w:t>шар);</w:t>
            </w:r>
          </w:p>
          <w:p w14:paraId="5C7C8035" w14:textId="77777777" w:rsidR="006024CC" w:rsidRDefault="007208B8" w:rsidP="00E5687E">
            <w:pPr>
              <w:pStyle w:val="TableParagraph"/>
              <w:tabs>
                <w:tab w:val="left" w:pos="818"/>
              </w:tabs>
              <w:spacing w:after="0" w:line="240" w:lineRule="auto"/>
              <w:ind w:left="113" w:right="113"/>
            </w:pPr>
            <w:r>
              <w:t>- соотносить реальные объекты с моделями геометрических</w:t>
            </w:r>
            <w:r>
              <w:rPr>
                <w:spacing w:val="-11"/>
              </w:rPr>
              <w:t xml:space="preserve"> </w:t>
            </w:r>
            <w:r>
              <w:t>фигур;</w:t>
            </w:r>
          </w:p>
          <w:p w14:paraId="2F4F69AA" w14:textId="77777777" w:rsidR="006024CC" w:rsidRDefault="007208B8" w:rsidP="00E5687E">
            <w:pPr>
              <w:pStyle w:val="TableParagraph"/>
              <w:tabs>
                <w:tab w:val="left" w:pos="818"/>
              </w:tabs>
              <w:spacing w:after="0" w:line="240" w:lineRule="auto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выполнять практические задания на компьютере с использованием электронных приложений к учебнику.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74A1" w14:textId="77777777" w:rsidR="006024CC" w:rsidRDefault="007208B8" w:rsidP="00E5687E">
            <w:pPr>
              <w:pStyle w:val="TableParagraph"/>
              <w:spacing w:after="0" w:line="240" w:lineRule="auto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Распознавать, различать и называть геометрические тела: </w:t>
            </w:r>
            <w:r>
              <w:t>параллелепипед, пирамиду, цилиндр, конус.</w:t>
            </w:r>
          </w:p>
        </w:tc>
      </w:tr>
    </w:tbl>
    <w:p w14:paraId="7BCC45CB" w14:textId="77777777" w:rsidR="006024CC" w:rsidRDefault="006024CC">
      <w:pPr>
        <w:pStyle w:val="3"/>
        <w:tabs>
          <w:tab w:val="left" w:pos="1004"/>
        </w:tabs>
        <w:spacing w:before="0" w:line="360" w:lineRule="auto"/>
        <w:ind w:firstLineChars="257" w:firstLine="720"/>
        <w:jc w:val="both"/>
        <w:rPr>
          <w:rFonts w:cs="Times New Roman"/>
          <w:b w:val="0"/>
          <w:szCs w:val="28"/>
        </w:rPr>
      </w:pPr>
    </w:p>
    <w:tbl>
      <w:tblPr>
        <w:tblStyle w:val="TableNormal"/>
        <w:tblW w:w="9390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50"/>
        <w:gridCol w:w="3540"/>
      </w:tblGrid>
      <w:tr w:rsidR="006024CC" w14:paraId="6A34BC20" w14:textId="77777777">
        <w:trPr>
          <w:trHeight w:val="254"/>
        </w:trPr>
        <w:tc>
          <w:tcPr>
            <w:tcW w:w="9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E83D7" w14:textId="77777777" w:rsidR="006024CC" w:rsidRDefault="007208B8" w:rsidP="00E5687E">
            <w:pPr>
              <w:pStyle w:val="TableParagraph"/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Геометрические величины</w:t>
            </w:r>
          </w:p>
        </w:tc>
      </w:tr>
      <w:tr w:rsidR="006024CC" w14:paraId="70F7CC3B" w14:textId="77777777">
        <w:trPr>
          <w:trHeight w:val="254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1FC7C" w14:textId="77777777" w:rsidR="006024CC" w:rsidRDefault="007208B8" w:rsidP="00E5687E">
            <w:pPr>
              <w:pStyle w:val="TableParagraph"/>
              <w:spacing w:after="0" w:line="240" w:lineRule="auto"/>
              <w:ind w:leftChars="100" w:left="240" w:rightChars="41" w:right="98"/>
              <w:jc w:val="center"/>
              <w:rPr>
                <w:i/>
                <w:sz w:val="24"/>
              </w:rPr>
            </w:pPr>
            <w:r>
              <w:rPr>
                <w:bCs/>
                <w:sz w:val="24"/>
              </w:rPr>
              <w:t>Обучающийся научится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FC0E5" w14:textId="77777777" w:rsidR="006024CC" w:rsidRDefault="007208B8" w:rsidP="00E5687E">
            <w:pPr>
              <w:pStyle w:val="TableParagraph"/>
              <w:spacing w:after="0" w:line="240" w:lineRule="auto"/>
              <w:ind w:leftChars="100" w:left="240" w:rightChars="41" w:right="98"/>
              <w:jc w:val="center"/>
              <w:rPr>
                <w:i/>
                <w:sz w:val="24"/>
              </w:rPr>
            </w:pPr>
            <w:r>
              <w:rPr>
                <w:bCs/>
                <w:sz w:val="24"/>
              </w:rPr>
              <w:t>Обучающийся получит возможность научиться</w:t>
            </w:r>
          </w:p>
        </w:tc>
      </w:tr>
      <w:tr w:rsidR="006024CC" w14:paraId="08ECFD2C" w14:textId="77777777">
        <w:trPr>
          <w:trHeight w:val="254"/>
        </w:trPr>
        <w:tc>
          <w:tcPr>
            <w:tcW w:w="9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2F8BB" w14:textId="77777777" w:rsidR="006024CC" w:rsidRDefault="007208B8" w:rsidP="00E5687E">
            <w:pPr>
              <w:pStyle w:val="TableParagraph"/>
              <w:spacing w:after="0" w:line="240" w:lineRule="auto"/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1 класс</w:t>
            </w:r>
          </w:p>
        </w:tc>
      </w:tr>
      <w:tr w:rsidR="006024CC" w14:paraId="0DC4241F" w14:textId="77777777">
        <w:trPr>
          <w:trHeight w:val="254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92F5E" w14:textId="77777777" w:rsidR="006024CC" w:rsidRDefault="007208B8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Chars="100" w:left="240" w:rightChars="75" w:right="1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− знать и использовать единицы длины: сантиметр, дециметр и соотношение между ними; </w:t>
            </w:r>
          </w:p>
          <w:p w14:paraId="095AED56" w14:textId="77777777" w:rsidR="006024CC" w:rsidRDefault="007208B8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Chars="100" w:left="240" w:rightChars="75" w:right="1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− выполнять измерение длин реальных объектов с помощью линейки, сравнивать длины реальных объектов с помощью некоторой мерки;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FBAF6" w14:textId="77777777" w:rsidR="006024CC" w:rsidRDefault="007208B8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Chars="100" w:left="240" w:rightChars="75" w:right="180"/>
              <w:rPr>
                <w:rFonts w:ascii="Times New Roman" w:hAnsi="Times New Roman" w:cs="Times New Roman"/>
                <w:i/>
                <w:szCs w:val="22"/>
              </w:rPr>
            </w:pPr>
            <w:r>
              <w:rPr>
                <w:rFonts w:ascii="Times New Roman" w:hAnsi="Times New Roman" w:cs="Times New Roman"/>
                <w:sz w:val="24"/>
              </w:rPr>
              <w:t>- использовать единицы длины при построении геометрических фигур (прямоугольник, квадрат).</w:t>
            </w:r>
          </w:p>
        </w:tc>
      </w:tr>
      <w:tr w:rsidR="006024CC" w14:paraId="7C6276F9" w14:textId="77777777">
        <w:trPr>
          <w:trHeight w:val="254"/>
        </w:trPr>
        <w:tc>
          <w:tcPr>
            <w:tcW w:w="9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A67F2" w14:textId="77777777" w:rsidR="006024CC" w:rsidRDefault="007208B8" w:rsidP="00E5687E">
            <w:pPr>
              <w:pStyle w:val="TableParagraph"/>
              <w:spacing w:after="0" w:line="240" w:lineRule="auto"/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2 класс</w:t>
            </w:r>
          </w:p>
        </w:tc>
      </w:tr>
      <w:tr w:rsidR="006024CC" w14:paraId="6F21B57A" w14:textId="77777777">
        <w:trPr>
          <w:trHeight w:val="254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2C7C" w14:textId="77777777" w:rsidR="006024CC" w:rsidRDefault="007208B8" w:rsidP="00E5687E">
            <w:pPr>
              <w:pStyle w:val="TableParagraph"/>
              <w:spacing w:after="0" w:line="240" w:lineRule="auto"/>
              <w:ind w:left="113" w:right="113"/>
              <w:rPr>
                <w:iCs/>
              </w:rPr>
            </w:pPr>
            <w:r>
              <w:rPr>
                <w:sz w:val="24"/>
                <w:szCs w:val="24"/>
              </w:rPr>
              <w:t>- знать и использовать при решении задач единицы: длины (сантиметр, дециметр, метр);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67EF7" w14:textId="77777777" w:rsidR="006024CC" w:rsidRDefault="007208B8" w:rsidP="00E5687E">
            <w:pPr>
              <w:pStyle w:val="TableParagraph"/>
              <w:spacing w:after="0" w:line="240" w:lineRule="auto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− использовать при решении задач и в практических ситуациях единицы: длины (миллиметр, километр); </w:t>
            </w:r>
          </w:p>
        </w:tc>
      </w:tr>
      <w:tr w:rsidR="006024CC" w14:paraId="44ABA073" w14:textId="77777777">
        <w:trPr>
          <w:trHeight w:val="254"/>
        </w:trPr>
        <w:tc>
          <w:tcPr>
            <w:tcW w:w="9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BEACC" w14:textId="77777777" w:rsidR="006024CC" w:rsidRDefault="007208B8" w:rsidP="00E5687E">
            <w:pPr>
              <w:pStyle w:val="TableParagraph"/>
              <w:spacing w:after="0" w:line="240" w:lineRule="auto"/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3 класс</w:t>
            </w:r>
          </w:p>
        </w:tc>
      </w:tr>
      <w:tr w:rsidR="006024CC" w14:paraId="3073C9E1" w14:textId="77777777">
        <w:trPr>
          <w:trHeight w:val="254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73DDD" w14:textId="77777777" w:rsidR="006024CC" w:rsidRDefault="007208B8" w:rsidP="00E5687E">
            <w:pPr>
              <w:pStyle w:val="TableParagraph"/>
              <w:spacing w:after="0" w:line="240" w:lineRule="auto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− использовать при решении задач и в практических ситуациях единицы: длины (миллиметр, сантиметр, дециметр, метр, километр); </w:t>
            </w:r>
          </w:p>
          <w:p w14:paraId="6D4CF1D8" w14:textId="77777777" w:rsidR="006024CC" w:rsidRDefault="007208B8" w:rsidP="00E5687E">
            <w:pPr>
              <w:pStyle w:val="TableParagraph"/>
              <w:spacing w:after="0" w:line="240" w:lineRule="auto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− знать и объяснять единицы площади: квадратный метр, квадратный сантиметр, квадратный дециметр;</w:t>
            </w:r>
          </w:p>
          <w:p w14:paraId="3BE6CBE7" w14:textId="77777777" w:rsidR="006024CC" w:rsidRDefault="007208B8" w:rsidP="00E5687E">
            <w:pPr>
              <w:pStyle w:val="TableParagraph"/>
              <w:spacing w:after="0" w:line="240" w:lineRule="auto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выполнять практические задания на компьютере с использованием электронных приложений к учебнику.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92E11" w14:textId="77777777" w:rsidR="006024CC" w:rsidRDefault="007208B8" w:rsidP="00E5687E">
            <w:pPr>
              <w:pStyle w:val="TableParagraph"/>
              <w:numPr>
                <w:ilvl w:val="0"/>
                <w:numId w:val="11"/>
              </w:numPr>
              <w:tabs>
                <w:tab w:val="left" w:pos="819"/>
              </w:tabs>
              <w:spacing w:after="0" w:line="240" w:lineRule="auto"/>
              <w:ind w:left="113" w:right="113" w:firstLine="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вычислять периметр треугольника, прямоугольника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-3"/>
                <w:sz w:val="24"/>
                <w:szCs w:val="24"/>
              </w:rPr>
              <w:t xml:space="preserve">квадрата, </w:t>
            </w:r>
            <w:r>
              <w:rPr>
                <w:sz w:val="24"/>
                <w:szCs w:val="24"/>
              </w:rPr>
              <w:t>площадь прямоугольника 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квадрата;</w:t>
            </w:r>
          </w:p>
          <w:p w14:paraId="66D91126" w14:textId="77777777" w:rsidR="006024CC" w:rsidRDefault="007208B8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Chars="100" w:left="240" w:rightChars="75" w:right="1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оценивать</w:t>
            </w:r>
            <w:r>
              <w:rPr>
                <w:rFonts w:ascii="Times New Roman" w:hAnsi="Times New Roman" w:cs="Times New Roman"/>
                <w:sz w:val="24"/>
              </w:rPr>
              <w:tab/>
              <w:t>размеры</w:t>
            </w:r>
            <w:r>
              <w:rPr>
                <w:rFonts w:ascii="Times New Roman" w:hAnsi="Times New Roman" w:cs="Times New Roman"/>
                <w:sz w:val="24"/>
              </w:rPr>
              <w:tab/>
              <w:t>геометрических</w:t>
            </w:r>
            <w:r>
              <w:rPr>
                <w:rFonts w:ascii="Times New Roman" w:hAnsi="Times New Roman" w:cs="Times New Roman"/>
                <w:sz w:val="24"/>
              </w:rPr>
              <w:tab/>
              <w:t>объектов,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расстояния </w:t>
            </w:r>
            <w:r>
              <w:rPr>
                <w:rFonts w:ascii="Times New Roman" w:hAnsi="Times New Roman" w:cs="Times New Roman"/>
                <w:sz w:val="24"/>
              </w:rPr>
              <w:t>приближённо (на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глаз).</w:t>
            </w:r>
          </w:p>
        </w:tc>
      </w:tr>
      <w:tr w:rsidR="006024CC" w14:paraId="5F607A47" w14:textId="77777777">
        <w:trPr>
          <w:trHeight w:val="254"/>
        </w:trPr>
        <w:tc>
          <w:tcPr>
            <w:tcW w:w="9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85DE" w14:textId="77777777" w:rsidR="006024CC" w:rsidRDefault="007208B8" w:rsidP="00E5687E">
            <w:pPr>
              <w:pStyle w:val="TableParagraph"/>
              <w:spacing w:after="0" w:line="240" w:lineRule="auto"/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4 класс</w:t>
            </w:r>
          </w:p>
        </w:tc>
      </w:tr>
      <w:tr w:rsidR="006024CC" w14:paraId="251D2E3E" w14:textId="77777777">
        <w:trPr>
          <w:trHeight w:val="264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FCD76" w14:textId="77777777" w:rsidR="006024CC" w:rsidRDefault="007208B8" w:rsidP="00E5687E">
            <w:pPr>
              <w:pStyle w:val="TableParagraph"/>
              <w:spacing w:after="0" w:line="240" w:lineRule="auto"/>
              <w:ind w:left="113" w:right="113"/>
            </w:pPr>
            <w:r>
              <w:rPr>
                <w:b/>
              </w:rPr>
              <w:t>Выпускник научится: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9EF47" w14:textId="77777777" w:rsidR="006024CC" w:rsidRDefault="007208B8" w:rsidP="00E5687E">
            <w:pPr>
              <w:pStyle w:val="TableParagraph"/>
              <w:spacing w:after="0" w:line="240" w:lineRule="auto"/>
              <w:ind w:left="113" w:right="113"/>
            </w:pPr>
            <w:r>
              <w:rPr>
                <w:b/>
              </w:rPr>
              <w:t>Выпускник получит возможность научиться:</w:t>
            </w:r>
          </w:p>
        </w:tc>
      </w:tr>
      <w:tr w:rsidR="006024CC" w14:paraId="71C1A1A6" w14:textId="77777777">
        <w:trPr>
          <w:trHeight w:val="1264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3C3E2" w14:textId="77777777" w:rsidR="006024CC" w:rsidRDefault="007208B8" w:rsidP="00E5687E">
            <w:pPr>
              <w:pStyle w:val="TableParagraph"/>
              <w:numPr>
                <w:ilvl w:val="0"/>
                <w:numId w:val="11"/>
              </w:numPr>
              <w:tabs>
                <w:tab w:val="left" w:pos="819"/>
              </w:tabs>
              <w:spacing w:after="0" w:line="240" w:lineRule="auto"/>
              <w:ind w:left="113" w:right="113" w:firstLine="0"/>
            </w:pPr>
            <w:r>
              <w:t>измерять длину</w:t>
            </w:r>
            <w:r>
              <w:rPr>
                <w:spacing w:val="-3"/>
              </w:rPr>
              <w:t xml:space="preserve"> </w:t>
            </w:r>
            <w:r>
              <w:t>отрезка;</w:t>
            </w:r>
          </w:p>
          <w:p w14:paraId="38FE9A41" w14:textId="77777777" w:rsidR="006024CC" w:rsidRDefault="007208B8" w:rsidP="00E5687E">
            <w:pPr>
              <w:pStyle w:val="TableParagraph"/>
              <w:numPr>
                <w:ilvl w:val="0"/>
                <w:numId w:val="11"/>
              </w:numPr>
              <w:tabs>
                <w:tab w:val="left" w:pos="819"/>
              </w:tabs>
              <w:spacing w:after="0" w:line="240" w:lineRule="auto"/>
              <w:ind w:left="113" w:right="113" w:firstLine="0"/>
            </w:pPr>
            <w:r>
              <w:rPr>
                <w:spacing w:val="-5"/>
              </w:rPr>
              <w:t xml:space="preserve">вычислять периметр треугольника, прямоугольника </w:t>
            </w:r>
            <w:r>
              <w:t xml:space="preserve">и </w:t>
            </w:r>
            <w:r>
              <w:rPr>
                <w:spacing w:val="-3"/>
              </w:rPr>
              <w:t xml:space="preserve">квадрата, </w:t>
            </w:r>
            <w:r>
              <w:t>площадь прямоугольника и</w:t>
            </w:r>
            <w:r>
              <w:rPr>
                <w:spacing w:val="-3"/>
              </w:rPr>
              <w:t xml:space="preserve"> </w:t>
            </w:r>
            <w:r>
              <w:t>квадрата;</w:t>
            </w:r>
          </w:p>
          <w:p w14:paraId="1A7091D9" w14:textId="77777777" w:rsidR="006024CC" w:rsidRDefault="007208B8" w:rsidP="00E5687E">
            <w:pPr>
              <w:pStyle w:val="TableParagraph"/>
              <w:numPr>
                <w:ilvl w:val="0"/>
                <w:numId w:val="11"/>
              </w:numPr>
              <w:tabs>
                <w:tab w:val="left" w:pos="819"/>
                <w:tab w:val="left" w:pos="2095"/>
                <w:tab w:val="left" w:pos="3199"/>
                <w:tab w:val="left" w:pos="5015"/>
                <w:tab w:val="left" w:pos="6236"/>
              </w:tabs>
              <w:spacing w:after="0" w:line="240" w:lineRule="auto"/>
              <w:ind w:left="113" w:right="113" w:firstLine="0"/>
            </w:pPr>
            <w:r>
              <w:t>оценивать</w:t>
            </w:r>
            <w:r>
              <w:tab/>
              <w:t>размеры</w:t>
            </w:r>
            <w:r>
              <w:tab/>
              <w:t>геометрических</w:t>
            </w:r>
            <w:r>
              <w:tab/>
              <w:t>объектов,</w:t>
            </w:r>
            <w:r>
              <w:tab/>
            </w:r>
            <w:r>
              <w:rPr>
                <w:spacing w:val="-3"/>
              </w:rPr>
              <w:t xml:space="preserve">расстояния </w:t>
            </w:r>
            <w:r>
              <w:t>приближённо (на</w:t>
            </w:r>
            <w:r>
              <w:rPr>
                <w:spacing w:val="-4"/>
              </w:rPr>
              <w:t xml:space="preserve"> </w:t>
            </w:r>
            <w:r>
              <w:t>глаз);</w:t>
            </w:r>
          </w:p>
          <w:p w14:paraId="6B97EA53" w14:textId="77777777" w:rsidR="006024CC" w:rsidRDefault="007208B8" w:rsidP="00E5687E">
            <w:pPr>
              <w:pStyle w:val="TableParagraph"/>
              <w:numPr>
                <w:ilvl w:val="0"/>
                <w:numId w:val="11"/>
              </w:numPr>
              <w:tabs>
                <w:tab w:val="left" w:pos="819"/>
                <w:tab w:val="left" w:pos="2095"/>
                <w:tab w:val="left" w:pos="3199"/>
                <w:tab w:val="left" w:pos="5015"/>
                <w:tab w:val="left" w:pos="6236"/>
              </w:tabs>
              <w:spacing w:after="0" w:line="240" w:lineRule="auto"/>
              <w:ind w:left="113" w:right="113" w:firstLine="0"/>
            </w:pPr>
            <w:r>
              <w:rPr>
                <w:sz w:val="24"/>
                <w:szCs w:val="24"/>
              </w:rPr>
              <w:t>выполнять практические задания на компьютере с использованием электронных приложений к учебнику.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570B5" w14:textId="77777777" w:rsidR="006024CC" w:rsidRDefault="007208B8" w:rsidP="00E5687E">
            <w:pPr>
              <w:pStyle w:val="TableParagraph"/>
              <w:spacing w:after="0" w:line="240" w:lineRule="auto"/>
              <w:ind w:left="113" w:right="113"/>
            </w:pPr>
            <w:r>
              <w:t>Вычислять</w:t>
            </w:r>
            <w:r>
              <w:tab/>
              <w:t xml:space="preserve">периметр многоугольника, площадь </w:t>
            </w:r>
            <w:r>
              <w:rPr>
                <w:spacing w:val="-4"/>
              </w:rPr>
              <w:t xml:space="preserve">фигуры, </w:t>
            </w:r>
            <w:r>
              <w:t>составленной из</w:t>
            </w:r>
            <w:r>
              <w:rPr>
                <w:spacing w:val="-1"/>
              </w:rPr>
              <w:t xml:space="preserve"> </w:t>
            </w:r>
            <w:r>
              <w:t>прямоугольников.</w:t>
            </w:r>
          </w:p>
        </w:tc>
      </w:tr>
      <w:tr w:rsidR="006024CC" w14:paraId="785814CE" w14:textId="77777777">
        <w:trPr>
          <w:trHeight w:val="251"/>
        </w:trPr>
        <w:tc>
          <w:tcPr>
            <w:tcW w:w="9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34B9A" w14:textId="77777777" w:rsidR="006024CC" w:rsidRDefault="007208B8" w:rsidP="00E5687E">
            <w:pPr>
              <w:pStyle w:val="TableParagraph"/>
              <w:spacing w:after="0" w:line="240" w:lineRule="auto"/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Работа с информацией</w:t>
            </w:r>
          </w:p>
        </w:tc>
      </w:tr>
      <w:tr w:rsidR="006024CC" w14:paraId="492FA262" w14:textId="77777777">
        <w:trPr>
          <w:trHeight w:val="251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31613" w14:textId="77777777" w:rsidR="006024CC" w:rsidRDefault="007208B8" w:rsidP="00E5687E">
            <w:pPr>
              <w:pStyle w:val="TableParagraph"/>
              <w:spacing w:after="0" w:line="240" w:lineRule="auto"/>
              <w:ind w:leftChars="100" w:left="240" w:rightChars="41" w:right="98"/>
              <w:jc w:val="center"/>
              <w:rPr>
                <w:i/>
                <w:sz w:val="24"/>
              </w:rPr>
            </w:pPr>
            <w:r>
              <w:rPr>
                <w:bCs/>
                <w:sz w:val="24"/>
              </w:rPr>
              <w:t>Обучающийся научится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2BED3" w14:textId="77777777" w:rsidR="006024CC" w:rsidRDefault="007208B8" w:rsidP="00E5687E">
            <w:pPr>
              <w:pStyle w:val="TableParagraph"/>
              <w:spacing w:after="0" w:line="240" w:lineRule="auto"/>
              <w:ind w:leftChars="100" w:left="240" w:rightChars="41" w:right="98"/>
              <w:jc w:val="center"/>
              <w:rPr>
                <w:i/>
                <w:sz w:val="24"/>
              </w:rPr>
            </w:pPr>
            <w:r>
              <w:rPr>
                <w:bCs/>
                <w:sz w:val="24"/>
              </w:rPr>
              <w:t>Обучающийся получит возможность научиться</w:t>
            </w:r>
          </w:p>
        </w:tc>
      </w:tr>
      <w:tr w:rsidR="006024CC" w14:paraId="0849C52D" w14:textId="77777777">
        <w:trPr>
          <w:trHeight w:val="251"/>
        </w:trPr>
        <w:tc>
          <w:tcPr>
            <w:tcW w:w="9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5BA6" w14:textId="77777777" w:rsidR="006024CC" w:rsidRDefault="007208B8" w:rsidP="00E5687E">
            <w:pPr>
              <w:pStyle w:val="TableParagraph"/>
              <w:spacing w:after="0" w:line="240" w:lineRule="auto"/>
              <w:ind w:leftChars="100" w:left="240" w:rightChars="75" w:right="180"/>
              <w:jc w:val="center"/>
              <w:rPr>
                <w:iCs/>
              </w:rPr>
            </w:pPr>
            <w:r>
              <w:rPr>
                <w:iCs/>
              </w:rPr>
              <w:t>1 класс</w:t>
            </w:r>
          </w:p>
        </w:tc>
      </w:tr>
      <w:tr w:rsidR="006024CC" w14:paraId="37487214" w14:textId="77777777">
        <w:trPr>
          <w:trHeight w:val="251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E08F9" w14:textId="77777777" w:rsidR="006024CC" w:rsidRDefault="007208B8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Chars="100" w:left="240" w:rightChars="75" w:right="1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− распознавать верные (истинные) и неверные (ложные) элементарные логические высказывания;</w:t>
            </w:r>
          </w:p>
          <w:p w14:paraId="484ADFB8" w14:textId="77777777" w:rsidR="006024CC" w:rsidRDefault="007208B8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Chars="100" w:left="240" w:rightChars="75" w:right="1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− группировать (классифицировать) объекты по заданному признаку; находить и называть примеры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закономерностей в ряду объектов повседневной жизни;</w:t>
            </w:r>
          </w:p>
          <w:p w14:paraId="7B757693" w14:textId="77777777" w:rsidR="006024CC" w:rsidRDefault="007208B8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Chars="100" w:left="240" w:rightChars="75" w:right="1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− различать строки и столбцы таблицы, вносить данное в ячейку таблицы, извлекать данное из таблицы;</w:t>
            </w:r>
          </w:p>
          <w:p w14:paraId="6452D259" w14:textId="77777777" w:rsidR="006024CC" w:rsidRDefault="007208B8" w:rsidP="00E5687E">
            <w:pPr>
              <w:pStyle w:val="TableParagraph"/>
              <w:spacing w:after="0" w:line="240" w:lineRule="auto"/>
              <w:ind w:leftChars="100" w:left="240" w:rightChars="75" w:righ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− дополнять рисунок, схему числовыми данными; </w:t>
            </w:r>
          </w:p>
          <w:p w14:paraId="585C7E5E" w14:textId="77777777" w:rsidR="006024CC" w:rsidRDefault="007208B8" w:rsidP="00E5687E">
            <w:pPr>
              <w:pStyle w:val="TableParagraph"/>
              <w:spacing w:after="0" w:line="240" w:lineRule="auto"/>
              <w:ind w:leftChars="100" w:left="240" w:rightChars="75" w:righ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− выполнять простейшие алгоритмы, связанные с вычислениями, измерением длины, построением геометрических фигур;</w:t>
            </w:r>
          </w:p>
          <w:p w14:paraId="6F68B469" w14:textId="77777777" w:rsidR="006024CC" w:rsidRDefault="007208B8" w:rsidP="00E5687E">
            <w:pPr>
              <w:pStyle w:val="TableParagraph"/>
              <w:spacing w:after="0" w:line="240" w:lineRule="auto"/>
              <w:ind w:leftChars="100" w:left="240" w:rightChars="75" w:righ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выполнять практические задания на компьютере с использованием электронных приложений к учебнику.</w:t>
            </w:r>
          </w:p>
          <w:p w14:paraId="1EDE1F4D" w14:textId="77777777" w:rsidR="006024CC" w:rsidRDefault="006024CC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Chars="100" w:left="240" w:rightChars="75" w:right="18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89E4" w14:textId="77777777" w:rsidR="006024CC" w:rsidRDefault="007208B8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Chars="99" w:left="238" w:rightChars="75" w:right="18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- извлекать и использовать информацию, представленную в простейших таблицах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(таблицы сложения, умножения, график дежурств, наблюдения в природе и пр.) и столбчатых диаграммах для решения учебных и практических задач;</w:t>
            </w:r>
          </w:p>
          <w:p w14:paraId="67ADBD27" w14:textId="77777777" w:rsidR="006024CC" w:rsidRDefault="007208B8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Chars="99" w:left="238" w:rightChars="75" w:right="18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− 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фигур), схеме;</w:t>
            </w:r>
          </w:p>
          <w:p w14:paraId="0F3E6C65" w14:textId="77777777" w:rsidR="006024CC" w:rsidRDefault="006024CC" w:rsidP="00E5687E">
            <w:pPr>
              <w:pStyle w:val="TableParagraph"/>
              <w:spacing w:after="0" w:line="240" w:lineRule="auto"/>
              <w:ind w:leftChars="100" w:left="240" w:rightChars="75" w:right="180"/>
              <w:jc w:val="both"/>
              <w:rPr>
                <w:iCs/>
              </w:rPr>
            </w:pPr>
          </w:p>
          <w:p w14:paraId="68D10F65" w14:textId="77777777" w:rsidR="006024CC" w:rsidRDefault="006024CC" w:rsidP="00E5687E">
            <w:pPr>
              <w:pStyle w:val="TableParagraph"/>
              <w:spacing w:after="0" w:line="240" w:lineRule="auto"/>
              <w:ind w:leftChars="100" w:left="240" w:rightChars="75" w:right="180"/>
              <w:jc w:val="both"/>
              <w:rPr>
                <w:iCs/>
              </w:rPr>
            </w:pPr>
          </w:p>
        </w:tc>
      </w:tr>
      <w:tr w:rsidR="006024CC" w14:paraId="3BDD96F0" w14:textId="77777777">
        <w:trPr>
          <w:trHeight w:val="251"/>
        </w:trPr>
        <w:tc>
          <w:tcPr>
            <w:tcW w:w="9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D41AE" w14:textId="77777777" w:rsidR="006024CC" w:rsidRDefault="007208B8" w:rsidP="00E5687E">
            <w:pPr>
              <w:pStyle w:val="TableParagraph"/>
              <w:spacing w:after="0" w:line="240" w:lineRule="auto"/>
              <w:ind w:leftChars="100" w:left="240" w:rightChars="75" w:right="180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2 класс</w:t>
            </w:r>
          </w:p>
        </w:tc>
      </w:tr>
      <w:tr w:rsidR="006024CC" w14:paraId="006E750F" w14:textId="77777777">
        <w:trPr>
          <w:trHeight w:val="251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4503A" w14:textId="77777777" w:rsidR="006024CC" w:rsidRDefault="007208B8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Chars="99" w:left="238" w:rightChars="75" w:right="1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− распознавать и конструировать верные (истинные) и неверные (ложные) утверждения со словами «все», «каждый»; проводить одно-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двухшаговые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логические рассуждения и делать выводы;</w:t>
            </w:r>
          </w:p>
          <w:p w14:paraId="3DB68F25" w14:textId="77777777" w:rsidR="006024CC" w:rsidRDefault="007208B8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Chars="99" w:left="238" w:rightChars="75" w:right="1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− находить общий признак группы математических объектов (чисел, величин, геометрических фигур); распределять объекты на группы по заданному признаку;</w:t>
            </w:r>
          </w:p>
          <w:p w14:paraId="1F9E629F" w14:textId="77777777" w:rsidR="006024CC" w:rsidRDefault="007208B8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Chars="99" w:left="238" w:rightChars="75" w:right="18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находить  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объяснять  с  использованием  математической  терминологии закономерность в ряду объектов повседневной жизни, чисел, геометрических фигур;</w:t>
            </w:r>
          </w:p>
          <w:p w14:paraId="1A3A41FC" w14:textId="77777777" w:rsidR="006024CC" w:rsidRDefault="007208B8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Chars="99" w:left="238" w:rightChars="75" w:right="18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− извлекать и использовать информацию, представленную в простейших таблицах (таблицы сложения, умножения, график дежурств, наблюдения в природе и пр.) и столбчатых диаграммах для решения учебных и практических задач;</w:t>
            </w:r>
          </w:p>
          <w:p w14:paraId="48021A51" w14:textId="77777777" w:rsidR="006024CC" w:rsidRDefault="007208B8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Chars="99" w:left="238" w:rightChars="75" w:right="18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− 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фигур), схеме;</w:t>
            </w:r>
          </w:p>
          <w:p w14:paraId="13B870FE" w14:textId="77777777" w:rsidR="006024CC" w:rsidRDefault="007208B8" w:rsidP="00E5687E">
            <w:pPr>
              <w:pStyle w:val="TableParagraph"/>
              <w:spacing w:after="0" w:line="240" w:lineRule="auto"/>
              <w:ind w:leftChars="100" w:left="240" w:rightChars="75"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− применять в учебных и практических ситуациях алгоритмы/правила устных и письменных вычислений, измерений и построений геометрических фигур.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37267" w14:textId="77777777" w:rsidR="006024CC" w:rsidRDefault="007208B8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Chars="100" w:left="240" w:rightChars="75" w:right="1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− классифицировать объекты по одному-двум признакам;</w:t>
            </w:r>
          </w:p>
          <w:p w14:paraId="3BD8A0C0" w14:textId="77777777" w:rsidR="006024CC" w:rsidRDefault="007208B8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Chars="100" w:left="240" w:rightChars="75" w:right="1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− извлекать и использовать информацию, представленную в таблицах с данными о реальных процессах и явлениях окружающего мира (например, расписание, режим работы), в предметах повседневной жизни (например, ярлык, этикетка);</w:t>
            </w:r>
          </w:p>
          <w:p w14:paraId="009BBC99" w14:textId="77777777" w:rsidR="006024CC" w:rsidRDefault="007208B8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Chars="100" w:left="240" w:rightChars="75" w:right="1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− структурировать информацию: заполнять простейшие таблицы по образцу; </w:t>
            </w:r>
          </w:p>
          <w:p w14:paraId="719EDAB3" w14:textId="77777777" w:rsidR="006024CC" w:rsidRDefault="006024CC" w:rsidP="00E5687E">
            <w:pPr>
              <w:pStyle w:val="TableParagraph"/>
              <w:spacing w:after="0" w:line="240" w:lineRule="auto"/>
              <w:ind w:leftChars="100" w:left="240" w:rightChars="75" w:right="180"/>
              <w:rPr>
                <w:iCs/>
              </w:rPr>
            </w:pPr>
          </w:p>
          <w:p w14:paraId="7638E9CE" w14:textId="77777777" w:rsidR="006024CC" w:rsidRDefault="006024CC" w:rsidP="00E5687E">
            <w:pPr>
              <w:pStyle w:val="TableParagraph"/>
              <w:spacing w:after="0" w:line="240" w:lineRule="auto"/>
              <w:ind w:leftChars="100" w:left="240" w:rightChars="75" w:right="180"/>
              <w:rPr>
                <w:iCs/>
              </w:rPr>
            </w:pPr>
          </w:p>
        </w:tc>
      </w:tr>
      <w:tr w:rsidR="006024CC" w14:paraId="528BC077" w14:textId="77777777">
        <w:trPr>
          <w:trHeight w:val="251"/>
        </w:trPr>
        <w:tc>
          <w:tcPr>
            <w:tcW w:w="9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5F3F" w14:textId="77777777" w:rsidR="006024CC" w:rsidRDefault="007208B8" w:rsidP="00E5687E">
            <w:pPr>
              <w:pStyle w:val="TableParagraph"/>
              <w:spacing w:after="0" w:line="240" w:lineRule="auto"/>
              <w:ind w:leftChars="100" w:left="240" w:rightChars="75" w:right="180"/>
              <w:jc w:val="center"/>
              <w:rPr>
                <w:iCs/>
              </w:rPr>
            </w:pPr>
            <w:r>
              <w:rPr>
                <w:iCs/>
              </w:rPr>
              <w:t>3 класс</w:t>
            </w:r>
          </w:p>
        </w:tc>
      </w:tr>
      <w:tr w:rsidR="006024CC" w14:paraId="1E743D44" w14:textId="77777777">
        <w:trPr>
          <w:trHeight w:val="251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36CA2" w14:textId="77777777" w:rsidR="006024CC" w:rsidRDefault="007208B8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Chars="100" w:left="240" w:rightChars="75" w:right="1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− распознавать и конструировать верные (истинные) и неверные (ложные) утверждения со словами: «все», «некоторые», «и», «каждый», «если…, то…»;</w:t>
            </w:r>
          </w:p>
          <w:p w14:paraId="3F4B6B74" w14:textId="77777777" w:rsidR="006024CC" w:rsidRDefault="007208B8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Chars="100" w:left="240" w:rightChars="75" w:right="1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формулировать утверждение (вывод), строить логические рассуждения (одно-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трехшаговые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), в том числе с использованием изученных связок;</w:t>
            </w:r>
          </w:p>
          <w:p w14:paraId="4B660A7F" w14:textId="77777777" w:rsidR="006024CC" w:rsidRDefault="007208B8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Chars="100" w:left="240" w:rightChars="75" w:right="1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− классифицировать объекты по одному-двум признакам;</w:t>
            </w:r>
          </w:p>
          <w:p w14:paraId="24AD7D4F" w14:textId="77777777" w:rsidR="006024CC" w:rsidRDefault="007208B8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Chars="100" w:left="240" w:rightChars="75" w:right="1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− извлекать и использовать информацию, представленную в таблицах с данными о реальных процессах и явлениях окружающего мира (например, расписание, режим работы), в предметах повседневной жизни (например, ярлык, этикетка);</w:t>
            </w:r>
          </w:p>
          <w:p w14:paraId="2EAD0B01" w14:textId="77777777" w:rsidR="006024CC" w:rsidRDefault="007208B8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Chars="100" w:left="240" w:rightChars="75" w:right="1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− структурировать информацию: заполнять простейшие таблицы по образцу; </w:t>
            </w:r>
          </w:p>
          <w:p w14:paraId="3F8BEDE5" w14:textId="77777777" w:rsidR="006024CC" w:rsidRDefault="007208B8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Chars="100" w:left="240" w:rightChars="75" w:right="1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-достраивать столбчатые диаграммы, дополнять чертежи данными;</w:t>
            </w:r>
          </w:p>
          <w:p w14:paraId="76323D6F" w14:textId="77777777" w:rsidR="006024CC" w:rsidRDefault="007208B8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Chars="100" w:left="240" w:rightChars="75" w:right="1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− составлять план выполнения учебного задания и следовать ему;</w:t>
            </w:r>
          </w:p>
          <w:p w14:paraId="006BC3F7" w14:textId="77777777" w:rsidR="006024CC" w:rsidRDefault="007208B8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Chars="100" w:left="240" w:rightChars="75" w:right="1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выполнять практические задания на компьютере с использованием электронных приложений к учебнику.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78ED" w14:textId="77777777" w:rsidR="006024CC" w:rsidRDefault="007208B8" w:rsidP="00E5687E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</w:tabs>
              <w:spacing w:after="0" w:line="240" w:lineRule="auto"/>
              <w:ind w:left="113" w:right="11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понимать простейшие выражения, содержащие логические </w:t>
            </w:r>
            <w:r>
              <w:rPr>
                <w:spacing w:val="-3"/>
                <w:sz w:val="24"/>
                <w:szCs w:val="24"/>
              </w:rPr>
              <w:t xml:space="preserve">связки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-3"/>
                <w:sz w:val="24"/>
                <w:szCs w:val="24"/>
              </w:rPr>
              <w:t xml:space="preserve">слова </w:t>
            </w:r>
            <w:r>
              <w:rPr>
                <w:spacing w:val="-3"/>
                <w:sz w:val="24"/>
                <w:szCs w:val="24"/>
              </w:rPr>
              <w:lastRenderedPageBreak/>
              <w:t>(«…и…», «если</w:t>
            </w:r>
            <w:proofErr w:type="gramStart"/>
            <w:r>
              <w:rPr>
                <w:spacing w:val="-3"/>
                <w:sz w:val="24"/>
                <w:szCs w:val="24"/>
              </w:rPr>
              <w:t>…</w:t>
            </w:r>
            <w:proofErr w:type="gramEnd"/>
            <w:r>
              <w:rPr>
                <w:spacing w:val="-3"/>
                <w:sz w:val="24"/>
                <w:szCs w:val="24"/>
              </w:rPr>
              <w:t xml:space="preserve"> то…», «верно/неверно, </w:t>
            </w:r>
            <w:r>
              <w:rPr>
                <w:sz w:val="24"/>
                <w:szCs w:val="24"/>
              </w:rPr>
              <w:t>что…», «каждый», «все», «некоторые»,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«не»);</w:t>
            </w:r>
          </w:p>
          <w:p w14:paraId="3AB0FDA8" w14:textId="77777777" w:rsidR="006024CC" w:rsidRDefault="007208B8" w:rsidP="00E5687E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</w:tabs>
              <w:spacing w:after="0" w:line="240" w:lineRule="auto"/>
              <w:ind w:left="113" w:right="11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составлять, записывать и выполнять инструкцию (простой алгоритм), план поиска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информации;</w:t>
            </w:r>
          </w:p>
          <w:p w14:paraId="32FFE801" w14:textId="77777777" w:rsidR="006024CC" w:rsidRDefault="006024CC" w:rsidP="00E5687E">
            <w:pPr>
              <w:pStyle w:val="21"/>
              <w:numPr>
                <w:ilvl w:val="0"/>
                <w:numId w:val="0"/>
              </w:numPr>
              <w:spacing w:after="0" w:line="240" w:lineRule="auto"/>
              <w:ind w:leftChars="100" w:left="240" w:rightChars="75" w:right="180"/>
              <w:rPr>
                <w:rFonts w:ascii="Times New Roman" w:hAnsi="Times New Roman" w:cs="Times New Roman"/>
                <w:iCs/>
                <w:szCs w:val="22"/>
              </w:rPr>
            </w:pPr>
          </w:p>
        </w:tc>
      </w:tr>
      <w:tr w:rsidR="006024CC" w14:paraId="17133DAB" w14:textId="77777777">
        <w:trPr>
          <w:trHeight w:val="251"/>
        </w:trPr>
        <w:tc>
          <w:tcPr>
            <w:tcW w:w="9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F1771" w14:textId="77777777" w:rsidR="006024CC" w:rsidRDefault="007208B8" w:rsidP="00E5687E">
            <w:pPr>
              <w:pStyle w:val="TableParagraph"/>
              <w:spacing w:after="0" w:line="240" w:lineRule="auto"/>
              <w:ind w:leftChars="100" w:left="240" w:rightChars="75" w:right="180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4 класс</w:t>
            </w:r>
          </w:p>
        </w:tc>
      </w:tr>
      <w:tr w:rsidR="006024CC" w14:paraId="5F553EB2" w14:textId="77777777">
        <w:trPr>
          <w:trHeight w:val="294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8716" w14:textId="77777777" w:rsidR="006024CC" w:rsidRDefault="007208B8" w:rsidP="00E5687E">
            <w:pPr>
              <w:pStyle w:val="TableParagraph"/>
              <w:spacing w:after="0" w:line="240" w:lineRule="auto"/>
              <w:ind w:left="113" w:right="113"/>
            </w:pPr>
            <w:r>
              <w:rPr>
                <w:b/>
              </w:rPr>
              <w:t>Выпускник научится: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3925" w14:textId="77777777" w:rsidR="006024CC" w:rsidRDefault="007208B8" w:rsidP="00E5687E">
            <w:pPr>
              <w:pStyle w:val="TableParagraph"/>
              <w:spacing w:after="0" w:line="240" w:lineRule="auto"/>
              <w:ind w:left="113" w:right="113"/>
            </w:pPr>
            <w:r>
              <w:rPr>
                <w:b/>
              </w:rPr>
              <w:t>Выпускник получит возможность научиться:</w:t>
            </w:r>
          </w:p>
        </w:tc>
      </w:tr>
      <w:tr w:rsidR="006024CC" w14:paraId="6DE99721" w14:textId="77777777">
        <w:trPr>
          <w:trHeight w:val="3619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30F0C" w14:textId="77777777" w:rsidR="006024CC" w:rsidRDefault="007208B8" w:rsidP="00E5687E">
            <w:pPr>
              <w:pStyle w:val="TableParagraph"/>
              <w:numPr>
                <w:ilvl w:val="0"/>
                <w:numId w:val="13"/>
              </w:numPr>
              <w:tabs>
                <w:tab w:val="left" w:pos="819"/>
              </w:tabs>
              <w:spacing w:after="0" w:line="240" w:lineRule="auto"/>
              <w:ind w:left="11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читать несложные готовые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таблицы;</w:t>
            </w:r>
          </w:p>
          <w:p w14:paraId="61753E23" w14:textId="77777777" w:rsidR="006024CC" w:rsidRDefault="007208B8" w:rsidP="00E5687E">
            <w:pPr>
              <w:pStyle w:val="TableParagraph"/>
              <w:numPr>
                <w:ilvl w:val="0"/>
                <w:numId w:val="13"/>
              </w:numPr>
              <w:tabs>
                <w:tab w:val="left" w:pos="819"/>
              </w:tabs>
              <w:spacing w:after="0" w:line="240" w:lineRule="auto"/>
              <w:ind w:left="11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заполнять несложные готовые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таблицы;</w:t>
            </w:r>
          </w:p>
          <w:p w14:paraId="69DDAB70" w14:textId="77777777" w:rsidR="006024CC" w:rsidRDefault="007208B8" w:rsidP="00E5687E">
            <w:pPr>
              <w:pStyle w:val="TableParagraph"/>
              <w:numPr>
                <w:ilvl w:val="0"/>
                <w:numId w:val="13"/>
              </w:numPr>
              <w:tabs>
                <w:tab w:val="left" w:pos="819"/>
              </w:tabs>
              <w:spacing w:after="0" w:line="240" w:lineRule="auto"/>
              <w:ind w:left="11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читать несложные готовые столбчатые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диаграммы;</w:t>
            </w:r>
          </w:p>
          <w:p w14:paraId="7806E903" w14:textId="77777777" w:rsidR="006024CC" w:rsidRDefault="007208B8" w:rsidP="00E5687E">
            <w:pPr>
              <w:pStyle w:val="TableParagraph"/>
              <w:numPr>
                <w:ilvl w:val="0"/>
                <w:numId w:val="13"/>
              </w:numPr>
              <w:tabs>
                <w:tab w:val="left" w:pos="819"/>
              </w:tabs>
              <w:spacing w:after="0" w:line="240" w:lineRule="auto"/>
              <w:ind w:left="11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практические задания на компьютере с использованием электронных приложений к учебнику.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60590" w14:textId="77777777" w:rsidR="006024CC" w:rsidRDefault="007208B8" w:rsidP="00E5687E">
            <w:pPr>
              <w:pStyle w:val="TableParagraph"/>
              <w:numPr>
                <w:ilvl w:val="0"/>
                <w:numId w:val="12"/>
              </w:numPr>
              <w:spacing w:after="0" w:line="240" w:lineRule="auto"/>
              <w:ind w:left="113" w:right="11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читать несложные готовые круговые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диаграммы;</w:t>
            </w:r>
          </w:p>
          <w:p w14:paraId="19B02754" w14:textId="77777777" w:rsidR="006024CC" w:rsidRDefault="007208B8" w:rsidP="00E5687E">
            <w:pPr>
              <w:pStyle w:val="TableParagraph"/>
              <w:numPr>
                <w:ilvl w:val="0"/>
                <w:numId w:val="12"/>
              </w:numPr>
              <w:spacing w:after="0" w:line="240" w:lineRule="auto"/>
              <w:ind w:left="113" w:right="113" w:firstLine="0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достраивать несложную готовую столбчатую диаграмму;</w:t>
            </w:r>
          </w:p>
          <w:p w14:paraId="15E175F8" w14:textId="77777777" w:rsidR="006024CC" w:rsidRDefault="007208B8" w:rsidP="00E5687E">
            <w:pPr>
              <w:pStyle w:val="TableParagraph"/>
              <w:numPr>
                <w:ilvl w:val="0"/>
                <w:numId w:val="12"/>
              </w:numPr>
              <w:spacing w:after="0" w:line="240" w:lineRule="auto"/>
              <w:ind w:left="113" w:right="11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сравнивать и обобщать информацию, представленную в строках и столбцах несложных таблиц 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диаграмм;</w:t>
            </w:r>
          </w:p>
          <w:p w14:paraId="05776445" w14:textId="77777777" w:rsidR="006024CC" w:rsidRDefault="007208B8" w:rsidP="00E5687E">
            <w:pPr>
              <w:pStyle w:val="TableParagraph"/>
              <w:numPr>
                <w:ilvl w:val="0"/>
                <w:numId w:val="12"/>
              </w:numPr>
              <w:spacing w:after="0" w:line="240" w:lineRule="auto"/>
              <w:ind w:left="113" w:right="11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понимать простейшие выражения, содержащие логические </w:t>
            </w:r>
            <w:r>
              <w:rPr>
                <w:spacing w:val="-3"/>
                <w:sz w:val="24"/>
                <w:szCs w:val="24"/>
              </w:rPr>
              <w:t xml:space="preserve">связки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-3"/>
                <w:sz w:val="24"/>
                <w:szCs w:val="24"/>
              </w:rPr>
              <w:t>слова («…и…», «если</w:t>
            </w:r>
            <w:proofErr w:type="gramStart"/>
            <w:r>
              <w:rPr>
                <w:spacing w:val="-3"/>
                <w:sz w:val="24"/>
                <w:szCs w:val="24"/>
              </w:rPr>
              <w:t>…</w:t>
            </w:r>
            <w:proofErr w:type="gramEnd"/>
            <w:r>
              <w:rPr>
                <w:spacing w:val="-3"/>
                <w:sz w:val="24"/>
                <w:szCs w:val="24"/>
              </w:rPr>
              <w:t xml:space="preserve"> то…», «верно/неверно, </w:t>
            </w:r>
            <w:r>
              <w:rPr>
                <w:sz w:val="24"/>
                <w:szCs w:val="24"/>
              </w:rPr>
              <w:t>что…», «каждый», «все», «некоторые»,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«не»);</w:t>
            </w:r>
          </w:p>
          <w:p w14:paraId="504E4EE2" w14:textId="77777777" w:rsidR="006024CC" w:rsidRDefault="007208B8" w:rsidP="00E5687E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</w:tabs>
              <w:spacing w:after="0" w:line="240" w:lineRule="auto"/>
              <w:ind w:left="113" w:right="11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составлять, записывать и выполнять инструкцию (простой алгоритм), план поиска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информации;</w:t>
            </w:r>
          </w:p>
          <w:p w14:paraId="67350732" w14:textId="77777777" w:rsidR="006024CC" w:rsidRDefault="007208B8" w:rsidP="00E5687E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</w:tabs>
              <w:spacing w:after="0" w:line="240" w:lineRule="auto"/>
              <w:ind w:left="113" w:right="11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распознавать одну и ту же информацию, представленную в разной форме (таблицы 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диаграммы);</w:t>
            </w:r>
          </w:p>
          <w:p w14:paraId="7861F3DC" w14:textId="77777777" w:rsidR="006024CC" w:rsidRDefault="007208B8" w:rsidP="00E5687E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</w:tabs>
              <w:spacing w:after="0" w:line="240" w:lineRule="auto"/>
              <w:ind w:left="113" w:right="113" w:firstLine="0"/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планировать несложные исследования, собирать </w:t>
            </w:r>
            <w:r>
              <w:rPr>
                <w:sz w:val="24"/>
                <w:szCs w:val="24"/>
              </w:rPr>
              <w:t xml:space="preserve">и представлять полученную информацию с помощью таблиц </w:t>
            </w:r>
            <w:r>
              <w:rPr>
                <w:sz w:val="24"/>
                <w:szCs w:val="24"/>
              </w:rPr>
              <w:lastRenderedPageBreak/>
              <w:t xml:space="preserve">и </w:t>
            </w:r>
            <w:r>
              <w:rPr>
                <w:spacing w:val="-3"/>
                <w:sz w:val="24"/>
                <w:szCs w:val="24"/>
              </w:rPr>
              <w:t>диаграмм;</w:t>
            </w:r>
          </w:p>
          <w:p w14:paraId="60D531EF" w14:textId="77777777" w:rsidR="006024CC" w:rsidRDefault="007208B8" w:rsidP="00E5687E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</w:tabs>
              <w:spacing w:after="0" w:line="240" w:lineRule="auto"/>
              <w:ind w:left="113" w:right="11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интерпретировать информацию, полученную при проведении несложных исследований (объяснять, сравнивать и обобщать данные, делать выводы 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прогнозы).</w:t>
            </w:r>
          </w:p>
        </w:tc>
      </w:tr>
    </w:tbl>
    <w:p w14:paraId="3557D01D" w14:textId="77777777" w:rsidR="006024CC" w:rsidRDefault="006024CC">
      <w:pPr>
        <w:pStyle w:val="3"/>
        <w:tabs>
          <w:tab w:val="left" w:pos="1004"/>
        </w:tabs>
        <w:spacing w:before="0" w:line="360" w:lineRule="auto"/>
        <w:ind w:firstLineChars="257" w:firstLine="720"/>
        <w:jc w:val="both"/>
        <w:rPr>
          <w:rFonts w:cs="Times New Roman"/>
          <w:b w:val="0"/>
          <w:szCs w:val="28"/>
        </w:rPr>
      </w:pPr>
    </w:p>
    <w:p w14:paraId="04D7BD95" w14:textId="77777777" w:rsidR="006024CC" w:rsidRDefault="006024CC">
      <w:pPr>
        <w:pStyle w:val="a5"/>
        <w:spacing w:after="0"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6390B6D2" w14:textId="77777777" w:rsidR="006024CC" w:rsidRDefault="003B3E80" w:rsidP="00E5687E">
      <w:pPr>
        <w:pStyle w:val="a5"/>
        <w:spacing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РАЗДЕЛ</w:t>
      </w:r>
      <w:r w:rsidRPr="003B3E80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 w:bidi="ru-RU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. </w:t>
      </w:r>
      <w:r w:rsidR="007208B8">
        <w:rPr>
          <w:rFonts w:ascii="Times New Roman" w:hAnsi="Times New Roman" w:cs="Times New Roman"/>
          <w:b/>
          <w:bCs/>
          <w:sz w:val="28"/>
          <w:szCs w:val="28"/>
          <w:cs/>
          <w:lang w:bidi="ru-RU"/>
        </w:rPr>
        <w:t>СОДЕРЖАНИЕ</w:t>
      </w:r>
      <w:r w:rsidR="007208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08B8">
        <w:rPr>
          <w:rFonts w:ascii="Times New Roman" w:hAnsi="Times New Roman" w:cs="Times New Roman"/>
          <w:b/>
          <w:bCs/>
          <w:sz w:val="28"/>
          <w:szCs w:val="28"/>
          <w:cs/>
          <w:lang w:bidi="ru-RU"/>
        </w:rPr>
        <w:t>ПРЕДМЕТА</w:t>
      </w:r>
    </w:p>
    <w:p w14:paraId="41C2913F" w14:textId="77777777" w:rsidR="006024CC" w:rsidRDefault="007208B8" w:rsidP="00E5687E">
      <w:pPr>
        <w:pStyle w:val="a9"/>
        <w:spacing w:after="0" w:line="276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iCs/>
          <w:color w:val="auto"/>
          <w:sz w:val="28"/>
          <w:szCs w:val="28"/>
        </w:rPr>
        <w:t>Числа и величины</w:t>
      </w:r>
    </w:p>
    <w:p w14:paraId="604AFA7F" w14:textId="77777777" w:rsidR="006024CC" w:rsidRDefault="007208B8" w:rsidP="00E5687E">
      <w:pPr>
        <w:pStyle w:val="a9"/>
        <w:spacing w:after="0"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Счет предметов. Чтение и запись чисел от нуля до 20. Классы чисел.  Сравнение и упорядочение чисел, знаки сравнения.</w:t>
      </w:r>
    </w:p>
    <w:p w14:paraId="3778C775" w14:textId="77777777" w:rsidR="006024CC" w:rsidRDefault="007208B8" w:rsidP="00E5687E">
      <w:pPr>
        <w:pStyle w:val="a9"/>
        <w:spacing w:after="0"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Измерение величин; сравнение и упорядочение величин. Единицы массы (килограмм), вместимости (литр). </w:t>
      </w:r>
    </w:p>
    <w:p w14:paraId="2F88ADDE" w14:textId="77777777" w:rsidR="006024CC" w:rsidRDefault="007208B8" w:rsidP="00E5687E">
      <w:pPr>
        <w:pStyle w:val="a9"/>
        <w:spacing w:after="0" w:line="276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iCs/>
          <w:color w:val="auto"/>
          <w:sz w:val="28"/>
          <w:szCs w:val="28"/>
        </w:rPr>
        <w:t>Арифметические действия</w:t>
      </w:r>
    </w:p>
    <w:p w14:paraId="2982F9BD" w14:textId="77777777" w:rsidR="006024CC" w:rsidRDefault="007208B8" w:rsidP="00E5687E">
      <w:pPr>
        <w:pStyle w:val="a9"/>
        <w:spacing w:after="0" w:line="276" w:lineRule="auto"/>
        <w:ind w:firstLine="454"/>
        <w:rPr>
          <w:rFonts w:ascii="Times New Roman" w:hAnsi="Times New Roman"/>
          <w:color w:val="auto"/>
          <w:spacing w:val="2"/>
          <w:sz w:val="28"/>
          <w:szCs w:val="28"/>
        </w:rPr>
      </w:pPr>
      <w:r>
        <w:rPr>
          <w:rFonts w:ascii="Times New Roman" w:hAnsi="Times New Roman"/>
          <w:color w:val="auto"/>
          <w:spacing w:val="2"/>
          <w:sz w:val="28"/>
          <w:szCs w:val="28"/>
        </w:rPr>
        <w:t xml:space="preserve">Сложение, вычитание. Названия </w:t>
      </w:r>
      <w:r>
        <w:rPr>
          <w:rFonts w:ascii="Times New Roman" w:hAnsi="Times New Roman"/>
          <w:color w:val="auto"/>
          <w:sz w:val="28"/>
          <w:szCs w:val="28"/>
        </w:rPr>
        <w:t>компонентов арифметических действий, знаки действий. Таблица сложения. Связь между сложени</w:t>
      </w:r>
      <w:r>
        <w:rPr>
          <w:rFonts w:ascii="Times New Roman" w:hAnsi="Times New Roman"/>
          <w:color w:val="auto"/>
          <w:spacing w:val="2"/>
          <w:sz w:val="28"/>
          <w:szCs w:val="28"/>
        </w:rPr>
        <w:t xml:space="preserve">ем, вычитанием.  </w:t>
      </w:r>
    </w:p>
    <w:p w14:paraId="20B38434" w14:textId="77777777" w:rsidR="006024CC" w:rsidRDefault="007208B8" w:rsidP="00E5687E">
      <w:pPr>
        <w:pStyle w:val="a9"/>
        <w:spacing w:after="0"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Числовое выражение. Нахождение значения числового выражения. </w:t>
      </w:r>
    </w:p>
    <w:p w14:paraId="21E38FBE" w14:textId="77777777" w:rsidR="006024CC" w:rsidRDefault="007208B8" w:rsidP="00E5687E">
      <w:pPr>
        <w:pStyle w:val="a9"/>
        <w:spacing w:after="0"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Алгоритмы письменного сложения, вычитания.</w:t>
      </w:r>
    </w:p>
    <w:p w14:paraId="320E1F20" w14:textId="77777777" w:rsidR="006024CC" w:rsidRDefault="007208B8" w:rsidP="00E5687E">
      <w:pPr>
        <w:pStyle w:val="a9"/>
        <w:spacing w:after="0" w:line="276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iCs/>
          <w:color w:val="auto"/>
          <w:sz w:val="28"/>
          <w:szCs w:val="28"/>
        </w:rPr>
        <w:t>Работа с текстовыми задачами</w:t>
      </w:r>
    </w:p>
    <w:p w14:paraId="62CCE3D1" w14:textId="77777777" w:rsidR="006024CC" w:rsidRDefault="007208B8" w:rsidP="00E5687E">
      <w:pPr>
        <w:pStyle w:val="a9"/>
        <w:spacing w:after="0"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pacing w:val="-2"/>
          <w:sz w:val="28"/>
          <w:szCs w:val="28"/>
        </w:rPr>
        <w:t>Решение текстовых задач арифметическим способом. Зада</w:t>
      </w:r>
      <w:r>
        <w:rPr>
          <w:rFonts w:ascii="Times New Roman" w:hAnsi="Times New Roman"/>
          <w:color w:val="auto"/>
          <w:sz w:val="28"/>
          <w:szCs w:val="28"/>
        </w:rPr>
        <w:t xml:space="preserve">чи, содержащие отношения «больше (меньше) на…». </w:t>
      </w:r>
      <w:r>
        <w:rPr>
          <w:rFonts w:ascii="Times New Roman" w:hAnsi="Times New Roman"/>
          <w:color w:val="auto"/>
          <w:spacing w:val="2"/>
          <w:sz w:val="28"/>
          <w:szCs w:val="28"/>
        </w:rPr>
        <w:t xml:space="preserve">Планирование хода решения задачи. Представление текста </w:t>
      </w:r>
      <w:r>
        <w:rPr>
          <w:rFonts w:ascii="Times New Roman" w:hAnsi="Times New Roman"/>
          <w:color w:val="auto"/>
          <w:sz w:val="28"/>
          <w:szCs w:val="28"/>
        </w:rPr>
        <w:t>задачи (схема).</w:t>
      </w:r>
    </w:p>
    <w:p w14:paraId="694CB6EB" w14:textId="77777777" w:rsidR="006024CC" w:rsidRDefault="007208B8" w:rsidP="00E5687E">
      <w:pPr>
        <w:pStyle w:val="a9"/>
        <w:spacing w:after="0" w:line="276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iCs/>
          <w:color w:val="auto"/>
          <w:spacing w:val="2"/>
          <w:sz w:val="28"/>
          <w:szCs w:val="28"/>
        </w:rPr>
        <w:t>Пространственные отношения. Геометрические фи</w:t>
      </w:r>
      <w:r>
        <w:rPr>
          <w:rFonts w:ascii="Times New Roman" w:hAnsi="Times New Roman"/>
          <w:b/>
          <w:bCs/>
          <w:iCs/>
          <w:color w:val="auto"/>
          <w:sz w:val="28"/>
          <w:szCs w:val="28"/>
        </w:rPr>
        <w:t>гуры</w:t>
      </w:r>
    </w:p>
    <w:p w14:paraId="3F124816" w14:textId="77777777" w:rsidR="006024CC" w:rsidRDefault="007208B8" w:rsidP="00E5687E">
      <w:pPr>
        <w:pStyle w:val="a9"/>
        <w:spacing w:after="0" w:line="276" w:lineRule="auto"/>
        <w:ind w:firstLine="454"/>
        <w:rPr>
          <w:rFonts w:ascii="Times New Roman" w:hAnsi="Times New Roman"/>
          <w:color w:val="auto"/>
          <w:spacing w:val="2"/>
          <w:sz w:val="28"/>
          <w:szCs w:val="28"/>
        </w:rPr>
      </w:pPr>
      <w:r>
        <w:rPr>
          <w:rFonts w:ascii="Times New Roman" w:hAnsi="Times New Roman"/>
          <w:color w:val="auto"/>
          <w:spacing w:val="2"/>
          <w:sz w:val="28"/>
          <w:szCs w:val="28"/>
        </w:rPr>
        <w:t xml:space="preserve">Взаимное расположение предметов в пространстве и на плоскости (выше—ниже, слева—справа, сверху—снизу, ближе—дальше, между и пр.). Распознавание и изображение </w:t>
      </w:r>
      <w:r>
        <w:rPr>
          <w:rFonts w:ascii="Times New Roman" w:hAnsi="Times New Roman"/>
          <w:color w:val="auto"/>
          <w:sz w:val="28"/>
          <w:szCs w:val="28"/>
        </w:rPr>
        <w:t>геометрических фигур: точка, линия (кривая, прямая), отрезок, ломаная, угол, многоугольник</w:t>
      </w:r>
      <w:r>
        <w:rPr>
          <w:rFonts w:ascii="Times New Roman" w:hAnsi="Times New Roman"/>
          <w:color w:val="auto"/>
          <w:spacing w:val="2"/>
          <w:sz w:val="28"/>
          <w:szCs w:val="28"/>
        </w:rPr>
        <w:t xml:space="preserve">. Использование чертежных инструментов для выполнения построений. Геометрические формы в окружающем мире. </w:t>
      </w:r>
    </w:p>
    <w:p w14:paraId="3B64515A" w14:textId="77777777" w:rsidR="006024CC" w:rsidRDefault="007208B8" w:rsidP="00E5687E">
      <w:pPr>
        <w:pStyle w:val="a9"/>
        <w:spacing w:after="0" w:line="276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iCs/>
          <w:color w:val="auto"/>
          <w:sz w:val="28"/>
          <w:szCs w:val="28"/>
        </w:rPr>
        <w:t>Геометрические величины</w:t>
      </w:r>
    </w:p>
    <w:p w14:paraId="1291CFFA" w14:textId="77777777" w:rsidR="006024CC" w:rsidRDefault="007208B8" w:rsidP="00E5687E">
      <w:pPr>
        <w:pStyle w:val="a9"/>
        <w:spacing w:after="0"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pacing w:val="2"/>
          <w:sz w:val="28"/>
          <w:szCs w:val="28"/>
        </w:rPr>
        <w:lastRenderedPageBreak/>
        <w:t xml:space="preserve">Геометрические величины и их измерение. Измерение </w:t>
      </w:r>
      <w:r>
        <w:rPr>
          <w:rFonts w:ascii="Times New Roman" w:hAnsi="Times New Roman"/>
          <w:color w:val="auto"/>
          <w:sz w:val="28"/>
          <w:szCs w:val="28"/>
        </w:rPr>
        <w:t xml:space="preserve">длины отрезка. Единицы длины (см, дм). </w:t>
      </w:r>
    </w:p>
    <w:p w14:paraId="7EE45AF8" w14:textId="77777777" w:rsidR="006024CC" w:rsidRDefault="007208B8" w:rsidP="00E5687E">
      <w:pPr>
        <w:pStyle w:val="a9"/>
        <w:spacing w:after="0" w:line="276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iCs/>
          <w:color w:val="auto"/>
          <w:sz w:val="28"/>
          <w:szCs w:val="28"/>
        </w:rPr>
        <w:t>Работа с информацией</w:t>
      </w:r>
    </w:p>
    <w:p w14:paraId="1982E24B" w14:textId="77777777" w:rsidR="006024CC" w:rsidRDefault="007208B8" w:rsidP="00E5687E">
      <w:pPr>
        <w:pStyle w:val="a9"/>
        <w:spacing w:after="0"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Сбор и представление информации, связанной со счетом </w:t>
      </w:r>
      <w:r>
        <w:rPr>
          <w:rFonts w:ascii="Times New Roman" w:hAnsi="Times New Roman"/>
          <w:color w:val="auto"/>
          <w:spacing w:val="2"/>
          <w:sz w:val="28"/>
          <w:szCs w:val="28"/>
        </w:rPr>
        <w:t xml:space="preserve">(пересчетом), измерением величин; фиксирование </w:t>
      </w:r>
      <w:r>
        <w:rPr>
          <w:rFonts w:ascii="Times New Roman" w:hAnsi="Times New Roman"/>
          <w:color w:val="auto"/>
          <w:sz w:val="28"/>
          <w:szCs w:val="28"/>
        </w:rPr>
        <w:t>полученной информации.</w:t>
      </w:r>
    </w:p>
    <w:p w14:paraId="4D301702" w14:textId="77777777" w:rsidR="006024CC" w:rsidRDefault="007208B8" w:rsidP="00E5687E">
      <w:pPr>
        <w:pStyle w:val="a9"/>
        <w:spacing w:after="0"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pacing w:val="-2"/>
          <w:sz w:val="28"/>
          <w:szCs w:val="28"/>
        </w:rPr>
        <w:t>Составление конечной последовательности (цепочки) пред</w:t>
      </w:r>
      <w:r>
        <w:rPr>
          <w:rFonts w:ascii="Times New Roman" w:hAnsi="Times New Roman"/>
          <w:color w:val="auto"/>
          <w:spacing w:val="2"/>
          <w:sz w:val="28"/>
          <w:szCs w:val="28"/>
        </w:rPr>
        <w:t xml:space="preserve">метов, чисел. </w:t>
      </w:r>
      <w:r>
        <w:rPr>
          <w:rFonts w:ascii="Times New Roman" w:hAnsi="Times New Roman"/>
          <w:color w:val="auto"/>
          <w:sz w:val="28"/>
          <w:szCs w:val="28"/>
        </w:rPr>
        <w:t>Составление, запись и выполнение простого алгоритма, плана поиска информации.</w:t>
      </w:r>
    </w:p>
    <w:p w14:paraId="48EF97AB" w14:textId="77777777" w:rsidR="006024CC" w:rsidRDefault="006024CC" w:rsidP="00E5687E">
      <w:pPr>
        <w:pStyle w:val="a9"/>
        <w:spacing w:after="0"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</w:p>
    <w:p w14:paraId="2A9A6333" w14:textId="77777777" w:rsidR="006024CC" w:rsidRDefault="007208B8" w:rsidP="00E5687E">
      <w:pPr>
        <w:pStyle w:val="a9"/>
        <w:spacing w:after="0" w:line="276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iCs/>
          <w:color w:val="auto"/>
          <w:sz w:val="28"/>
          <w:szCs w:val="28"/>
        </w:rPr>
        <w:t>2 класс</w:t>
      </w:r>
    </w:p>
    <w:p w14:paraId="7FDC5A77" w14:textId="77777777" w:rsidR="006024CC" w:rsidRDefault="007208B8" w:rsidP="00E5687E">
      <w:pPr>
        <w:pStyle w:val="a9"/>
        <w:spacing w:after="0" w:line="276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iCs/>
          <w:color w:val="auto"/>
          <w:sz w:val="28"/>
          <w:szCs w:val="28"/>
        </w:rPr>
        <w:t>Числа и величины</w:t>
      </w:r>
    </w:p>
    <w:p w14:paraId="43877740" w14:textId="77777777" w:rsidR="006024CC" w:rsidRDefault="007208B8" w:rsidP="00E5687E">
      <w:pPr>
        <w:pStyle w:val="a9"/>
        <w:spacing w:after="0"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Счет предметов. Чтение и запись чисел от нуля до 100.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14:paraId="3EF69B01" w14:textId="77777777" w:rsidR="006024CC" w:rsidRDefault="007208B8" w:rsidP="00E5687E">
      <w:pPr>
        <w:pStyle w:val="a9"/>
        <w:spacing w:after="0" w:line="276" w:lineRule="auto"/>
        <w:ind w:firstLine="454"/>
        <w:rPr>
          <w:rFonts w:ascii="Times New Roman" w:hAnsi="Times New Roman"/>
          <w:color w:val="auto"/>
          <w:spacing w:val="2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Измерение величин; сравнение и упорядочение величин. Единицы массы (грамм, килограмм), времени (секунда, минута, час). Соотношения между единицами измерения однородных величин. Сравне</w:t>
      </w:r>
      <w:r>
        <w:rPr>
          <w:rFonts w:ascii="Times New Roman" w:hAnsi="Times New Roman"/>
          <w:color w:val="auto"/>
          <w:spacing w:val="2"/>
          <w:sz w:val="28"/>
          <w:szCs w:val="28"/>
        </w:rPr>
        <w:t xml:space="preserve">ние и упорядочение однородных величин. </w:t>
      </w:r>
    </w:p>
    <w:p w14:paraId="15A55D84" w14:textId="77777777" w:rsidR="006024CC" w:rsidRDefault="007208B8" w:rsidP="00E5687E">
      <w:pPr>
        <w:pStyle w:val="a9"/>
        <w:spacing w:after="0" w:line="276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iCs/>
          <w:color w:val="auto"/>
          <w:sz w:val="28"/>
          <w:szCs w:val="28"/>
        </w:rPr>
        <w:t>Арифметические действия</w:t>
      </w:r>
    </w:p>
    <w:p w14:paraId="040156DD" w14:textId="77777777" w:rsidR="006024CC" w:rsidRDefault="007208B8" w:rsidP="00E5687E">
      <w:pPr>
        <w:pStyle w:val="a9"/>
        <w:spacing w:after="0" w:line="276" w:lineRule="auto"/>
        <w:ind w:firstLine="454"/>
        <w:rPr>
          <w:rFonts w:ascii="Times New Roman" w:hAnsi="Times New Roman"/>
          <w:color w:val="auto"/>
          <w:spacing w:val="2"/>
          <w:sz w:val="28"/>
          <w:szCs w:val="28"/>
        </w:rPr>
      </w:pPr>
      <w:r>
        <w:rPr>
          <w:rFonts w:ascii="Times New Roman" w:hAnsi="Times New Roman"/>
          <w:color w:val="auto"/>
          <w:spacing w:val="2"/>
          <w:sz w:val="28"/>
          <w:szCs w:val="28"/>
        </w:rPr>
        <w:t xml:space="preserve">Сложение, вычитание, умножение и деление. Названия </w:t>
      </w:r>
      <w:r>
        <w:rPr>
          <w:rFonts w:ascii="Times New Roman" w:hAnsi="Times New Roman"/>
          <w:color w:val="auto"/>
          <w:sz w:val="28"/>
          <w:szCs w:val="28"/>
        </w:rPr>
        <w:t>компонентов арифметических действий, знаки действий. Таблица сложения. Таблица умножения. Связь между сложени</w:t>
      </w:r>
      <w:r>
        <w:rPr>
          <w:rFonts w:ascii="Times New Roman" w:hAnsi="Times New Roman"/>
          <w:color w:val="auto"/>
          <w:spacing w:val="2"/>
          <w:sz w:val="28"/>
          <w:szCs w:val="28"/>
        </w:rPr>
        <w:t xml:space="preserve">ем, вычитанием. Нахождение неизвестного компонента арифметического действия. </w:t>
      </w:r>
    </w:p>
    <w:p w14:paraId="426E21D2" w14:textId="77777777" w:rsidR="006024CC" w:rsidRDefault="007208B8" w:rsidP="00E5687E">
      <w:pPr>
        <w:pStyle w:val="a9"/>
        <w:spacing w:after="0"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>
        <w:rPr>
          <w:rFonts w:ascii="Times New Roman" w:hAnsi="Times New Roman"/>
          <w:color w:val="auto"/>
          <w:spacing w:val="2"/>
          <w:sz w:val="28"/>
          <w:szCs w:val="28"/>
        </w:rPr>
        <w:t>свойств арифметических действий в вычислениях (переста</w:t>
      </w:r>
      <w:r>
        <w:rPr>
          <w:rFonts w:ascii="Times New Roman" w:hAnsi="Times New Roman"/>
          <w:color w:val="auto"/>
          <w:sz w:val="28"/>
          <w:szCs w:val="28"/>
        </w:rPr>
        <w:t>новка и группировка слагаемых в сумме, множителей в произведении; умножение суммы и разности на число).</w:t>
      </w:r>
    </w:p>
    <w:p w14:paraId="16143E59" w14:textId="77777777" w:rsidR="006024CC" w:rsidRDefault="007208B8" w:rsidP="00E5687E">
      <w:pPr>
        <w:pStyle w:val="a9"/>
        <w:spacing w:after="0"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Алгоритмы письменного сложения, вычитания. </w:t>
      </w:r>
    </w:p>
    <w:p w14:paraId="21A893A2" w14:textId="77777777" w:rsidR="006024CC" w:rsidRDefault="007208B8" w:rsidP="00E5687E">
      <w:pPr>
        <w:pStyle w:val="a9"/>
        <w:spacing w:after="0"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pacing w:val="2"/>
          <w:sz w:val="28"/>
          <w:szCs w:val="28"/>
        </w:rPr>
        <w:t xml:space="preserve">Способы проверки правильности вычислений (алгоритм, </w:t>
      </w:r>
      <w:r>
        <w:rPr>
          <w:rFonts w:ascii="Times New Roman" w:hAnsi="Times New Roman"/>
          <w:color w:val="auto"/>
          <w:sz w:val="28"/>
          <w:szCs w:val="28"/>
        </w:rPr>
        <w:t>обратное действие).</w:t>
      </w:r>
    </w:p>
    <w:p w14:paraId="5B346346" w14:textId="77777777" w:rsidR="006024CC" w:rsidRDefault="007208B8" w:rsidP="00E5687E">
      <w:pPr>
        <w:pStyle w:val="a9"/>
        <w:spacing w:after="0" w:line="276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iCs/>
          <w:color w:val="auto"/>
          <w:sz w:val="28"/>
          <w:szCs w:val="28"/>
        </w:rPr>
        <w:t>Работа с текстовыми задачами</w:t>
      </w:r>
    </w:p>
    <w:p w14:paraId="03D161D4" w14:textId="77777777" w:rsidR="006024CC" w:rsidRDefault="007208B8" w:rsidP="00E5687E">
      <w:pPr>
        <w:pStyle w:val="a9"/>
        <w:spacing w:after="0"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pacing w:val="-2"/>
          <w:sz w:val="28"/>
          <w:szCs w:val="28"/>
        </w:rPr>
        <w:t>Решение текстовых задач арифметическим способом. Зада</w:t>
      </w:r>
      <w:r>
        <w:rPr>
          <w:rFonts w:ascii="Times New Roman" w:hAnsi="Times New Roman"/>
          <w:color w:val="auto"/>
          <w:sz w:val="28"/>
          <w:szCs w:val="28"/>
        </w:rPr>
        <w:t xml:space="preserve">чи, содержащие отношения «больше (меньше) на…». </w:t>
      </w:r>
      <w:r>
        <w:rPr>
          <w:rFonts w:ascii="Times New Roman" w:hAnsi="Times New Roman"/>
          <w:color w:val="auto"/>
          <w:spacing w:val="2"/>
          <w:sz w:val="28"/>
          <w:szCs w:val="28"/>
        </w:rPr>
        <w:t xml:space="preserve">Планирование хода решения задачи. Представление текста </w:t>
      </w:r>
      <w:r>
        <w:rPr>
          <w:rFonts w:ascii="Times New Roman" w:hAnsi="Times New Roman"/>
          <w:color w:val="auto"/>
          <w:sz w:val="28"/>
          <w:szCs w:val="28"/>
        </w:rPr>
        <w:t>задачи (схема).</w:t>
      </w:r>
    </w:p>
    <w:p w14:paraId="12A2BCFD" w14:textId="77777777" w:rsidR="006024CC" w:rsidRDefault="006024CC" w:rsidP="00E5687E">
      <w:pPr>
        <w:pStyle w:val="a9"/>
        <w:spacing w:after="0" w:line="276" w:lineRule="auto"/>
        <w:ind w:firstLine="454"/>
        <w:rPr>
          <w:rFonts w:ascii="Times New Roman" w:hAnsi="Times New Roman"/>
          <w:b/>
          <w:bCs/>
          <w:iCs/>
          <w:color w:val="auto"/>
          <w:spacing w:val="2"/>
          <w:sz w:val="28"/>
          <w:szCs w:val="28"/>
        </w:rPr>
      </w:pPr>
    </w:p>
    <w:p w14:paraId="0838E784" w14:textId="77777777" w:rsidR="006024CC" w:rsidRDefault="007208B8" w:rsidP="00E5687E">
      <w:pPr>
        <w:pStyle w:val="a9"/>
        <w:spacing w:after="0" w:line="276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iCs/>
          <w:color w:val="auto"/>
          <w:spacing w:val="2"/>
          <w:sz w:val="28"/>
          <w:szCs w:val="28"/>
        </w:rPr>
        <w:lastRenderedPageBreak/>
        <w:t>Пространственные отношения. Геометрические фи</w:t>
      </w:r>
      <w:r>
        <w:rPr>
          <w:rFonts w:ascii="Times New Roman" w:hAnsi="Times New Roman"/>
          <w:b/>
          <w:bCs/>
          <w:iCs/>
          <w:color w:val="auto"/>
          <w:sz w:val="28"/>
          <w:szCs w:val="28"/>
        </w:rPr>
        <w:t>гуры</w:t>
      </w:r>
    </w:p>
    <w:p w14:paraId="0A166FE0" w14:textId="77777777" w:rsidR="006024CC" w:rsidRDefault="007208B8" w:rsidP="00E5687E">
      <w:pPr>
        <w:pStyle w:val="a9"/>
        <w:spacing w:after="0"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pacing w:val="2"/>
          <w:sz w:val="28"/>
          <w:szCs w:val="28"/>
        </w:rPr>
        <w:t xml:space="preserve">Взаимное расположение предметов в пространстве и на плоскости (выше—ниже, слева—справа, сверху—снизу, ближе—дальше, между и пр.). Распознавание и изображение </w:t>
      </w:r>
      <w:r>
        <w:rPr>
          <w:rFonts w:ascii="Times New Roman" w:hAnsi="Times New Roman"/>
          <w:color w:val="auto"/>
          <w:sz w:val="28"/>
          <w:szCs w:val="28"/>
        </w:rPr>
        <w:t>геометрических фигур: точка, линия (кривая, прямая), отрезок, ломаная, угол, многоугольник, треугольник, прямоуголь</w:t>
      </w:r>
      <w:r>
        <w:rPr>
          <w:rFonts w:ascii="Times New Roman" w:hAnsi="Times New Roman"/>
          <w:color w:val="auto"/>
          <w:spacing w:val="2"/>
          <w:sz w:val="28"/>
          <w:szCs w:val="28"/>
        </w:rPr>
        <w:t xml:space="preserve">ник, квадрат. Использование чертежных инструментов для выполнения построений. Геометрические формы в окружающем мире. </w:t>
      </w:r>
      <w:r>
        <w:rPr>
          <w:rFonts w:ascii="Times New Roman" w:hAnsi="Times New Roman"/>
          <w:i/>
          <w:color w:val="auto"/>
          <w:spacing w:val="2"/>
          <w:sz w:val="28"/>
          <w:szCs w:val="28"/>
        </w:rPr>
        <w:t xml:space="preserve">Распознавание и называние: </w:t>
      </w:r>
      <w:r>
        <w:rPr>
          <w:rFonts w:ascii="Times New Roman" w:hAnsi="Times New Roman"/>
          <w:i/>
          <w:color w:val="auto"/>
          <w:sz w:val="28"/>
          <w:szCs w:val="28"/>
        </w:rPr>
        <w:t>куб, шар, пирамида.</w:t>
      </w:r>
    </w:p>
    <w:p w14:paraId="19CE8B57" w14:textId="77777777" w:rsidR="006024CC" w:rsidRDefault="007208B8" w:rsidP="00E5687E">
      <w:pPr>
        <w:pStyle w:val="a9"/>
        <w:spacing w:after="0" w:line="276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iCs/>
          <w:color w:val="auto"/>
          <w:sz w:val="28"/>
          <w:szCs w:val="28"/>
        </w:rPr>
        <w:t>Геометрические величины</w:t>
      </w:r>
    </w:p>
    <w:p w14:paraId="23C44D77" w14:textId="77777777" w:rsidR="006024CC" w:rsidRDefault="007208B8" w:rsidP="00E5687E">
      <w:pPr>
        <w:pStyle w:val="a9"/>
        <w:spacing w:after="0"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pacing w:val="2"/>
          <w:sz w:val="28"/>
          <w:szCs w:val="28"/>
        </w:rPr>
        <w:t xml:space="preserve">Геометрические величины и их измерение. Измерение </w:t>
      </w:r>
      <w:r>
        <w:rPr>
          <w:rFonts w:ascii="Times New Roman" w:hAnsi="Times New Roman"/>
          <w:color w:val="auto"/>
          <w:sz w:val="28"/>
          <w:szCs w:val="28"/>
        </w:rPr>
        <w:t>длины отрезка. Единицы длины (мм, см, дм, м, км). Периметр. Вычисление периметра многоугольника.</w:t>
      </w:r>
    </w:p>
    <w:p w14:paraId="3CDCA54C" w14:textId="77777777" w:rsidR="006024CC" w:rsidRDefault="007208B8" w:rsidP="00E5687E">
      <w:pPr>
        <w:pStyle w:val="a9"/>
        <w:spacing w:after="0" w:line="276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iCs/>
          <w:color w:val="auto"/>
          <w:sz w:val="28"/>
          <w:szCs w:val="28"/>
        </w:rPr>
        <w:t>Работа с информацией</w:t>
      </w:r>
    </w:p>
    <w:p w14:paraId="77BE30FE" w14:textId="77777777" w:rsidR="006024CC" w:rsidRDefault="007208B8" w:rsidP="00E5687E">
      <w:pPr>
        <w:pStyle w:val="a9"/>
        <w:spacing w:after="0"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Сбор и представление информации, связанной со счетом </w:t>
      </w:r>
      <w:r>
        <w:rPr>
          <w:rFonts w:ascii="Times New Roman" w:hAnsi="Times New Roman"/>
          <w:color w:val="auto"/>
          <w:spacing w:val="2"/>
          <w:sz w:val="28"/>
          <w:szCs w:val="28"/>
        </w:rPr>
        <w:t xml:space="preserve">(пересчетом), измерением величин; фиксирование, анализ </w:t>
      </w:r>
      <w:r>
        <w:rPr>
          <w:rFonts w:ascii="Times New Roman" w:hAnsi="Times New Roman"/>
          <w:color w:val="auto"/>
          <w:sz w:val="28"/>
          <w:szCs w:val="28"/>
        </w:rPr>
        <w:t>полученной информации.</w:t>
      </w:r>
    </w:p>
    <w:p w14:paraId="566A7F0D" w14:textId="77777777" w:rsidR="006024CC" w:rsidRDefault="007208B8" w:rsidP="00E5687E">
      <w:pPr>
        <w:pStyle w:val="a9"/>
        <w:spacing w:after="0"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pacing w:val="-2"/>
          <w:sz w:val="28"/>
          <w:szCs w:val="28"/>
        </w:rPr>
        <w:t>Составление конечной последовательности (цепочки) пред</w:t>
      </w:r>
      <w:r>
        <w:rPr>
          <w:rFonts w:ascii="Times New Roman" w:hAnsi="Times New Roman"/>
          <w:color w:val="auto"/>
          <w:spacing w:val="2"/>
          <w:sz w:val="28"/>
          <w:szCs w:val="28"/>
        </w:rPr>
        <w:t xml:space="preserve">метов, чисел, геометрических фигур и др. по правилу. </w:t>
      </w:r>
      <w:r>
        <w:rPr>
          <w:rFonts w:ascii="Times New Roman" w:hAnsi="Times New Roman"/>
          <w:color w:val="auto"/>
          <w:sz w:val="28"/>
          <w:szCs w:val="28"/>
        </w:rPr>
        <w:t>Составление, запись и выполнение простого алгоритма, плана поиска информации.</w:t>
      </w:r>
    </w:p>
    <w:p w14:paraId="4E98FC73" w14:textId="77777777" w:rsidR="006024CC" w:rsidRDefault="006024CC" w:rsidP="00E5687E">
      <w:pPr>
        <w:pStyle w:val="a9"/>
        <w:spacing w:after="0" w:line="276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</w:p>
    <w:p w14:paraId="5E19A2BD" w14:textId="77777777" w:rsidR="006024CC" w:rsidRDefault="007208B8" w:rsidP="00E5687E">
      <w:pPr>
        <w:pStyle w:val="a9"/>
        <w:spacing w:after="0" w:line="276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iCs/>
          <w:color w:val="auto"/>
          <w:sz w:val="28"/>
          <w:szCs w:val="28"/>
        </w:rPr>
        <w:t>3 класс</w:t>
      </w:r>
    </w:p>
    <w:p w14:paraId="18851A22" w14:textId="77777777" w:rsidR="006024CC" w:rsidRDefault="007208B8" w:rsidP="00E5687E">
      <w:pPr>
        <w:pStyle w:val="a9"/>
        <w:spacing w:after="0" w:line="276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iCs/>
          <w:color w:val="auto"/>
          <w:sz w:val="28"/>
          <w:szCs w:val="28"/>
        </w:rPr>
        <w:t>Числа и величины</w:t>
      </w:r>
    </w:p>
    <w:p w14:paraId="45484C4A" w14:textId="77777777" w:rsidR="006024CC" w:rsidRDefault="007208B8" w:rsidP="00E5687E">
      <w:pPr>
        <w:pStyle w:val="a9"/>
        <w:spacing w:after="0"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Счет предметов. Чтение и запись чисел от нуля до 1000.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14:paraId="01A386BB" w14:textId="77777777" w:rsidR="006024CC" w:rsidRDefault="007208B8" w:rsidP="00E5687E">
      <w:pPr>
        <w:pStyle w:val="a9"/>
        <w:spacing w:after="0" w:line="276" w:lineRule="auto"/>
        <w:ind w:firstLine="454"/>
        <w:rPr>
          <w:rFonts w:ascii="Times New Roman" w:hAnsi="Times New Roman"/>
          <w:color w:val="auto"/>
          <w:spacing w:val="2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Измерение величин; сравнение и упорядочение величин. Единицы массы (грамм, центнер, тонна). Соотношения между единицами измерения однородных величин. Сравне</w:t>
      </w:r>
      <w:r>
        <w:rPr>
          <w:rFonts w:ascii="Times New Roman" w:hAnsi="Times New Roman"/>
          <w:color w:val="auto"/>
          <w:spacing w:val="2"/>
          <w:sz w:val="28"/>
          <w:szCs w:val="28"/>
        </w:rPr>
        <w:t xml:space="preserve">ние и упорядочение однородных величин. </w:t>
      </w:r>
    </w:p>
    <w:p w14:paraId="79747139" w14:textId="77777777" w:rsidR="006024CC" w:rsidRDefault="007208B8" w:rsidP="00E5687E">
      <w:pPr>
        <w:pStyle w:val="a9"/>
        <w:spacing w:after="0" w:line="276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iCs/>
          <w:color w:val="auto"/>
          <w:sz w:val="28"/>
          <w:szCs w:val="28"/>
        </w:rPr>
        <w:t>Арифметические действия</w:t>
      </w:r>
    </w:p>
    <w:p w14:paraId="032887E1" w14:textId="77777777" w:rsidR="006024CC" w:rsidRDefault="007208B8" w:rsidP="00E5687E">
      <w:pPr>
        <w:pStyle w:val="a9"/>
        <w:spacing w:after="0"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pacing w:val="2"/>
          <w:sz w:val="28"/>
          <w:szCs w:val="28"/>
        </w:rPr>
        <w:t xml:space="preserve">Сложение, вычитание, умножение и деление. Названия </w:t>
      </w:r>
      <w:r>
        <w:rPr>
          <w:rFonts w:ascii="Times New Roman" w:hAnsi="Times New Roman"/>
          <w:color w:val="auto"/>
          <w:sz w:val="28"/>
          <w:szCs w:val="28"/>
        </w:rPr>
        <w:t>компонентов арифметических действий, знаки действий. Таблица сложения. Таблица умножения. Связь между сложени</w:t>
      </w:r>
      <w:r>
        <w:rPr>
          <w:rFonts w:ascii="Times New Roman" w:hAnsi="Times New Roman"/>
          <w:color w:val="auto"/>
          <w:spacing w:val="2"/>
          <w:sz w:val="28"/>
          <w:szCs w:val="28"/>
        </w:rPr>
        <w:t xml:space="preserve">ем, вычитанием, умножением и делением. Нахождение неизвестного компонента арифметического действия. Деление </w:t>
      </w:r>
      <w:r>
        <w:rPr>
          <w:rFonts w:ascii="Times New Roman" w:hAnsi="Times New Roman"/>
          <w:color w:val="auto"/>
          <w:sz w:val="28"/>
          <w:szCs w:val="28"/>
        </w:rPr>
        <w:t>с остатком.</w:t>
      </w:r>
    </w:p>
    <w:p w14:paraId="44F17E9B" w14:textId="77777777" w:rsidR="006024CC" w:rsidRDefault="007208B8" w:rsidP="00E5687E">
      <w:pPr>
        <w:pStyle w:val="a9"/>
        <w:spacing w:after="0"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>
        <w:rPr>
          <w:rFonts w:ascii="Times New Roman" w:hAnsi="Times New Roman"/>
          <w:color w:val="auto"/>
          <w:spacing w:val="2"/>
          <w:sz w:val="28"/>
          <w:szCs w:val="28"/>
        </w:rPr>
        <w:t xml:space="preserve">свойств арифметических действий в </w:t>
      </w:r>
      <w:r>
        <w:rPr>
          <w:rFonts w:ascii="Times New Roman" w:hAnsi="Times New Roman"/>
          <w:color w:val="auto"/>
          <w:spacing w:val="2"/>
          <w:sz w:val="28"/>
          <w:szCs w:val="28"/>
        </w:rPr>
        <w:lastRenderedPageBreak/>
        <w:t>вычислениях (переста</w:t>
      </w:r>
      <w:r>
        <w:rPr>
          <w:rFonts w:ascii="Times New Roman" w:hAnsi="Times New Roman"/>
          <w:color w:val="auto"/>
          <w:sz w:val="28"/>
          <w:szCs w:val="28"/>
        </w:rPr>
        <w:t>новка и группировка слагаемых в сумме, множителей в произведении; умножение суммы и разности на число).</w:t>
      </w:r>
    </w:p>
    <w:p w14:paraId="7F92DF2B" w14:textId="77777777" w:rsidR="006024CC" w:rsidRDefault="007208B8" w:rsidP="00E5687E">
      <w:pPr>
        <w:pStyle w:val="a9"/>
        <w:spacing w:after="0"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Алгоритмы письменного сложения, вычитания, умножения и деления многозначных чисел. </w:t>
      </w:r>
    </w:p>
    <w:p w14:paraId="408863D1" w14:textId="77777777" w:rsidR="006024CC" w:rsidRDefault="007208B8" w:rsidP="00E5687E">
      <w:pPr>
        <w:pStyle w:val="a9"/>
        <w:spacing w:after="0"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pacing w:val="2"/>
          <w:sz w:val="28"/>
          <w:szCs w:val="28"/>
        </w:rPr>
        <w:t xml:space="preserve">Способы проверки правильности вычислений (алгоритм, </w:t>
      </w:r>
      <w:r>
        <w:rPr>
          <w:rFonts w:ascii="Times New Roman" w:hAnsi="Times New Roman"/>
          <w:color w:val="auto"/>
          <w:sz w:val="28"/>
          <w:szCs w:val="28"/>
        </w:rPr>
        <w:t>обратное действие, оценка достоверности, прикидки результата, вычисление на калькуляторе).</w:t>
      </w:r>
    </w:p>
    <w:p w14:paraId="4B6A11AE" w14:textId="77777777" w:rsidR="006024CC" w:rsidRDefault="007208B8" w:rsidP="00E5687E">
      <w:pPr>
        <w:pStyle w:val="a9"/>
        <w:spacing w:after="0" w:line="276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iCs/>
          <w:color w:val="auto"/>
          <w:sz w:val="28"/>
          <w:szCs w:val="28"/>
        </w:rPr>
        <w:t>Работа с текстовыми задачами</w:t>
      </w:r>
    </w:p>
    <w:p w14:paraId="3F35285D" w14:textId="77777777" w:rsidR="006024CC" w:rsidRDefault="007208B8" w:rsidP="00E5687E">
      <w:pPr>
        <w:pStyle w:val="a9"/>
        <w:spacing w:after="0"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pacing w:val="-2"/>
          <w:sz w:val="28"/>
          <w:szCs w:val="28"/>
        </w:rPr>
        <w:t>Решение текстовых задач арифметическим способом. Зада</w:t>
      </w:r>
      <w:r>
        <w:rPr>
          <w:rFonts w:ascii="Times New Roman" w:hAnsi="Times New Roman"/>
          <w:color w:val="auto"/>
          <w:sz w:val="28"/>
          <w:szCs w:val="28"/>
        </w:rPr>
        <w:t>чи, содержащие отношения «больше (меньше) на…», «больше (меньше) в…». Зависимости между величинами, характеризу</w:t>
      </w:r>
      <w:r>
        <w:rPr>
          <w:rFonts w:ascii="Times New Roman" w:hAnsi="Times New Roman"/>
          <w:color w:val="auto"/>
          <w:spacing w:val="2"/>
          <w:sz w:val="28"/>
          <w:szCs w:val="28"/>
        </w:rPr>
        <w:t>ющими процессы движения, работы, купли</w:t>
      </w:r>
      <w:r>
        <w:rPr>
          <w:rFonts w:ascii="Times New Roman" w:hAnsi="Times New Roman"/>
          <w:color w:val="auto"/>
          <w:spacing w:val="2"/>
          <w:sz w:val="28"/>
          <w:szCs w:val="28"/>
        </w:rPr>
        <w:noBreakHyphen/>
        <w:t xml:space="preserve">продажи и др. </w:t>
      </w:r>
      <w:r>
        <w:rPr>
          <w:rFonts w:ascii="Times New Roman" w:hAnsi="Times New Roman"/>
          <w:color w:val="auto"/>
          <w:sz w:val="28"/>
          <w:szCs w:val="28"/>
        </w:rPr>
        <w:t xml:space="preserve">Количество товара, его цена и стоимость и др. </w:t>
      </w:r>
      <w:r>
        <w:rPr>
          <w:rFonts w:ascii="Times New Roman" w:hAnsi="Times New Roman"/>
          <w:color w:val="auto"/>
          <w:spacing w:val="2"/>
          <w:sz w:val="28"/>
          <w:szCs w:val="28"/>
        </w:rPr>
        <w:t xml:space="preserve">Планирование хода решения задачи. Представление текста </w:t>
      </w:r>
      <w:r>
        <w:rPr>
          <w:rFonts w:ascii="Times New Roman" w:hAnsi="Times New Roman"/>
          <w:color w:val="auto"/>
          <w:sz w:val="28"/>
          <w:szCs w:val="28"/>
        </w:rPr>
        <w:t>задачи (схема, таблица).</w:t>
      </w:r>
    </w:p>
    <w:p w14:paraId="755A3DB1" w14:textId="77777777" w:rsidR="006024CC" w:rsidRDefault="007208B8" w:rsidP="00E5687E">
      <w:pPr>
        <w:pStyle w:val="a9"/>
        <w:spacing w:after="0"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Задачи на нахождение доли целого и целого по его доле.</w:t>
      </w:r>
    </w:p>
    <w:p w14:paraId="21FD9B33" w14:textId="77777777" w:rsidR="006024CC" w:rsidRDefault="007208B8" w:rsidP="00E5687E">
      <w:pPr>
        <w:pStyle w:val="a9"/>
        <w:spacing w:after="0" w:line="276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iCs/>
          <w:color w:val="auto"/>
          <w:spacing w:val="2"/>
          <w:sz w:val="28"/>
          <w:szCs w:val="28"/>
        </w:rPr>
        <w:t>Пространственные отношения. Геометрические фи</w:t>
      </w:r>
      <w:r>
        <w:rPr>
          <w:rFonts w:ascii="Times New Roman" w:hAnsi="Times New Roman"/>
          <w:b/>
          <w:bCs/>
          <w:iCs/>
          <w:color w:val="auto"/>
          <w:sz w:val="28"/>
          <w:szCs w:val="28"/>
        </w:rPr>
        <w:t>гуры</w:t>
      </w:r>
    </w:p>
    <w:p w14:paraId="1937BC96" w14:textId="77777777" w:rsidR="006024CC" w:rsidRDefault="007208B8" w:rsidP="00E5687E">
      <w:pPr>
        <w:pStyle w:val="a9"/>
        <w:spacing w:after="0"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pacing w:val="2"/>
          <w:sz w:val="28"/>
          <w:szCs w:val="28"/>
        </w:rPr>
        <w:t xml:space="preserve">Взаимное расположение предметов в пространстве и на плоскости (выше—ниже, слева—справа, сверху—снизу, ближе—дальше, между и пр.). Распознавание и изображение </w:t>
      </w:r>
      <w:r>
        <w:rPr>
          <w:rFonts w:ascii="Times New Roman" w:hAnsi="Times New Roman"/>
          <w:color w:val="auto"/>
          <w:sz w:val="28"/>
          <w:szCs w:val="28"/>
        </w:rPr>
        <w:t>геометрических фигур: точка, линия (кривая, прямая), отрезок, ломаная, угол, многоугольник, треугольник, прямоуголь</w:t>
      </w:r>
      <w:r>
        <w:rPr>
          <w:rFonts w:ascii="Times New Roman" w:hAnsi="Times New Roman"/>
          <w:color w:val="auto"/>
          <w:spacing w:val="2"/>
          <w:sz w:val="28"/>
          <w:szCs w:val="28"/>
        </w:rPr>
        <w:t xml:space="preserve">ник, квадрат, окружность, круг. Использование чертежных инструментов для выполнения построений. Геометрические формы в окружающем мире. </w:t>
      </w:r>
      <w:r>
        <w:rPr>
          <w:rFonts w:ascii="Times New Roman" w:hAnsi="Times New Roman"/>
          <w:i/>
          <w:color w:val="auto"/>
          <w:spacing w:val="2"/>
          <w:sz w:val="28"/>
          <w:szCs w:val="28"/>
        </w:rPr>
        <w:t xml:space="preserve">Распознавание и называние: </w:t>
      </w:r>
      <w:r>
        <w:rPr>
          <w:rFonts w:ascii="Times New Roman" w:hAnsi="Times New Roman"/>
          <w:i/>
          <w:color w:val="auto"/>
          <w:sz w:val="28"/>
          <w:szCs w:val="28"/>
        </w:rPr>
        <w:t>куб, шар, пирамида.</w:t>
      </w:r>
    </w:p>
    <w:p w14:paraId="0A4A7DCB" w14:textId="77777777" w:rsidR="006024CC" w:rsidRDefault="007208B8" w:rsidP="00E5687E">
      <w:pPr>
        <w:pStyle w:val="a9"/>
        <w:spacing w:after="0" w:line="276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iCs/>
          <w:color w:val="auto"/>
          <w:sz w:val="28"/>
          <w:szCs w:val="28"/>
        </w:rPr>
        <w:t>Геометрические величины</w:t>
      </w:r>
    </w:p>
    <w:p w14:paraId="66C88A2B" w14:textId="77777777" w:rsidR="006024CC" w:rsidRDefault="007208B8" w:rsidP="00E5687E">
      <w:pPr>
        <w:pStyle w:val="a9"/>
        <w:spacing w:after="0"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pacing w:val="2"/>
          <w:sz w:val="28"/>
          <w:szCs w:val="28"/>
        </w:rPr>
        <w:t xml:space="preserve">Геометрические величины и их измерение. Измерение </w:t>
      </w:r>
      <w:r>
        <w:rPr>
          <w:rFonts w:ascii="Times New Roman" w:hAnsi="Times New Roman"/>
          <w:color w:val="auto"/>
          <w:sz w:val="28"/>
          <w:szCs w:val="28"/>
        </w:rPr>
        <w:t>длины отрезка. Единицы длины (мм, см, дм, м, км). Периметр. Вычисление периметра многоугольника.</w:t>
      </w:r>
    </w:p>
    <w:p w14:paraId="36698104" w14:textId="77777777" w:rsidR="006024CC" w:rsidRDefault="007208B8" w:rsidP="00E5687E">
      <w:pPr>
        <w:pStyle w:val="a9"/>
        <w:spacing w:after="0"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Площадь геометрической фигуры. Единицы площади (см</w:t>
      </w:r>
      <w:r>
        <w:rPr>
          <w:rFonts w:ascii="Times New Roman" w:hAnsi="Times New Roman"/>
          <w:color w:val="auto"/>
          <w:sz w:val="28"/>
          <w:szCs w:val="28"/>
          <w:vertAlign w:val="superscript"/>
        </w:rPr>
        <w:t>2</w:t>
      </w:r>
      <w:r>
        <w:rPr>
          <w:rFonts w:ascii="Times New Roman" w:hAnsi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/>
          <w:color w:val="auto"/>
          <w:spacing w:val="2"/>
          <w:sz w:val="28"/>
          <w:szCs w:val="28"/>
        </w:rPr>
        <w:t>дм</w:t>
      </w:r>
      <w:r>
        <w:rPr>
          <w:rFonts w:ascii="Times New Roman" w:hAnsi="Times New Roman"/>
          <w:color w:val="auto"/>
          <w:spacing w:val="2"/>
          <w:sz w:val="28"/>
          <w:szCs w:val="28"/>
          <w:vertAlign w:val="superscript"/>
        </w:rPr>
        <w:t>2</w:t>
      </w:r>
      <w:r>
        <w:rPr>
          <w:rFonts w:ascii="Times New Roman" w:hAnsi="Times New Roman"/>
          <w:color w:val="auto"/>
          <w:spacing w:val="2"/>
          <w:sz w:val="28"/>
          <w:szCs w:val="28"/>
        </w:rPr>
        <w:t>, м</w:t>
      </w:r>
      <w:r>
        <w:rPr>
          <w:rFonts w:ascii="Times New Roman" w:hAnsi="Times New Roman"/>
          <w:color w:val="auto"/>
          <w:spacing w:val="2"/>
          <w:sz w:val="28"/>
          <w:szCs w:val="28"/>
          <w:vertAlign w:val="superscript"/>
        </w:rPr>
        <w:t>2</w:t>
      </w:r>
      <w:r>
        <w:rPr>
          <w:rFonts w:ascii="Times New Roman" w:hAnsi="Times New Roman"/>
          <w:color w:val="auto"/>
          <w:spacing w:val="2"/>
          <w:sz w:val="28"/>
          <w:szCs w:val="28"/>
        </w:rPr>
        <w:t>). Точное и приближенное измерение площади гео</w:t>
      </w:r>
      <w:r>
        <w:rPr>
          <w:rFonts w:ascii="Times New Roman" w:hAnsi="Times New Roman"/>
          <w:color w:val="auto"/>
          <w:sz w:val="28"/>
          <w:szCs w:val="28"/>
        </w:rPr>
        <w:t>метрической фигуры. Вычисление площади прямоугольника.</w:t>
      </w:r>
    </w:p>
    <w:p w14:paraId="088757CA" w14:textId="77777777" w:rsidR="006024CC" w:rsidRDefault="007208B8" w:rsidP="00E5687E">
      <w:pPr>
        <w:pStyle w:val="a9"/>
        <w:spacing w:after="0" w:line="276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iCs/>
          <w:color w:val="auto"/>
          <w:sz w:val="28"/>
          <w:szCs w:val="28"/>
        </w:rPr>
        <w:t>Работа с информацией</w:t>
      </w:r>
    </w:p>
    <w:p w14:paraId="4B3F91FC" w14:textId="77777777" w:rsidR="006024CC" w:rsidRDefault="007208B8" w:rsidP="00E5687E">
      <w:pPr>
        <w:pStyle w:val="a9"/>
        <w:spacing w:after="0"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Сбор и представление информации, связанной со счетом </w:t>
      </w:r>
      <w:r>
        <w:rPr>
          <w:rFonts w:ascii="Times New Roman" w:hAnsi="Times New Roman"/>
          <w:color w:val="auto"/>
          <w:spacing w:val="2"/>
          <w:sz w:val="28"/>
          <w:szCs w:val="28"/>
        </w:rPr>
        <w:t xml:space="preserve">(пересчетом), измерением величин; фиксирование, анализ </w:t>
      </w:r>
      <w:r>
        <w:rPr>
          <w:rFonts w:ascii="Times New Roman" w:hAnsi="Times New Roman"/>
          <w:color w:val="auto"/>
          <w:sz w:val="28"/>
          <w:szCs w:val="28"/>
        </w:rPr>
        <w:t>полученной информации.</w:t>
      </w:r>
    </w:p>
    <w:p w14:paraId="60D053D3" w14:textId="77777777" w:rsidR="006024CC" w:rsidRDefault="007208B8" w:rsidP="00E5687E">
      <w:pPr>
        <w:pStyle w:val="a9"/>
        <w:spacing w:after="0" w:line="276" w:lineRule="auto"/>
        <w:ind w:firstLine="454"/>
        <w:rPr>
          <w:rFonts w:ascii="Times New Roman" w:hAnsi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/>
          <w:color w:val="auto"/>
          <w:spacing w:val="-2"/>
          <w:sz w:val="28"/>
          <w:szCs w:val="28"/>
        </w:rPr>
        <w:t>Построение простейших выражений с помощью логических связок и слов («и»; «не»; «если</w:t>
      </w:r>
      <w:proofErr w:type="gramStart"/>
      <w:r>
        <w:rPr>
          <w:rFonts w:ascii="Times New Roman" w:hAnsi="Times New Roman"/>
          <w:color w:val="auto"/>
          <w:spacing w:val="-2"/>
          <w:sz w:val="28"/>
          <w:szCs w:val="28"/>
        </w:rPr>
        <w:t>…</w:t>
      </w:r>
      <w:proofErr w:type="gramEnd"/>
      <w:r>
        <w:rPr>
          <w:rFonts w:ascii="Times New Roman" w:hAnsi="Times New Roman"/>
          <w:color w:val="auto"/>
          <w:spacing w:val="-2"/>
          <w:sz w:val="28"/>
          <w:szCs w:val="28"/>
        </w:rPr>
        <w:t xml:space="preserve"> то…»; «верно/неверно, что…»; «каждый»; «все»; «некоторые»); истинность утверждений.</w:t>
      </w:r>
    </w:p>
    <w:p w14:paraId="332CB958" w14:textId="77777777" w:rsidR="006024CC" w:rsidRDefault="007208B8" w:rsidP="00E5687E">
      <w:pPr>
        <w:pStyle w:val="a9"/>
        <w:spacing w:after="0"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pacing w:val="-2"/>
          <w:sz w:val="28"/>
          <w:szCs w:val="28"/>
        </w:rPr>
        <w:lastRenderedPageBreak/>
        <w:t>Составление конечной последовательности (цепочки) пред</w:t>
      </w:r>
      <w:r>
        <w:rPr>
          <w:rFonts w:ascii="Times New Roman" w:hAnsi="Times New Roman"/>
          <w:color w:val="auto"/>
          <w:spacing w:val="2"/>
          <w:sz w:val="28"/>
          <w:szCs w:val="28"/>
        </w:rPr>
        <w:t xml:space="preserve">метов, чисел, геометрических фигур и др. по правилу. </w:t>
      </w:r>
      <w:r>
        <w:rPr>
          <w:rFonts w:ascii="Times New Roman" w:hAnsi="Times New Roman"/>
          <w:color w:val="auto"/>
          <w:sz w:val="28"/>
          <w:szCs w:val="28"/>
        </w:rPr>
        <w:t>Составление, запись и выполнение простого алгоритма, плана поиска информации.</w:t>
      </w:r>
    </w:p>
    <w:p w14:paraId="55CF29D4" w14:textId="77777777" w:rsidR="006024CC" w:rsidRDefault="007208B8" w:rsidP="00E5687E">
      <w:pPr>
        <w:pStyle w:val="a9"/>
        <w:spacing w:after="0"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pacing w:val="2"/>
          <w:sz w:val="28"/>
          <w:szCs w:val="28"/>
        </w:rPr>
        <w:t xml:space="preserve">Чтение и заполнение таблицы. Интерпретация данных </w:t>
      </w:r>
      <w:r>
        <w:rPr>
          <w:rFonts w:ascii="Times New Roman" w:hAnsi="Times New Roman"/>
          <w:color w:val="auto"/>
          <w:sz w:val="28"/>
          <w:szCs w:val="28"/>
        </w:rPr>
        <w:t xml:space="preserve">таблицы. </w:t>
      </w:r>
    </w:p>
    <w:p w14:paraId="07848116" w14:textId="77777777" w:rsidR="006024CC" w:rsidRDefault="006024CC" w:rsidP="00E5687E">
      <w:pPr>
        <w:pStyle w:val="a9"/>
        <w:spacing w:after="0"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</w:p>
    <w:p w14:paraId="0158DF05" w14:textId="77777777" w:rsidR="006024CC" w:rsidRDefault="007208B8" w:rsidP="00E5687E">
      <w:pPr>
        <w:pStyle w:val="a9"/>
        <w:spacing w:after="0" w:line="276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iCs/>
          <w:color w:val="auto"/>
          <w:sz w:val="28"/>
          <w:szCs w:val="28"/>
        </w:rPr>
        <w:t>4 класс</w:t>
      </w:r>
    </w:p>
    <w:p w14:paraId="497074DE" w14:textId="77777777" w:rsidR="006024CC" w:rsidRDefault="007208B8" w:rsidP="00E5687E">
      <w:pPr>
        <w:pStyle w:val="a9"/>
        <w:spacing w:after="0" w:line="276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iCs/>
          <w:color w:val="auto"/>
          <w:sz w:val="28"/>
          <w:szCs w:val="28"/>
        </w:rPr>
        <w:t>Числа и величины</w:t>
      </w:r>
    </w:p>
    <w:p w14:paraId="7A404F60" w14:textId="77777777" w:rsidR="006024CC" w:rsidRDefault="007208B8" w:rsidP="00E5687E">
      <w:pPr>
        <w:pStyle w:val="a9"/>
        <w:spacing w:after="0"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Счет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14:paraId="1031FC4E" w14:textId="77777777" w:rsidR="006024CC" w:rsidRDefault="007208B8" w:rsidP="00E5687E">
      <w:pPr>
        <w:pStyle w:val="a9"/>
        <w:spacing w:after="0"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Измерение величин; сравнение и упорядочение величин. Соотношения между единицами измерения однородных величин. Сравне</w:t>
      </w:r>
      <w:r>
        <w:rPr>
          <w:rFonts w:ascii="Times New Roman" w:hAnsi="Times New Roman"/>
          <w:color w:val="auto"/>
          <w:spacing w:val="2"/>
          <w:sz w:val="28"/>
          <w:szCs w:val="28"/>
        </w:rPr>
        <w:t xml:space="preserve">ние и упорядочение однородных величин. Доля величины </w:t>
      </w:r>
      <w:r>
        <w:rPr>
          <w:rFonts w:ascii="Times New Roman" w:hAnsi="Times New Roman"/>
          <w:color w:val="auto"/>
          <w:sz w:val="28"/>
          <w:szCs w:val="28"/>
        </w:rPr>
        <w:t>(половина, треть, четверть, десятая, сотая, тысячная).</w:t>
      </w:r>
    </w:p>
    <w:p w14:paraId="68A8FB80" w14:textId="77777777" w:rsidR="006024CC" w:rsidRDefault="007208B8" w:rsidP="00E5687E">
      <w:pPr>
        <w:pStyle w:val="a9"/>
        <w:spacing w:after="0" w:line="276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iCs/>
          <w:color w:val="auto"/>
          <w:sz w:val="28"/>
          <w:szCs w:val="28"/>
        </w:rPr>
        <w:t>Арифметические действия</w:t>
      </w:r>
    </w:p>
    <w:p w14:paraId="35C53C0F" w14:textId="77777777" w:rsidR="006024CC" w:rsidRDefault="007208B8" w:rsidP="00E5687E">
      <w:pPr>
        <w:pStyle w:val="a9"/>
        <w:spacing w:after="0"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pacing w:val="2"/>
          <w:sz w:val="28"/>
          <w:szCs w:val="28"/>
        </w:rPr>
        <w:t xml:space="preserve">Сложение, вычитание, умножение и деление. Названия </w:t>
      </w:r>
      <w:r>
        <w:rPr>
          <w:rFonts w:ascii="Times New Roman" w:hAnsi="Times New Roman"/>
          <w:color w:val="auto"/>
          <w:sz w:val="28"/>
          <w:szCs w:val="28"/>
        </w:rPr>
        <w:t>компонентов арифметических действий, знаки действий. Таблица сложения. Таблица умножения. Связь между сложени</w:t>
      </w:r>
      <w:r>
        <w:rPr>
          <w:rFonts w:ascii="Times New Roman" w:hAnsi="Times New Roman"/>
          <w:color w:val="auto"/>
          <w:spacing w:val="2"/>
          <w:sz w:val="28"/>
          <w:szCs w:val="28"/>
        </w:rPr>
        <w:t xml:space="preserve">ем, вычитанием, умножением и делением. Нахождение неизвестного компонента арифметического действия. Деление </w:t>
      </w:r>
      <w:r>
        <w:rPr>
          <w:rFonts w:ascii="Times New Roman" w:hAnsi="Times New Roman"/>
          <w:color w:val="auto"/>
          <w:sz w:val="28"/>
          <w:szCs w:val="28"/>
        </w:rPr>
        <w:t>с остатком.</w:t>
      </w:r>
    </w:p>
    <w:p w14:paraId="6A9DEE21" w14:textId="77777777" w:rsidR="006024CC" w:rsidRDefault="007208B8" w:rsidP="00E5687E">
      <w:pPr>
        <w:pStyle w:val="a9"/>
        <w:spacing w:after="0"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>
        <w:rPr>
          <w:rFonts w:ascii="Times New Roman" w:hAnsi="Times New Roman"/>
          <w:color w:val="auto"/>
          <w:spacing w:val="2"/>
          <w:sz w:val="28"/>
          <w:szCs w:val="28"/>
        </w:rPr>
        <w:t>свойств арифметических действий в вычислениях (переста</w:t>
      </w:r>
      <w:r>
        <w:rPr>
          <w:rFonts w:ascii="Times New Roman" w:hAnsi="Times New Roman"/>
          <w:color w:val="auto"/>
          <w:sz w:val="28"/>
          <w:szCs w:val="28"/>
        </w:rPr>
        <w:t>новка и группировка слагаемых в сумме, множителей в произведении; умножение суммы и разности на число).</w:t>
      </w:r>
    </w:p>
    <w:p w14:paraId="47C54A4B" w14:textId="77777777" w:rsidR="006024CC" w:rsidRDefault="007208B8" w:rsidP="00E5687E">
      <w:pPr>
        <w:pStyle w:val="a9"/>
        <w:spacing w:after="0"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Алгоритмы письменного сложения, вычитания, умножения и деления многозначных чисел. </w:t>
      </w:r>
    </w:p>
    <w:p w14:paraId="76C00512" w14:textId="77777777" w:rsidR="006024CC" w:rsidRDefault="007208B8" w:rsidP="00E5687E">
      <w:pPr>
        <w:pStyle w:val="a9"/>
        <w:spacing w:after="0"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pacing w:val="2"/>
          <w:sz w:val="28"/>
          <w:szCs w:val="28"/>
        </w:rPr>
        <w:t xml:space="preserve">Способы проверки правильности вычислений (алгоритм, </w:t>
      </w:r>
      <w:r>
        <w:rPr>
          <w:rFonts w:ascii="Times New Roman" w:hAnsi="Times New Roman"/>
          <w:color w:val="auto"/>
          <w:sz w:val="28"/>
          <w:szCs w:val="28"/>
        </w:rPr>
        <w:t>обратное действие, оценка достоверности, прикидки результата, вычисление на калькуляторе).</w:t>
      </w:r>
    </w:p>
    <w:p w14:paraId="3F8F7DF9" w14:textId="77777777" w:rsidR="006024CC" w:rsidRDefault="007208B8" w:rsidP="00E5687E">
      <w:pPr>
        <w:pStyle w:val="a9"/>
        <w:spacing w:after="0" w:line="276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iCs/>
          <w:color w:val="auto"/>
          <w:sz w:val="28"/>
          <w:szCs w:val="28"/>
        </w:rPr>
        <w:t>Работа с текстовыми задачами</w:t>
      </w:r>
    </w:p>
    <w:p w14:paraId="7EE08BCD" w14:textId="77777777" w:rsidR="006024CC" w:rsidRDefault="007208B8" w:rsidP="00E5687E">
      <w:pPr>
        <w:pStyle w:val="a9"/>
        <w:spacing w:after="0"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pacing w:val="-2"/>
          <w:sz w:val="28"/>
          <w:szCs w:val="28"/>
        </w:rPr>
        <w:t>Решение текстовых задач арифметическим способом. Зада</w:t>
      </w:r>
      <w:r>
        <w:rPr>
          <w:rFonts w:ascii="Times New Roman" w:hAnsi="Times New Roman"/>
          <w:color w:val="auto"/>
          <w:sz w:val="28"/>
          <w:szCs w:val="28"/>
        </w:rPr>
        <w:t>чи, содержащие отношения «больше (меньше) на…», «больше (меньше) в…». Зависимости между величинами, характеризу</w:t>
      </w:r>
      <w:r>
        <w:rPr>
          <w:rFonts w:ascii="Times New Roman" w:hAnsi="Times New Roman"/>
          <w:color w:val="auto"/>
          <w:spacing w:val="2"/>
          <w:sz w:val="28"/>
          <w:szCs w:val="28"/>
        </w:rPr>
        <w:t>ющими процессы движения, работы, купли</w:t>
      </w:r>
      <w:r>
        <w:rPr>
          <w:rFonts w:ascii="Times New Roman" w:hAnsi="Times New Roman"/>
          <w:color w:val="auto"/>
          <w:spacing w:val="2"/>
          <w:sz w:val="28"/>
          <w:szCs w:val="28"/>
        </w:rPr>
        <w:noBreakHyphen/>
        <w:t xml:space="preserve">продажи и др. </w:t>
      </w:r>
      <w:r>
        <w:rPr>
          <w:rFonts w:ascii="Times New Roman" w:hAnsi="Times New Roman"/>
          <w:color w:val="auto"/>
          <w:sz w:val="28"/>
          <w:szCs w:val="28"/>
        </w:rPr>
        <w:t xml:space="preserve">Скорость, время, путь; объем работы, время, производительность труда; количество товара, его цена и стоимость и др. </w:t>
      </w:r>
      <w:r>
        <w:rPr>
          <w:rFonts w:ascii="Times New Roman" w:hAnsi="Times New Roman"/>
          <w:color w:val="auto"/>
          <w:spacing w:val="2"/>
          <w:sz w:val="28"/>
          <w:szCs w:val="28"/>
        </w:rPr>
        <w:lastRenderedPageBreak/>
        <w:t xml:space="preserve">Планирование хода решения задачи. Представление текста </w:t>
      </w:r>
      <w:r>
        <w:rPr>
          <w:rFonts w:ascii="Times New Roman" w:hAnsi="Times New Roman"/>
          <w:color w:val="auto"/>
          <w:sz w:val="28"/>
          <w:szCs w:val="28"/>
        </w:rPr>
        <w:t>задачи (схема, таблица, диаграмма и другие модели).</w:t>
      </w:r>
    </w:p>
    <w:p w14:paraId="07602938" w14:textId="77777777" w:rsidR="006024CC" w:rsidRDefault="007208B8" w:rsidP="00E5687E">
      <w:pPr>
        <w:pStyle w:val="a9"/>
        <w:spacing w:after="0"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Задачи на нахождение доли целого и целого по его доле.</w:t>
      </w:r>
    </w:p>
    <w:p w14:paraId="0F19F2A2" w14:textId="77777777" w:rsidR="006024CC" w:rsidRDefault="007208B8" w:rsidP="00E5687E">
      <w:pPr>
        <w:pStyle w:val="a9"/>
        <w:spacing w:after="0" w:line="276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iCs/>
          <w:color w:val="auto"/>
          <w:spacing w:val="2"/>
          <w:sz w:val="28"/>
          <w:szCs w:val="28"/>
        </w:rPr>
        <w:t>Пространственные отношения. Геометрические фи</w:t>
      </w:r>
      <w:r>
        <w:rPr>
          <w:rFonts w:ascii="Times New Roman" w:hAnsi="Times New Roman"/>
          <w:b/>
          <w:bCs/>
          <w:iCs/>
          <w:color w:val="auto"/>
          <w:sz w:val="28"/>
          <w:szCs w:val="28"/>
        </w:rPr>
        <w:t>гуры</w:t>
      </w:r>
    </w:p>
    <w:p w14:paraId="717DE78C" w14:textId="77777777" w:rsidR="006024CC" w:rsidRDefault="007208B8" w:rsidP="00E5687E">
      <w:pPr>
        <w:pStyle w:val="a9"/>
        <w:spacing w:after="0"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pacing w:val="2"/>
          <w:sz w:val="28"/>
          <w:szCs w:val="28"/>
        </w:rPr>
        <w:t xml:space="preserve">Взаимное расположение предметов в пространстве и на плоскости (выше—ниже, слева—справа, сверху—снизу, ближе—дальше, между и пр.). Распознавание и изображение </w:t>
      </w:r>
      <w:r>
        <w:rPr>
          <w:rFonts w:ascii="Times New Roman" w:hAnsi="Times New Roman"/>
          <w:color w:val="auto"/>
          <w:sz w:val="28"/>
          <w:szCs w:val="28"/>
        </w:rPr>
        <w:t>геометрических фигур: точка, линия (кривая, прямая), отрезок, ломаная, угол, многоугольник, треугольник, прямоуголь</w:t>
      </w:r>
      <w:r>
        <w:rPr>
          <w:rFonts w:ascii="Times New Roman" w:hAnsi="Times New Roman"/>
          <w:color w:val="auto"/>
          <w:spacing w:val="2"/>
          <w:sz w:val="28"/>
          <w:szCs w:val="28"/>
        </w:rPr>
        <w:t xml:space="preserve">ник, квадрат, окружность, круг. Использование чертежных инструментов для выполнения построений. Геометрические формы в окружающем мире. </w:t>
      </w:r>
      <w:r>
        <w:rPr>
          <w:rFonts w:ascii="Times New Roman" w:hAnsi="Times New Roman"/>
          <w:i/>
          <w:color w:val="auto"/>
          <w:spacing w:val="2"/>
          <w:sz w:val="28"/>
          <w:szCs w:val="28"/>
        </w:rPr>
        <w:t xml:space="preserve">Распознавание и называние: </w:t>
      </w:r>
      <w:r>
        <w:rPr>
          <w:rFonts w:ascii="Times New Roman" w:hAnsi="Times New Roman"/>
          <w:i/>
          <w:color w:val="auto"/>
          <w:sz w:val="28"/>
          <w:szCs w:val="28"/>
        </w:rPr>
        <w:t>куб, шар, параллелепипед, пирамида, цилиндр, конус.</w:t>
      </w:r>
    </w:p>
    <w:p w14:paraId="0628D6A1" w14:textId="77777777" w:rsidR="006024CC" w:rsidRDefault="007208B8" w:rsidP="00E5687E">
      <w:pPr>
        <w:pStyle w:val="a9"/>
        <w:spacing w:after="0" w:line="276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iCs/>
          <w:color w:val="auto"/>
          <w:sz w:val="28"/>
          <w:szCs w:val="28"/>
        </w:rPr>
        <w:t>Геометрические величины</w:t>
      </w:r>
    </w:p>
    <w:p w14:paraId="67BEA033" w14:textId="77777777" w:rsidR="006024CC" w:rsidRDefault="007208B8" w:rsidP="00E5687E">
      <w:pPr>
        <w:pStyle w:val="a9"/>
        <w:spacing w:after="0"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pacing w:val="2"/>
          <w:sz w:val="28"/>
          <w:szCs w:val="28"/>
        </w:rPr>
        <w:t xml:space="preserve">Геометрические величины и их измерение. Измерение </w:t>
      </w:r>
      <w:r>
        <w:rPr>
          <w:rFonts w:ascii="Times New Roman" w:hAnsi="Times New Roman"/>
          <w:color w:val="auto"/>
          <w:sz w:val="28"/>
          <w:szCs w:val="28"/>
        </w:rPr>
        <w:t>длины отрезка. Вычисление периметра многоугольника. Вычисление площади прямоугольника.</w:t>
      </w:r>
    </w:p>
    <w:p w14:paraId="1714A9D5" w14:textId="77777777" w:rsidR="006024CC" w:rsidRDefault="007208B8" w:rsidP="00E5687E">
      <w:pPr>
        <w:pStyle w:val="a9"/>
        <w:spacing w:after="0" w:line="276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iCs/>
          <w:color w:val="auto"/>
          <w:sz w:val="28"/>
          <w:szCs w:val="28"/>
        </w:rPr>
        <w:t>Работа с информацией</w:t>
      </w:r>
    </w:p>
    <w:p w14:paraId="0EC41A09" w14:textId="77777777" w:rsidR="006024CC" w:rsidRDefault="007208B8" w:rsidP="00E5687E">
      <w:pPr>
        <w:pStyle w:val="a9"/>
        <w:spacing w:after="0"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Сбор и представление информации, связанной со счетом </w:t>
      </w:r>
      <w:r>
        <w:rPr>
          <w:rFonts w:ascii="Times New Roman" w:hAnsi="Times New Roman"/>
          <w:color w:val="auto"/>
          <w:spacing w:val="2"/>
          <w:sz w:val="28"/>
          <w:szCs w:val="28"/>
        </w:rPr>
        <w:t xml:space="preserve">(пересчетом), измерением величин; фиксирование, анализ </w:t>
      </w:r>
      <w:r>
        <w:rPr>
          <w:rFonts w:ascii="Times New Roman" w:hAnsi="Times New Roman"/>
          <w:color w:val="auto"/>
          <w:sz w:val="28"/>
          <w:szCs w:val="28"/>
        </w:rPr>
        <w:t>полученной информации.</w:t>
      </w:r>
    </w:p>
    <w:p w14:paraId="142793F4" w14:textId="77777777" w:rsidR="006024CC" w:rsidRDefault="007208B8" w:rsidP="00E5687E">
      <w:pPr>
        <w:pStyle w:val="a9"/>
        <w:spacing w:after="0" w:line="276" w:lineRule="auto"/>
        <w:ind w:firstLine="454"/>
        <w:rPr>
          <w:rFonts w:ascii="Times New Roman" w:hAnsi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/>
          <w:color w:val="auto"/>
          <w:spacing w:val="-2"/>
          <w:sz w:val="28"/>
          <w:szCs w:val="28"/>
        </w:rPr>
        <w:t>Построение простейших выражений с помощью логических связок и слов («и»; «не»; «если</w:t>
      </w:r>
      <w:proofErr w:type="gramStart"/>
      <w:r>
        <w:rPr>
          <w:rFonts w:ascii="Times New Roman" w:hAnsi="Times New Roman"/>
          <w:color w:val="auto"/>
          <w:spacing w:val="-2"/>
          <w:sz w:val="28"/>
          <w:szCs w:val="28"/>
        </w:rPr>
        <w:t>…</w:t>
      </w:r>
      <w:proofErr w:type="gramEnd"/>
      <w:r>
        <w:rPr>
          <w:rFonts w:ascii="Times New Roman" w:hAnsi="Times New Roman"/>
          <w:color w:val="auto"/>
          <w:spacing w:val="-2"/>
          <w:sz w:val="28"/>
          <w:szCs w:val="28"/>
        </w:rPr>
        <w:t xml:space="preserve"> то…»; «верно/неверно, что…»; «каждый»; «все»; «некоторые»); истинность утверждений.</w:t>
      </w:r>
    </w:p>
    <w:p w14:paraId="4D63B275" w14:textId="77777777" w:rsidR="006024CC" w:rsidRDefault="007208B8" w:rsidP="00E5687E">
      <w:pPr>
        <w:pStyle w:val="a9"/>
        <w:spacing w:after="0"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pacing w:val="-2"/>
          <w:sz w:val="28"/>
          <w:szCs w:val="28"/>
        </w:rPr>
        <w:t>Составление конечной последовательности (цепочки) пред</w:t>
      </w:r>
      <w:r>
        <w:rPr>
          <w:rFonts w:ascii="Times New Roman" w:hAnsi="Times New Roman"/>
          <w:color w:val="auto"/>
          <w:spacing w:val="2"/>
          <w:sz w:val="28"/>
          <w:szCs w:val="28"/>
        </w:rPr>
        <w:t xml:space="preserve">метов, чисел, геометрических фигур и др. по правилу. </w:t>
      </w:r>
      <w:r>
        <w:rPr>
          <w:rFonts w:ascii="Times New Roman" w:hAnsi="Times New Roman"/>
          <w:color w:val="auto"/>
          <w:sz w:val="28"/>
          <w:szCs w:val="28"/>
        </w:rPr>
        <w:t>Составление, запись и выполнение простого алгоритма, плана поиска информации.</w:t>
      </w:r>
    </w:p>
    <w:p w14:paraId="04C222E6" w14:textId="77777777" w:rsidR="006024CC" w:rsidRDefault="007208B8" w:rsidP="00E5687E">
      <w:pPr>
        <w:pStyle w:val="a9"/>
        <w:spacing w:after="0"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pacing w:val="2"/>
          <w:sz w:val="28"/>
          <w:szCs w:val="28"/>
        </w:rPr>
        <w:t xml:space="preserve">Чтение и заполнение таблицы. Интерпретация данных </w:t>
      </w:r>
      <w:r>
        <w:rPr>
          <w:rFonts w:ascii="Times New Roman" w:hAnsi="Times New Roman"/>
          <w:color w:val="auto"/>
          <w:sz w:val="28"/>
          <w:szCs w:val="28"/>
        </w:rPr>
        <w:t>таблицы. Чтение столбчатой диаграммы. Создание простейшей информационной модели (схема, таблица, цепочка).</w:t>
      </w:r>
    </w:p>
    <w:p w14:paraId="26C196B7" w14:textId="77777777" w:rsidR="006024CC" w:rsidRDefault="006024CC" w:rsidP="00E5687E">
      <w:pPr>
        <w:pStyle w:val="a5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BBFB70E" w14:textId="77777777" w:rsidR="006024CC" w:rsidRDefault="006024CC" w:rsidP="00E5687E">
      <w:pPr>
        <w:pStyle w:val="a5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4DE865A" w14:textId="77777777" w:rsidR="006024CC" w:rsidRDefault="006024CC" w:rsidP="00E5687E">
      <w:pPr>
        <w:pStyle w:val="a5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7D504AF" w14:textId="77777777" w:rsidR="006024CC" w:rsidRDefault="006024CC" w:rsidP="00E5687E">
      <w:pPr>
        <w:pStyle w:val="a5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2218D2F" w14:textId="77777777" w:rsidR="006024CC" w:rsidRDefault="006024CC" w:rsidP="00E5687E">
      <w:pPr>
        <w:pStyle w:val="a5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C321538" w14:textId="77777777" w:rsidR="006024CC" w:rsidRDefault="006024CC" w:rsidP="00E5687E">
      <w:pPr>
        <w:pStyle w:val="a5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864FAAF" w14:textId="77777777" w:rsidR="006024CC" w:rsidRDefault="006024CC" w:rsidP="00E5687E">
      <w:pPr>
        <w:pStyle w:val="a5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4F1D06F" w14:textId="77777777" w:rsidR="006024CC" w:rsidRDefault="006024CC" w:rsidP="00E5687E">
      <w:pPr>
        <w:pStyle w:val="a5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BD60965" w14:textId="77777777" w:rsidR="00E5687E" w:rsidRDefault="00E5687E" w:rsidP="00E5687E">
      <w:pPr>
        <w:pStyle w:val="a5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D331DB7" w14:textId="77777777" w:rsidR="006024CC" w:rsidRDefault="003B3E80" w:rsidP="003B3E80">
      <w:pPr>
        <w:pStyle w:val="a5"/>
        <w:spacing w:after="0"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lastRenderedPageBreak/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 w:bidi="ru-RU"/>
        </w:rPr>
        <w:t>III</w:t>
      </w:r>
      <w:r w:rsidRPr="00524E0B">
        <w:rPr>
          <w:rFonts w:ascii="Times New Roman" w:hAnsi="Times New Roman" w:cs="Times New Roman"/>
          <w:b/>
          <w:bCs/>
          <w:sz w:val="28"/>
          <w:szCs w:val="28"/>
          <w:lang w:bidi="ru-RU"/>
        </w:rPr>
        <w:t>.</w:t>
      </w:r>
      <w:r w:rsidRPr="003B3E80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7208B8">
        <w:rPr>
          <w:rFonts w:ascii="Times New Roman" w:hAnsi="Times New Roman" w:cs="Times New Roman"/>
          <w:b/>
          <w:bCs/>
          <w:sz w:val="28"/>
          <w:szCs w:val="28"/>
          <w:cs/>
          <w:lang w:bidi="ru-RU"/>
        </w:rPr>
        <w:t>ТЕМАТИЧЕСКОЕ</w:t>
      </w:r>
      <w:r w:rsidR="007208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08B8">
        <w:rPr>
          <w:rFonts w:ascii="Times New Roman" w:hAnsi="Times New Roman" w:cs="Times New Roman"/>
          <w:b/>
          <w:bCs/>
          <w:sz w:val="28"/>
          <w:szCs w:val="28"/>
          <w:cs/>
          <w:lang w:bidi="ru-RU"/>
        </w:rPr>
        <w:t>ПЛАНИРОВАНИЕ</w:t>
      </w:r>
      <w:r w:rsidR="007208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D07CDE6" w14:textId="77777777" w:rsidR="006024CC" w:rsidRDefault="007208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</w:t>
      </w:r>
    </w:p>
    <w:tbl>
      <w:tblPr>
        <w:tblStyle w:val="a8"/>
        <w:tblW w:w="10031" w:type="dxa"/>
        <w:tblLayout w:type="fixed"/>
        <w:tblLook w:val="04A0" w:firstRow="1" w:lastRow="0" w:firstColumn="1" w:lastColumn="0" w:noHBand="0" w:noVBand="1"/>
      </w:tblPr>
      <w:tblGrid>
        <w:gridCol w:w="605"/>
        <w:gridCol w:w="4181"/>
        <w:gridCol w:w="992"/>
        <w:gridCol w:w="4253"/>
      </w:tblGrid>
      <w:tr w:rsidR="00A804DF" w14:paraId="3D6E92B5" w14:textId="5C04D98D" w:rsidTr="00A804DF">
        <w:tc>
          <w:tcPr>
            <w:tcW w:w="605" w:type="dxa"/>
            <w:vAlign w:val="center"/>
          </w:tcPr>
          <w:p w14:paraId="4F72B0EB" w14:textId="77777777" w:rsidR="00A804DF" w:rsidRPr="007208B8" w:rsidRDefault="00A804DF" w:rsidP="007208B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208B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181" w:type="dxa"/>
            <w:vAlign w:val="center"/>
          </w:tcPr>
          <w:p w14:paraId="7DFA0255" w14:textId="77777777" w:rsidR="00A804DF" w:rsidRDefault="00A804DF" w:rsidP="00A724D2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разделов, тем</w:t>
            </w:r>
          </w:p>
        </w:tc>
        <w:tc>
          <w:tcPr>
            <w:tcW w:w="992" w:type="dxa"/>
            <w:vAlign w:val="center"/>
          </w:tcPr>
          <w:p w14:paraId="7B386459" w14:textId="77777777" w:rsidR="00A804DF" w:rsidRDefault="00A804DF" w:rsidP="00A724D2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4253" w:type="dxa"/>
          </w:tcPr>
          <w:p w14:paraId="411AD48F" w14:textId="79C93F98" w:rsidR="00A804DF" w:rsidRDefault="00A804DF" w:rsidP="00A724D2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Воспитательная работа</w:t>
            </w:r>
          </w:p>
        </w:tc>
      </w:tr>
      <w:tr w:rsidR="00A804DF" w14:paraId="036B7069" w14:textId="3D593FBA" w:rsidTr="004B4484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F04A4" w14:textId="77777777" w:rsidR="00A804DF" w:rsidRPr="007208B8" w:rsidRDefault="00A804DF" w:rsidP="00A804D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08B8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I</w:t>
            </w:r>
            <w:r w:rsidRPr="007208B8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1EE15" w14:textId="77777777" w:rsidR="00A804DF" w:rsidRDefault="00A804DF" w:rsidP="00A804DF">
            <w:pPr>
              <w:spacing w:after="0"/>
              <w:ind w:left="113" w:right="113" w:firstLine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Подготовка к изучению чисел.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Сравнение предметов и групп предметов.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Пространственные и временные представления.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761B0" w14:textId="77777777" w:rsidR="00A804DF" w:rsidRDefault="00A804DF" w:rsidP="00A804D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42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98E47FA" w14:textId="77777777" w:rsidR="00A804DF" w:rsidRPr="00A804DF" w:rsidRDefault="00A804DF" w:rsidP="00A804DF">
            <w:pPr>
              <w:numPr>
                <w:ilvl w:val="0"/>
                <w:numId w:val="14"/>
              </w:numPr>
              <w:spacing w:after="8" w:line="259" w:lineRule="auto"/>
              <w:ind w:right="154" w:firstLine="204"/>
              <w:rPr>
                <w:rFonts w:ascii="Times New Roman" w:hAnsi="Times New Roman" w:cs="Times New Roman"/>
              </w:rPr>
            </w:pPr>
            <w:r w:rsidRPr="00A804DF">
              <w:rPr>
                <w:rFonts w:ascii="Times New Roman" w:hAnsi="Times New Roman" w:cs="Times New Roman"/>
              </w:rPr>
              <w:t xml:space="preserve">опираться </w:t>
            </w:r>
            <w:r w:rsidRPr="00A804DF">
              <w:rPr>
                <w:rFonts w:ascii="Times New Roman" w:hAnsi="Times New Roman" w:cs="Times New Roman"/>
              </w:rPr>
              <w:tab/>
              <w:t xml:space="preserve">на </w:t>
            </w:r>
            <w:r w:rsidRPr="00A804DF">
              <w:rPr>
                <w:rFonts w:ascii="Times New Roman" w:hAnsi="Times New Roman" w:cs="Times New Roman"/>
              </w:rPr>
              <w:tab/>
              <w:t xml:space="preserve">жизненный опыт </w:t>
            </w:r>
          </w:p>
          <w:p w14:paraId="726C25B2" w14:textId="77777777" w:rsidR="00A804DF" w:rsidRPr="00A804DF" w:rsidRDefault="00A804DF" w:rsidP="00A804DF">
            <w:pPr>
              <w:spacing w:after="8"/>
              <w:ind w:firstLine="0"/>
              <w:rPr>
                <w:rFonts w:ascii="Times New Roman" w:hAnsi="Times New Roman" w:cs="Times New Roman"/>
              </w:rPr>
            </w:pPr>
            <w:r w:rsidRPr="00A804DF">
              <w:rPr>
                <w:rFonts w:ascii="Times New Roman" w:hAnsi="Times New Roman" w:cs="Times New Roman"/>
              </w:rPr>
              <w:t>обучающихся;</w:t>
            </w:r>
          </w:p>
          <w:p w14:paraId="39EF22BD" w14:textId="77777777" w:rsidR="00A804DF" w:rsidRPr="00A804DF" w:rsidRDefault="00A804DF" w:rsidP="00A804DF">
            <w:pPr>
              <w:numPr>
                <w:ilvl w:val="0"/>
                <w:numId w:val="14"/>
              </w:numPr>
              <w:spacing w:after="0" w:line="274" w:lineRule="auto"/>
              <w:ind w:right="154" w:firstLine="204"/>
              <w:rPr>
                <w:rFonts w:ascii="Times New Roman" w:hAnsi="Times New Roman" w:cs="Times New Roman"/>
              </w:rPr>
            </w:pPr>
            <w:r w:rsidRPr="00A804DF">
              <w:rPr>
                <w:rFonts w:ascii="Times New Roman" w:hAnsi="Times New Roman" w:cs="Times New Roman"/>
              </w:rPr>
              <w:t xml:space="preserve">привлекать внимание обучающихся к обсуждаемой на уроке информации, активизация познавательной деятельности обучающихся; </w:t>
            </w:r>
          </w:p>
          <w:p w14:paraId="261476EA" w14:textId="77777777" w:rsidR="00A804DF" w:rsidRPr="00A804DF" w:rsidRDefault="00A804DF" w:rsidP="00A804DF">
            <w:pPr>
              <w:numPr>
                <w:ilvl w:val="0"/>
                <w:numId w:val="14"/>
              </w:numPr>
              <w:spacing w:after="15" w:line="249" w:lineRule="auto"/>
              <w:ind w:right="154" w:firstLine="204"/>
              <w:rPr>
                <w:rFonts w:ascii="Times New Roman" w:hAnsi="Times New Roman" w:cs="Times New Roman"/>
              </w:rPr>
            </w:pPr>
            <w:r w:rsidRPr="00A804DF">
              <w:rPr>
                <w:rFonts w:ascii="Times New Roman" w:hAnsi="Times New Roman" w:cs="Times New Roman"/>
              </w:rPr>
              <w:t xml:space="preserve">организовывать для обучающихся ситуаций самооценки (как учебных достижений, так и моральных, нравственных, гражданских поступков) </w:t>
            </w:r>
          </w:p>
          <w:p w14:paraId="7A22C912" w14:textId="77777777" w:rsidR="00A804DF" w:rsidRPr="00A804DF" w:rsidRDefault="00A804DF" w:rsidP="00A804DF">
            <w:pPr>
              <w:numPr>
                <w:ilvl w:val="0"/>
                <w:numId w:val="14"/>
              </w:numPr>
              <w:spacing w:after="0" w:line="275" w:lineRule="auto"/>
              <w:ind w:right="154" w:firstLine="204"/>
              <w:rPr>
                <w:rFonts w:ascii="Times New Roman" w:hAnsi="Times New Roman" w:cs="Times New Roman"/>
              </w:rPr>
            </w:pPr>
            <w:r w:rsidRPr="00A804DF">
              <w:rPr>
                <w:rFonts w:ascii="Times New Roman" w:hAnsi="Times New Roman" w:cs="Times New Roman"/>
              </w:rPr>
              <w:t xml:space="preserve">применять на уроке интерактивные формы работы с обучающимися: включение в урок игровых процедур, которые помогают установлению доброжелательной атмосферы во время урока; </w:t>
            </w:r>
          </w:p>
          <w:p w14:paraId="23889E1E" w14:textId="77777777" w:rsidR="00A804DF" w:rsidRPr="00A804DF" w:rsidRDefault="00A804DF" w:rsidP="00A804DF">
            <w:pPr>
              <w:numPr>
                <w:ilvl w:val="0"/>
                <w:numId w:val="14"/>
              </w:numPr>
              <w:spacing w:after="33" w:line="238" w:lineRule="auto"/>
              <w:ind w:right="211" w:firstLine="204"/>
              <w:rPr>
                <w:rFonts w:ascii="Times New Roman" w:hAnsi="Times New Roman" w:cs="Times New Roman"/>
              </w:rPr>
            </w:pPr>
            <w:r w:rsidRPr="00A804DF">
              <w:rPr>
                <w:rFonts w:ascii="Times New Roman" w:hAnsi="Times New Roman" w:cs="Times New Roman"/>
              </w:rPr>
              <w:t>реализовывать воспитательные возможности в различных видах деятельности обучающихся со словесной (знаковой) основой: выводы и доказательство формул, анализ формул, решение текстовых количественных и качественных задач, выполнение заданий</w:t>
            </w:r>
          </w:p>
          <w:p w14:paraId="4B26B200" w14:textId="77777777" w:rsidR="00A804DF" w:rsidRPr="00A804DF" w:rsidRDefault="00A804DF" w:rsidP="00A804DF">
            <w:pPr>
              <w:numPr>
                <w:ilvl w:val="0"/>
                <w:numId w:val="14"/>
              </w:numPr>
              <w:spacing w:after="0" w:line="275" w:lineRule="auto"/>
              <w:ind w:right="154" w:firstLine="204"/>
              <w:rPr>
                <w:rFonts w:ascii="Times New Roman" w:hAnsi="Times New Roman" w:cs="Times New Roman"/>
              </w:rPr>
            </w:pPr>
            <w:r w:rsidRPr="00A804DF">
              <w:rPr>
                <w:rFonts w:ascii="Times New Roman" w:hAnsi="Times New Roman" w:cs="Times New Roman"/>
              </w:rPr>
              <w:t xml:space="preserve">инициировать и поддерживать исследовательскую деятельность обучающихся в рамках реализации ими индивидуальных и групповых </w:t>
            </w:r>
          </w:p>
          <w:p w14:paraId="23EE8AE1" w14:textId="26878052" w:rsidR="00A804DF" w:rsidRPr="00A804DF" w:rsidRDefault="00A804DF" w:rsidP="00A804DF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04DF">
              <w:rPr>
                <w:rFonts w:ascii="Times New Roman" w:hAnsi="Times New Roman" w:cs="Times New Roman"/>
              </w:rPr>
              <w:t xml:space="preserve">исследовательских проектов. </w:t>
            </w:r>
          </w:p>
        </w:tc>
      </w:tr>
      <w:tr w:rsidR="00A804DF" w14:paraId="58D2D5CC" w14:textId="11529815" w:rsidTr="00D41F47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C42CF5" w14:textId="77777777" w:rsidR="00A804DF" w:rsidRPr="007208B8" w:rsidRDefault="00A804DF" w:rsidP="00A804DF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FFD916A" w14:textId="77777777" w:rsidR="00A804DF" w:rsidRDefault="00A804DF" w:rsidP="00A804DF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r w:rsidRPr="00A724D2">
              <w:rPr>
                <w:rFonts w:ascii="Times New Roman" w:eastAsia="SimSun" w:hAnsi="Times New Roman" w:cs="Times New Roman"/>
                <w:lang w:eastAsia="zh-CN" w:bidi="ar"/>
              </w:rPr>
              <w:t>Счет предметов (с использованием количественных и порядковых числительных).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06440" w14:textId="77777777" w:rsidR="00A804DF" w:rsidRDefault="00A804DF" w:rsidP="00A804D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8A115E7" w14:textId="77777777" w:rsidR="00A804DF" w:rsidRDefault="00A804DF" w:rsidP="00A804D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A804DF" w14:paraId="14C7B32B" w14:textId="46D20234" w:rsidTr="00D41F47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60D857" w14:textId="77777777" w:rsidR="00A804DF" w:rsidRPr="007208B8" w:rsidRDefault="00A804DF" w:rsidP="00A804DF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D58444B" w14:textId="77777777" w:rsidR="00A804DF" w:rsidRDefault="00A804DF" w:rsidP="00A804DF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r w:rsidRPr="00A724D2">
              <w:rPr>
                <w:rFonts w:ascii="Times New Roman" w:eastAsia="SimSun" w:hAnsi="Times New Roman" w:cs="Times New Roman"/>
                <w:lang w:eastAsia="zh-CN" w:bidi="ar"/>
              </w:rPr>
              <w:t>Пространственные представления «вверху», «внизу», «справа», «слева».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0BE0B" w14:textId="77777777" w:rsidR="00A804DF" w:rsidRDefault="00A804DF" w:rsidP="00A804D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1AB6314" w14:textId="77777777" w:rsidR="00A804DF" w:rsidRDefault="00A804DF" w:rsidP="00A804D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A804DF" w14:paraId="3DEEA6A7" w14:textId="2704B61B" w:rsidTr="00D41F47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1462C" w14:textId="77777777" w:rsidR="00A804DF" w:rsidRPr="007208B8" w:rsidRDefault="00A804DF" w:rsidP="00A804DF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95DDFC0" w14:textId="77777777" w:rsidR="00A804DF" w:rsidRDefault="00A804DF" w:rsidP="00A804DF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r w:rsidRPr="00A724D2">
              <w:rPr>
                <w:rFonts w:ascii="Times New Roman" w:eastAsia="SimSun" w:hAnsi="Times New Roman" w:cs="Times New Roman"/>
                <w:lang w:eastAsia="zh-CN" w:bidi="ar"/>
              </w:rPr>
              <w:t>Пространственные представления «раньше», «позже», «сначала», «потом», «перед», «за», «между».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D9374" w14:textId="77777777" w:rsidR="00A804DF" w:rsidRDefault="00A804DF" w:rsidP="00A804D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ACAFA5B" w14:textId="77777777" w:rsidR="00A804DF" w:rsidRDefault="00A804DF" w:rsidP="00A804D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A804DF" w14:paraId="5D6393B2" w14:textId="57F37004" w:rsidTr="00D41F47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C2286" w14:textId="77777777" w:rsidR="00A804DF" w:rsidRPr="007208B8" w:rsidRDefault="00A804DF" w:rsidP="00A804DF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0451797" w14:textId="77777777" w:rsidR="00A804DF" w:rsidRDefault="00A804DF" w:rsidP="00A804DF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r w:rsidRPr="00A724D2">
              <w:rPr>
                <w:rFonts w:ascii="Times New Roman" w:eastAsia="SimSun" w:hAnsi="Times New Roman" w:cs="Times New Roman"/>
                <w:lang w:eastAsia="zh-CN" w:bidi="ar"/>
              </w:rPr>
              <w:t>Сравнение групп предметов. Отношения «столько же», «больше», «меньше».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6DC70" w14:textId="77777777" w:rsidR="00A804DF" w:rsidRDefault="00A804DF" w:rsidP="00A804D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11D2624" w14:textId="77777777" w:rsidR="00A804DF" w:rsidRDefault="00A804DF" w:rsidP="00A804D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A804DF" w14:paraId="72AE085F" w14:textId="464D0101" w:rsidTr="00D41F47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25F9CA" w14:textId="77777777" w:rsidR="00A804DF" w:rsidRPr="007208B8" w:rsidRDefault="00A804DF" w:rsidP="00A804DF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BECAA53" w14:textId="77777777" w:rsidR="00A804DF" w:rsidRDefault="00A804DF" w:rsidP="00A804DF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r w:rsidRPr="00A724D2">
              <w:rPr>
                <w:rFonts w:ascii="Times New Roman" w:eastAsia="SimSun" w:hAnsi="Times New Roman" w:cs="Times New Roman"/>
                <w:lang w:eastAsia="zh-CN" w:bidi="ar"/>
              </w:rPr>
              <w:t xml:space="preserve">Сравнивание групп предметов. «На сколько больше?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На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сколько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меньше</w:t>
            </w:r>
            <w:proofErr w:type="spellEnd"/>
            <w:proofErr w:type="gram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?»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F1A3B" w14:textId="77777777" w:rsidR="00A804DF" w:rsidRDefault="00A804DF" w:rsidP="00A804D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32C599C" w14:textId="77777777" w:rsidR="00A804DF" w:rsidRDefault="00A804DF" w:rsidP="00A804D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A804DF" w14:paraId="0F28A96C" w14:textId="27766BC6" w:rsidTr="00D41F47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841488" w14:textId="77777777" w:rsidR="00A804DF" w:rsidRPr="007208B8" w:rsidRDefault="00A804DF" w:rsidP="00A804DF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B146E29" w14:textId="77777777" w:rsidR="00A804DF" w:rsidRDefault="00A804DF" w:rsidP="00A804DF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r w:rsidRPr="00A724D2">
              <w:rPr>
                <w:rFonts w:ascii="Times New Roman" w:eastAsia="SimSun" w:hAnsi="Times New Roman" w:cs="Times New Roman"/>
                <w:lang w:eastAsia="zh-CN" w:bidi="ar"/>
              </w:rPr>
              <w:t xml:space="preserve">Сравнивание групп предметов. «На сколько больше (меньше)?»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Пространственные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представления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3030B" w14:textId="77777777" w:rsidR="00A804DF" w:rsidRDefault="00A804DF" w:rsidP="00A804D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51143F4" w14:textId="77777777" w:rsidR="00A804DF" w:rsidRDefault="00A804DF" w:rsidP="00A804D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A804DF" w14:paraId="16B830EC" w14:textId="0268A3E3" w:rsidTr="00D41F47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F84158" w14:textId="77777777" w:rsidR="00A804DF" w:rsidRPr="007208B8" w:rsidRDefault="00A804DF" w:rsidP="00A804DF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FEF8DC8" w14:textId="77777777" w:rsidR="00A804DF" w:rsidRDefault="00A804DF" w:rsidP="00A804DF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r w:rsidRPr="00A724D2">
              <w:rPr>
                <w:rFonts w:ascii="Times New Roman" w:eastAsia="SimSun" w:hAnsi="Times New Roman" w:cs="Times New Roman"/>
                <w:lang w:eastAsia="zh-CN" w:bidi="ar"/>
              </w:rPr>
              <w:t xml:space="preserve">Закрепление знаний по теме «Сравнение предметов и групп предметов.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Пространственные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временные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представления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F1010" w14:textId="77777777" w:rsidR="00A804DF" w:rsidRDefault="00A804DF" w:rsidP="00A804D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363F071" w14:textId="77777777" w:rsidR="00A804DF" w:rsidRDefault="00A804DF" w:rsidP="00A804D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A804DF" w14:paraId="2A3ACEE0" w14:textId="2C0BE2A4" w:rsidTr="00D41F47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3991EC" w14:textId="77777777" w:rsidR="00A804DF" w:rsidRPr="007208B8" w:rsidRDefault="00A804DF" w:rsidP="00A804DF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8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29FC973" w14:textId="77777777" w:rsidR="00A804DF" w:rsidRDefault="00A804DF" w:rsidP="00A804DF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r w:rsidRPr="00A724D2">
              <w:rPr>
                <w:rFonts w:ascii="Times New Roman" w:eastAsia="SimSun" w:hAnsi="Times New Roman" w:cs="Times New Roman"/>
                <w:lang w:eastAsia="zh-CN" w:bidi="ar"/>
              </w:rPr>
              <w:t xml:space="preserve">Закрепление по теме «Сравнение предметов и групп предметов. Пространственные и временные представления». Проверочная работа.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01BE5" w14:textId="77777777" w:rsidR="00A804DF" w:rsidRDefault="00A804DF" w:rsidP="00A804D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271E7" w14:textId="77777777" w:rsidR="00A804DF" w:rsidRDefault="00A804DF" w:rsidP="00A804D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A804DF" w14:paraId="702F12AF" w14:textId="7BD88EAF" w:rsidTr="00A804DF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F2112" w14:textId="77777777" w:rsidR="00A804DF" w:rsidRPr="007208B8" w:rsidRDefault="00A804DF" w:rsidP="00A804D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08B8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II</w:t>
            </w:r>
            <w:r w:rsidRPr="007208B8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48423" w14:textId="77777777" w:rsidR="00A804DF" w:rsidRDefault="00A804DF" w:rsidP="00A804DF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Числа от 1 до 10.  Число 0. Нумерация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DE8F7" w14:textId="77777777" w:rsidR="00A804DF" w:rsidRDefault="00A804DF" w:rsidP="00A804D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29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6B6FA" w14:textId="77777777" w:rsidR="00A804DF" w:rsidRDefault="00A804DF" w:rsidP="00A804D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542BF0" w14:paraId="30688BB0" w14:textId="570661C5" w:rsidTr="00610603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ECC44D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9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E339A36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r w:rsidRPr="00A724D2">
              <w:rPr>
                <w:rFonts w:ascii="Times New Roman" w:eastAsia="SimSun" w:hAnsi="Times New Roman" w:cs="Times New Roman"/>
                <w:lang w:eastAsia="zh-CN" w:bidi="ar"/>
              </w:rPr>
              <w:t>Понятия «много», «один». Цифра 1. Письмо цифры 1.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FD418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4122D2E" w14:textId="77777777" w:rsidR="00542BF0" w:rsidRPr="00542BF0" w:rsidRDefault="00542BF0" w:rsidP="00542BF0">
            <w:pPr>
              <w:numPr>
                <w:ilvl w:val="0"/>
                <w:numId w:val="14"/>
              </w:numPr>
              <w:spacing w:after="8" w:line="259" w:lineRule="auto"/>
              <w:ind w:right="154" w:firstLine="204"/>
              <w:rPr>
                <w:rFonts w:ascii="Times New Roman" w:hAnsi="Times New Roman" w:cs="Times New Roman"/>
              </w:rPr>
            </w:pPr>
            <w:r w:rsidRPr="00542BF0">
              <w:rPr>
                <w:rFonts w:ascii="Times New Roman" w:hAnsi="Times New Roman" w:cs="Times New Roman"/>
              </w:rPr>
              <w:t xml:space="preserve">опираться </w:t>
            </w:r>
            <w:r w:rsidRPr="00542BF0">
              <w:rPr>
                <w:rFonts w:ascii="Times New Roman" w:hAnsi="Times New Roman" w:cs="Times New Roman"/>
              </w:rPr>
              <w:tab/>
              <w:t xml:space="preserve">на </w:t>
            </w:r>
            <w:r w:rsidRPr="00542BF0">
              <w:rPr>
                <w:rFonts w:ascii="Times New Roman" w:hAnsi="Times New Roman" w:cs="Times New Roman"/>
              </w:rPr>
              <w:tab/>
              <w:t xml:space="preserve">жизненный опыт </w:t>
            </w:r>
          </w:p>
          <w:p w14:paraId="585C1C6B" w14:textId="77777777" w:rsidR="00542BF0" w:rsidRPr="00542BF0" w:rsidRDefault="00542BF0" w:rsidP="00542BF0">
            <w:pPr>
              <w:spacing w:after="8"/>
              <w:ind w:firstLine="0"/>
              <w:rPr>
                <w:rFonts w:ascii="Times New Roman" w:hAnsi="Times New Roman" w:cs="Times New Roman"/>
              </w:rPr>
            </w:pPr>
            <w:r w:rsidRPr="00542BF0">
              <w:rPr>
                <w:rFonts w:ascii="Times New Roman" w:hAnsi="Times New Roman" w:cs="Times New Roman"/>
              </w:rPr>
              <w:lastRenderedPageBreak/>
              <w:t>обучающихся;</w:t>
            </w:r>
          </w:p>
          <w:p w14:paraId="60BB257D" w14:textId="77777777" w:rsidR="00542BF0" w:rsidRPr="00542BF0" w:rsidRDefault="00542BF0" w:rsidP="00542BF0">
            <w:pPr>
              <w:numPr>
                <w:ilvl w:val="0"/>
                <w:numId w:val="14"/>
              </w:numPr>
              <w:spacing w:after="0" w:line="274" w:lineRule="auto"/>
              <w:ind w:right="154" w:firstLine="204"/>
              <w:rPr>
                <w:rFonts w:ascii="Times New Roman" w:hAnsi="Times New Roman" w:cs="Times New Roman"/>
              </w:rPr>
            </w:pPr>
            <w:r w:rsidRPr="00542BF0">
              <w:rPr>
                <w:rFonts w:ascii="Times New Roman" w:hAnsi="Times New Roman" w:cs="Times New Roman"/>
              </w:rPr>
              <w:t xml:space="preserve">привлекать внимание обучающихся к обсуждаемой на уроке информации, активизация познавательной деятельности обучающихся; </w:t>
            </w:r>
          </w:p>
          <w:p w14:paraId="069A067A" w14:textId="77777777" w:rsidR="00542BF0" w:rsidRPr="00542BF0" w:rsidRDefault="00542BF0" w:rsidP="00542BF0">
            <w:pPr>
              <w:numPr>
                <w:ilvl w:val="0"/>
                <w:numId w:val="14"/>
              </w:numPr>
              <w:spacing w:after="15" w:line="249" w:lineRule="auto"/>
              <w:ind w:right="154" w:firstLine="204"/>
              <w:rPr>
                <w:rFonts w:ascii="Times New Roman" w:hAnsi="Times New Roman" w:cs="Times New Roman"/>
              </w:rPr>
            </w:pPr>
            <w:r w:rsidRPr="00542BF0">
              <w:rPr>
                <w:rFonts w:ascii="Times New Roman" w:hAnsi="Times New Roman" w:cs="Times New Roman"/>
              </w:rPr>
              <w:t xml:space="preserve">организовывать для обучающихся ситуаций самооценки (как учебных достижений, так и моральных, нравственных, гражданских поступков) </w:t>
            </w:r>
          </w:p>
          <w:p w14:paraId="5DF73688" w14:textId="77777777" w:rsidR="00542BF0" w:rsidRPr="00542BF0" w:rsidRDefault="00542BF0" w:rsidP="00542BF0">
            <w:pPr>
              <w:numPr>
                <w:ilvl w:val="0"/>
                <w:numId w:val="14"/>
              </w:numPr>
              <w:spacing w:after="0" w:line="275" w:lineRule="auto"/>
              <w:ind w:right="154" w:firstLine="204"/>
              <w:rPr>
                <w:rFonts w:ascii="Times New Roman" w:hAnsi="Times New Roman" w:cs="Times New Roman"/>
              </w:rPr>
            </w:pPr>
            <w:r w:rsidRPr="00542BF0">
              <w:rPr>
                <w:rFonts w:ascii="Times New Roman" w:hAnsi="Times New Roman" w:cs="Times New Roman"/>
              </w:rPr>
              <w:t xml:space="preserve">применять на уроке интерактивные формы работы с обучающимися: включение в урок игровых процедур, которые помогают установлению доброжелательной атмосферы во время урока; </w:t>
            </w:r>
          </w:p>
          <w:p w14:paraId="6FF3F2CB" w14:textId="77777777" w:rsidR="00542BF0" w:rsidRPr="00542BF0" w:rsidRDefault="00542BF0" w:rsidP="00542BF0">
            <w:pPr>
              <w:numPr>
                <w:ilvl w:val="0"/>
                <w:numId w:val="14"/>
              </w:numPr>
              <w:spacing w:after="33" w:line="238" w:lineRule="auto"/>
              <w:ind w:right="211" w:firstLine="204"/>
              <w:rPr>
                <w:rFonts w:ascii="Times New Roman" w:hAnsi="Times New Roman" w:cs="Times New Roman"/>
              </w:rPr>
            </w:pPr>
            <w:r w:rsidRPr="00542BF0">
              <w:rPr>
                <w:rFonts w:ascii="Times New Roman" w:hAnsi="Times New Roman" w:cs="Times New Roman"/>
              </w:rPr>
              <w:t>реализовывать воспитательные возможности в различных видах деятельности обучающихся со словесной (знаковой) основой: выводы и доказательство формул, анализ формул, решение текстовых количественных и качественных задач, выполнение заданий</w:t>
            </w:r>
          </w:p>
          <w:p w14:paraId="7CB64B74" w14:textId="77777777" w:rsidR="00542BF0" w:rsidRPr="00542BF0" w:rsidRDefault="00542BF0" w:rsidP="00542BF0">
            <w:pPr>
              <w:numPr>
                <w:ilvl w:val="0"/>
                <w:numId w:val="14"/>
              </w:numPr>
              <w:spacing w:after="0" w:line="275" w:lineRule="auto"/>
              <w:ind w:right="154" w:firstLine="204"/>
              <w:rPr>
                <w:rFonts w:ascii="Times New Roman" w:hAnsi="Times New Roman" w:cs="Times New Roman"/>
              </w:rPr>
            </w:pPr>
            <w:r w:rsidRPr="00542BF0">
              <w:rPr>
                <w:rFonts w:ascii="Times New Roman" w:hAnsi="Times New Roman" w:cs="Times New Roman"/>
              </w:rPr>
              <w:t xml:space="preserve">инициировать и поддерживать исследовательскую деятельность обучающихся в рамках реализации ими индивидуальных и групповых </w:t>
            </w:r>
          </w:p>
          <w:p w14:paraId="2AE1B150" w14:textId="7879AF20" w:rsidR="00542BF0" w:rsidRP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42BF0">
              <w:rPr>
                <w:rFonts w:ascii="Times New Roman" w:hAnsi="Times New Roman" w:cs="Times New Roman"/>
              </w:rPr>
              <w:t xml:space="preserve">исследовательских проектов. </w:t>
            </w:r>
          </w:p>
        </w:tc>
      </w:tr>
      <w:tr w:rsidR="00542BF0" w14:paraId="7F2A30B3" w14:textId="2F5C0F5F" w:rsidTr="009312EF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C3B93A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lastRenderedPageBreak/>
              <w:t>10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0A5BB31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Числа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1 и 2.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Письмо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цифры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2.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B0776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9C68A06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1C283629" w14:textId="50A9F234" w:rsidTr="009312EF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B4661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11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FE7BAC0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Число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3.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Письмо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цифры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3.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42479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2BD8FA2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7C93052B" w14:textId="5D3BEC0D" w:rsidTr="009312EF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B29491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12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6FA5810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r w:rsidRPr="00A724D2">
              <w:rPr>
                <w:rFonts w:ascii="Times New Roman" w:eastAsia="SimSun" w:hAnsi="Times New Roman" w:cs="Times New Roman"/>
                <w:lang w:eastAsia="zh-CN" w:bidi="ar"/>
              </w:rPr>
              <w:t xml:space="preserve">Числа 1, 2, 3. Знаки «+», </w:t>
            </w:r>
            <w:r w:rsidRPr="00A724D2">
              <w:rPr>
                <w:rFonts w:ascii="Times New Roman" w:eastAsia="SimSun" w:hAnsi="Times New Roman" w:cs="Times New Roman"/>
                <w:lang w:eastAsia="zh-CN" w:bidi="ar"/>
              </w:rPr>
              <w:br/>
              <w:t>«–», «=». «Прибавить», «вычесть», «получится».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15266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EDBA362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38D53FFE" w14:textId="2B17DFB0" w:rsidTr="009312EF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A34F7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13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70EA266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Числа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3, 4.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Письмо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цифры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4.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90583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DED2ACB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20AC4F40" w14:textId="1E8F8F01" w:rsidTr="009312EF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04BF19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14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9241B65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r w:rsidRPr="00A724D2">
              <w:rPr>
                <w:rFonts w:ascii="Times New Roman" w:eastAsia="SimSun" w:hAnsi="Times New Roman" w:cs="Times New Roman"/>
                <w:lang w:eastAsia="zh-CN" w:bidi="ar"/>
              </w:rPr>
              <w:t>Понятия «длиннее», «короче», «одинаковые по длине».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BA818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46DEA5D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3CADA32A" w14:textId="07C4B2D4" w:rsidTr="009312EF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691C60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15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472455A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Число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5.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Письмо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цифры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5.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B4331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00D159B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7030F96A" w14:textId="3102A3B1" w:rsidTr="009312EF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595F8B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16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BB336CE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r w:rsidRPr="00A724D2">
              <w:rPr>
                <w:rFonts w:ascii="Times New Roman" w:eastAsia="SimSun" w:hAnsi="Times New Roman" w:cs="Times New Roman"/>
                <w:lang w:eastAsia="zh-CN" w:bidi="ar"/>
              </w:rPr>
              <w:t>Состав числа 5 из двух слагаемых.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A5879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D4E829C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4947EECF" w14:textId="57F5752F" w:rsidTr="009312EF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D4115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01699EC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r w:rsidRPr="00A724D2">
              <w:rPr>
                <w:rFonts w:ascii="Times New Roman" w:eastAsia="SimSun" w:hAnsi="Times New Roman" w:cs="Times New Roman"/>
                <w:lang w:eastAsia="zh-CN" w:bidi="ar"/>
              </w:rPr>
              <w:t xml:space="preserve">Точка. Кривая линия. Прямая линия.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Отрезок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Луч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BBDAA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E9D7618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5EC04AB6" w14:textId="79C877BE" w:rsidTr="009312EF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A1630C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18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561BA1F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r w:rsidRPr="00A724D2">
              <w:rPr>
                <w:rFonts w:ascii="Times New Roman" w:eastAsia="SimSun" w:hAnsi="Times New Roman" w:cs="Times New Roman"/>
                <w:lang w:eastAsia="zh-CN" w:bidi="ar"/>
              </w:rPr>
              <w:t>Ломаная линия. Звено ломаной. Вершины.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E0D49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AA6AC23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7EF2D71E" w14:textId="072674CA" w:rsidTr="009312EF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FF13DE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19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1A9F23C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r w:rsidRPr="00A724D2">
              <w:rPr>
                <w:rFonts w:ascii="Times New Roman" w:eastAsia="SimSun" w:hAnsi="Times New Roman" w:cs="Times New Roman"/>
                <w:lang w:eastAsia="zh-CN" w:bidi="ar"/>
              </w:rPr>
              <w:t xml:space="preserve">Закрепление изученного материала. Числа от 1 до </w:t>
            </w:r>
            <w:proofErr w:type="gramStart"/>
            <w:r w:rsidRPr="00A724D2">
              <w:rPr>
                <w:rFonts w:ascii="Times New Roman" w:eastAsia="SimSun" w:hAnsi="Times New Roman" w:cs="Times New Roman"/>
                <w:lang w:eastAsia="zh-CN" w:bidi="ar"/>
              </w:rPr>
              <w:t>5:  получение</w:t>
            </w:r>
            <w:proofErr w:type="gramEnd"/>
            <w:r w:rsidRPr="00A724D2">
              <w:rPr>
                <w:rFonts w:ascii="Times New Roman" w:eastAsia="SimSun" w:hAnsi="Times New Roman" w:cs="Times New Roman"/>
                <w:lang w:eastAsia="zh-CN" w:bidi="ar"/>
              </w:rPr>
              <w:t>, сравнение, запись, соотнесение числа и цифры.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E9F51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95B1417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4A2DE2E0" w14:textId="661EA4B9" w:rsidTr="009312EF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338678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20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4BA8B13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Знаки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: «&gt;» (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больше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), «&lt;» (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меньше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), «=» (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равно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).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63DCE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0A23C67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53C39DD7" w14:textId="2AF4042D" w:rsidTr="009312EF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657973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21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8F114F6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Равенство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Неравенство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DCF38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E50F422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3C8F5745" w14:textId="32B2A8A0" w:rsidTr="009312EF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8B1CBF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22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DDA847B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Многоугольник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94C42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AFBC7BD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17C31EC9" w14:textId="782A4751" w:rsidTr="009312EF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13BCFE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23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A464EB1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Числа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6, 7.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Письмо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цифры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6.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59DC9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8FEEE55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444D13E4" w14:textId="3709E8C1" w:rsidTr="009312EF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80B4AD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24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BA01867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r w:rsidRPr="00A724D2">
              <w:rPr>
                <w:rFonts w:ascii="Times New Roman" w:eastAsia="SimSun" w:hAnsi="Times New Roman" w:cs="Times New Roman"/>
                <w:lang w:eastAsia="zh-CN" w:bidi="ar"/>
              </w:rPr>
              <w:t>Закрепление изученного материала. Письмо цифры 7.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51329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232FE98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7F5D0CAF" w14:textId="495DD5D3" w:rsidTr="009312EF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00DF61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8866601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Числа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8, 9.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Письмо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цифры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8.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3FF11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FE0D9DE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3F78EA16" w14:textId="6012E7CC" w:rsidTr="009312EF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C89CA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26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EFED9BB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r w:rsidRPr="00A724D2">
              <w:rPr>
                <w:rFonts w:ascii="Times New Roman" w:eastAsia="SimSun" w:hAnsi="Times New Roman" w:cs="Times New Roman"/>
                <w:lang w:eastAsia="zh-CN" w:bidi="ar"/>
              </w:rPr>
              <w:t>Закрепление изученного материала. Письмо цифры 9.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3C27C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0536842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57AB3AED" w14:textId="2AD37C14" w:rsidTr="009312EF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91C12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27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4769C5C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Число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10.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Запись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числа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10.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92347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E4BC56A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574E1FF3" w14:textId="0BE12530" w:rsidTr="009312EF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0071A9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28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F1538E3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r w:rsidRPr="00A724D2">
              <w:rPr>
                <w:rFonts w:ascii="Times New Roman" w:eastAsia="SimSun" w:hAnsi="Times New Roman" w:cs="Times New Roman"/>
                <w:lang w:eastAsia="zh-CN" w:bidi="ar"/>
              </w:rPr>
              <w:t>Числа от 1 до 10. Закрепление изученного материала.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423CC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75C6652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6DEFD531" w14:textId="0ECE475C" w:rsidTr="009312EF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C9B1F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29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947D90B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Сантиметр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–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единица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измерения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длины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E3A50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A9459A9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3F4F8C22" w14:textId="48405593" w:rsidTr="009312EF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2B99B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3272C13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Увеличить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на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...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Уменьшить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на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...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2BAA7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71FD68B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6362D12D" w14:textId="4B769326" w:rsidTr="009312EF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BFCAAB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31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DCEE58C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Число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0.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92D7D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EF7EDED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6E2E25C6" w14:textId="286F5DC3" w:rsidTr="009312EF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FF9119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32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76E5F8C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r w:rsidRPr="00A724D2">
              <w:rPr>
                <w:rFonts w:ascii="Times New Roman" w:eastAsia="SimSun" w:hAnsi="Times New Roman" w:cs="Times New Roman"/>
                <w:lang w:eastAsia="zh-CN" w:bidi="ar"/>
              </w:rPr>
              <w:t xml:space="preserve">Закрепление изученного материала. Сложение с нулём.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Вычитание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нуля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4542D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36CD250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0151EB29" w14:textId="10CD240D" w:rsidTr="009312EF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C1EA1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33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DDFF082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r w:rsidRPr="00A724D2">
              <w:rPr>
                <w:rFonts w:ascii="Times New Roman" w:eastAsia="SimSun" w:hAnsi="Times New Roman" w:cs="Times New Roman"/>
                <w:lang w:eastAsia="zh-CN" w:bidi="ar"/>
              </w:rPr>
              <w:t xml:space="preserve">Закрепление знаний по теме «Числа от </w:t>
            </w:r>
            <w:proofErr w:type="gramStart"/>
            <w:r w:rsidRPr="00A724D2">
              <w:rPr>
                <w:rFonts w:ascii="Times New Roman" w:eastAsia="SimSun" w:hAnsi="Times New Roman" w:cs="Times New Roman"/>
                <w:lang w:eastAsia="zh-CN" w:bidi="ar"/>
              </w:rPr>
              <w:t>1  до</w:t>
            </w:r>
            <w:proofErr w:type="gramEnd"/>
            <w:r w:rsidRPr="00A724D2">
              <w:rPr>
                <w:rFonts w:ascii="Times New Roman" w:eastAsia="SimSun" w:hAnsi="Times New Roman" w:cs="Times New Roman"/>
                <w:lang w:eastAsia="zh-CN" w:bidi="ar"/>
              </w:rPr>
              <w:t xml:space="preserve"> 10 и число 0».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AAC55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8ECCA29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02D9384E" w14:textId="1F144CA8" w:rsidTr="009312EF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732CD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34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524B114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r w:rsidRPr="00A724D2">
              <w:rPr>
                <w:rFonts w:ascii="Times New Roman" w:eastAsia="SimSun" w:hAnsi="Times New Roman" w:cs="Times New Roman"/>
                <w:lang w:eastAsia="zh-CN" w:bidi="ar"/>
              </w:rPr>
              <w:t>Закрепление изученного материала. Проверка знаний учащихся.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9F999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8CD80A0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556249DF" w14:textId="2ECC71C9" w:rsidTr="009312EF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1B404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lastRenderedPageBreak/>
              <w:t>35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373F9AF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r w:rsidRPr="00A724D2">
              <w:rPr>
                <w:rFonts w:ascii="Times New Roman" w:eastAsia="SimSun" w:hAnsi="Times New Roman" w:cs="Times New Roman"/>
                <w:lang w:eastAsia="zh-CN" w:bidi="ar"/>
              </w:rPr>
              <w:t>Работа над ошибками. Итоговый контроль.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EA58F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43608EE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2FDDC1BF" w14:textId="5801754A" w:rsidTr="009312EF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8D192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36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B4C948B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r w:rsidRPr="00A724D2">
              <w:rPr>
                <w:rFonts w:ascii="Times New Roman" w:eastAsia="SimSun" w:hAnsi="Times New Roman" w:cs="Times New Roman"/>
                <w:lang w:eastAsia="zh-CN" w:bidi="ar"/>
              </w:rPr>
              <w:t>Работа над ошибками. Итоговый контроль.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B95C6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D8833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6AFDE592" w14:textId="7B5EF114" w:rsidTr="00A804DF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E76C1" w14:textId="77777777" w:rsidR="00542BF0" w:rsidRPr="007208B8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08B8">
              <w:rPr>
                <w:rFonts w:ascii="Times New Roman" w:hAnsi="Times New Roman" w:cs="Times New Roman"/>
                <w:b/>
                <w:bCs/>
                <w:lang w:val="en-US"/>
              </w:rPr>
              <w:t>III</w:t>
            </w:r>
            <w:r w:rsidRPr="007208B8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EB70F" w14:textId="77777777" w:rsidR="00542BF0" w:rsidRDefault="00542BF0" w:rsidP="00542BF0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Числа от 1 до 10. Сложение и вычитание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19856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49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38355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42BF0" w14:paraId="5E9D1C80" w14:textId="12E1F91F" w:rsidTr="0046241C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5CF313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37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DE5DC11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Прибавить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вычесть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1.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Знаки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«+», «–», «=».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872E9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DB9AAE1" w14:textId="77777777" w:rsidR="00542BF0" w:rsidRPr="00542BF0" w:rsidRDefault="00542BF0" w:rsidP="00542BF0">
            <w:pPr>
              <w:numPr>
                <w:ilvl w:val="0"/>
                <w:numId w:val="14"/>
              </w:numPr>
              <w:spacing w:after="8" w:line="259" w:lineRule="auto"/>
              <w:ind w:right="154" w:firstLine="204"/>
              <w:rPr>
                <w:rFonts w:ascii="Times New Roman" w:hAnsi="Times New Roman" w:cs="Times New Roman"/>
              </w:rPr>
            </w:pPr>
            <w:r w:rsidRPr="00542BF0">
              <w:rPr>
                <w:rFonts w:ascii="Times New Roman" w:hAnsi="Times New Roman" w:cs="Times New Roman"/>
              </w:rPr>
              <w:t xml:space="preserve">опираться </w:t>
            </w:r>
            <w:r w:rsidRPr="00542BF0">
              <w:rPr>
                <w:rFonts w:ascii="Times New Roman" w:hAnsi="Times New Roman" w:cs="Times New Roman"/>
              </w:rPr>
              <w:tab/>
              <w:t xml:space="preserve">на </w:t>
            </w:r>
            <w:r w:rsidRPr="00542BF0">
              <w:rPr>
                <w:rFonts w:ascii="Times New Roman" w:hAnsi="Times New Roman" w:cs="Times New Roman"/>
              </w:rPr>
              <w:tab/>
              <w:t xml:space="preserve">жизненный опыт </w:t>
            </w:r>
          </w:p>
          <w:p w14:paraId="56DD67BB" w14:textId="77777777" w:rsidR="00542BF0" w:rsidRPr="00542BF0" w:rsidRDefault="00542BF0" w:rsidP="00542BF0">
            <w:pPr>
              <w:spacing w:after="8"/>
              <w:ind w:firstLine="0"/>
              <w:rPr>
                <w:rFonts w:ascii="Times New Roman" w:hAnsi="Times New Roman" w:cs="Times New Roman"/>
              </w:rPr>
            </w:pPr>
            <w:r w:rsidRPr="00542BF0">
              <w:rPr>
                <w:rFonts w:ascii="Times New Roman" w:hAnsi="Times New Roman" w:cs="Times New Roman"/>
              </w:rPr>
              <w:t>обучающихся;</w:t>
            </w:r>
          </w:p>
          <w:p w14:paraId="06E163A7" w14:textId="77777777" w:rsidR="00542BF0" w:rsidRPr="00542BF0" w:rsidRDefault="00542BF0" w:rsidP="00542BF0">
            <w:pPr>
              <w:numPr>
                <w:ilvl w:val="0"/>
                <w:numId w:val="14"/>
              </w:numPr>
              <w:spacing w:after="0" w:line="274" w:lineRule="auto"/>
              <w:ind w:right="154" w:firstLine="204"/>
              <w:rPr>
                <w:rFonts w:ascii="Times New Roman" w:hAnsi="Times New Roman" w:cs="Times New Roman"/>
              </w:rPr>
            </w:pPr>
            <w:r w:rsidRPr="00542BF0">
              <w:rPr>
                <w:rFonts w:ascii="Times New Roman" w:hAnsi="Times New Roman" w:cs="Times New Roman"/>
              </w:rPr>
              <w:t xml:space="preserve">привлекать внимание обучающихся к обсуждаемой на уроке информации, активизация познавательной деятельности обучающихся; </w:t>
            </w:r>
          </w:p>
          <w:p w14:paraId="0FB8B4AB" w14:textId="77777777" w:rsidR="00542BF0" w:rsidRPr="00542BF0" w:rsidRDefault="00542BF0" w:rsidP="00542BF0">
            <w:pPr>
              <w:numPr>
                <w:ilvl w:val="0"/>
                <w:numId w:val="14"/>
              </w:numPr>
              <w:spacing w:after="15" w:line="249" w:lineRule="auto"/>
              <w:ind w:right="154" w:firstLine="204"/>
              <w:rPr>
                <w:rFonts w:ascii="Times New Roman" w:hAnsi="Times New Roman" w:cs="Times New Roman"/>
              </w:rPr>
            </w:pPr>
            <w:r w:rsidRPr="00542BF0">
              <w:rPr>
                <w:rFonts w:ascii="Times New Roman" w:hAnsi="Times New Roman" w:cs="Times New Roman"/>
              </w:rPr>
              <w:t xml:space="preserve">организовывать для обучающихся ситуаций самооценки (как учебных достижений, так и моральных, нравственных, гражданских поступков) </w:t>
            </w:r>
          </w:p>
          <w:p w14:paraId="3BF7C409" w14:textId="77777777" w:rsidR="00542BF0" w:rsidRPr="00542BF0" w:rsidRDefault="00542BF0" w:rsidP="00542BF0">
            <w:pPr>
              <w:numPr>
                <w:ilvl w:val="0"/>
                <w:numId w:val="14"/>
              </w:numPr>
              <w:spacing w:after="0" w:line="275" w:lineRule="auto"/>
              <w:ind w:right="154" w:firstLine="204"/>
              <w:rPr>
                <w:rFonts w:ascii="Times New Roman" w:hAnsi="Times New Roman" w:cs="Times New Roman"/>
              </w:rPr>
            </w:pPr>
            <w:r w:rsidRPr="00542BF0">
              <w:rPr>
                <w:rFonts w:ascii="Times New Roman" w:hAnsi="Times New Roman" w:cs="Times New Roman"/>
              </w:rPr>
              <w:t xml:space="preserve">применять на уроке интерактивные формы работы с обучающимися: включение в урок игровых процедур, которые помогают установлению доброжелательной атмосферы во время урока; </w:t>
            </w:r>
          </w:p>
          <w:p w14:paraId="2B2864CA" w14:textId="77777777" w:rsidR="00542BF0" w:rsidRPr="00542BF0" w:rsidRDefault="00542BF0" w:rsidP="00542BF0">
            <w:pPr>
              <w:numPr>
                <w:ilvl w:val="0"/>
                <w:numId w:val="14"/>
              </w:numPr>
              <w:spacing w:after="33" w:line="238" w:lineRule="auto"/>
              <w:ind w:right="211" w:firstLine="204"/>
              <w:rPr>
                <w:rFonts w:ascii="Times New Roman" w:hAnsi="Times New Roman" w:cs="Times New Roman"/>
              </w:rPr>
            </w:pPr>
            <w:r w:rsidRPr="00542BF0">
              <w:rPr>
                <w:rFonts w:ascii="Times New Roman" w:hAnsi="Times New Roman" w:cs="Times New Roman"/>
              </w:rPr>
              <w:t>реализовывать воспитательные возможности в различных видах деятельности обучающихся со словесной (знаковой) основой: выводы и доказательство формул, анализ формул, решение текстовых количественных и качественных задач, выполнение заданий</w:t>
            </w:r>
          </w:p>
          <w:p w14:paraId="47AF52DA" w14:textId="77777777" w:rsidR="00542BF0" w:rsidRPr="00542BF0" w:rsidRDefault="00542BF0" w:rsidP="00542BF0">
            <w:pPr>
              <w:numPr>
                <w:ilvl w:val="0"/>
                <w:numId w:val="14"/>
              </w:numPr>
              <w:spacing w:after="0" w:line="275" w:lineRule="auto"/>
              <w:ind w:right="154" w:firstLine="204"/>
              <w:rPr>
                <w:rFonts w:ascii="Times New Roman" w:hAnsi="Times New Roman" w:cs="Times New Roman"/>
              </w:rPr>
            </w:pPr>
            <w:r w:rsidRPr="00542BF0">
              <w:rPr>
                <w:rFonts w:ascii="Times New Roman" w:hAnsi="Times New Roman" w:cs="Times New Roman"/>
              </w:rPr>
              <w:t xml:space="preserve">инициировать и поддерживать исследовательскую деятельность обучающихся в рамках реализации ими индивидуальных и групповых </w:t>
            </w:r>
          </w:p>
          <w:p w14:paraId="021ED84E" w14:textId="2C0A5B40" w:rsidR="00542BF0" w:rsidRPr="00542BF0" w:rsidRDefault="00542BF0" w:rsidP="00542BF0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42BF0">
              <w:rPr>
                <w:rFonts w:ascii="Times New Roman" w:hAnsi="Times New Roman" w:cs="Times New Roman"/>
              </w:rPr>
              <w:t xml:space="preserve">исследовательских проектов. </w:t>
            </w:r>
          </w:p>
        </w:tc>
      </w:tr>
      <w:tr w:rsidR="00542BF0" w14:paraId="13113D60" w14:textId="745CEB18" w:rsidTr="00BB3606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5B3BC2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38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3105279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Прибавить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вычесть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1.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8D35D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BB3F1DB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642230EE" w14:textId="31522BF6" w:rsidTr="00BB3606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C5442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39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1E92D49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Прибавить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вычесть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число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2.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B2408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86D4832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12739B56" w14:textId="5377791C" w:rsidTr="00BB3606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BBF521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40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BB79E38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Слагаемые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Сумма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DC321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96E03EF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44EE48BF" w14:textId="7C99BCB7" w:rsidTr="00BB3606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1AFD9E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41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E808C43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Задача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условие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вопрос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).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1B58A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0E9B0F7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25F78AE1" w14:textId="1036D092" w:rsidTr="00BB3606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9AA85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42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4BF6FB4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r w:rsidRPr="00A724D2">
              <w:rPr>
                <w:rFonts w:ascii="Times New Roman" w:eastAsia="SimSun" w:hAnsi="Times New Roman" w:cs="Times New Roman"/>
                <w:lang w:eastAsia="zh-CN" w:bidi="ar"/>
              </w:rPr>
              <w:t>Сопоставление задач на сложение и вычитание по одному рисунку.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D3FDC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1EC268A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11F30FA2" w14:textId="7B8F4A21" w:rsidTr="00BB3606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796CF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43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6813819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r w:rsidRPr="00A724D2">
              <w:rPr>
                <w:rFonts w:ascii="Times New Roman" w:eastAsia="SimSun" w:hAnsi="Times New Roman" w:cs="Times New Roman"/>
                <w:lang w:eastAsia="zh-CN" w:bidi="ar"/>
              </w:rPr>
              <w:t>Прибавить и вычесть число 2. Составление и заучивание таблиц.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1FA11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31BD790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11493214" w14:textId="1E2987A8" w:rsidTr="00BB3606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B68D5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44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EE188F3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Присчитывание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отсчитывание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по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2.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F9664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A45F16D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191089EA" w14:textId="284BC1AF" w:rsidTr="00BB3606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2E223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45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F7A2D63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r w:rsidRPr="00A724D2">
              <w:rPr>
                <w:rFonts w:ascii="Times New Roman" w:eastAsia="SimSun" w:hAnsi="Times New Roman" w:cs="Times New Roman"/>
                <w:lang w:eastAsia="zh-CN" w:bidi="ar"/>
              </w:rPr>
              <w:t>Задачи на увеличение (уменьшение) числа на несколько единиц (с одним множеством предметов).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BEC2E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D521D4E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57038D74" w14:textId="523B2528" w:rsidTr="00BB3606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78A62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46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CD4AA2B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r w:rsidRPr="00A724D2">
              <w:rPr>
                <w:rFonts w:ascii="Times New Roman" w:eastAsia="SimSun" w:hAnsi="Times New Roman" w:cs="Times New Roman"/>
                <w:lang w:eastAsia="zh-CN" w:bidi="ar"/>
              </w:rPr>
              <w:t xml:space="preserve">Закрепление изученного материала. Проверка знаний.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101EB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20D580E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4937D3A8" w14:textId="14F7F9D7" w:rsidTr="00BB3606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6895C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47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8E06FAE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r w:rsidRPr="00A724D2">
              <w:rPr>
                <w:rFonts w:ascii="Times New Roman" w:eastAsia="SimSun" w:hAnsi="Times New Roman" w:cs="Times New Roman"/>
                <w:lang w:eastAsia="zh-CN" w:bidi="ar"/>
              </w:rPr>
              <w:t>Прибавить и вычесть число 3. Приёмы вычислений.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93735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8385E0A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164EB5D3" w14:textId="757C4A32" w:rsidTr="00BB3606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BFA0FB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48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B8FABEE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proofErr w:type="gramStart"/>
            <w:r w:rsidRPr="00A724D2">
              <w:rPr>
                <w:rFonts w:ascii="Times New Roman" w:eastAsia="SimSun" w:hAnsi="Times New Roman" w:cs="Times New Roman"/>
                <w:lang w:eastAsia="zh-CN" w:bidi="ar"/>
              </w:rPr>
              <w:t>Закрепление  изученного</w:t>
            </w:r>
            <w:proofErr w:type="gramEnd"/>
            <w:r w:rsidRPr="00A724D2">
              <w:rPr>
                <w:rFonts w:ascii="Times New Roman" w:eastAsia="SimSun" w:hAnsi="Times New Roman" w:cs="Times New Roman"/>
                <w:lang w:eastAsia="zh-CN" w:bidi="ar"/>
              </w:rPr>
              <w:t xml:space="preserve"> материала. Решение текстовых задач.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38EEC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C375295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1A1598BE" w14:textId="3167DFB1" w:rsidTr="00BB3606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21B12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49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9F55CF4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r w:rsidRPr="00A724D2">
              <w:rPr>
                <w:rFonts w:ascii="Times New Roman" w:eastAsia="SimSun" w:hAnsi="Times New Roman" w:cs="Times New Roman"/>
                <w:lang w:eastAsia="zh-CN" w:bidi="ar"/>
              </w:rPr>
              <w:t xml:space="preserve">Закрепление по теме «Прибавить и вычесть 3».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Решение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текстовых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задач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BC732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8FD60AA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0D2087F7" w14:textId="2B725205" w:rsidTr="00BB3606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160C1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50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9399AA3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r w:rsidRPr="00A724D2">
              <w:rPr>
                <w:rFonts w:ascii="Times New Roman" w:eastAsia="SimSun" w:hAnsi="Times New Roman" w:cs="Times New Roman"/>
                <w:lang w:eastAsia="zh-CN" w:bidi="ar"/>
              </w:rPr>
              <w:t>Прибавить и вычесть число 3. Составление и заучивание таблицы.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E46D7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BC151D2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57D125C0" w14:textId="226CD47C" w:rsidTr="00BB3606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0CCAC0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51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9CAEE2E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r w:rsidRPr="00A724D2">
              <w:rPr>
                <w:rFonts w:ascii="Times New Roman" w:eastAsia="SimSun" w:hAnsi="Times New Roman" w:cs="Times New Roman"/>
                <w:lang w:eastAsia="zh-CN" w:bidi="ar"/>
              </w:rPr>
              <w:t>Сложение и соответствующие случаи состава чисел.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05106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42061CD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136577FE" w14:textId="2954DDA0" w:rsidTr="00BB3606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A21709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52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5A7768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Решение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задач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3A108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7C70909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2D1E3A41" w14:textId="69B263CD" w:rsidTr="00BB3606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8F4B6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53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090AEC0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r w:rsidRPr="00A724D2">
              <w:rPr>
                <w:rFonts w:ascii="Times New Roman" w:eastAsia="SimSun" w:hAnsi="Times New Roman" w:cs="Times New Roman"/>
                <w:lang w:eastAsia="zh-CN" w:bidi="ar"/>
              </w:rPr>
              <w:t>Закрепление изученного материала по теме «Прибавить и вычесть число 3».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CE446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BAB9EE3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4D78B6C6" w14:textId="01FB6E7E" w:rsidTr="00BB3606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ADADF2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54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0F7110D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Закрепление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изученного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материала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.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60E8B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5CA8D59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0CF2ED20" w14:textId="669D644D" w:rsidTr="00BB3606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08A053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55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4FB5431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r w:rsidRPr="00A724D2">
              <w:rPr>
                <w:rFonts w:ascii="Times New Roman" w:eastAsia="SimSun" w:hAnsi="Times New Roman" w:cs="Times New Roman"/>
                <w:lang w:eastAsia="zh-CN" w:bidi="ar"/>
              </w:rPr>
              <w:t>Закрепление изученного материала. Проверка знаний.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98C94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F1DCE11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7EDE551A" w14:textId="757731D2" w:rsidTr="00BB3606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7F928E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lastRenderedPageBreak/>
              <w:t>56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F2638B0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Работа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над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ошибками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Обобщение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98F61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8BF48B6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6D161B1E" w14:textId="5D555F08" w:rsidTr="00BB3606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73B09F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57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B4B8613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r w:rsidRPr="00A724D2">
              <w:rPr>
                <w:rFonts w:ascii="Times New Roman" w:eastAsia="SimSun" w:hAnsi="Times New Roman" w:cs="Times New Roman"/>
                <w:lang w:eastAsia="zh-CN" w:bidi="ar"/>
              </w:rPr>
              <w:t>Закрепление изученного материала. Прибавить и вычесть 1, 2, 3.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3573A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F2BABEB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445DAF91" w14:textId="396F336F" w:rsidTr="00BB3606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1B3FF1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58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470C5B6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r w:rsidRPr="00A724D2">
              <w:rPr>
                <w:rFonts w:ascii="Times New Roman" w:eastAsia="SimSun" w:hAnsi="Times New Roman" w:cs="Times New Roman"/>
                <w:lang w:eastAsia="zh-CN" w:bidi="ar"/>
              </w:rPr>
              <w:t>Задачи на увеличение числа на несколько единиц (с двумя множествами предметов).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DA3B2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A14F3BA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5FDE7161" w14:textId="10D70E93" w:rsidTr="00BB3606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252797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59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16CA480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r w:rsidRPr="00A724D2">
              <w:rPr>
                <w:rFonts w:ascii="Times New Roman" w:eastAsia="SimSun" w:hAnsi="Times New Roman" w:cs="Times New Roman"/>
                <w:lang w:eastAsia="zh-CN" w:bidi="ar"/>
              </w:rPr>
              <w:t>Задачи на уменьшение числа на несколько единиц.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F7168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556D560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4AD9C32E" w14:textId="0F4491A7" w:rsidTr="00BB3606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B0904B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60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79C8954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r w:rsidRPr="00A724D2">
              <w:rPr>
                <w:rFonts w:ascii="Times New Roman" w:eastAsia="SimSun" w:hAnsi="Times New Roman" w:cs="Times New Roman"/>
                <w:lang w:eastAsia="zh-CN" w:bidi="ar"/>
              </w:rPr>
              <w:t>Прибавить и вычесть 4. Приёмы вычислений.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D2D90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4947BF9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1C53FFFC" w14:textId="5F64E429" w:rsidTr="00BB3606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219BB2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61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75EC94A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Закрепление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изученного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материала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CFC9E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C91D788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2B5D58BE" w14:textId="42063FB1" w:rsidTr="00BB3606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901E11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62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CDE62DD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r w:rsidRPr="00A724D2">
              <w:rPr>
                <w:rFonts w:ascii="Times New Roman" w:eastAsia="SimSun" w:hAnsi="Times New Roman" w:cs="Times New Roman"/>
                <w:lang w:eastAsia="zh-CN" w:bidi="ar"/>
              </w:rPr>
              <w:t xml:space="preserve">Задачи на разностное сравнение чисел.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3BFAD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4C6477D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5705CB51" w14:textId="45B14640" w:rsidTr="00BB3606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24578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63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8CFDB45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Решение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задач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BB545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CE0D5CC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2BF1E213" w14:textId="1876D711" w:rsidTr="00BB3606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55C58F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64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988BE57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r w:rsidRPr="00A724D2">
              <w:rPr>
                <w:rFonts w:ascii="Times New Roman" w:eastAsia="SimSun" w:hAnsi="Times New Roman" w:cs="Times New Roman"/>
                <w:lang w:eastAsia="zh-CN" w:bidi="ar"/>
              </w:rPr>
              <w:t>Прибавить и вычесть 4. Сопоставление и заучивание таблицы.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ADCB5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225667E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5BAF1D44" w14:textId="0FD9B5E9" w:rsidTr="00BB3606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7AAFF7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65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2BD985B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r w:rsidRPr="00A724D2">
              <w:rPr>
                <w:rFonts w:ascii="Times New Roman" w:eastAsia="SimSun" w:hAnsi="Times New Roman" w:cs="Times New Roman"/>
                <w:lang w:eastAsia="zh-CN" w:bidi="ar"/>
              </w:rPr>
              <w:t>Решение задач. Закрепление пройденного материала.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ABE30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E245FB9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0667E5E9" w14:textId="4478F8E6" w:rsidTr="00BB3606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028DD8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66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50896FF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Перестановка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слагаемых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59451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FF16E56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6D86D6A6" w14:textId="1C22D0D5" w:rsidTr="00BB3606">
        <w:trPr>
          <w:trHeight w:val="90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EBC022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67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136C3CD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r w:rsidRPr="00A724D2">
              <w:rPr>
                <w:rFonts w:ascii="Times New Roman" w:eastAsia="SimSun" w:hAnsi="Times New Roman" w:cs="Times New Roman"/>
                <w:lang w:eastAsia="zh-CN" w:bidi="ar"/>
              </w:rPr>
              <w:t>Перестановка слагаемых и её применение для случаев  прибавления 5, 6, 7, 8, 9.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25515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EB22AF4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64BA0D38" w14:textId="1426DFF5" w:rsidTr="00BB3606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59E35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68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BF3337D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r w:rsidRPr="00A724D2">
              <w:rPr>
                <w:rFonts w:ascii="Times New Roman" w:eastAsia="SimSun" w:hAnsi="Times New Roman" w:cs="Times New Roman"/>
                <w:lang w:eastAsia="zh-CN" w:bidi="ar"/>
              </w:rPr>
              <w:t>Составление таблицы вычитания и сложения 5, 6, 7, 8, 9.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B3340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26A83A9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32865888" w14:textId="3B49B313" w:rsidTr="00BB3606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99F78F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69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DBAF71A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r w:rsidRPr="00A724D2">
              <w:rPr>
                <w:rFonts w:ascii="Times New Roman" w:eastAsia="SimSun" w:hAnsi="Times New Roman" w:cs="Times New Roman"/>
                <w:lang w:eastAsia="zh-CN" w:bidi="ar"/>
              </w:rPr>
              <w:t xml:space="preserve">Закрепление </w:t>
            </w:r>
            <w:proofErr w:type="gramStart"/>
            <w:r w:rsidRPr="00A724D2">
              <w:rPr>
                <w:rFonts w:ascii="Times New Roman" w:eastAsia="SimSun" w:hAnsi="Times New Roman" w:cs="Times New Roman"/>
                <w:lang w:eastAsia="zh-CN" w:bidi="ar"/>
              </w:rPr>
              <w:t>пройденного  материала</w:t>
            </w:r>
            <w:proofErr w:type="gramEnd"/>
            <w:r w:rsidRPr="00A724D2">
              <w:rPr>
                <w:rFonts w:ascii="Times New Roman" w:eastAsia="SimSun" w:hAnsi="Times New Roman" w:cs="Times New Roman"/>
                <w:lang w:eastAsia="zh-CN" w:bidi="ar"/>
              </w:rPr>
              <w:t xml:space="preserve">. </w:t>
            </w:r>
            <w:r w:rsidRPr="00A724D2">
              <w:rPr>
                <w:rFonts w:ascii="Times New Roman" w:eastAsia="SimSun" w:hAnsi="Times New Roman" w:cs="Times New Roman"/>
                <w:lang w:eastAsia="zh-CN" w:bidi="ar"/>
              </w:rPr>
              <w:br/>
              <w:t>Состав чисел в пределах 10.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6653B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567C116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0FA755E1" w14:textId="48673305" w:rsidTr="00BB3606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FF39E9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70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85D9E0C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Состав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числа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10.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Решение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задач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51C9B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A1D3257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5CA2F0BB" w14:textId="0D210030" w:rsidTr="00BB3606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65DF9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71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09FED01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r w:rsidRPr="00A724D2">
              <w:rPr>
                <w:rFonts w:ascii="Times New Roman" w:eastAsia="SimSun" w:hAnsi="Times New Roman" w:cs="Times New Roman"/>
                <w:lang w:eastAsia="zh-CN" w:bidi="ar"/>
              </w:rPr>
              <w:t>Повторение изученного материала. Проверка знаний.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40725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610D6FA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64CF5D90" w14:textId="0F140EBD" w:rsidTr="00BB3606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FA0B0D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72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086D8C0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r w:rsidRPr="00A724D2">
              <w:rPr>
                <w:rFonts w:ascii="Times New Roman" w:eastAsia="SimSun" w:hAnsi="Times New Roman" w:cs="Times New Roman"/>
                <w:lang w:eastAsia="zh-CN" w:bidi="ar"/>
              </w:rPr>
              <w:t>Связь между суммой и слагаемыми.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60E4C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F861AF1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4D74FECF" w14:textId="26C43E75" w:rsidTr="00BB3606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54325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73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62D9026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r w:rsidRPr="00A724D2">
              <w:rPr>
                <w:rFonts w:ascii="Times New Roman" w:eastAsia="SimSun" w:hAnsi="Times New Roman" w:cs="Times New Roman"/>
                <w:lang w:eastAsia="zh-CN" w:bidi="ar"/>
              </w:rPr>
              <w:t>Связь между суммой и слагаемыми.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FD402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19CDD1A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14D11696" w14:textId="09DB1D0B" w:rsidTr="00BB3606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6019E0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74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DCD7593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Решение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задач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46204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5F5E65E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4821A7AF" w14:textId="359386E8" w:rsidTr="00BB3606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C37E2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75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0D8A634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Уменьшаемое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вычитаемое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разность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.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CEF36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7AB3530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69CDB785" w14:textId="7E247A81" w:rsidTr="00BB3606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ABFD6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76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90E57B9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r w:rsidRPr="00A724D2">
              <w:rPr>
                <w:rFonts w:ascii="Times New Roman" w:eastAsia="SimSun" w:hAnsi="Times New Roman" w:cs="Times New Roman"/>
                <w:lang w:eastAsia="zh-CN" w:bidi="ar"/>
              </w:rPr>
              <w:t>Вычитание из чисел 6, 7. Состав чисел 6, 7.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82C07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87CA1AB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355E57A4" w14:textId="4053123C" w:rsidTr="00BB3606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066540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77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4670C5C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r w:rsidRPr="00A724D2">
              <w:rPr>
                <w:rFonts w:ascii="Times New Roman" w:eastAsia="SimSun" w:hAnsi="Times New Roman" w:cs="Times New Roman"/>
                <w:lang w:eastAsia="zh-CN" w:bidi="ar"/>
              </w:rPr>
              <w:t>Вычитание из чисел 6, 7. Связь сложения и вычитания.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20389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DEF5DF7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520C3FA5" w14:textId="72F4A239" w:rsidTr="00BB3606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55033E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78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B6A6B77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Вычитание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из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чисел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8, 9.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99D81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E004837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75D061C4" w14:textId="5BDF21D9" w:rsidTr="00BB3606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2785B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lastRenderedPageBreak/>
              <w:t>79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300059E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r w:rsidRPr="00A724D2">
              <w:rPr>
                <w:rFonts w:ascii="Times New Roman" w:eastAsia="SimSun" w:hAnsi="Times New Roman" w:cs="Times New Roman"/>
                <w:lang w:eastAsia="zh-CN" w:bidi="ar"/>
              </w:rPr>
              <w:t>Вычитание из чисел 8, 9. Решение задач.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4279C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A2260B2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798F6B7C" w14:textId="33E43E7E" w:rsidTr="00BB3606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4381BB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80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6D4C191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Вычитание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из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числа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10.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2C153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63E3998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29D6E3FD" w14:textId="2C34638C" w:rsidTr="00BB3606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B6830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81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C78C1E5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Закрепление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изученного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материала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33A78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0DBB7D7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1C5E3659" w14:textId="3828A5F9" w:rsidTr="00BB3606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524F2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82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E972F0E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Килограмм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50F70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A740678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175DAEAF" w14:textId="2028E83C" w:rsidTr="00BB3606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57B511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83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0CA4AFA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Литр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B580D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C6219F1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38821E57" w14:textId="3A8A0BB7" w:rsidTr="00BB3606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33FC0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84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7B169DE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r w:rsidRPr="00A724D2">
              <w:rPr>
                <w:rFonts w:ascii="Times New Roman" w:eastAsia="SimSun" w:hAnsi="Times New Roman" w:cs="Times New Roman"/>
                <w:lang w:eastAsia="zh-CN" w:bidi="ar"/>
              </w:rPr>
              <w:t>Контрольная работа по теме «Сложение и вычитание чисел первого десятка».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71736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04B2A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380AF24A" w14:textId="09806261" w:rsidTr="00A804DF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2B5C6" w14:textId="77777777" w:rsidR="00542BF0" w:rsidRPr="003B3E8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3E80">
              <w:rPr>
                <w:rFonts w:ascii="Times New Roman" w:hAnsi="Times New Roman" w:cs="Times New Roman"/>
                <w:b/>
                <w:bCs/>
                <w:lang w:val="en-US"/>
              </w:rPr>
              <w:t>IV</w:t>
            </w:r>
            <w:r w:rsidRPr="003B3E80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45E13" w14:textId="77777777" w:rsidR="00542BF0" w:rsidRPr="003B3E80" w:rsidRDefault="00542BF0" w:rsidP="00542BF0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3E80">
              <w:rPr>
                <w:rFonts w:ascii="Times New Roman" w:hAnsi="Times New Roman" w:cs="Times New Roman"/>
                <w:b/>
                <w:bCs/>
              </w:rPr>
              <w:t>Числа от 10 до 20. Нумерация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9BD2C" w14:textId="77777777" w:rsidR="00542BF0" w:rsidRPr="003B3E8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3E80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AC7BB" w14:textId="77777777" w:rsidR="00542BF0" w:rsidRPr="003B3E8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42BF0" w14:paraId="6328F755" w14:textId="58DD1604" w:rsidTr="00D97CC8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DC84B" w14:textId="77777777" w:rsidR="00542BF0" w:rsidRPr="003B3E80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3B3E80">
              <w:rPr>
                <w:rFonts w:ascii="Times New Roman" w:eastAsia="SimSun" w:hAnsi="Times New Roman" w:cs="Times New Roman"/>
                <w:lang w:val="en-US" w:eastAsia="zh-CN" w:bidi="ar"/>
              </w:rPr>
              <w:t>85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0F99CB2" w14:textId="77777777" w:rsidR="00542BF0" w:rsidRPr="003B3E8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r w:rsidRPr="003B3E80">
              <w:rPr>
                <w:rFonts w:ascii="Times New Roman" w:eastAsia="SimSun" w:hAnsi="Times New Roman" w:cs="Times New Roman"/>
                <w:lang w:eastAsia="zh-CN" w:bidi="ar"/>
              </w:rPr>
              <w:t xml:space="preserve">Название и последовательность </w:t>
            </w:r>
            <w:proofErr w:type="gramStart"/>
            <w:r w:rsidRPr="003B3E80">
              <w:rPr>
                <w:rFonts w:ascii="Times New Roman" w:eastAsia="SimSun" w:hAnsi="Times New Roman" w:cs="Times New Roman"/>
                <w:lang w:eastAsia="zh-CN" w:bidi="ar"/>
              </w:rPr>
              <w:t>чисел  от</w:t>
            </w:r>
            <w:proofErr w:type="gramEnd"/>
            <w:r w:rsidRPr="003B3E80">
              <w:rPr>
                <w:rFonts w:ascii="Times New Roman" w:eastAsia="SimSun" w:hAnsi="Times New Roman" w:cs="Times New Roman"/>
                <w:lang w:eastAsia="zh-CN" w:bidi="ar"/>
              </w:rPr>
              <w:t xml:space="preserve"> 10 до 20.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D1C07" w14:textId="77777777" w:rsidR="00542BF0" w:rsidRPr="003B3E8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B3E8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52F7E79" w14:textId="77777777" w:rsidR="00542BF0" w:rsidRPr="00542BF0" w:rsidRDefault="00542BF0" w:rsidP="00542BF0">
            <w:pPr>
              <w:numPr>
                <w:ilvl w:val="0"/>
                <w:numId w:val="14"/>
              </w:numPr>
              <w:spacing w:after="8" w:line="259" w:lineRule="auto"/>
              <w:ind w:right="154" w:firstLine="204"/>
              <w:rPr>
                <w:rFonts w:ascii="Times New Roman" w:hAnsi="Times New Roman" w:cs="Times New Roman"/>
              </w:rPr>
            </w:pPr>
            <w:r w:rsidRPr="00542BF0">
              <w:rPr>
                <w:rFonts w:ascii="Times New Roman" w:hAnsi="Times New Roman" w:cs="Times New Roman"/>
              </w:rPr>
              <w:t xml:space="preserve">опираться </w:t>
            </w:r>
            <w:r w:rsidRPr="00542BF0">
              <w:rPr>
                <w:rFonts w:ascii="Times New Roman" w:hAnsi="Times New Roman" w:cs="Times New Roman"/>
              </w:rPr>
              <w:tab/>
              <w:t xml:space="preserve">на </w:t>
            </w:r>
            <w:r w:rsidRPr="00542BF0">
              <w:rPr>
                <w:rFonts w:ascii="Times New Roman" w:hAnsi="Times New Roman" w:cs="Times New Roman"/>
              </w:rPr>
              <w:tab/>
              <w:t xml:space="preserve">жизненный опыт </w:t>
            </w:r>
          </w:p>
          <w:p w14:paraId="6A13D546" w14:textId="77777777" w:rsidR="00542BF0" w:rsidRPr="00542BF0" w:rsidRDefault="00542BF0" w:rsidP="00542BF0">
            <w:pPr>
              <w:spacing w:after="8"/>
              <w:ind w:firstLine="0"/>
              <w:rPr>
                <w:rFonts w:ascii="Times New Roman" w:hAnsi="Times New Roman" w:cs="Times New Roman"/>
              </w:rPr>
            </w:pPr>
            <w:r w:rsidRPr="00542BF0">
              <w:rPr>
                <w:rFonts w:ascii="Times New Roman" w:hAnsi="Times New Roman" w:cs="Times New Roman"/>
              </w:rPr>
              <w:t>обучающихся;</w:t>
            </w:r>
          </w:p>
          <w:p w14:paraId="15E9DF29" w14:textId="77777777" w:rsidR="00542BF0" w:rsidRPr="00542BF0" w:rsidRDefault="00542BF0" w:rsidP="00542BF0">
            <w:pPr>
              <w:numPr>
                <w:ilvl w:val="0"/>
                <w:numId w:val="14"/>
              </w:numPr>
              <w:spacing w:after="0" w:line="274" w:lineRule="auto"/>
              <w:ind w:right="154" w:firstLine="204"/>
              <w:rPr>
                <w:rFonts w:ascii="Times New Roman" w:hAnsi="Times New Roman" w:cs="Times New Roman"/>
              </w:rPr>
            </w:pPr>
            <w:r w:rsidRPr="00542BF0">
              <w:rPr>
                <w:rFonts w:ascii="Times New Roman" w:hAnsi="Times New Roman" w:cs="Times New Roman"/>
              </w:rPr>
              <w:t xml:space="preserve">привлекать внимание обучающихся к обсуждаемой на уроке информации, активизация познавательной деятельности обучающихся; </w:t>
            </w:r>
          </w:p>
          <w:p w14:paraId="4822DD9E" w14:textId="77777777" w:rsidR="00542BF0" w:rsidRPr="00542BF0" w:rsidRDefault="00542BF0" w:rsidP="00542BF0">
            <w:pPr>
              <w:numPr>
                <w:ilvl w:val="0"/>
                <w:numId w:val="14"/>
              </w:numPr>
              <w:spacing w:after="15" w:line="249" w:lineRule="auto"/>
              <w:ind w:right="154" w:firstLine="204"/>
              <w:rPr>
                <w:rFonts w:ascii="Times New Roman" w:hAnsi="Times New Roman" w:cs="Times New Roman"/>
              </w:rPr>
            </w:pPr>
            <w:r w:rsidRPr="00542BF0">
              <w:rPr>
                <w:rFonts w:ascii="Times New Roman" w:hAnsi="Times New Roman" w:cs="Times New Roman"/>
              </w:rPr>
              <w:t xml:space="preserve">организовывать для обучающихся ситуаций самооценки (как учебных достижений, так и моральных, нравственных, гражданских поступков) </w:t>
            </w:r>
          </w:p>
          <w:p w14:paraId="7C9CD94D" w14:textId="77777777" w:rsidR="00542BF0" w:rsidRPr="00542BF0" w:rsidRDefault="00542BF0" w:rsidP="00542BF0">
            <w:pPr>
              <w:numPr>
                <w:ilvl w:val="0"/>
                <w:numId w:val="14"/>
              </w:numPr>
              <w:spacing w:after="0" w:line="275" w:lineRule="auto"/>
              <w:ind w:right="154" w:firstLine="204"/>
              <w:rPr>
                <w:rFonts w:ascii="Times New Roman" w:hAnsi="Times New Roman" w:cs="Times New Roman"/>
              </w:rPr>
            </w:pPr>
            <w:r w:rsidRPr="00542BF0">
              <w:rPr>
                <w:rFonts w:ascii="Times New Roman" w:hAnsi="Times New Roman" w:cs="Times New Roman"/>
              </w:rPr>
              <w:t xml:space="preserve">применять на уроке интерактивные формы работы с обучающимися: включение в урок игровых процедур, которые помогают установлению доброжелательной атмосферы во время урока; </w:t>
            </w:r>
          </w:p>
          <w:p w14:paraId="2849562F" w14:textId="77777777" w:rsidR="00542BF0" w:rsidRPr="00542BF0" w:rsidRDefault="00542BF0" w:rsidP="00542BF0">
            <w:pPr>
              <w:numPr>
                <w:ilvl w:val="0"/>
                <w:numId w:val="14"/>
              </w:numPr>
              <w:spacing w:after="33" w:line="238" w:lineRule="auto"/>
              <w:ind w:right="211" w:firstLine="204"/>
              <w:rPr>
                <w:rFonts w:ascii="Times New Roman" w:hAnsi="Times New Roman" w:cs="Times New Roman"/>
              </w:rPr>
            </w:pPr>
            <w:r w:rsidRPr="00542BF0">
              <w:rPr>
                <w:rFonts w:ascii="Times New Roman" w:hAnsi="Times New Roman" w:cs="Times New Roman"/>
              </w:rPr>
              <w:t>реализовывать воспитательные возможности в различных видах деятельности обучающихся со словесной (знаковой) основой: выводы и доказательство формул, анализ формул, решение текстовых количественных и качественных задач, выполнение заданий</w:t>
            </w:r>
          </w:p>
          <w:p w14:paraId="207C229E" w14:textId="77777777" w:rsidR="00542BF0" w:rsidRPr="00542BF0" w:rsidRDefault="00542BF0" w:rsidP="00542BF0">
            <w:pPr>
              <w:numPr>
                <w:ilvl w:val="0"/>
                <w:numId w:val="14"/>
              </w:numPr>
              <w:spacing w:after="0" w:line="275" w:lineRule="auto"/>
              <w:ind w:right="154" w:firstLine="204"/>
              <w:rPr>
                <w:rFonts w:ascii="Times New Roman" w:hAnsi="Times New Roman" w:cs="Times New Roman"/>
              </w:rPr>
            </w:pPr>
            <w:r w:rsidRPr="00542BF0">
              <w:rPr>
                <w:rFonts w:ascii="Times New Roman" w:hAnsi="Times New Roman" w:cs="Times New Roman"/>
              </w:rPr>
              <w:t xml:space="preserve">инициировать и поддерживать исследовательскую деятельность обучающихся в рамках реализации ими индивидуальных и групповых </w:t>
            </w:r>
          </w:p>
          <w:p w14:paraId="258D795C" w14:textId="77777777" w:rsidR="00542BF0" w:rsidRPr="00542BF0" w:rsidRDefault="00542BF0" w:rsidP="00542BF0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542BF0">
              <w:rPr>
                <w:rFonts w:ascii="Times New Roman" w:hAnsi="Times New Roman" w:cs="Times New Roman"/>
              </w:rPr>
              <w:lastRenderedPageBreak/>
              <w:t xml:space="preserve">исследовательских проектов. </w:t>
            </w:r>
          </w:p>
          <w:p w14:paraId="638F907A" w14:textId="77777777" w:rsidR="00542BF0" w:rsidRPr="00542BF0" w:rsidRDefault="00542BF0" w:rsidP="00542BF0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542BF0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  <w:p w14:paraId="15A68CE9" w14:textId="77777777" w:rsidR="00542BF0" w:rsidRPr="00542BF0" w:rsidRDefault="00542BF0" w:rsidP="00542BF0">
            <w:pPr>
              <w:numPr>
                <w:ilvl w:val="0"/>
                <w:numId w:val="14"/>
              </w:numPr>
              <w:spacing w:after="8" w:line="259" w:lineRule="auto"/>
              <w:ind w:right="154" w:firstLine="204"/>
              <w:rPr>
                <w:rFonts w:ascii="Times New Roman" w:hAnsi="Times New Roman" w:cs="Times New Roman"/>
              </w:rPr>
            </w:pPr>
            <w:r w:rsidRPr="00542BF0">
              <w:rPr>
                <w:rFonts w:ascii="Times New Roman" w:hAnsi="Times New Roman" w:cs="Times New Roman"/>
              </w:rPr>
              <w:t xml:space="preserve">опираться </w:t>
            </w:r>
            <w:r w:rsidRPr="00542BF0">
              <w:rPr>
                <w:rFonts w:ascii="Times New Roman" w:hAnsi="Times New Roman" w:cs="Times New Roman"/>
              </w:rPr>
              <w:tab/>
              <w:t xml:space="preserve">на </w:t>
            </w:r>
            <w:r w:rsidRPr="00542BF0">
              <w:rPr>
                <w:rFonts w:ascii="Times New Roman" w:hAnsi="Times New Roman" w:cs="Times New Roman"/>
              </w:rPr>
              <w:tab/>
              <w:t xml:space="preserve">жизненный опыт </w:t>
            </w:r>
          </w:p>
          <w:p w14:paraId="31789266" w14:textId="77777777" w:rsidR="00542BF0" w:rsidRPr="00542BF0" w:rsidRDefault="00542BF0" w:rsidP="00542BF0">
            <w:pPr>
              <w:spacing w:after="8"/>
              <w:ind w:firstLine="0"/>
              <w:rPr>
                <w:rFonts w:ascii="Times New Roman" w:hAnsi="Times New Roman" w:cs="Times New Roman"/>
              </w:rPr>
            </w:pPr>
            <w:r w:rsidRPr="00542BF0">
              <w:rPr>
                <w:rFonts w:ascii="Times New Roman" w:hAnsi="Times New Roman" w:cs="Times New Roman"/>
              </w:rPr>
              <w:t>обучающихся;</w:t>
            </w:r>
          </w:p>
          <w:p w14:paraId="79951F07" w14:textId="77777777" w:rsidR="00542BF0" w:rsidRPr="00542BF0" w:rsidRDefault="00542BF0" w:rsidP="00542BF0">
            <w:pPr>
              <w:numPr>
                <w:ilvl w:val="0"/>
                <w:numId w:val="14"/>
              </w:numPr>
              <w:spacing w:after="0" w:line="274" w:lineRule="auto"/>
              <w:ind w:right="154" w:firstLine="204"/>
              <w:rPr>
                <w:rFonts w:ascii="Times New Roman" w:hAnsi="Times New Roman" w:cs="Times New Roman"/>
              </w:rPr>
            </w:pPr>
            <w:r w:rsidRPr="00542BF0">
              <w:rPr>
                <w:rFonts w:ascii="Times New Roman" w:hAnsi="Times New Roman" w:cs="Times New Roman"/>
              </w:rPr>
              <w:t xml:space="preserve">привлекать внимание обучающихся к обсуждаемой на уроке информации, активизация познавательной деятельности обучающихся; </w:t>
            </w:r>
          </w:p>
          <w:p w14:paraId="68D456C9" w14:textId="77777777" w:rsidR="00542BF0" w:rsidRPr="00542BF0" w:rsidRDefault="00542BF0" w:rsidP="00542BF0">
            <w:pPr>
              <w:numPr>
                <w:ilvl w:val="0"/>
                <w:numId w:val="14"/>
              </w:numPr>
              <w:spacing w:after="15" w:line="249" w:lineRule="auto"/>
              <w:ind w:right="154" w:firstLine="204"/>
              <w:rPr>
                <w:rFonts w:ascii="Times New Roman" w:hAnsi="Times New Roman" w:cs="Times New Roman"/>
              </w:rPr>
            </w:pPr>
            <w:r w:rsidRPr="00542BF0">
              <w:rPr>
                <w:rFonts w:ascii="Times New Roman" w:hAnsi="Times New Roman" w:cs="Times New Roman"/>
              </w:rPr>
              <w:t xml:space="preserve">организовывать для обучающихся ситуаций самооценки (как учебных достижений, так и моральных, нравственных, гражданских поступков) </w:t>
            </w:r>
          </w:p>
          <w:p w14:paraId="351257FA" w14:textId="77777777" w:rsidR="00542BF0" w:rsidRPr="00542BF0" w:rsidRDefault="00542BF0" w:rsidP="00542BF0">
            <w:pPr>
              <w:numPr>
                <w:ilvl w:val="0"/>
                <w:numId w:val="14"/>
              </w:numPr>
              <w:spacing w:after="0" w:line="275" w:lineRule="auto"/>
              <w:ind w:right="154" w:firstLine="204"/>
              <w:rPr>
                <w:rFonts w:ascii="Times New Roman" w:hAnsi="Times New Roman" w:cs="Times New Roman"/>
              </w:rPr>
            </w:pPr>
            <w:r w:rsidRPr="00542BF0">
              <w:rPr>
                <w:rFonts w:ascii="Times New Roman" w:hAnsi="Times New Roman" w:cs="Times New Roman"/>
              </w:rPr>
              <w:t xml:space="preserve">применять на уроке интерактивные формы работы с обучающимися: включение в урок игровых процедур, которые помогают установлению доброжелательной атмосферы во время урока; </w:t>
            </w:r>
          </w:p>
          <w:p w14:paraId="1BC5EE6F" w14:textId="77777777" w:rsidR="00542BF0" w:rsidRPr="00542BF0" w:rsidRDefault="00542BF0" w:rsidP="00542BF0">
            <w:pPr>
              <w:numPr>
                <w:ilvl w:val="0"/>
                <w:numId w:val="14"/>
              </w:numPr>
              <w:spacing w:after="33" w:line="238" w:lineRule="auto"/>
              <w:ind w:right="211" w:firstLine="204"/>
              <w:rPr>
                <w:rFonts w:ascii="Times New Roman" w:hAnsi="Times New Roman" w:cs="Times New Roman"/>
              </w:rPr>
            </w:pPr>
            <w:r w:rsidRPr="00542BF0">
              <w:rPr>
                <w:rFonts w:ascii="Times New Roman" w:hAnsi="Times New Roman" w:cs="Times New Roman"/>
              </w:rPr>
              <w:t>реализовывать воспитательные возможности в различных видах деятельности обучающихся со словесной (знаковой) основой: выводы и доказательство формул, анализ формул, решение текстовых количественных и качественных задач, выполнение заданий</w:t>
            </w:r>
          </w:p>
          <w:p w14:paraId="1358DF49" w14:textId="77777777" w:rsidR="00542BF0" w:rsidRPr="00542BF0" w:rsidRDefault="00542BF0" w:rsidP="00542BF0">
            <w:pPr>
              <w:numPr>
                <w:ilvl w:val="0"/>
                <w:numId w:val="14"/>
              </w:numPr>
              <w:spacing w:after="0" w:line="275" w:lineRule="auto"/>
              <w:ind w:right="154" w:firstLine="204"/>
              <w:rPr>
                <w:rFonts w:ascii="Times New Roman" w:hAnsi="Times New Roman" w:cs="Times New Roman"/>
              </w:rPr>
            </w:pPr>
            <w:r w:rsidRPr="00542BF0">
              <w:rPr>
                <w:rFonts w:ascii="Times New Roman" w:hAnsi="Times New Roman" w:cs="Times New Roman"/>
              </w:rPr>
              <w:t xml:space="preserve">инициировать и поддерживать исследовательскую деятельность обучающихся в рамках реализации ими индивидуальных и групповых </w:t>
            </w:r>
          </w:p>
          <w:p w14:paraId="34A2836D" w14:textId="537AA785" w:rsidR="00542BF0" w:rsidRPr="00542BF0" w:rsidRDefault="00542BF0" w:rsidP="00542BF0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542BF0">
              <w:rPr>
                <w:rFonts w:ascii="Times New Roman" w:hAnsi="Times New Roman" w:cs="Times New Roman"/>
              </w:rPr>
              <w:t xml:space="preserve">исследовательских проектов. </w:t>
            </w:r>
          </w:p>
        </w:tc>
      </w:tr>
      <w:tr w:rsidR="00542BF0" w14:paraId="6FB20A7F" w14:textId="5998BC9F" w:rsidTr="00D97CC8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A559F6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86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379034B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r w:rsidRPr="00A724D2">
              <w:rPr>
                <w:rFonts w:ascii="Times New Roman" w:eastAsia="SimSun" w:hAnsi="Times New Roman" w:cs="Times New Roman"/>
                <w:lang w:eastAsia="zh-CN" w:bidi="ar"/>
              </w:rPr>
              <w:t>Название и последовательность чисел от 10 до 20.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00E50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388F94D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4E530156" w14:textId="48D0DB22" w:rsidTr="00D97CC8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998A9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87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E723BDF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r w:rsidRPr="00A724D2">
              <w:rPr>
                <w:rFonts w:ascii="Times New Roman" w:eastAsia="SimSun" w:hAnsi="Times New Roman" w:cs="Times New Roman"/>
                <w:lang w:eastAsia="zh-CN" w:bidi="ar"/>
              </w:rPr>
              <w:t>Образование чисел из одного десятка и нескольких единиц.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FC7DC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F73913B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4AAD55D8" w14:textId="5F972ACC" w:rsidTr="00D97CC8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6725D8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88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D23B4FF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Дециметр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37932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551ADF3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1BDB2943" w14:textId="698B14F2" w:rsidTr="00D97CC8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C321D9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89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6F66EA1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r w:rsidRPr="00A724D2">
              <w:rPr>
                <w:rFonts w:ascii="Times New Roman" w:eastAsia="SimSun" w:hAnsi="Times New Roman" w:cs="Times New Roman"/>
                <w:lang w:eastAsia="zh-CN" w:bidi="ar"/>
              </w:rPr>
              <w:t>Образование чисел из одного десятка и нескольких единиц.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EE670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7AF87AB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083BA320" w14:textId="43F47959" w:rsidTr="00D97CC8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AA942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90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6CC327A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Чтение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запись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чисел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94292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4E01716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60921EF0" w14:textId="73E272F7" w:rsidTr="00D97CC8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EDAC0F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91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2EEA673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r w:rsidRPr="00A724D2">
              <w:rPr>
                <w:rFonts w:ascii="Times New Roman" w:eastAsia="SimSun" w:hAnsi="Times New Roman" w:cs="Times New Roman"/>
                <w:lang w:eastAsia="zh-CN" w:bidi="ar"/>
              </w:rPr>
              <w:t>Случаи сложения и вычитания, основанные на знании нумерации чисел.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44BF1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16174FA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0F6D9FD9" w14:textId="22D16F6B" w:rsidTr="00D97CC8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B9B47A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92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F4D9D9C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r w:rsidRPr="00A724D2">
              <w:rPr>
                <w:rFonts w:ascii="Times New Roman" w:eastAsia="SimSun" w:hAnsi="Times New Roman" w:cs="Times New Roman"/>
                <w:lang w:eastAsia="zh-CN" w:bidi="ar"/>
              </w:rPr>
              <w:t>Подготовка к изучению таблицы сложения в пределах 20.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45C16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7AC121E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49B0C2BE" w14:textId="7F3FF637" w:rsidTr="00D97CC8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9F203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93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BE66768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r w:rsidRPr="00A724D2">
              <w:rPr>
                <w:rFonts w:ascii="Times New Roman" w:eastAsia="SimSun" w:hAnsi="Times New Roman" w:cs="Times New Roman"/>
                <w:lang w:eastAsia="zh-CN" w:bidi="ar"/>
              </w:rPr>
              <w:t>Закрепление изученного материала по теме «Числа от 1 до 20».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9E69C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3D59CB5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05D3EF3D" w14:textId="44E9A7FE" w:rsidTr="00D97CC8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2BC539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94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339D926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Контрольная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работа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C5E8C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2DE85C0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2E014861" w14:textId="3DBE05B8" w:rsidTr="00D97CC8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8DAA7D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95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BD24126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Работа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над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ошибками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A0A13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DEE3E0F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399836EF" w14:textId="77CF9399" w:rsidTr="00D97CC8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2840A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96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CD01C18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r w:rsidRPr="00A724D2">
              <w:rPr>
                <w:rFonts w:ascii="Times New Roman" w:eastAsia="SimSun" w:hAnsi="Times New Roman" w:cs="Times New Roman"/>
                <w:lang w:eastAsia="zh-CN" w:bidi="ar"/>
              </w:rPr>
              <w:t xml:space="preserve">Повторение. Подготовка к введению задач в два действия.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2A1DB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15E3FBA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3371898F" w14:textId="47BFB92F" w:rsidTr="00D97CC8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8049A4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97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795D1C0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Решение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задач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C7CED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130083B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64AE6180" w14:textId="4AB89633" w:rsidTr="00D97CC8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B6F749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98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739782B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r w:rsidRPr="00A724D2">
              <w:rPr>
                <w:rFonts w:ascii="Times New Roman" w:eastAsia="SimSun" w:hAnsi="Times New Roman" w:cs="Times New Roman"/>
                <w:lang w:eastAsia="zh-CN" w:bidi="ar"/>
              </w:rPr>
              <w:t>Ознакомление с задачей в два действия.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402DA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6670968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17E1B1FD" w14:textId="59E09D51" w:rsidTr="00D97CC8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DF5288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99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26DD584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r w:rsidRPr="00A724D2">
              <w:rPr>
                <w:rFonts w:ascii="Times New Roman" w:eastAsia="SimSun" w:hAnsi="Times New Roman" w:cs="Times New Roman"/>
                <w:lang w:eastAsia="zh-CN" w:bidi="ar"/>
              </w:rPr>
              <w:t>Решение задач в два действия.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505F1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90011A8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57ED9915" w14:textId="32B21CB8" w:rsidTr="00D97CC8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75FCAB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100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16B0A14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proofErr w:type="gramStart"/>
            <w:r w:rsidRPr="00A724D2">
              <w:rPr>
                <w:rFonts w:ascii="Times New Roman" w:eastAsia="SimSun" w:hAnsi="Times New Roman" w:cs="Times New Roman"/>
                <w:lang w:eastAsia="zh-CN" w:bidi="ar"/>
              </w:rPr>
              <w:t>Контрольная  работа</w:t>
            </w:r>
            <w:proofErr w:type="gramEnd"/>
            <w:r w:rsidRPr="00A724D2">
              <w:rPr>
                <w:rFonts w:ascii="Times New Roman" w:eastAsia="SimSun" w:hAnsi="Times New Roman" w:cs="Times New Roman"/>
                <w:lang w:eastAsia="zh-CN" w:bidi="ar"/>
              </w:rPr>
              <w:t xml:space="preserve"> по теме «Числа от 11 до 20»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E98ED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48BA4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4D029D48" w14:textId="276E19C0" w:rsidTr="00D97CC8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6A46D" w14:textId="77777777" w:rsidR="00542BF0" w:rsidRPr="007208B8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08B8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V</w:t>
            </w:r>
            <w:r w:rsidRPr="007208B8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ED5B7" w14:textId="77777777" w:rsidR="00542BF0" w:rsidRDefault="00542BF0" w:rsidP="00542BF0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Числа от 1 до 20. Сложение и вычитание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9D1CF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31</w:t>
            </w:r>
          </w:p>
        </w:tc>
        <w:tc>
          <w:tcPr>
            <w:tcW w:w="425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A84D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542BF0" w14:paraId="6DEAD28D" w14:textId="09EB6BBE" w:rsidTr="00D97CC8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8BE00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101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F7E06F3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r w:rsidRPr="00A724D2">
              <w:rPr>
                <w:rFonts w:ascii="Times New Roman" w:eastAsia="SimSun" w:hAnsi="Times New Roman" w:cs="Times New Roman"/>
                <w:lang w:eastAsia="zh-CN" w:bidi="ar"/>
              </w:rPr>
              <w:t xml:space="preserve">Общий приём сложения </w:t>
            </w:r>
            <w:proofErr w:type="gramStart"/>
            <w:r w:rsidRPr="00A724D2">
              <w:rPr>
                <w:rFonts w:ascii="Times New Roman" w:eastAsia="SimSun" w:hAnsi="Times New Roman" w:cs="Times New Roman"/>
                <w:lang w:eastAsia="zh-CN" w:bidi="ar"/>
              </w:rPr>
              <w:t>одно-</w:t>
            </w:r>
            <w:proofErr w:type="spellStart"/>
            <w:r w:rsidRPr="00A724D2">
              <w:rPr>
                <w:rFonts w:ascii="Times New Roman" w:eastAsia="SimSun" w:hAnsi="Times New Roman" w:cs="Times New Roman"/>
                <w:lang w:eastAsia="zh-CN" w:bidi="ar"/>
              </w:rPr>
              <w:t>значных</w:t>
            </w:r>
            <w:proofErr w:type="spellEnd"/>
            <w:proofErr w:type="gramEnd"/>
            <w:r w:rsidRPr="00A724D2">
              <w:rPr>
                <w:rFonts w:ascii="Times New Roman" w:eastAsia="SimSun" w:hAnsi="Times New Roman" w:cs="Times New Roman"/>
                <w:lang w:eastAsia="zh-CN" w:bidi="ar"/>
              </w:rPr>
              <w:t xml:space="preserve"> чисел с переходом </w:t>
            </w:r>
            <w:r w:rsidRPr="00A724D2">
              <w:rPr>
                <w:rFonts w:ascii="Times New Roman" w:eastAsia="SimSun" w:hAnsi="Times New Roman" w:cs="Times New Roman"/>
                <w:lang w:eastAsia="zh-CN" w:bidi="ar"/>
              </w:rPr>
              <w:lastRenderedPageBreak/>
              <w:t>через десяток.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D8959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1</w:t>
            </w:r>
          </w:p>
        </w:tc>
        <w:tc>
          <w:tcPr>
            <w:tcW w:w="4253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790FC5E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4B067F25" w14:textId="002E594D" w:rsidTr="00D97CC8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9C6667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102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F116EEF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font11"/>
                <w:rFonts w:ascii="Times New Roman" w:eastAsia="SimSun" w:hAnsi="Times New Roman" w:cs="Times New Roman"/>
                <w:color w:val="auto"/>
                <w:lang w:val="en-US" w:eastAsia="zh-CN" w:bidi="ar"/>
              </w:rPr>
              <w:t>Сложение</w:t>
            </w:r>
            <w:proofErr w:type="spellEnd"/>
            <w:r>
              <w:rPr>
                <w:rStyle w:val="font11"/>
                <w:rFonts w:ascii="Times New Roman" w:eastAsia="SimSun" w:hAnsi="Times New Roman" w:cs="Times New Roman"/>
                <w:color w:val="auto"/>
                <w:lang w:val="en-US" w:eastAsia="zh-CN" w:bidi="ar"/>
              </w:rPr>
              <w:t xml:space="preserve"> </w:t>
            </w:r>
            <w:proofErr w:type="spellStart"/>
            <w:r>
              <w:rPr>
                <w:rStyle w:val="font11"/>
                <w:rFonts w:ascii="Times New Roman" w:eastAsia="SimSun" w:hAnsi="Times New Roman" w:cs="Times New Roman"/>
                <w:color w:val="auto"/>
                <w:lang w:val="en-US" w:eastAsia="zh-CN" w:bidi="ar"/>
              </w:rPr>
              <w:t>вида</w:t>
            </w:r>
            <w:proofErr w:type="spellEnd"/>
            <w:r>
              <w:rPr>
                <w:rStyle w:val="font11"/>
                <w:rFonts w:ascii="Times New Roman" w:eastAsia="SimSun" w:hAnsi="Times New Roman" w:cs="Times New Roman"/>
                <w:color w:val="auto"/>
                <w:lang w:val="en-US" w:eastAsia="zh-CN" w:bidi="ar"/>
              </w:rPr>
              <w:t xml:space="preserve"> </w:t>
            </w:r>
            <w:r>
              <w:rPr>
                <w:rStyle w:val="font01"/>
                <w:rFonts w:ascii="Times New Roman" w:hAnsi="Times New Roman" w:cs="Times New Roman"/>
                <w:color w:val="auto"/>
                <w:lang w:val="en-US" w:eastAsia="zh-CN" w:bidi="ar"/>
              </w:rPr>
              <w:t></w:t>
            </w:r>
            <w:r>
              <w:rPr>
                <w:rStyle w:val="font11"/>
                <w:rFonts w:ascii="Times New Roman" w:eastAsia="SimSun" w:hAnsi="Times New Roman" w:cs="Times New Roman"/>
                <w:color w:val="auto"/>
                <w:lang w:val="en-US" w:eastAsia="zh-CN" w:bidi="ar"/>
              </w:rPr>
              <w:t xml:space="preserve"> + 2, + 3.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9A7C8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D248677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66515E7F" w14:textId="4D472C24" w:rsidTr="00D97CC8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87FF6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103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F61F230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Сложение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вида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r>
              <w:rPr>
                <w:rStyle w:val="font01"/>
                <w:rFonts w:ascii="Times New Roman" w:hAnsi="Times New Roman" w:cs="Times New Roman"/>
                <w:color w:val="auto"/>
                <w:lang w:val="en-US" w:eastAsia="zh-CN" w:bidi="ar"/>
              </w:rPr>
              <w:t></w:t>
            </w:r>
            <w:r>
              <w:rPr>
                <w:rStyle w:val="font11"/>
                <w:rFonts w:ascii="Times New Roman" w:eastAsia="SimSun" w:hAnsi="Times New Roman" w:cs="Times New Roman"/>
                <w:color w:val="auto"/>
                <w:lang w:val="en-US" w:eastAsia="zh-CN" w:bidi="ar"/>
              </w:rPr>
              <w:t xml:space="preserve"> + 4.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4CB8C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E75500A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312598D9" w14:textId="358C5A90" w:rsidTr="00D97CC8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32785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104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02FFD0C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font11"/>
                <w:rFonts w:ascii="Times New Roman" w:eastAsia="SimSun" w:hAnsi="Times New Roman" w:cs="Times New Roman"/>
                <w:color w:val="auto"/>
                <w:lang w:val="en-US" w:eastAsia="zh-CN" w:bidi="ar"/>
              </w:rPr>
              <w:t>Сложение</w:t>
            </w:r>
            <w:proofErr w:type="spellEnd"/>
            <w:r>
              <w:rPr>
                <w:rStyle w:val="font11"/>
                <w:rFonts w:ascii="Times New Roman" w:eastAsia="SimSun" w:hAnsi="Times New Roman" w:cs="Times New Roman"/>
                <w:color w:val="auto"/>
                <w:lang w:val="en-US" w:eastAsia="zh-CN" w:bidi="ar"/>
              </w:rPr>
              <w:t xml:space="preserve"> </w:t>
            </w:r>
            <w:proofErr w:type="spellStart"/>
            <w:r>
              <w:rPr>
                <w:rStyle w:val="font11"/>
                <w:rFonts w:ascii="Times New Roman" w:eastAsia="SimSun" w:hAnsi="Times New Roman" w:cs="Times New Roman"/>
                <w:color w:val="auto"/>
                <w:lang w:val="en-US" w:eastAsia="zh-CN" w:bidi="ar"/>
              </w:rPr>
              <w:t>вида</w:t>
            </w:r>
            <w:proofErr w:type="spellEnd"/>
            <w:r>
              <w:rPr>
                <w:rStyle w:val="font11"/>
                <w:rFonts w:ascii="Times New Roman" w:eastAsia="SimSun" w:hAnsi="Times New Roman" w:cs="Times New Roman"/>
                <w:color w:val="auto"/>
                <w:lang w:val="en-US" w:eastAsia="zh-CN" w:bidi="ar"/>
              </w:rPr>
              <w:t xml:space="preserve"> </w:t>
            </w:r>
            <w:r>
              <w:rPr>
                <w:rStyle w:val="font01"/>
                <w:rFonts w:ascii="Times New Roman" w:hAnsi="Times New Roman" w:cs="Times New Roman"/>
                <w:color w:val="auto"/>
                <w:lang w:val="en-US" w:eastAsia="zh-CN" w:bidi="ar"/>
              </w:rPr>
              <w:t></w:t>
            </w:r>
            <w:r>
              <w:rPr>
                <w:rStyle w:val="font11"/>
                <w:rFonts w:ascii="Times New Roman" w:eastAsia="SimSun" w:hAnsi="Times New Roman" w:cs="Times New Roman"/>
                <w:color w:val="auto"/>
                <w:lang w:val="en-US" w:eastAsia="zh-CN" w:bidi="ar"/>
              </w:rPr>
              <w:t xml:space="preserve"> + 5.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B8623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47B125D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108D5BB1" w14:textId="607C61A2" w:rsidTr="00D97CC8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59626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105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63DF70F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font11"/>
                <w:rFonts w:ascii="Times New Roman" w:eastAsia="SimSun" w:hAnsi="Times New Roman" w:cs="Times New Roman"/>
                <w:color w:val="auto"/>
                <w:lang w:val="en-US" w:eastAsia="zh-CN" w:bidi="ar"/>
              </w:rPr>
              <w:t>Сложение</w:t>
            </w:r>
            <w:proofErr w:type="spellEnd"/>
            <w:r>
              <w:rPr>
                <w:rStyle w:val="font11"/>
                <w:rFonts w:ascii="Times New Roman" w:eastAsia="SimSun" w:hAnsi="Times New Roman" w:cs="Times New Roman"/>
                <w:color w:val="auto"/>
                <w:lang w:val="en-US" w:eastAsia="zh-CN" w:bidi="ar"/>
              </w:rPr>
              <w:t xml:space="preserve"> </w:t>
            </w:r>
            <w:proofErr w:type="spellStart"/>
            <w:r>
              <w:rPr>
                <w:rStyle w:val="font11"/>
                <w:rFonts w:ascii="Times New Roman" w:eastAsia="SimSun" w:hAnsi="Times New Roman" w:cs="Times New Roman"/>
                <w:color w:val="auto"/>
                <w:lang w:val="en-US" w:eastAsia="zh-CN" w:bidi="ar"/>
              </w:rPr>
              <w:t>вида</w:t>
            </w:r>
            <w:proofErr w:type="spellEnd"/>
            <w:r>
              <w:rPr>
                <w:rStyle w:val="font11"/>
                <w:rFonts w:ascii="Times New Roman" w:eastAsia="SimSun" w:hAnsi="Times New Roman" w:cs="Times New Roman"/>
                <w:color w:val="auto"/>
                <w:lang w:val="en-US" w:eastAsia="zh-CN" w:bidi="ar"/>
              </w:rPr>
              <w:t xml:space="preserve"> </w:t>
            </w:r>
            <w:r>
              <w:rPr>
                <w:rStyle w:val="font01"/>
                <w:rFonts w:ascii="Times New Roman" w:hAnsi="Times New Roman" w:cs="Times New Roman"/>
                <w:color w:val="auto"/>
                <w:lang w:val="en-US" w:eastAsia="zh-CN" w:bidi="ar"/>
              </w:rPr>
              <w:t></w:t>
            </w:r>
            <w:r>
              <w:rPr>
                <w:rStyle w:val="font11"/>
                <w:rFonts w:ascii="Times New Roman" w:eastAsia="SimSun" w:hAnsi="Times New Roman" w:cs="Times New Roman"/>
                <w:color w:val="auto"/>
                <w:lang w:val="en-US" w:eastAsia="zh-CN" w:bidi="ar"/>
              </w:rPr>
              <w:t xml:space="preserve"> + 6.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BF0B0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EBA7A9E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6F9891CA" w14:textId="72FEAF0D" w:rsidTr="00D97CC8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036148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106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EB7C1AE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font11"/>
                <w:rFonts w:ascii="Times New Roman" w:eastAsia="SimSun" w:hAnsi="Times New Roman" w:cs="Times New Roman"/>
                <w:color w:val="auto"/>
                <w:lang w:val="en-US" w:eastAsia="zh-CN" w:bidi="ar"/>
              </w:rPr>
              <w:t>Сложение</w:t>
            </w:r>
            <w:proofErr w:type="spellEnd"/>
            <w:r>
              <w:rPr>
                <w:rStyle w:val="font11"/>
                <w:rFonts w:ascii="Times New Roman" w:eastAsia="SimSun" w:hAnsi="Times New Roman" w:cs="Times New Roman"/>
                <w:color w:val="auto"/>
                <w:lang w:val="en-US" w:eastAsia="zh-CN" w:bidi="ar"/>
              </w:rPr>
              <w:t xml:space="preserve"> </w:t>
            </w:r>
            <w:proofErr w:type="spellStart"/>
            <w:r>
              <w:rPr>
                <w:rStyle w:val="font11"/>
                <w:rFonts w:ascii="Times New Roman" w:eastAsia="SimSun" w:hAnsi="Times New Roman" w:cs="Times New Roman"/>
                <w:color w:val="auto"/>
                <w:lang w:val="en-US" w:eastAsia="zh-CN" w:bidi="ar"/>
              </w:rPr>
              <w:t>вида</w:t>
            </w:r>
            <w:proofErr w:type="spellEnd"/>
            <w:r>
              <w:rPr>
                <w:rStyle w:val="font11"/>
                <w:rFonts w:ascii="Times New Roman" w:eastAsia="SimSun" w:hAnsi="Times New Roman" w:cs="Times New Roman"/>
                <w:color w:val="auto"/>
                <w:lang w:val="en-US" w:eastAsia="zh-CN" w:bidi="ar"/>
              </w:rPr>
              <w:t xml:space="preserve"> </w:t>
            </w:r>
            <w:r>
              <w:rPr>
                <w:rStyle w:val="font01"/>
                <w:rFonts w:ascii="Times New Roman" w:hAnsi="Times New Roman" w:cs="Times New Roman"/>
                <w:color w:val="auto"/>
                <w:lang w:val="en-US" w:eastAsia="zh-CN" w:bidi="ar"/>
              </w:rPr>
              <w:t></w:t>
            </w:r>
            <w:r>
              <w:rPr>
                <w:rStyle w:val="font11"/>
                <w:rFonts w:ascii="Times New Roman" w:eastAsia="SimSun" w:hAnsi="Times New Roman" w:cs="Times New Roman"/>
                <w:color w:val="auto"/>
                <w:lang w:val="en-US" w:eastAsia="zh-CN" w:bidi="ar"/>
              </w:rPr>
              <w:t xml:space="preserve"> + 7.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DDE5E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F8E73A5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7FBD445D" w14:textId="06F74667" w:rsidTr="00D97CC8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1DE3D3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107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4B9EFCA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font11"/>
                <w:rFonts w:ascii="Times New Roman" w:eastAsia="SimSun" w:hAnsi="Times New Roman" w:cs="Times New Roman"/>
                <w:color w:val="auto"/>
                <w:lang w:val="en-US" w:eastAsia="zh-CN" w:bidi="ar"/>
              </w:rPr>
              <w:t>Сложение</w:t>
            </w:r>
            <w:proofErr w:type="spellEnd"/>
            <w:r>
              <w:rPr>
                <w:rStyle w:val="font11"/>
                <w:rFonts w:ascii="Times New Roman" w:eastAsia="SimSun" w:hAnsi="Times New Roman" w:cs="Times New Roman"/>
                <w:color w:val="auto"/>
                <w:lang w:val="en-US" w:eastAsia="zh-CN" w:bidi="ar"/>
              </w:rPr>
              <w:t xml:space="preserve"> </w:t>
            </w:r>
            <w:proofErr w:type="spellStart"/>
            <w:r>
              <w:rPr>
                <w:rStyle w:val="font11"/>
                <w:rFonts w:ascii="Times New Roman" w:eastAsia="SimSun" w:hAnsi="Times New Roman" w:cs="Times New Roman"/>
                <w:color w:val="auto"/>
                <w:lang w:val="en-US" w:eastAsia="zh-CN" w:bidi="ar"/>
              </w:rPr>
              <w:t>вида</w:t>
            </w:r>
            <w:proofErr w:type="spellEnd"/>
            <w:r>
              <w:rPr>
                <w:rStyle w:val="font11"/>
                <w:rFonts w:ascii="Times New Roman" w:eastAsia="SimSun" w:hAnsi="Times New Roman" w:cs="Times New Roman"/>
                <w:color w:val="auto"/>
                <w:lang w:val="en-US" w:eastAsia="zh-CN" w:bidi="ar"/>
              </w:rPr>
              <w:t xml:space="preserve"> </w:t>
            </w:r>
            <w:r>
              <w:rPr>
                <w:rStyle w:val="font01"/>
                <w:rFonts w:ascii="Times New Roman" w:hAnsi="Times New Roman" w:cs="Times New Roman"/>
                <w:color w:val="auto"/>
                <w:lang w:val="en-US" w:eastAsia="zh-CN" w:bidi="ar"/>
              </w:rPr>
              <w:t></w:t>
            </w:r>
            <w:r>
              <w:rPr>
                <w:rStyle w:val="font11"/>
                <w:rFonts w:ascii="Times New Roman" w:eastAsia="SimSun" w:hAnsi="Times New Roman" w:cs="Times New Roman"/>
                <w:color w:val="auto"/>
                <w:lang w:val="en-US" w:eastAsia="zh-CN" w:bidi="ar"/>
              </w:rPr>
              <w:t xml:space="preserve"> + 8, + 9.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105ED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7549F81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36ED8643" w14:textId="6477F9A5" w:rsidTr="00D97CC8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F499F3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108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4C2C3FD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Таблица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сложения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58A0B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9B10A5A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42FCF09E" w14:textId="47E70F9D" w:rsidTr="00D97CC8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449001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109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E556422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r w:rsidRPr="00A724D2">
              <w:rPr>
                <w:rFonts w:ascii="Times New Roman" w:eastAsia="SimSun" w:hAnsi="Times New Roman" w:cs="Times New Roman"/>
                <w:lang w:eastAsia="zh-CN" w:bidi="ar"/>
              </w:rPr>
              <w:t>Решение текстовых задач, числовых выражений.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F4A2A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64EC99D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21E8A648" w14:textId="17993BC4" w:rsidTr="00D97CC8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A7C28C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110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ADF7D4E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Закрепление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изученного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материала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.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6EA55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C969CBA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47690A72" w14:textId="69077332" w:rsidTr="00D97CC8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3FE51B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111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F452B8E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Проверка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знаний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4AC0C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DDB2718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2CA10F70" w14:textId="3B77AD12" w:rsidTr="00D97CC8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C29933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112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B7BEE93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r w:rsidRPr="00A724D2">
              <w:rPr>
                <w:rFonts w:ascii="Times New Roman" w:eastAsia="SimSun" w:hAnsi="Times New Roman" w:cs="Times New Roman"/>
                <w:lang w:eastAsia="zh-CN" w:bidi="ar"/>
              </w:rPr>
              <w:t>Приёмы вычитания с переходом через десяток.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C6E51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9374DD9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785797F4" w14:textId="59B27484" w:rsidTr="00D97CC8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DA18C0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113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EF44826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Вычитание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вида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11 – </w:t>
            </w:r>
            <w:r>
              <w:rPr>
                <w:rFonts w:ascii="Times New Roman" w:eastAsia="SimSun" w:hAnsi="Times New Roman" w:cs="Times New Roman"/>
                <w:lang w:val="en-US" w:eastAsia="zh-CN" w:bidi="ar"/>
              </w:rPr>
              <w:t>.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0E82A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E2CE15E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552D6044" w14:textId="0ACE9ED4" w:rsidTr="00D97CC8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D5FDB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114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60323E9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Вычитание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вида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 12</w:t>
            </w:r>
            <w:proofErr w:type="gram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– </w:t>
            </w:r>
            <w:r>
              <w:rPr>
                <w:rFonts w:ascii="Times New Roman" w:eastAsia="SimSun" w:hAnsi="Times New Roman" w:cs="Times New Roman"/>
                <w:lang w:val="en-US" w:eastAsia="zh-CN" w:bidi="ar"/>
              </w:rPr>
              <w:t>.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562D5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3AFF007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0B7A5A96" w14:textId="7F97FB2E" w:rsidTr="00D97CC8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D2F734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115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062724F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Вычитание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вида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13 – </w:t>
            </w:r>
            <w:r>
              <w:rPr>
                <w:rFonts w:ascii="Times New Roman" w:eastAsia="SimSun" w:hAnsi="Times New Roman" w:cs="Times New Roman"/>
                <w:lang w:val="en-US" w:eastAsia="zh-CN" w:bidi="ar"/>
              </w:rPr>
              <w:t>.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83A88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48C0E39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7F7A57AE" w14:textId="0C0A5396" w:rsidTr="00D97CC8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F1E489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116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DD956E1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Вычитание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вида</w:t>
            </w:r>
            <w:proofErr w:type="spellEnd"/>
            <w:proofErr w:type="gram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14 – </w:t>
            </w:r>
            <w:r>
              <w:rPr>
                <w:rFonts w:ascii="Times New Roman" w:eastAsia="SimSun" w:hAnsi="Times New Roman" w:cs="Times New Roman"/>
                <w:lang w:val="en-US" w:eastAsia="zh-CN" w:bidi="ar"/>
              </w:rPr>
              <w:t>.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6BA00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33561C9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7A4DF5DA" w14:textId="31F509A7" w:rsidTr="00D97CC8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82AB92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117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6FCAF2C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Вычитание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вида</w:t>
            </w:r>
            <w:proofErr w:type="spellEnd"/>
            <w:proofErr w:type="gram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15 – </w:t>
            </w:r>
            <w:r>
              <w:rPr>
                <w:rFonts w:ascii="Times New Roman" w:eastAsia="SimSun" w:hAnsi="Times New Roman" w:cs="Times New Roman"/>
                <w:lang w:val="en-US" w:eastAsia="zh-CN" w:bidi="ar"/>
              </w:rPr>
              <w:t>.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8E81F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08016E7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3ECF0146" w14:textId="6CFB4E1E" w:rsidTr="00D97CC8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DB17F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118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2EF0E02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Вычитание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вида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16 – </w:t>
            </w:r>
            <w:r>
              <w:rPr>
                <w:rFonts w:ascii="Times New Roman" w:eastAsia="SimSun" w:hAnsi="Times New Roman" w:cs="Times New Roman"/>
                <w:lang w:val="en-US" w:eastAsia="zh-CN" w:bidi="ar"/>
              </w:rPr>
              <w:t>.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93765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FF0C98F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7F917AB2" w14:textId="53716C1B" w:rsidTr="00D97CC8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09D45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119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94E1471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Вычитание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вида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17 – </w:t>
            </w:r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, 18 – </w:t>
            </w:r>
            <w:r>
              <w:rPr>
                <w:rFonts w:ascii="Times New Roman" w:eastAsia="SimSun" w:hAnsi="Times New Roman" w:cs="Times New Roman"/>
                <w:lang w:val="en-US" w:eastAsia="zh-CN" w:bidi="ar"/>
              </w:rPr>
              <w:t>.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30B9D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14D3D12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7483E2D2" w14:textId="4B2CBFA5" w:rsidTr="00D97CC8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1CF7C0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120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159489B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r w:rsidRPr="00A724D2">
              <w:rPr>
                <w:rFonts w:ascii="Times New Roman" w:eastAsia="SimSun" w:hAnsi="Times New Roman" w:cs="Times New Roman"/>
                <w:lang w:eastAsia="zh-CN" w:bidi="ar"/>
              </w:rPr>
              <w:t>Закрепление знаний по теме «Табличное сложение и вычитание чисел».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34392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EC0EA32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41F5056F" w14:textId="19E53E0F" w:rsidTr="00D97CC8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A187A1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121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9DCF05A" w14:textId="77777777" w:rsidR="00542BF0" w:rsidRPr="00A724D2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eastAsia="SimSun" w:hAnsi="Times New Roman" w:cs="Times New Roman"/>
                <w:lang w:eastAsia="zh-CN" w:bidi="ar"/>
              </w:rPr>
            </w:pPr>
            <w:r w:rsidRPr="00A724D2">
              <w:rPr>
                <w:rFonts w:ascii="Times New Roman" w:eastAsia="SimSun" w:hAnsi="Times New Roman"/>
                <w:lang w:eastAsia="zh-CN"/>
              </w:rPr>
              <w:t>Контрольная работа по теме «Табличное сложение и вычитание».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D5D66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A8A7A47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7418CFE3" w14:textId="7D81AB70" w:rsidTr="00D97CC8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E59E6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122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02BBFF2" w14:textId="77777777" w:rsidR="00542BF0" w:rsidRPr="00A724D2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eastAsia="SimSun" w:hAnsi="Times New Roman" w:cs="Times New Roman"/>
                <w:lang w:eastAsia="zh-CN" w:bidi="ar"/>
              </w:rPr>
            </w:pPr>
            <w:r w:rsidRPr="00A724D2">
              <w:rPr>
                <w:rFonts w:ascii="Times New Roman" w:eastAsia="SimSun" w:hAnsi="Times New Roman" w:cs="Times New Roman"/>
                <w:lang w:eastAsia="zh-CN" w:bidi="ar"/>
              </w:rPr>
              <w:t>Работа над ошибками в контрольной работе.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F7643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29AE9FC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36AE968A" w14:textId="3C0F63F4" w:rsidTr="00D97CC8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C38B7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123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F48AB0E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eastAsia="SimSun" w:hAnsi="Times New Roman" w:cs="Times New Roman"/>
                <w:lang w:val="en-US" w:eastAsia="zh-CN"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Закрепление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изученного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материала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72B8E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57A67C6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55C5F7DA" w14:textId="33EBF27E" w:rsidTr="00D97CC8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D20F90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124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FABF994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eastAsia="SimSun" w:hAnsi="Times New Roman" w:cs="Times New Roman"/>
                <w:lang w:val="en-US" w:eastAsia="zh-CN"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Закрепление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изученного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материала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27CAD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DC2A443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4787B79C" w14:textId="2F248C09" w:rsidTr="00D97CC8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C23B8A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125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472F2B4" w14:textId="77777777" w:rsidR="00542BF0" w:rsidRPr="00A724D2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eastAsia="SimSun" w:hAnsi="Times New Roman" w:cs="Times New Roman"/>
                <w:lang w:eastAsia="zh-CN" w:bidi="ar"/>
              </w:rPr>
            </w:pPr>
            <w:r w:rsidRPr="00A724D2">
              <w:rPr>
                <w:rFonts w:ascii="Times New Roman" w:eastAsia="SimSun" w:hAnsi="Times New Roman" w:cs="Times New Roman"/>
                <w:lang w:eastAsia="zh-CN" w:bidi="ar"/>
              </w:rPr>
              <w:t>Закрепление изученного</w:t>
            </w:r>
            <w:r>
              <w:rPr>
                <w:rFonts w:ascii="Times New Roman" w:eastAsia="SimSun" w:hAnsi="Times New Roman" w:cs="Times New Roman"/>
                <w:lang w:eastAsia="zh-CN" w:bidi="ar"/>
              </w:rPr>
              <w:t xml:space="preserve"> </w:t>
            </w:r>
            <w:r w:rsidRPr="00A724D2">
              <w:rPr>
                <w:rFonts w:ascii="Times New Roman" w:eastAsia="SimSun" w:hAnsi="Times New Roman" w:cs="Times New Roman"/>
                <w:lang w:eastAsia="zh-CN" w:bidi="ar"/>
              </w:rPr>
              <w:t>материала</w:t>
            </w:r>
            <w:r>
              <w:rPr>
                <w:rFonts w:ascii="Times New Roman" w:eastAsia="SimSun" w:hAnsi="Times New Roman" w:cs="Times New Roman"/>
                <w:lang w:eastAsia="zh-CN" w:bidi="ar"/>
              </w:rPr>
              <w:t xml:space="preserve"> </w:t>
            </w:r>
            <w:r w:rsidRPr="00A724D2">
              <w:rPr>
                <w:rFonts w:ascii="Times New Roman" w:eastAsia="SimSun" w:hAnsi="Times New Roman" w:cs="Times New Roman"/>
                <w:lang w:eastAsia="zh-CN" w:bidi="ar"/>
              </w:rPr>
              <w:t>по теме «Сложение и вычитание до 10».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5A780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81D0C1D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5775ADC2" w14:textId="7D667C03" w:rsidTr="00D97CC8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9BBAE8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126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D5E2AF3" w14:textId="77777777" w:rsidR="00542BF0" w:rsidRPr="00A724D2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eastAsia="SimSun" w:hAnsi="Times New Roman" w:cs="Times New Roman"/>
                <w:lang w:eastAsia="zh-CN" w:bidi="ar"/>
              </w:rPr>
            </w:pPr>
            <w:r w:rsidRPr="00A724D2">
              <w:rPr>
                <w:rFonts w:ascii="Times New Roman" w:eastAsia="SimSun" w:hAnsi="Times New Roman" w:cs="Times New Roman"/>
                <w:lang w:eastAsia="zh-CN" w:bidi="ar"/>
              </w:rPr>
              <w:t>Закрепление изученного материала</w:t>
            </w:r>
            <w:r>
              <w:rPr>
                <w:rFonts w:ascii="Times New Roman" w:eastAsia="SimSun" w:hAnsi="Times New Roman" w:cs="Times New Roman"/>
                <w:lang w:eastAsia="zh-CN" w:bidi="ar"/>
              </w:rPr>
              <w:t xml:space="preserve"> </w:t>
            </w:r>
            <w:r w:rsidRPr="00A724D2">
              <w:rPr>
                <w:rFonts w:ascii="Times New Roman" w:eastAsia="SimSun" w:hAnsi="Times New Roman" w:cs="Times New Roman"/>
                <w:lang w:eastAsia="zh-CN" w:bidi="ar"/>
              </w:rPr>
              <w:t>по теме «Сложение и вычитание до 10».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28FDB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FB08A3B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38A2209E" w14:textId="12B3DF1D" w:rsidTr="00D97CC8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97C637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127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19C048C" w14:textId="77777777" w:rsidR="00542BF0" w:rsidRPr="00A724D2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eastAsia="SimSun" w:hAnsi="Times New Roman" w:cs="Times New Roman"/>
                <w:lang w:eastAsia="zh-CN" w:bidi="ar"/>
              </w:rPr>
            </w:pPr>
            <w:r w:rsidRPr="00A724D2">
              <w:rPr>
                <w:rFonts w:ascii="Times New Roman" w:eastAsia="SimSun" w:hAnsi="Times New Roman" w:cs="Times New Roman"/>
                <w:lang w:eastAsia="zh-CN" w:bidi="ar"/>
              </w:rPr>
              <w:t>Закрепление изученного материала по теме «Сложение и вычитание до 20».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73D28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98321AC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1A837721" w14:textId="56AF778F" w:rsidTr="00D97CC8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A1541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lastRenderedPageBreak/>
              <w:t>128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99E3FDE" w14:textId="77777777" w:rsidR="00542BF0" w:rsidRPr="00A724D2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eastAsia="SimSun" w:hAnsi="Times New Roman" w:cs="Times New Roman"/>
                <w:lang w:eastAsia="zh-CN" w:bidi="ar"/>
              </w:rPr>
            </w:pPr>
            <w:r w:rsidRPr="00A724D2">
              <w:rPr>
                <w:rFonts w:ascii="Times New Roman" w:eastAsia="SimSun" w:hAnsi="Times New Roman" w:cs="Times New Roman"/>
                <w:lang w:eastAsia="zh-CN" w:bidi="ar"/>
              </w:rPr>
              <w:t>Закрепление изученного материала</w:t>
            </w:r>
            <w:r>
              <w:rPr>
                <w:rFonts w:ascii="Times New Roman" w:eastAsia="SimSun" w:hAnsi="Times New Roman" w:cs="Times New Roman"/>
                <w:lang w:eastAsia="zh-CN" w:bidi="ar"/>
              </w:rPr>
              <w:t xml:space="preserve"> </w:t>
            </w:r>
            <w:r w:rsidRPr="00A724D2">
              <w:rPr>
                <w:rFonts w:ascii="Times New Roman" w:eastAsia="SimSun" w:hAnsi="Times New Roman" w:cs="Times New Roman"/>
                <w:lang w:eastAsia="zh-CN" w:bidi="ar"/>
              </w:rPr>
              <w:t>по теме «Сложение и вычитание до 20».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51F02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48A8C02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676F1ADD" w14:textId="7229E125" w:rsidTr="00D97CC8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7DF9F1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129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BEA5AEF" w14:textId="77777777" w:rsidR="00542BF0" w:rsidRPr="00A724D2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eastAsia="SimSun" w:hAnsi="Times New Roman" w:cs="Times New Roman"/>
                <w:lang w:eastAsia="zh-CN" w:bidi="ar"/>
              </w:rPr>
            </w:pPr>
            <w:r w:rsidRPr="00A724D2">
              <w:rPr>
                <w:rFonts w:ascii="Times New Roman" w:eastAsia="SimSun" w:hAnsi="Times New Roman" w:cs="Times New Roman"/>
                <w:lang w:eastAsia="zh-CN" w:bidi="ar"/>
              </w:rPr>
              <w:t xml:space="preserve">Закрепление </w:t>
            </w:r>
            <w:proofErr w:type="gramStart"/>
            <w:r w:rsidRPr="00A724D2">
              <w:rPr>
                <w:rFonts w:ascii="Times New Roman" w:eastAsia="SimSun" w:hAnsi="Times New Roman" w:cs="Times New Roman"/>
                <w:lang w:eastAsia="zh-CN" w:bidi="ar"/>
              </w:rPr>
              <w:t>материала  по</w:t>
            </w:r>
            <w:proofErr w:type="gramEnd"/>
            <w:r w:rsidRPr="00A724D2">
              <w:rPr>
                <w:rFonts w:ascii="Times New Roman" w:eastAsia="SimSun" w:hAnsi="Times New Roman" w:cs="Times New Roman"/>
                <w:lang w:eastAsia="zh-CN" w:bidi="ar"/>
              </w:rPr>
              <w:t xml:space="preserve"> теме «Решение задач в два действия».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F4822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BAF4007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77D9FA18" w14:textId="1D38227D" w:rsidTr="00D97CC8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667A4F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130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26F035C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eastAsia="SimSun" w:hAnsi="Times New Roman" w:cs="Times New Roman"/>
                <w:lang w:val="en-US" w:eastAsia="zh-CN"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Контрольная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работа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0D862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D8FD600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24F18F2E" w14:textId="62118781" w:rsidTr="00D97CC8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C6A67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131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46A924F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Работа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над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ошибками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BD6F0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58840F8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13B79327" w14:textId="67315384" w:rsidTr="00D97CC8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E90F4" w14:textId="77777777" w:rsidR="00542BF0" w:rsidRPr="007208B8" w:rsidRDefault="00542BF0" w:rsidP="00542BF0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208B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132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3DBD826" w14:textId="77777777" w:rsidR="00542BF0" w:rsidRDefault="00542BF0" w:rsidP="00542BF0">
            <w:pPr>
              <w:spacing w:after="0"/>
              <w:ind w:left="113" w:right="113"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r w:rsidRPr="00A724D2">
              <w:rPr>
                <w:rFonts w:ascii="Times New Roman" w:eastAsia="SimSun" w:hAnsi="Times New Roman" w:cs="Times New Roman"/>
                <w:lang w:eastAsia="zh-CN" w:bidi="ar"/>
              </w:rPr>
              <w:t>Закрепление. Сложение и вычитание в пределах второго десятка.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01F25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DDE98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2BF0" w14:paraId="3DCC6B6C" w14:textId="2E315FC9" w:rsidTr="00A804DF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5084D" w14:textId="77777777" w:rsidR="00542BF0" w:rsidRPr="007208B8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C303C" w14:textId="77777777" w:rsidR="00542BF0" w:rsidRDefault="00542BF0" w:rsidP="00542BF0">
            <w:pPr>
              <w:spacing w:after="0"/>
              <w:ind w:left="113" w:right="113" w:firstLine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36BD4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47172" w14:textId="77777777" w:rsidR="00542BF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6641EC0B" w14:textId="77777777" w:rsidR="006024CC" w:rsidRDefault="006024CC">
      <w:pPr>
        <w:rPr>
          <w:rFonts w:ascii="Times New Roman" w:hAnsi="Times New Roman" w:cs="Times New Roman"/>
          <w:b/>
          <w:sz w:val="28"/>
          <w:szCs w:val="28"/>
        </w:rPr>
      </w:pPr>
    </w:p>
    <w:p w14:paraId="0A094BB9" w14:textId="77777777" w:rsidR="006024CC" w:rsidRDefault="007208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2 </w:t>
      </w:r>
      <w:r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a8"/>
        <w:tblpPr w:leftFromText="180" w:rightFromText="180" w:vertAnchor="text" w:horzAnchor="page" w:tblpX="1682" w:tblpY="559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640"/>
        <w:gridCol w:w="4146"/>
        <w:gridCol w:w="992"/>
        <w:gridCol w:w="4253"/>
      </w:tblGrid>
      <w:tr w:rsidR="00542BF0" w14:paraId="7BE39CA2" w14:textId="6ABE3D1D" w:rsidTr="00542BF0">
        <w:trPr>
          <w:trHeight w:val="20"/>
        </w:trPr>
        <w:tc>
          <w:tcPr>
            <w:tcW w:w="640" w:type="dxa"/>
            <w:vAlign w:val="center"/>
          </w:tcPr>
          <w:p w14:paraId="21AAB700" w14:textId="77777777" w:rsidR="00542BF0" w:rsidRDefault="00542BF0" w:rsidP="006171DA">
            <w:pPr>
              <w:spacing w:after="0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146" w:type="dxa"/>
            <w:vAlign w:val="center"/>
          </w:tcPr>
          <w:p w14:paraId="2D3B36B8" w14:textId="77777777" w:rsidR="00542BF0" w:rsidRDefault="00542BF0" w:rsidP="006171D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разделов, тем</w:t>
            </w:r>
          </w:p>
        </w:tc>
        <w:tc>
          <w:tcPr>
            <w:tcW w:w="992" w:type="dxa"/>
            <w:vAlign w:val="center"/>
          </w:tcPr>
          <w:p w14:paraId="53AF01C4" w14:textId="77777777" w:rsidR="00542BF0" w:rsidRDefault="00542BF0" w:rsidP="006171D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4253" w:type="dxa"/>
          </w:tcPr>
          <w:p w14:paraId="1F3B814A" w14:textId="700DDFF1" w:rsidR="00542BF0" w:rsidRDefault="00542BF0" w:rsidP="006171D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Воспитательная работа</w:t>
            </w:r>
          </w:p>
        </w:tc>
      </w:tr>
      <w:tr w:rsidR="00542BF0" w14:paraId="493716EE" w14:textId="48DBC21C" w:rsidTr="00542BF0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CEA49" w14:textId="77777777" w:rsidR="00542BF0" w:rsidRPr="00AB6EC0" w:rsidRDefault="00542BF0" w:rsidP="006171D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B6EC0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AB6EC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4E10A" w14:textId="77777777" w:rsidR="00542BF0" w:rsidRPr="00AB6EC0" w:rsidRDefault="00542BF0" w:rsidP="006171D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B6EC0">
              <w:rPr>
                <w:rFonts w:ascii="Times New Roman" w:hAnsi="Times New Roman" w:cs="Times New Roman"/>
                <w:b/>
              </w:rPr>
              <w:t>Числа от 1 до 100. Нумерация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A1366" w14:textId="77777777" w:rsidR="00542BF0" w:rsidRPr="00AB6EC0" w:rsidRDefault="00542BF0" w:rsidP="006171D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B6EC0">
              <w:rPr>
                <w:rFonts w:ascii="Times New Roman" w:hAnsi="Times New Roman" w:cs="Times New Roman"/>
                <w:b/>
                <w:lang w:val="en-US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77ED" w14:textId="77777777" w:rsidR="00542BF0" w:rsidRPr="00AB6EC0" w:rsidRDefault="00542BF0" w:rsidP="006171D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542BF0" w14:paraId="33B0E7DC" w14:textId="26AF8B14" w:rsidTr="00862B16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7915C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05BA6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Числа от 1 до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8D85A" w14:textId="77777777" w:rsidR="00542BF0" w:rsidRPr="00745934" w:rsidRDefault="00542BF0" w:rsidP="00542BF0">
            <w:pPr>
              <w:spacing w:after="0"/>
              <w:ind w:firstLine="0"/>
              <w:jc w:val="left"/>
            </w:pPr>
            <w:r w:rsidRPr="00745934">
              <w:t>1</w:t>
            </w:r>
          </w:p>
        </w:tc>
        <w:tc>
          <w:tcPr>
            <w:tcW w:w="42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33137D1" w14:textId="77777777" w:rsidR="00542BF0" w:rsidRPr="00542BF0" w:rsidRDefault="00542BF0" w:rsidP="00542BF0">
            <w:pPr>
              <w:numPr>
                <w:ilvl w:val="0"/>
                <w:numId w:val="14"/>
              </w:numPr>
              <w:spacing w:after="8" w:line="259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542BF0">
              <w:rPr>
                <w:rFonts w:ascii="Times New Roman" w:eastAsia="Calibri" w:hAnsi="Times New Roman" w:cs="Times New Roman"/>
              </w:rPr>
              <w:t xml:space="preserve">опираться </w:t>
            </w:r>
            <w:r w:rsidRPr="00542BF0">
              <w:rPr>
                <w:rFonts w:ascii="Times New Roman" w:eastAsia="Calibri" w:hAnsi="Times New Roman" w:cs="Times New Roman"/>
              </w:rPr>
              <w:tab/>
              <w:t xml:space="preserve">на </w:t>
            </w:r>
            <w:r w:rsidRPr="00542BF0">
              <w:rPr>
                <w:rFonts w:ascii="Times New Roman" w:eastAsia="Calibri" w:hAnsi="Times New Roman" w:cs="Times New Roman"/>
              </w:rPr>
              <w:tab/>
              <w:t xml:space="preserve">жизненный опыт </w:t>
            </w:r>
          </w:p>
          <w:p w14:paraId="32371C0D" w14:textId="77777777" w:rsidR="00542BF0" w:rsidRPr="00542BF0" w:rsidRDefault="00542BF0" w:rsidP="00542BF0">
            <w:pPr>
              <w:spacing w:after="8" w:line="259" w:lineRule="auto"/>
              <w:ind w:left="99" w:firstLine="0"/>
              <w:jc w:val="left"/>
              <w:rPr>
                <w:rFonts w:ascii="Times New Roman" w:eastAsia="Calibri" w:hAnsi="Times New Roman" w:cs="Times New Roman"/>
              </w:rPr>
            </w:pPr>
            <w:r w:rsidRPr="00542BF0">
              <w:rPr>
                <w:rFonts w:ascii="Times New Roman" w:eastAsia="Calibri" w:hAnsi="Times New Roman" w:cs="Times New Roman"/>
              </w:rPr>
              <w:t>обучающихся;</w:t>
            </w:r>
          </w:p>
          <w:p w14:paraId="073BF15F" w14:textId="77777777" w:rsidR="00542BF0" w:rsidRPr="00542BF0" w:rsidRDefault="00542BF0" w:rsidP="00542BF0">
            <w:pPr>
              <w:numPr>
                <w:ilvl w:val="0"/>
                <w:numId w:val="14"/>
              </w:numPr>
              <w:spacing w:after="0" w:line="274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542BF0">
              <w:rPr>
                <w:rFonts w:ascii="Times New Roman" w:eastAsia="Calibri" w:hAnsi="Times New Roman" w:cs="Times New Roman"/>
              </w:rPr>
              <w:t xml:space="preserve">привлекать внимание обучающихся к обсуждаемой на уроке информации, активизация познавательной деятельности обучающихся; </w:t>
            </w:r>
          </w:p>
          <w:p w14:paraId="21A78A67" w14:textId="77777777" w:rsidR="00542BF0" w:rsidRPr="00542BF0" w:rsidRDefault="00542BF0" w:rsidP="00542BF0">
            <w:pPr>
              <w:numPr>
                <w:ilvl w:val="0"/>
                <w:numId w:val="14"/>
              </w:numPr>
              <w:spacing w:after="15" w:line="249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542BF0">
              <w:rPr>
                <w:rFonts w:ascii="Times New Roman" w:eastAsia="Calibri" w:hAnsi="Times New Roman" w:cs="Times New Roman"/>
              </w:rPr>
              <w:t xml:space="preserve">организовывать для обучающихся ситуаций самооценки (как учебных достижений отметками, так и моральных, нравственных, гражданских поступков) </w:t>
            </w:r>
          </w:p>
          <w:p w14:paraId="3375506F" w14:textId="77777777" w:rsidR="00542BF0" w:rsidRPr="00542BF0" w:rsidRDefault="00542BF0" w:rsidP="00542BF0">
            <w:pPr>
              <w:numPr>
                <w:ilvl w:val="0"/>
                <w:numId w:val="14"/>
              </w:numPr>
              <w:spacing w:after="0" w:line="275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542BF0">
              <w:rPr>
                <w:rFonts w:ascii="Times New Roman" w:eastAsia="Calibri" w:hAnsi="Times New Roman" w:cs="Times New Roman"/>
              </w:rPr>
              <w:t xml:space="preserve">применять на уроке интерактивные формы работы с обучающимися: включение в урок игровых процедур, которые помогают установлению доброжелательной атмосферы во время урока; </w:t>
            </w:r>
          </w:p>
          <w:p w14:paraId="369B82F3" w14:textId="77777777" w:rsidR="00542BF0" w:rsidRPr="00542BF0" w:rsidRDefault="00542BF0" w:rsidP="00542BF0">
            <w:pPr>
              <w:numPr>
                <w:ilvl w:val="0"/>
                <w:numId w:val="14"/>
              </w:numPr>
              <w:spacing w:after="33" w:line="238" w:lineRule="auto"/>
              <w:ind w:right="211" w:firstLine="204"/>
              <w:jc w:val="left"/>
              <w:rPr>
                <w:rFonts w:ascii="Times New Roman" w:eastAsia="Calibri" w:hAnsi="Times New Roman" w:cs="Times New Roman"/>
              </w:rPr>
            </w:pPr>
            <w:r w:rsidRPr="00542BF0">
              <w:rPr>
                <w:rFonts w:ascii="Times New Roman" w:eastAsia="Calibri" w:hAnsi="Times New Roman" w:cs="Times New Roman"/>
              </w:rPr>
              <w:t xml:space="preserve">реализовывать воспитательные возможности в </w:t>
            </w:r>
            <w:r w:rsidRPr="00542BF0">
              <w:rPr>
                <w:rFonts w:ascii="Times New Roman" w:eastAsia="Calibri" w:hAnsi="Times New Roman" w:cs="Times New Roman"/>
              </w:rPr>
              <w:lastRenderedPageBreak/>
              <w:t>различных видах деятельности обучающихся со словесной (знаковой) основой: выводы и доказательство формул, анализ формул, решение текстовых количественных и качественных задач, выполнение заданий</w:t>
            </w:r>
          </w:p>
          <w:p w14:paraId="06FB68D7" w14:textId="77777777" w:rsidR="00542BF0" w:rsidRPr="00542BF0" w:rsidRDefault="00542BF0" w:rsidP="00542BF0">
            <w:pPr>
              <w:numPr>
                <w:ilvl w:val="0"/>
                <w:numId w:val="14"/>
              </w:numPr>
              <w:spacing w:after="0" w:line="275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542BF0">
              <w:rPr>
                <w:rFonts w:ascii="Times New Roman" w:eastAsia="Calibri" w:hAnsi="Times New Roman" w:cs="Times New Roman"/>
              </w:rPr>
              <w:t xml:space="preserve">инициировать и поддерживать исследовательскую деятельность обучающихся в рамках реализации ими индивидуальных и групповых </w:t>
            </w:r>
          </w:p>
          <w:p w14:paraId="377738C9" w14:textId="75F1BB4C" w:rsidR="00542BF0" w:rsidRPr="00542BF0" w:rsidRDefault="00542BF0" w:rsidP="00542BF0">
            <w:pPr>
              <w:spacing w:after="0"/>
              <w:ind w:firstLine="0"/>
              <w:jc w:val="left"/>
            </w:pPr>
            <w:r w:rsidRPr="00542BF0">
              <w:rPr>
                <w:rFonts w:ascii="Times New Roman" w:eastAsia="Calibri" w:hAnsi="Times New Roman" w:cs="Times New Roman"/>
              </w:rPr>
              <w:t xml:space="preserve">исследовательских проектов. </w:t>
            </w:r>
          </w:p>
        </w:tc>
      </w:tr>
      <w:tr w:rsidR="00542BF0" w14:paraId="24C26645" w14:textId="73CA4B89" w:rsidTr="00087075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BC3BB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0AA7C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Числа от 1 до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930CF" w14:textId="77777777" w:rsidR="00542BF0" w:rsidRPr="00745934" w:rsidRDefault="00542BF0" w:rsidP="00542BF0">
            <w:pPr>
              <w:spacing w:after="0"/>
              <w:ind w:firstLine="0"/>
              <w:jc w:val="left"/>
            </w:pPr>
            <w:r w:rsidRPr="00745934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0C2C7" w14:textId="77777777" w:rsidR="00542BF0" w:rsidRPr="00745934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3114F874" w14:textId="27FD1773" w:rsidTr="00087075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A1C4A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C17B3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Стартовая диагностика.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B6EC0">
              <w:rPr>
                <w:rFonts w:ascii="Times New Roman" w:hAnsi="Times New Roman" w:cs="Times New Roman"/>
              </w:rPr>
              <w:t xml:space="preserve">Контрольная работа №1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61F8B" w14:textId="77777777" w:rsidR="00542BF0" w:rsidRPr="00745934" w:rsidRDefault="00542BF0" w:rsidP="00542BF0">
            <w:pPr>
              <w:spacing w:after="0"/>
              <w:ind w:firstLine="0"/>
              <w:jc w:val="left"/>
            </w:pPr>
            <w:r w:rsidRPr="00745934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79515F" w14:textId="77777777" w:rsidR="00542BF0" w:rsidRPr="00745934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7AF6DC09" w14:textId="50338500" w:rsidTr="00087075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C55A2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DD302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Десяток. Счет десятками до 100.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4E58B" w14:textId="77777777" w:rsidR="00542BF0" w:rsidRPr="00745934" w:rsidRDefault="00542BF0" w:rsidP="00542BF0">
            <w:pPr>
              <w:spacing w:after="0"/>
              <w:ind w:firstLine="0"/>
              <w:jc w:val="left"/>
            </w:pPr>
            <w:r w:rsidRPr="00745934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22285" w14:textId="77777777" w:rsidR="00542BF0" w:rsidRPr="00745934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3666ED67" w14:textId="12733A23" w:rsidTr="00087075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43D9A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C325B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Числа от 11 до 100. Образование и запись чисел.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4BF2D" w14:textId="77777777" w:rsidR="00542BF0" w:rsidRPr="00745934" w:rsidRDefault="00542BF0" w:rsidP="00542BF0">
            <w:pPr>
              <w:spacing w:after="0"/>
              <w:ind w:firstLine="0"/>
              <w:jc w:val="left"/>
            </w:pPr>
            <w:r w:rsidRPr="00745934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A00D1" w14:textId="77777777" w:rsidR="00542BF0" w:rsidRPr="00745934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33DCE4FE" w14:textId="6E4E434A" w:rsidTr="00087075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E49E8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619AE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Поместное значение цифр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3FE3B" w14:textId="77777777" w:rsidR="00542BF0" w:rsidRPr="00745934" w:rsidRDefault="00542BF0" w:rsidP="00542BF0">
            <w:pPr>
              <w:spacing w:after="0"/>
              <w:ind w:firstLine="0"/>
              <w:jc w:val="left"/>
            </w:pPr>
            <w:r w:rsidRPr="00745934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86744" w14:textId="77777777" w:rsidR="00542BF0" w:rsidRPr="00745934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29AA12D0" w14:textId="651E7F6E" w:rsidTr="00087075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9A9A8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E7383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Однозначные и двузначные числа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24E7D" w14:textId="77777777" w:rsidR="00542BF0" w:rsidRPr="00745934" w:rsidRDefault="00542BF0" w:rsidP="00542BF0">
            <w:pPr>
              <w:spacing w:after="0"/>
              <w:ind w:firstLine="0"/>
              <w:jc w:val="left"/>
            </w:pPr>
            <w:r w:rsidRPr="00745934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0B9618" w14:textId="77777777" w:rsidR="00542BF0" w:rsidRPr="00745934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38C260B9" w14:textId="7D8A0F93" w:rsidTr="00087075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083B6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9C844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Единица измерения длины – миллиметр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4A8F5" w14:textId="77777777" w:rsidR="00542BF0" w:rsidRPr="00745934" w:rsidRDefault="00542BF0" w:rsidP="00542BF0">
            <w:pPr>
              <w:spacing w:after="0"/>
              <w:ind w:firstLine="0"/>
              <w:jc w:val="left"/>
            </w:pPr>
            <w:r w:rsidRPr="00745934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47A15" w14:textId="77777777" w:rsidR="00542BF0" w:rsidRPr="00745934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251BDFAA" w14:textId="594C3EE2" w:rsidTr="00087075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56902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A365D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Единица измерения длины – миллиметр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44FF2" w14:textId="77777777" w:rsidR="00542BF0" w:rsidRPr="00745934" w:rsidRDefault="00542BF0" w:rsidP="00542BF0">
            <w:pPr>
              <w:spacing w:after="0"/>
              <w:ind w:firstLine="0"/>
              <w:jc w:val="left"/>
            </w:pPr>
            <w:r w:rsidRPr="00745934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55A56" w14:textId="77777777" w:rsidR="00542BF0" w:rsidRPr="00745934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5B476E19" w14:textId="17378736" w:rsidTr="00087075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05433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B0165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Число 100.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14380" w14:textId="77777777" w:rsidR="00542BF0" w:rsidRPr="00745934" w:rsidRDefault="00542BF0" w:rsidP="00542BF0">
            <w:pPr>
              <w:spacing w:after="0"/>
              <w:ind w:firstLine="0"/>
              <w:jc w:val="left"/>
            </w:pPr>
            <w:r w:rsidRPr="00745934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AE0A8" w14:textId="77777777" w:rsidR="00542BF0" w:rsidRPr="00745934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351AE16B" w14:textId="7B997627" w:rsidTr="00087075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7A4CC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A1FA4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Метр. Таблица единиц длины.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CC83F" w14:textId="77777777" w:rsidR="00542BF0" w:rsidRPr="00745934" w:rsidRDefault="00542BF0" w:rsidP="00542BF0">
            <w:pPr>
              <w:spacing w:after="0"/>
              <w:ind w:firstLine="0"/>
              <w:jc w:val="left"/>
            </w:pPr>
            <w:r w:rsidRPr="00745934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6B04D" w14:textId="77777777" w:rsidR="00542BF0" w:rsidRPr="00745934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7C1AF84F" w14:textId="1DB656D0" w:rsidTr="00087075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6991D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CE62C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Сложение и вычитание вида 35+5, 35-30, 35-5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6EA65" w14:textId="77777777" w:rsidR="00542BF0" w:rsidRPr="00745934" w:rsidRDefault="00542BF0" w:rsidP="00542BF0">
            <w:pPr>
              <w:spacing w:after="0"/>
              <w:ind w:firstLine="0"/>
              <w:jc w:val="left"/>
            </w:pPr>
            <w:r w:rsidRPr="00745934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2D1F0F" w14:textId="77777777" w:rsidR="00542BF0" w:rsidRPr="00745934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6BE769FE" w14:textId="190D76D1" w:rsidTr="00087075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E3D0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478CF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Замена двузначного числа суммой разрядных слагаемых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B534B" w14:textId="77777777" w:rsidR="00542BF0" w:rsidRPr="00745934" w:rsidRDefault="00542BF0" w:rsidP="00542BF0">
            <w:pPr>
              <w:spacing w:after="0"/>
              <w:ind w:firstLine="0"/>
              <w:jc w:val="left"/>
            </w:pPr>
            <w:r w:rsidRPr="00745934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3E6D9" w14:textId="77777777" w:rsidR="00542BF0" w:rsidRPr="00745934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3D9890FC" w14:textId="290BF224" w:rsidTr="00087075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A17F5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5CE05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Единица стоимости: рубль, копейка.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D829D" w14:textId="77777777" w:rsidR="00542BF0" w:rsidRPr="00745934" w:rsidRDefault="00542BF0" w:rsidP="00542BF0">
            <w:pPr>
              <w:spacing w:after="0"/>
              <w:ind w:firstLine="0"/>
              <w:jc w:val="left"/>
            </w:pPr>
            <w:r w:rsidRPr="00745934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52AB7" w14:textId="77777777" w:rsidR="00542BF0" w:rsidRPr="00745934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314BD2DE" w14:textId="40548DF0" w:rsidTr="00087075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EE61F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EED2E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Странички для любознательных.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DE736" w14:textId="77777777" w:rsidR="00542BF0" w:rsidRPr="00745934" w:rsidRDefault="00542BF0" w:rsidP="00542BF0">
            <w:pPr>
              <w:spacing w:after="0"/>
              <w:ind w:firstLine="0"/>
              <w:jc w:val="left"/>
            </w:pPr>
            <w:r w:rsidRPr="00745934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619C4" w14:textId="77777777" w:rsidR="00542BF0" w:rsidRPr="00745934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55AAADFC" w14:textId="5EA7250E" w:rsidTr="00087075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556BB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16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D13BC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 xml:space="preserve">Закрепление изученного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AD7EF" w14:textId="77777777" w:rsidR="00542BF0" w:rsidRPr="00745934" w:rsidRDefault="00542BF0" w:rsidP="00542BF0">
            <w:pPr>
              <w:spacing w:after="0"/>
              <w:ind w:firstLine="0"/>
              <w:jc w:val="left"/>
            </w:pPr>
            <w:r w:rsidRPr="00745934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57469" w14:textId="77777777" w:rsidR="00542BF0" w:rsidRPr="00745934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11FD3BE3" w14:textId="7C8FB050" w:rsidTr="00087075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1854D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38BE6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Контрольная работа   №2 по теме «Нумерации чисел в пределах 100»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AE7D9" w14:textId="77777777" w:rsidR="00542BF0" w:rsidRPr="00745934" w:rsidRDefault="00542BF0" w:rsidP="00542BF0">
            <w:pPr>
              <w:spacing w:after="0"/>
              <w:ind w:firstLine="0"/>
              <w:jc w:val="left"/>
            </w:pPr>
            <w:r w:rsidRPr="00745934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BFAE7" w14:textId="77777777" w:rsidR="00542BF0" w:rsidRPr="00745934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20A6DC3A" w14:textId="5C8543E9" w:rsidTr="00087075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F34F4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F450B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Работа над ошибками. Странички для любознательных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866A6" w14:textId="77777777" w:rsidR="00542BF0" w:rsidRPr="00745934" w:rsidRDefault="00542BF0" w:rsidP="00542BF0">
            <w:pPr>
              <w:spacing w:after="0"/>
              <w:ind w:firstLine="0"/>
              <w:jc w:val="left"/>
            </w:pPr>
            <w:r w:rsidRPr="00745934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333B" w14:textId="77777777" w:rsidR="00542BF0" w:rsidRPr="00745934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65D25EFF" w14:textId="1A396CBA" w:rsidTr="00542BF0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B6288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B6EC0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AB6EC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BD7F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B6EC0">
              <w:rPr>
                <w:rFonts w:ascii="Times New Roman" w:hAnsi="Times New Roman" w:cs="Times New Roman"/>
                <w:b/>
              </w:rPr>
              <w:t>Числа от 1 до 100.Сложение и вычитание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56C8E" w14:textId="77777777" w:rsidR="00542BF0" w:rsidRPr="00AB6EC0" w:rsidRDefault="00542BF0" w:rsidP="00542BF0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 w:rsidRPr="00AB6EC0">
              <w:rPr>
                <w:rFonts w:ascii="Times New Roman" w:hAnsi="Times New Roman" w:cs="Times New Roman"/>
                <w:b/>
                <w:lang w:val="en-US"/>
              </w:rPr>
              <w:t>46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CCA6" w14:textId="77777777" w:rsidR="00542BF0" w:rsidRPr="00AB6EC0" w:rsidRDefault="00542BF0" w:rsidP="00542BF0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542BF0" w14:paraId="0BFB1A83" w14:textId="0E13D52C" w:rsidTr="0073768F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34D8E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31028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 xml:space="preserve">Задачи, обратные заданной.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FCAFE" w14:textId="77777777" w:rsidR="00542BF0" w:rsidRPr="00046683" w:rsidRDefault="00542BF0" w:rsidP="00542BF0">
            <w:pPr>
              <w:spacing w:after="0"/>
              <w:ind w:firstLine="0"/>
              <w:jc w:val="left"/>
            </w:pPr>
            <w:r w:rsidRPr="00046683">
              <w:t>1</w:t>
            </w:r>
          </w:p>
        </w:tc>
        <w:tc>
          <w:tcPr>
            <w:tcW w:w="42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72386EC" w14:textId="77777777" w:rsidR="00542BF0" w:rsidRPr="00542BF0" w:rsidRDefault="00542BF0" w:rsidP="00542BF0">
            <w:pPr>
              <w:numPr>
                <w:ilvl w:val="0"/>
                <w:numId w:val="14"/>
              </w:numPr>
              <w:spacing w:after="8" w:line="259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542BF0">
              <w:rPr>
                <w:rFonts w:ascii="Times New Roman" w:eastAsia="Calibri" w:hAnsi="Times New Roman" w:cs="Times New Roman"/>
              </w:rPr>
              <w:t xml:space="preserve">опираться </w:t>
            </w:r>
            <w:r w:rsidRPr="00542BF0">
              <w:rPr>
                <w:rFonts w:ascii="Times New Roman" w:eastAsia="Calibri" w:hAnsi="Times New Roman" w:cs="Times New Roman"/>
              </w:rPr>
              <w:tab/>
              <w:t xml:space="preserve">на </w:t>
            </w:r>
            <w:r w:rsidRPr="00542BF0">
              <w:rPr>
                <w:rFonts w:ascii="Times New Roman" w:eastAsia="Calibri" w:hAnsi="Times New Roman" w:cs="Times New Roman"/>
              </w:rPr>
              <w:tab/>
              <w:t xml:space="preserve">жизненный опыт </w:t>
            </w:r>
          </w:p>
          <w:p w14:paraId="48FBC368" w14:textId="77777777" w:rsidR="00542BF0" w:rsidRPr="00542BF0" w:rsidRDefault="00542BF0" w:rsidP="00542BF0">
            <w:pPr>
              <w:spacing w:after="8" w:line="259" w:lineRule="auto"/>
              <w:ind w:left="99" w:firstLine="0"/>
              <w:jc w:val="left"/>
              <w:rPr>
                <w:rFonts w:ascii="Times New Roman" w:eastAsia="Calibri" w:hAnsi="Times New Roman" w:cs="Times New Roman"/>
              </w:rPr>
            </w:pPr>
            <w:r w:rsidRPr="00542BF0">
              <w:rPr>
                <w:rFonts w:ascii="Times New Roman" w:eastAsia="Calibri" w:hAnsi="Times New Roman" w:cs="Times New Roman"/>
              </w:rPr>
              <w:t>обучающихся;</w:t>
            </w:r>
          </w:p>
          <w:p w14:paraId="7D84450B" w14:textId="77777777" w:rsidR="00542BF0" w:rsidRPr="00542BF0" w:rsidRDefault="00542BF0" w:rsidP="00542BF0">
            <w:pPr>
              <w:numPr>
                <w:ilvl w:val="0"/>
                <w:numId w:val="14"/>
              </w:numPr>
              <w:spacing w:after="0" w:line="274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542BF0">
              <w:rPr>
                <w:rFonts w:ascii="Times New Roman" w:eastAsia="Calibri" w:hAnsi="Times New Roman" w:cs="Times New Roman"/>
              </w:rPr>
              <w:t xml:space="preserve">привлекать внимание обучающихся к обсуждаемой на уроке информации, активизация познавательной деятельности обучающихся; </w:t>
            </w:r>
          </w:p>
          <w:p w14:paraId="5659B626" w14:textId="77777777" w:rsidR="00542BF0" w:rsidRPr="00542BF0" w:rsidRDefault="00542BF0" w:rsidP="00542BF0">
            <w:pPr>
              <w:numPr>
                <w:ilvl w:val="0"/>
                <w:numId w:val="14"/>
              </w:numPr>
              <w:spacing w:after="15" w:line="249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542BF0">
              <w:rPr>
                <w:rFonts w:ascii="Times New Roman" w:eastAsia="Calibri" w:hAnsi="Times New Roman" w:cs="Times New Roman"/>
              </w:rPr>
              <w:t xml:space="preserve">организовывать для обучающихся ситуаций самооценки (как учебных достижений отметками, так и моральных, нравственных, гражданских поступков) </w:t>
            </w:r>
          </w:p>
          <w:p w14:paraId="4AADB316" w14:textId="77777777" w:rsidR="00542BF0" w:rsidRPr="00542BF0" w:rsidRDefault="00542BF0" w:rsidP="00542BF0">
            <w:pPr>
              <w:numPr>
                <w:ilvl w:val="0"/>
                <w:numId w:val="14"/>
              </w:numPr>
              <w:spacing w:after="0" w:line="275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542BF0">
              <w:rPr>
                <w:rFonts w:ascii="Times New Roman" w:eastAsia="Calibri" w:hAnsi="Times New Roman" w:cs="Times New Roman"/>
              </w:rPr>
              <w:t xml:space="preserve">применять на уроке интерактивные формы работы с обучающимися: включение в урок игровых процедур, которые помогают установлению доброжелательной атмосферы во время урока; </w:t>
            </w:r>
          </w:p>
          <w:p w14:paraId="04BC2052" w14:textId="77777777" w:rsidR="00542BF0" w:rsidRPr="00542BF0" w:rsidRDefault="00542BF0" w:rsidP="00542BF0">
            <w:pPr>
              <w:numPr>
                <w:ilvl w:val="0"/>
                <w:numId w:val="14"/>
              </w:numPr>
              <w:spacing w:after="33" w:line="238" w:lineRule="auto"/>
              <w:ind w:right="211" w:firstLine="204"/>
              <w:jc w:val="left"/>
              <w:rPr>
                <w:rFonts w:ascii="Times New Roman" w:eastAsia="Calibri" w:hAnsi="Times New Roman" w:cs="Times New Roman"/>
              </w:rPr>
            </w:pPr>
            <w:r w:rsidRPr="00542BF0">
              <w:rPr>
                <w:rFonts w:ascii="Times New Roman" w:eastAsia="Calibri" w:hAnsi="Times New Roman" w:cs="Times New Roman"/>
              </w:rPr>
              <w:t>реализовывать воспитательные возможности в различных видах деятельности обучающихся со словесной (знаковой) основой: выводы и доказательство формул, анализ формул, решение текстовых количественных и качественных задач, выполнение заданий</w:t>
            </w:r>
          </w:p>
          <w:p w14:paraId="4030AEA6" w14:textId="77777777" w:rsidR="00542BF0" w:rsidRPr="00542BF0" w:rsidRDefault="00542BF0" w:rsidP="00542BF0">
            <w:pPr>
              <w:numPr>
                <w:ilvl w:val="0"/>
                <w:numId w:val="14"/>
              </w:numPr>
              <w:spacing w:after="0" w:line="275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542BF0">
              <w:rPr>
                <w:rFonts w:ascii="Times New Roman" w:eastAsia="Calibri" w:hAnsi="Times New Roman" w:cs="Times New Roman"/>
              </w:rPr>
              <w:lastRenderedPageBreak/>
              <w:t xml:space="preserve">инициировать и поддерживать исследовательскую деятельность обучающихся в рамках реализации ими индивидуальных и групповых </w:t>
            </w:r>
          </w:p>
          <w:p w14:paraId="29E5BCCC" w14:textId="26A8ED60" w:rsidR="00542BF0" w:rsidRPr="00542BF0" w:rsidRDefault="00542BF0" w:rsidP="00542BF0">
            <w:pPr>
              <w:spacing w:after="0"/>
              <w:ind w:firstLine="0"/>
              <w:jc w:val="left"/>
            </w:pPr>
            <w:r w:rsidRPr="00542BF0">
              <w:rPr>
                <w:rFonts w:ascii="Times New Roman" w:eastAsia="Calibri" w:hAnsi="Times New Roman" w:cs="Times New Roman"/>
              </w:rPr>
              <w:t xml:space="preserve">исследовательских проектов. </w:t>
            </w:r>
          </w:p>
        </w:tc>
      </w:tr>
      <w:tr w:rsidR="00542BF0" w14:paraId="2A502F40" w14:textId="6D88A058" w:rsidTr="00694181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4DBD2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E505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Сумма и разность отрезков.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BF9EF" w14:textId="77777777" w:rsidR="00542BF0" w:rsidRPr="00046683" w:rsidRDefault="00542BF0" w:rsidP="00542BF0">
            <w:pPr>
              <w:spacing w:after="0"/>
              <w:ind w:firstLine="0"/>
              <w:jc w:val="left"/>
            </w:pPr>
            <w:r w:rsidRPr="00046683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C3FB0" w14:textId="77777777" w:rsidR="00542BF0" w:rsidRPr="00046683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08B6DB72" w14:textId="12A41630" w:rsidTr="00694181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1739A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CD47B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Задачи на нахождение неизвестного уменьшаемого.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03DFC" w14:textId="77777777" w:rsidR="00542BF0" w:rsidRPr="00046683" w:rsidRDefault="00542BF0" w:rsidP="00542BF0">
            <w:pPr>
              <w:spacing w:after="0"/>
              <w:ind w:firstLine="0"/>
              <w:jc w:val="left"/>
            </w:pPr>
            <w:r w:rsidRPr="00046683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3DB59" w14:textId="77777777" w:rsidR="00542BF0" w:rsidRPr="00046683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53CA8135" w14:textId="1532A9BF" w:rsidTr="00694181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D514B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4A2E2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Задачи на нахождение неизвестного вычитаемого.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97C84" w14:textId="77777777" w:rsidR="00542BF0" w:rsidRPr="00046683" w:rsidRDefault="00542BF0" w:rsidP="00542BF0">
            <w:pPr>
              <w:spacing w:after="0"/>
              <w:ind w:firstLine="0"/>
              <w:jc w:val="left"/>
            </w:pPr>
            <w:r w:rsidRPr="00046683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6B1A4" w14:textId="77777777" w:rsidR="00542BF0" w:rsidRPr="00046683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53C44DE0" w14:textId="3CF9D5B1" w:rsidTr="00694181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BC35F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2C352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Закрепление. Решение задач на нахождение неизвестного вычитаемого и уменьшаемого.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BCFEB" w14:textId="77777777" w:rsidR="00542BF0" w:rsidRPr="00046683" w:rsidRDefault="00542BF0" w:rsidP="00542BF0">
            <w:pPr>
              <w:spacing w:after="0"/>
              <w:ind w:firstLine="0"/>
              <w:jc w:val="left"/>
            </w:pPr>
            <w:r w:rsidRPr="00046683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7BD78" w14:textId="77777777" w:rsidR="00542BF0" w:rsidRPr="00046683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03CE3F63" w14:textId="0D7C7A17" w:rsidTr="00694181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C6C9C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F552C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Час. Минута. Определение времени по часам.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32AD0" w14:textId="77777777" w:rsidR="00542BF0" w:rsidRPr="00046683" w:rsidRDefault="00542BF0" w:rsidP="00542BF0">
            <w:pPr>
              <w:spacing w:after="0"/>
              <w:ind w:firstLine="0"/>
              <w:jc w:val="left"/>
            </w:pPr>
            <w:r w:rsidRPr="00046683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4817E" w14:textId="77777777" w:rsidR="00542BF0" w:rsidRPr="00046683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3D9D064E" w14:textId="59C8C75E" w:rsidTr="00694181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279EE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C6572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Ломаная линия. Длина ломаной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C92EA" w14:textId="77777777" w:rsidR="00542BF0" w:rsidRPr="00046683" w:rsidRDefault="00542BF0" w:rsidP="00542BF0">
            <w:pPr>
              <w:spacing w:after="0"/>
              <w:ind w:firstLine="0"/>
              <w:jc w:val="left"/>
            </w:pPr>
            <w:r w:rsidRPr="00046683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54016" w14:textId="77777777" w:rsidR="00542BF0" w:rsidRPr="00046683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7BFF87D5" w14:textId="26C844CA" w:rsidTr="00694181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7BC5F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260C7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Решение задач и выражений. Закрепление.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78B16" w14:textId="77777777" w:rsidR="00542BF0" w:rsidRPr="00046683" w:rsidRDefault="00542BF0" w:rsidP="00542BF0">
            <w:pPr>
              <w:spacing w:after="0"/>
              <w:ind w:firstLine="0"/>
              <w:jc w:val="left"/>
            </w:pPr>
            <w:r w:rsidRPr="00046683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3C715" w14:textId="77777777" w:rsidR="00542BF0" w:rsidRPr="00046683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1D9C69AF" w14:textId="67F95854" w:rsidTr="00694181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AE31A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72580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Странички для любознательных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67D29" w14:textId="77777777" w:rsidR="00542BF0" w:rsidRPr="00046683" w:rsidRDefault="00542BF0" w:rsidP="00542BF0">
            <w:pPr>
              <w:spacing w:after="0"/>
              <w:ind w:firstLine="0"/>
              <w:jc w:val="left"/>
            </w:pPr>
            <w:r w:rsidRPr="00046683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E7757" w14:textId="77777777" w:rsidR="00542BF0" w:rsidRPr="00046683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5C9782C6" w14:textId="1CF522DE" w:rsidTr="00694181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F259C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28CA4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Порядок действий в числовых выражениях. Скобки.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A478B" w14:textId="77777777" w:rsidR="00542BF0" w:rsidRPr="00046683" w:rsidRDefault="00542BF0" w:rsidP="00542BF0">
            <w:pPr>
              <w:spacing w:after="0"/>
              <w:ind w:firstLine="0"/>
              <w:jc w:val="left"/>
            </w:pPr>
            <w:r w:rsidRPr="00046683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476576" w14:textId="77777777" w:rsidR="00542BF0" w:rsidRPr="00046683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52B9F867" w14:textId="650C05EE" w:rsidTr="00694181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0D99F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96D9F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 xml:space="preserve">Числовые выражения. Математический диктант №2. Проверочная работа № 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F43D5" w14:textId="77777777" w:rsidR="00542BF0" w:rsidRPr="00046683" w:rsidRDefault="00542BF0" w:rsidP="00542BF0">
            <w:pPr>
              <w:spacing w:after="0"/>
              <w:ind w:firstLine="0"/>
              <w:jc w:val="left"/>
            </w:pPr>
            <w:r w:rsidRPr="00046683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C5FCC" w14:textId="77777777" w:rsidR="00542BF0" w:rsidRPr="00046683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0E4DBE31" w14:textId="2203C18B" w:rsidTr="00694181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B5FD5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8551A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Сравнение выражений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5C7C6" w14:textId="77777777" w:rsidR="00542BF0" w:rsidRPr="00046683" w:rsidRDefault="00542BF0" w:rsidP="00542BF0">
            <w:pPr>
              <w:spacing w:after="0"/>
              <w:ind w:firstLine="0"/>
              <w:jc w:val="left"/>
            </w:pPr>
            <w:r w:rsidRPr="00046683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4C053" w14:textId="77777777" w:rsidR="00542BF0" w:rsidRPr="00046683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242A5F05" w14:textId="6DF2E6EC" w:rsidTr="00694181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6074F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353AA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 xml:space="preserve">Периметр многоугольника.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D852A" w14:textId="77777777" w:rsidR="00542BF0" w:rsidRPr="00046683" w:rsidRDefault="00542BF0" w:rsidP="00542BF0">
            <w:pPr>
              <w:spacing w:after="0"/>
              <w:ind w:firstLine="0"/>
              <w:jc w:val="left"/>
            </w:pPr>
            <w:r w:rsidRPr="00046683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1E379" w14:textId="77777777" w:rsidR="00542BF0" w:rsidRPr="00046683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6A9FAA75" w14:textId="69D0569F" w:rsidTr="00694181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C1697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B552F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 xml:space="preserve">Свойства сложения. Проверочная работа № 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F93A3" w14:textId="77777777" w:rsidR="00542BF0" w:rsidRPr="00046683" w:rsidRDefault="00542BF0" w:rsidP="00542BF0">
            <w:pPr>
              <w:spacing w:after="0"/>
              <w:ind w:firstLine="0"/>
              <w:jc w:val="left"/>
            </w:pPr>
            <w:r w:rsidRPr="00046683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7FE68" w14:textId="77777777" w:rsidR="00542BF0" w:rsidRPr="00046683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3EEC9770" w14:textId="7A07C427" w:rsidTr="00694181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B326F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A7D53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Свойства сложения. Закрепление.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6D16A" w14:textId="77777777" w:rsidR="00542BF0" w:rsidRPr="00046683" w:rsidRDefault="00542BF0" w:rsidP="00542BF0">
            <w:pPr>
              <w:spacing w:after="0"/>
              <w:ind w:firstLine="0"/>
              <w:jc w:val="left"/>
            </w:pPr>
            <w:r w:rsidRPr="00046683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D0D6C" w14:textId="77777777" w:rsidR="00542BF0" w:rsidRPr="00046683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37244E2B" w14:textId="04F8A874" w:rsidTr="00694181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A8BEA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65CE3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Контрольная работа № 3 за первую четверть по теме «Нумерация двузначных чисел»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631E1" w14:textId="77777777" w:rsidR="00542BF0" w:rsidRPr="00046683" w:rsidRDefault="00542BF0" w:rsidP="00542BF0">
            <w:pPr>
              <w:spacing w:after="0"/>
              <w:ind w:firstLine="0"/>
              <w:jc w:val="left"/>
            </w:pPr>
            <w:r w:rsidRPr="00046683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310CE" w14:textId="77777777" w:rsidR="00542BF0" w:rsidRPr="00046683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17FAD3B8" w14:textId="3D887E2F" w:rsidTr="00694181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7A1C3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35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57D06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Закрепление материала. Самостоятельная работа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A1815" w14:textId="77777777" w:rsidR="00542BF0" w:rsidRPr="00046683" w:rsidRDefault="00542BF0" w:rsidP="00542BF0">
            <w:pPr>
              <w:spacing w:after="0"/>
              <w:ind w:firstLine="0"/>
              <w:jc w:val="left"/>
            </w:pPr>
            <w:r w:rsidRPr="00046683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5DB8A0" w14:textId="77777777" w:rsidR="00542BF0" w:rsidRPr="00046683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41B289C7" w14:textId="7E80AD02" w:rsidTr="00694181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8F783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C22DF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Работа над ошибками. Проект №1: «Математика вокруг нас. Узоры на посуде».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2AD63" w14:textId="77777777" w:rsidR="00542BF0" w:rsidRPr="00046683" w:rsidRDefault="00542BF0" w:rsidP="00542BF0">
            <w:pPr>
              <w:spacing w:after="0"/>
              <w:ind w:firstLine="0"/>
              <w:jc w:val="left"/>
            </w:pPr>
            <w:r w:rsidRPr="00046683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A3298" w14:textId="77777777" w:rsidR="00542BF0" w:rsidRPr="00046683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3F11907E" w14:textId="4FF3B747" w:rsidTr="00694181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C76D3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76D31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Странички для любознательных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4EA69" w14:textId="77777777" w:rsidR="00542BF0" w:rsidRPr="00046683" w:rsidRDefault="00542BF0" w:rsidP="00542BF0">
            <w:pPr>
              <w:spacing w:after="0"/>
              <w:ind w:firstLine="0"/>
              <w:jc w:val="left"/>
            </w:pPr>
            <w:r w:rsidRPr="00046683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AF243" w14:textId="77777777" w:rsidR="00542BF0" w:rsidRPr="00046683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3883A689" w14:textId="2BBCDB85" w:rsidTr="00694181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0FD27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C90AB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 xml:space="preserve">Повторение пройденного «Что узнали.  Чему научились». Проверочная работа №9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6BF3F" w14:textId="77777777" w:rsidR="00542BF0" w:rsidRPr="00046683" w:rsidRDefault="00542BF0" w:rsidP="00542BF0">
            <w:pPr>
              <w:spacing w:after="0"/>
              <w:ind w:firstLine="0"/>
              <w:jc w:val="left"/>
            </w:pPr>
            <w:r w:rsidRPr="00046683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E355E" w14:textId="77777777" w:rsidR="00542BF0" w:rsidRPr="00046683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46AA3620" w14:textId="78920587" w:rsidTr="00694181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896A9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39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89069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Повторение пройденного «Что узнали.  Чему научились».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8DCC4" w14:textId="77777777" w:rsidR="00542BF0" w:rsidRDefault="00542BF0" w:rsidP="00542BF0">
            <w:pPr>
              <w:spacing w:after="0"/>
              <w:ind w:firstLine="0"/>
              <w:jc w:val="left"/>
            </w:pPr>
            <w:r w:rsidRPr="00046683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AF698" w14:textId="77777777" w:rsidR="00542BF0" w:rsidRPr="00046683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5F901A16" w14:textId="1502E416" w:rsidTr="00694181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B4B43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2F073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Подготовка к изучению устных приемов сложения и вычитания.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F64F1" w14:textId="77777777" w:rsidR="00542BF0" w:rsidRPr="00CA63ED" w:rsidRDefault="00542BF0" w:rsidP="00542BF0">
            <w:pPr>
              <w:spacing w:after="0"/>
              <w:ind w:firstLine="0"/>
              <w:jc w:val="left"/>
            </w:pPr>
            <w:r w:rsidRPr="00CA63ED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4E2AE" w14:textId="77777777" w:rsidR="00542BF0" w:rsidRPr="00CA63ED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288D868B" w14:textId="0FA8FA04" w:rsidTr="00694181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5A219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41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86656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Приемы вычислений для случаев вида 36 + 2, 36 + 20, 60 + 18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AAF22" w14:textId="77777777" w:rsidR="00542BF0" w:rsidRPr="00CA63ED" w:rsidRDefault="00542BF0" w:rsidP="00542BF0">
            <w:pPr>
              <w:spacing w:after="0"/>
              <w:ind w:firstLine="0"/>
              <w:jc w:val="left"/>
            </w:pPr>
            <w:r w:rsidRPr="00CA63ED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C25E5" w14:textId="77777777" w:rsidR="00542BF0" w:rsidRPr="00CA63ED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7A63E757" w14:textId="7B96B61A" w:rsidTr="00694181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F3825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42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9BF61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Приемы вычислений для случаев вида 36 – 2, 36 –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FC134" w14:textId="77777777" w:rsidR="00542BF0" w:rsidRPr="00CA63ED" w:rsidRDefault="00542BF0" w:rsidP="00542BF0">
            <w:pPr>
              <w:spacing w:after="0"/>
              <w:ind w:firstLine="0"/>
              <w:jc w:val="left"/>
            </w:pPr>
            <w:r w:rsidRPr="00CA63ED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50392" w14:textId="77777777" w:rsidR="00542BF0" w:rsidRPr="00CA63ED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3C90C2B2" w14:textId="09F6E942" w:rsidTr="00694181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EF3C2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43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A3CC3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Приемы вычислений для случаев вида 26 + 4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9ABCF" w14:textId="77777777" w:rsidR="00542BF0" w:rsidRPr="00CA63ED" w:rsidRDefault="00542BF0" w:rsidP="00542BF0">
            <w:pPr>
              <w:spacing w:after="0"/>
              <w:ind w:firstLine="0"/>
              <w:jc w:val="left"/>
            </w:pPr>
            <w:r w:rsidRPr="00CA63ED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F4E0F" w14:textId="77777777" w:rsidR="00542BF0" w:rsidRPr="00CA63ED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05A4B7E5" w14:textId="4342816C" w:rsidTr="00694181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9FDBC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44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7D6CA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Приемы вычислений для случаев вида 30 –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7AD6A" w14:textId="77777777" w:rsidR="00542BF0" w:rsidRPr="00CA63ED" w:rsidRDefault="00542BF0" w:rsidP="00542BF0">
            <w:pPr>
              <w:spacing w:after="0"/>
              <w:ind w:firstLine="0"/>
              <w:jc w:val="left"/>
            </w:pPr>
            <w:r w:rsidRPr="00CA63ED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BDC41" w14:textId="77777777" w:rsidR="00542BF0" w:rsidRPr="00CA63ED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0EF51FB2" w14:textId="69EDA983" w:rsidTr="00694181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F78ED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EE070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 xml:space="preserve">Приемы вычислений для случаев вида 60 – 24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4CEFB" w14:textId="77777777" w:rsidR="00542BF0" w:rsidRPr="00CA63ED" w:rsidRDefault="00542BF0" w:rsidP="00542BF0">
            <w:pPr>
              <w:spacing w:after="0"/>
              <w:ind w:firstLine="0"/>
              <w:jc w:val="left"/>
            </w:pPr>
            <w:r w:rsidRPr="00CA63ED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8D091D" w14:textId="77777777" w:rsidR="00542BF0" w:rsidRPr="00CA63ED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1238A05B" w14:textId="06A3876A" w:rsidTr="00694181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D9F17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46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D34BC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Закрепление. Решение текстовых задач на нахождение суммы.  Математический диктант №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CE20B" w14:textId="77777777" w:rsidR="00542BF0" w:rsidRPr="00CA63ED" w:rsidRDefault="00542BF0" w:rsidP="00542BF0">
            <w:pPr>
              <w:spacing w:after="0"/>
              <w:ind w:firstLine="0"/>
              <w:jc w:val="left"/>
            </w:pPr>
            <w:r w:rsidRPr="00CA63ED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E93DF" w14:textId="77777777" w:rsidR="00542BF0" w:rsidRPr="00CA63ED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3CD83183" w14:textId="5ACBABD9" w:rsidTr="00694181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C8D2A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47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5062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 xml:space="preserve">Решение текстовых задач на движение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8AE6B" w14:textId="77777777" w:rsidR="00542BF0" w:rsidRPr="00CA63ED" w:rsidRDefault="00542BF0" w:rsidP="00542BF0">
            <w:pPr>
              <w:spacing w:after="0"/>
              <w:ind w:firstLine="0"/>
              <w:jc w:val="left"/>
            </w:pPr>
            <w:r w:rsidRPr="00CA63ED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C9BDE" w14:textId="77777777" w:rsidR="00542BF0" w:rsidRPr="00CA63ED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52682C6C" w14:textId="77446D09" w:rsidTr="00694181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044FB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33B95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 xml:space="preserve">Закрепление изученного. Решение задач.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19A46" w14:textId="77777777" w:rsidR="00542BF0" w:rsidRPr="00CA63ED" w:rsidRDefault="00542BF0" w:rsidP="00542BF0">
            <w:pPr>
              <w:spacing w:after="0"/>
              <w:ind w:firstLine="0"/>
              <w:jc w:val="left"/>
            </w:pPr>
            <w:r w:rsidRPr="00CA63ED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7E6DC" w14:textId="77777777" w:rsidR="00542BF0" w:rsidRPr="00CA63ED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282F0978" w14:textId="0B0051AE" w:rsidTr="00694181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CFF88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49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3C525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Приёмы вычисления для случаев вида 26 +7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EF3E3" w14:textId="77777777" w:rsidR="00542BF0" w:rsidRPr="00CA63ED" w:rsidRDefault="00542BF0" w:rsidP="00542BF0">
            <w:pPr>
              <w:spacing w:after="0"/>
              <w:ind w:firstLine="0"/>
              <w:jc w:val="left"/>
            </w:pPr>
            <w:r w:rsidRPr="00CA63ED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A25D4" w14:textId="77777777" w:rsidR="00542BF0" w:rsidRPr="00CA63ED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692B9BCB" w14:textId="0599F08A" w:rsidTr="00694181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B130E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6C2BD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Вычитание вида: 35- 7.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982CC" w14:textId="77777777" w:rsidR="00542BF0" w:rsidRPr="00CA63ED" w:rsidRDefault="00542BF0" w:rsidP="00542BF0">
            <w:pPr>
              <w:spacing w:after="0"/>
              <w:ind w:firstLine="0"/>
              <w:jc w:val="left"/>
            </w:pPr>
            <w:r w:rsidRPr="00CA63ED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D8C49" w14:textId="77777777" w:rsidR="00542BF0" w:rsidRPr="00CA63ED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48D3687C" w14:textId="05EBC888" w:rsidTr="00694181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4AE6F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51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4C38C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Закрепление навыков применения приемов сложения и вычитания вида: 26 + 7, 35 – 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EA8EC" w14:textId="77777777" w:rsidR="00542BF0" w:rsidRPr="00CA63ED" w:rsidRDefault="00542BF0" w:rsidP="00542BF0">
            <w:pPr>
              <w:spacing w:after="0"/>
              <w:ind w:firstLine="0"/>
              <w:jc w:val="left"/>
            </w:pPr>
            <w:r w:rsidRPr="00CA63ED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8AE32" w14:textId="77777777" w:rsidR="00542BF0" w:rsidRPr="00CA63ED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3D970276" w14:textId="4DBF951F" w:rsidTr="00694181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C3589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52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EB676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Закрепление изученного. Математический диктант №5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ACA13" w14:textId="77777777" w:rsidR="00542BF0" w:rsidRPr="00CA63ED" w:rsidRDefault="00542BF0" w:rsidP="00542BF0">
            <w:pPr>
              <w:spacing w:after="0"/>
              <w:ind w:firstLine="0"/>
              <w:jc w:val="left"/>
            </w:pPr>
            <w:r w:rsidRPr="00CA63ED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8A1C0" w14:textId="77777777" w:rsidR="00542BF0" w:rsidRPr="00CA63ED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277769C8" w14:textId="30F21446" w:rsidTr="00694181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62E40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53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92EBB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Страничка для любознательных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2A1D5" w14:textId="77777777" w:rsidR="00542BF0" w:rsidRPr="00CA63ED" w:rsidRDefault="00542BF0" w:rsidP="00542BF0">
            <w:pPr>
              <w:spacing w:after="0"/>
              <w:ind w:firstLine="0"/>
              <w:jc w:val="left"/>
            </w:pPr>
            <w:r w:rsidRPr="00CA63ED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08CE2" w14:textId="77777777" w:rsidR="00542BF0" w:rsidRPr="00CA63ED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265E6973" w14:textId="7A299091" w:rsidTr="00694181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1EBCF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54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028FC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Что узнали. Чему научились. Закрепление изученного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11BA5" w14:textId="77777777" w:rsidR="00542BF0" w:rsidRPr="00CA63ED" w:rsidRDefault="00542BF0" w:rsidP="00542BF0">
            <w:pPr>
              <w:spacing w:after="0"/>
              <w:ind w:firstLine="0"/>
              <w:jc w:val="left"/>
            </w:pPr>
            <w:r w:rsidRPr="00CA63ED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9BFC0B" w14:textId="77777777" w:rsidR="00542BF0" w:rsidRPr="00CA63ED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380C4BD2" w14:textId="26210518" w:rsidTr="00694181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038D2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0942D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Что узнали. Чему научились.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14B8D" w14:textId="77777777" w:rsidR="00542BF0" w:rsidRPr="00CA63ED" w:rsidRDefault="00542BF0" w:rsidP="00542BF0">
            <w:pPr>
              <w:spacing w:after="0"/>
              <w:ind w:firstLine="0"/>
              <w:jc w:val="left"/>
            </w:pPr>
            <w:r w:rsidRPr="00CA63ED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D2E0D" w14:textId="77777777" w:rsidR="00542BF0" w:rsidRPr="00CA63ED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3A938837" w14:textId="696C9BBC" w:rsidTr="00694181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8AD5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56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BFB87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Контрольная работа № 4 «Устные приемы сложения и вычитания в пределах 100»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D1DF8" w14:textId="77777777" w:rsidR="00542BF0" w:rsidRPr="00CA63ED" w:rsidRDefault="00542BF0" w:rsidP="00542BF0">
            <w:pPr>
              <w:spacing w:after="0"/>
              <w:ind w:firstLine="0"/>
              <w:jc w:val="left"/>
            </w:pPr>
            <w:r w:rsidRPr="00CA63ED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F7489" w14:textId="77777777" w:rsidR="00542BF0" w:rsidRPr="00CA63ED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2C4986A6" w14:textId="2E465B33" w:rsidTr="00694181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D66A5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57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79869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Буквенные выражения.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EF77E" w14:textId="77777777" w:rsidR="00542BF0" w:rsidRPr="00CA63ED" w:rsidRDefault="00542BF0" w:rsidP="00542BF0">
            <w:pPr>
              <w:spacing w:after="0"/>
              <w:ind w:firstLine="0"/>
              <w:jc w:val="left"/>
            </w:pPr>
            <w:r w:rsidRPr="00CA63ED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58C8A" w14:textId="77777777" w:rsidR="00542BF0" w:rsidRPr="00CA63ED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3B9B58D7" w14:textId="278D823F" w:rsidTr="00694181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F5B09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58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41BC0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Буквенные выражения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9400E" w14:textId="77777777" w:rsidR="00542BF0" w:rsidRPr="00CA63ED" w:rsidRDefault="00542BF0" w:rsidP="00542BF0">
            <w:pPr>
              <w:spacing w:after="0"/>
              <w:ind w:firstLine="0"/>
              <w:jc w:val="left"/>
            </w:pPr>
            <w:r w:rsidRPr="00CA63ED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A64E1" w14:textId="77777777" w:rsidR="00542BF0" w:rsidRPr="00CA63ED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64DC3E19" w14:textId="418CFC35" w:rsidTr="00694181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BFE68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59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BAE80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Уравнение. Решение уравнений способом подбора.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252B8" w14:textId="77777777" w:rsidR="00542BF0" w:rsidRPr="00CA63ED" w:rsidRDefault="00542BF0" w:rsidP="00542BF0">
            <w:pPr>
              <w:spacing w:after="0"/>
              <w:ind w:firstLine="0"/>
              <w:jc w:val="left"/>
            </w:pPr>
            <w:r w:rsidRPr="00CA63ED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44974" w14:textId="77777777" w:rsidR="00542BF0" w:rsidRPr="00CA63ED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37B0A62D" w14:textId="1772DCEE" w:rsidTr="00694181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73C71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6A273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 xml:space="preserve">Решение задач и уравнений.  Проверочная работа №12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30917" w14:textId="77777777" w:rsidR="00542BF0" w:rsidRDefault="00542BF0" w:rsidP="00542BF0">
            <w:pPr>
              <w:spacing w:after="0"/>
              <w:ind w:firstLine="0"/>
              <w:jc w:val="left"/>
            </w:pPr>
            <w:r w:rsidRPr="00CA63ED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25E9E" w14:textId="77777777" w:rsidR="00542BF0" w:rsidRPr="00CA63ED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511185D6" w14:textId="0644AA2B" w:rsidTr="00694181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3D8A1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61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A4884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Контрольная работа №5 за первое полугодие.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CDA59" w14:textId="77777777" w:rsidR="00542BF0" w:rsidRPr="00CA63ED" w:rsidRDefault="00542BF0" w:rsidP="00542BF0">
            <w:pPr>
              <w:spacing w:after="0"/>
              <w:ind w:firstLine="0"/>
              <w:jc w:val="left"/>
            </w:pPr>
            <w:r w:rsidRPr="00CA63ED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0F423" w14:textId="77777777" w:rsidR="00542BF0" w:rsidRPr="00CA63ED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1FE1EC8B" w14:textId="3DE2A540" w:rsidTr="00694181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8462C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62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8E13E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Работа над ошибками. Проверка сложения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610DF" w14:textId="77777777" w:rsidR="00542BF0" w:rsidRPr="00E218F5" w:rsidRDefault="00542BF0" w:rsidP="00542BF0">
            <w:pPr>
              <w:spacing w:after="0"/>
              <w:ind w:firstLine="0"/>
              <w:jc w:val="left"/>
            </w:pPr>
            <w:r w:rsidRPr="00E218F5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A6D7B" w14:textId="77777777" w:rsidR="00542BF0" w:rsidRPr="00E218F5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28866E28" w14:textId="4E76CA5F" w:rsidTr="00694181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C4672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63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754DC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Проверка вычитания.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F66C6" w14:textId="77777777" w:rsidR="00542BF0" w:rsidRPr="00E218F5" w:rsidRDefault="00542BF0" w:rsidP="00542BF0">
            <w:pPr>
              <w:spacing w:after="0"/>
              <w:ind w:firstLine="0"/>
              <w:jc w:val="left"/>
            </w:pPr>
            <w:r w:rsidRPr="00E218F5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E6B50" w14:textId="77777777" w:rsidR="00542BF0" w:rsidRPr="00E218F5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2F60E24C" w14:textId="7BA7BCDE" w:rsidTr="00694181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CBF29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64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E5E6F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 xml:space="preserve">Закрепление изученного. Проверочная работа № 13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9C0A8" w14:textId="77777777" w:rsidR="00542BF0" w:rsidRPr="00E218F5" w:rsidRDefault="00542BF0" w:rsidP="00542BF0">
            <w:pPr>
              <w:spacing w:after="0"/>
              <w:ind w:firstLine="0"/>
              <w:jc w:val="left"/>
            </w:pPr>
            <w:r w:rsidRPr="00E218F5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848F" w14:textId="77777777" w:rsidR="00542BF0" w:rsidRPr="00E218F5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6BAE4CCE" w14:textId="07BB6228" w:rsidTr="00542BF0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63B5A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B6EC0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AB6EC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FB8F2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B6EC0">
              <w:rPr>
                <w:rFonts w:ascii="Times New Roman" w:hAnsi="Times New Roman" w:cs="Times New Roman"/>
                <w:b/>
              </w:rPr>
              <w:t>Сложение и вычитание чисел от 1 до 100 (письменные приёмы)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7002A" w14:textId="77777777" w:rsidR="00542BF0" w:rsidRPr="00AB6EC0" w:rsidRDefault="00542BF0" w:rsidP="00542BF0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AB6EC0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43EA" w14:textId="77777777" w:rsidR="00542BF0" w:rsidRPr="00AB6EC0" w:rsidRDefault="00542BF0" w:rsidP="00542BF0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542BF0" w14:paraId="4C9E42C5" w14:textId="3D87485E" w:rsidTr="00B41B46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57D4A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65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43C7F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 xml:space="preserve">Письменный приём сложения </w:t>
            </w:r>
            <w:proofErr w:type="gramStart"/>
            <w:r w:rsidRPr="00AB6EC0">
              <w:rPr>
                <w:rFonts w:ascii="Times New Roman" w:hAnsi="Times New Roman" w:cs="Times New Roman"/>
              </w:rPr>
              <w:t>вида  45</w:t>
            </w:r>
            <w:proofErr w:type="gramEnd"/>
            <w:r w:rsidRPr="00AB6EC0">
              <w:rPr>
                <w:rFonts w:ascii="Times New Roman" w:hAnsi="Times New Roman" w:cs="Times New Roman"/>
              </w:rPr>
              <w:t>+23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1D250" w14:textId="77777777" w:rsidR="00542BF0" w:rsidRPr="009D5FBC" w:rsidRDefault="00542BF0" w:rsidP="00542BF0">
            <w:pPr>
              <w:spacing w:after="0"/>
              <w:ind w:firstLine="0"/>
              <w:jc w:val="left"/>
            </w:pPr>
            <w:r w:rsidRPr="009D5FBC">
              <w:t>1</w:t>
            </w:r>
          </w:p>
        </w:tc>
        <w:tc>
          <w:tcPr>
            <w:tcW w:w="42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D056794" w14:textId="77777777" w:rsidR="00542BF0" w:rsidRPr="00542BF0" w:rsidRDefault="00542BF0" w:rsidP="00542BF0">
            <w:pPr>
              <w:numPr>
                <w:ilvl w:val="0"/>
                <w:numId w:val="14"/>
              </w:numPr>
              <w:spacing w:after="8" w:line="259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542BF0">
              <w:rPr>
                <w:rFonts w:ascii="Times New Roman" w:eastAsia="Calibri" w:hAnsi="Times New Roman" w:cs="Times New Roman"/>
              </w:rPr>
              <w:t xml:space="preserve">опираться </w:t>
            </w:r>
            <w:r w:rsidRPr="00542BF0">
              <w:rPr>
                <w:rFonts w:ascii="Times New Roman" w:eastAsia="Calibri" w:hAnsi="Times New Roman" w:cs="Times New Roman"/>
              </w:rPr>
              <w:tab/>
              <w:t xml:space="preserve">на </w:t>
            </w:r>
            <w:r w:rsidRPr="00542BF0">
              <w:rPr>
                <w:rFonts w:ascii="Times New Roman" w:eastAsia="Calibri" w:hAnsi="Times New Roman" w:cs="Times New Roman"/>
              </w:rPr>
              <w:tab/>
              <w:t xml:space="preserve">жизненный опыт </w:t>
            </w:r>
          </w:p>
          <w:p w14:paraId="536386C2" w14:textId="77777777" w:rsidR="00542BF0" w:rsidRPr="00542BF0" w:rsidRDefault="00542BF0" w:rsidP="00542BF0">
            <w:pPr>
              <w:spacing w:after="8" w:line="259" w:lineRule="auto"/>
              <w:ind w:left="99" w:firstLine="0"/>
              <w:jc w:val="left"/>
              <w:rPr>
                <w:rFonts w:ascii="Times New Roman" w:eastAsia="Calibri" w:hAnsi="Times New Roman" w:cs="Times New Roman"/>
              </w:rPr>
            </w:pPr>
            <w:r w:rsidRPr="00542BF0">
              <w:rPr>
                <w:rFonts w:ascii="Times New Roman" w:eastAsia="Calibri" w:hAnsi="Times New Roman" w:cs="Times New Roman"/>
              </w:rPr>
              <w:t>обучающихся;</w:t>
            </w:r>
          </w:p>
          <w:p w14:paraId="2C35B331" w14:textId="77777777" w:rsidR="00542BF0" w:rsidRPr="00542BF0" w:rsidRDefault="00542BF0" w:rsidP="00542BF0">
            <w:pPr>
              <w:numPr>
                <w:ilvl w:val="0"/>
                <w:numId w:val="14"/>
              </w:numPr>
              <w:spacing w:after="0" w:line="274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542BF0">
              <w:rPr>
                <w:rFonts w:ascii="Times New Roman" w:eastAsia="Calibri" w:hAnsi="Times New Roman" w:cs="Times New Roman"/>
              </w:rPr>
              <w:t xml:space="preserve">привлекать внимание обучающихся к обсуждаемой на уроке информации, активизация познавательной деятельности обучающихся; </w:t>
            </w:r>
          </w:p>
          <w:p w14:paraId="23283C2A" w14:textId="77777777" w:rsidR="00542BF0" w:rsidRPr="00542BF0" w:rsidRDefault="00542BF0" w:rsidP="00542BF0">
            <w:pPr>
              <w:numPr>
                <w:ilvl w:val="0"/>
                <w:numId w:val="14"/>
              </w:numPr>
              <w:spacing w:after="15" w:line="249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542BF0">
              <w:rPr>
                <w:rFonts w:ascii="Times New Roman" w:eastAsia="Calibri" w:hAnsi="Times New Roman" w:cs="Times New Roman"/>
              </w:rPr>
              <w:t xml:space="preserve">организовывать для обучающихся ситуаций самооценки (как учебных достижений отметками, так и моральных, нравственных, гражданских поступков) </w:t>
            </w:r>
          </w:p>
          <w:p w14:paraId="5998D72C" w14:textId="77777777" w:rsidR="00542BF0" w:rsidRPr="00542BF0" w:rsidRDefault="00542BF0" w:rsidP="00542BF0">
            <w:pPr>
              <w:numPr>
                <w:ilvl w:val="0"/>
                <w:numId w:val="14"/>
              </w:numPr>
              <w:spacing w:after="0" w:line="275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542BF0">
              <w:rPr>
                <w:rFonts w:ascii="Times New Roman" w:eastAsia="Calibri" w:hAnsi="Times New Roman" w:cs="Times New Roman"/>
              </w:rPr>
              <w:t xml:space="preserve">применять на уроке интерактивные формы работы с обучающимися: включение в урок игровых процедур, которые помогают установлению доброжелательной атмосферы во время урока; </w:t>
            </w:r>
          </w:p>
          <w:p w14:paraId="57838A80" w14:textId="77777777" w:rsidR="00542BF0" w:rsidRPr="00542BF0" w:rsidRDefault="00542BF0" w:rsidP="00542BF0">
            <w:pPr>
              <w:numPr>
                <w:ilvl w:val="0"/>
                <w:numId w:val="14"/>
              </w:numPr>
              <w:spacing w:after="33" w:line="238" w:lineRule="auto"/>
              <w:ind w:right="211" w:firstLine="204"/>
              <w:jc w:val="left"/>
              <w:rPr>
                <w:rFonts w:ascii="Times New Roman" w:eastAsia="Calibri" w:hAnsi="Times New Roman" w:cs="Times New Roman"/>
              </w:rPr>
            </w:pPr>
            <w:r w:rsidRPr="00542BF0">
              <w:rPr>
                <w:rFonts w:ascii="Times New Roman" w:eastAsia="Calibri" w:hAnsi="Times New Roman" w:cs="Times New Roman"/>
              </w:rPr>
              <w:t xml:space="preserve">реализовывать воспитательные возможности в различных видах деятельности обучающихся со словесной </w:t>
            </w:r>
            <w:r w:rsidRPr="00542BF0">
              <w:rPr>
                <w:rFonts w:ascii="Times New Roman" w:eastAsia="Calibri" w:hAnsi="Times New Roman" w:cs="Times New Roman"/>
              </w:rPr>
              <w:lastRenderedPageBreak/>
              <w:t>(знаковой) основой: выводы и доказательство формул, анализ формул, решение текстовых количественных и качественных задач, выполнение заданий</w:t>
            </w:r>
          </w:p>
          <w:p w14:paraId="6C653055" w14:textId="77777777" w:rsidR="00542BF0" w:rsidRPr="00542BF0" w:rsidRDefault="00542BF0" w:rsidP="00542BF0">
            <w:pPr>
              <w:numPr>
                <w:ilvl w:val="0"/>
                <w:numId w:val="14"/>
              </w:numPr>
              <w:spacing w:after="0" w:line="275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542BF0">
              <w:rPr>
                <w:rFonts w:ascii="Times New Roman" w:eastAsia="Calibri" w:hAnsi="Times New Roman" w:cs="Times New Roman"/>
              </w:rPr>
              <w:t xml:space="preserve">инициировать и поддерживать исследовательскую деятельность обучающихся в рамках реализации ими индивидуальных и групповых </w:t>
            </w:r>
          </w:p>
          <w:p w14:paraId="09F00842" w14:textId="00FC12EF" w:rsidR="00542BF0" w:rsidRPr="00542BF0" w:rsidRDefault="00542BF0" w:rsidP="00542BF0">
            <w:pPr>
              <w:spacing w:after="0"/>
              <w:ind w:firstLine="0"/>
              <w:jc w:val="left"/>
            </w:pPr>
            <w:r w:rsidRPr="00542BF0">
              <w:rPr>
                <w:rFonts w:ascii="Times New Roman" w:eastAsia="Calibri" w:hAnsi="Times New Roman" w:cs="Times New Roman"/>
              </w:rPr>
              <w:t xml:space="preserve">исследовательских проектов. </w:t>
            </w:r>
          </w:p>
        </w:tc>
      </w:tr>
      <w:tr w:rsidR="00542BF0" w14:paraId="3C586F18" w14:textId="587971BD" w:rsidTr="000A1C4E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45535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66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5C3B1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 xml:space="preserve">Письменный </w:t>
            </w:r>
            <w:proofErr w:type="gramStart"/>
            <w:r w:rsidRPr="00AB6EC0">
              <w:rPr>
                <w:rFonts w:ascii="Times New Roman" w:hAnsi="Times New Roman" w:cs="Times New Roman"/>
              </w:rPr>
              <w:t>приём  вычитания</w:t>
            </w:r>
            <w:proofErr w:type="gramEnd"/>
            <w:r w:rsidRPr="00AB6EC0">
              <w:rPr>
                <w:rFonts w:ascii="Times New Roman" w:hAnsi="Times New Roman" w:cs="Times New Roman"/>
              </w:rPr>
              <w:t xml:space="preserve"> вида 57-26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15DCE" w14:textId="77777777" w:rsidR="00542BF0" w:rsidRPr="009D5FBC" w:rsidRDefault="00542BF0" w:rsidP="00542BF0">
            <w:pPr>
              <w:spacing w:after="0"/>
              <w:ind w:firstLine="0"/>
              <w:jc w:val="left"/>
            </w:pPr>
            <w:r w:rsidRPr="009D5FBC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0D4E7B" w14:textId="77777777" w:rsidR="00542BF0" w:rsidRPr="009D5FBC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5912246D" w14:textId="078890F7" w:rsidTr="000A1C4E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ABB98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67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B81D2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Проверка сложения и вычитания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039B1" w14:textId="77777777" w:rsidR="00542BF0" w:rsidRPr="009D5FBC" w:rsidRDefault="00542BF0" w:rsidP="00542BF0">
            <w:pPr>
              <w:spacing w:after="0"/>
              <w:ind w:firstLine="0"/>
              <w:jc w:val="left"/>
            </w:pPr>
            <w:r w:rsidRPr="009D5FBC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E03C3" w14:textId="77777777" w:rsidR="00542BF0" w:rsidRPr="009D5FBC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0090FCA5" w14:textId="095313E1" w:rsidTr="000A1C4E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C3D72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68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DFBB4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Закрепление пройденного материала.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E188F" w14:textId="77777777" w:rsidR="00542BF0" w:rsidRPr="009D5FBC" w:rsidRDefault="00542BF0" w:rsidP="00542BF0">
            <w:pPr>
              <w:spacing w:after="0"/>
              <w:ind w:firstLine="0"/>
              <w:jc w:val="left"/>
            </w:pPr>
            <w:r w:rsidRPr="009D5FBC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E4F84" w14:textId="77777777" w:rsidR="00542BF0" w:rsidRPr="009D5FBC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2733DF54" w14:textId="32AD5E4F" w:rsidTr="000A1C4E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8FF7C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69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E2513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Угол. Виды углов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0ED7E" w14:textId="77777777" w:rsidR="00542BF0" w:rsidRPr="009D5FBC" w:rsidRDefault="00542BF0" w:rsidP="00542BF0">
            <w:pPr>
              <w:spacing w:after="0"/>
              <w:ind w:firstLine="0"/>
              <w:jc w:val="left"/>
            </w:pPr>
            <w:r w:rsidRPr="009D5FBC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7D0FE" w14:textId="77777777" w:rsidR="00542BF0" w:rsidRPr="009D5FBC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4A285BA4" w14:textId="06E98761" w:rsidTr="000A1C4E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B6A38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68B82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Закрепление изученного материала. Решение задач изученных видов.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2D7AA" w14:textId="77777777" w:rsidR="00542BF0" w:rsidRPr="009D5FBC" w:rsidRDefault="00542BF0" w:rsidP="00542BF0">
            <w:pPr>
              <w:spacing w:after="0"/>
              <w:ind w:firstLine="0"/>
              <w:jc w:val="left"/>
            </w:pPr>
            <w:r w:rsidRPr="009D5FBC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B4551" w14:textId="77777777" w:rsidR="00542BF0" w:rsidRPr="009D5FBC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5A815053" w14:textId="0D9F0D4B" w:rsidTr="000A1C4E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075FA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71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AB1AA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 xml:space="preserve">Письменный приём сложения </w:t>
            </w:r>
            <w:proofErr w:type="gramStart"/>
            <w:r w:rsidRPr="00AB6EC0">
              <w:rPr>
                <w:rFonts w:ascii="Times New Roman" w:hAnsi="Times New Roman" w:cs="Times New Roman"/>
              </w:rPr>
              <w:t>вида  37</w:t>
            </w:r>
            <w:proofErr w:type="gramEnd"/>
            <w:r w:rsidRPr="00AB6EC0">
              <w:rPr>
                <w:rFonts w:ascii="Times New Roman" w:hAnsi="Times New Roman" w:cs="Times New Roman"/>
              </w:rPr>
              <w:t>+48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EA949" w14:textId="77777777" w:rsidR="00542BF0" w:rsidRPr="009D5FBC" w:rsidRDefault="00542BF0" w:rsidP="00542BF0">
            <w:pPr>
              <w:spacing w:after="0"/>
              <w:ind w:firstLine="0"/>
              <w:jc w:val="left"/>
            </w:pPr>
            <w:r w:rsidRPr="009D5FBC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DBA0F" w14:textId="77777777" w:rsidR="00542BF0" w:rsidRPr="009D5FBC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1F187772" w14:textId="546793AF" w:rsidTr="000A1C4E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37544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72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687DE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Письменный приём сложения вида   37 +53.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74B80" w14:textId="77777777" w:rsidR="00542BF0" w:rsidRPr="009D5FBC" w:rsidRDefault="00542BF0" w:rsidP="00542BF0">
            <w:pPr>
              <w:spacing w:after="0"/>
              <w:ind w:firstLine="0"/>
              <w:jc w:val="left"/>
            </w:pPr>
            <w:r w:rsidRPr="009D5FBC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9904B" w14:textId="77777777" w:rsidR="00542BF0" w:rsidRPr="009D5FBC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28E2F8D3" w14:textId="3241606B" w:rsidTr="000A1C4E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B1354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73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138DC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Прямоугольник. Практическая работа №3</w:t>
            </w:r>
            <w:r w:rsidRPr="006171DA">
              <w:rPr>
                <w:rFonts w:ascii="Times New Roman" w:hAnsi="Times New Roman" w:cs="Times New Roman"/>
              </w:rPr>
              <w:t xml:space="preserve"> </w:t>
            </w:r>
            <w:r w:rsidRPr="00AB6EC0">
              <w:rPr>
                <w:rFonts w:ascii="Times New Roman" w:hAnsi="Times New Roman" w:cs="Times New Roman"/>
              </w:rPr>
              <w:t xml:space="preserve">Проверочная работа №15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F245D" w14:textId="77777777" w:rsidR="00542BF0" w:rsidRPr="009D5FBC" w:rsidRDefault="00542BF0" w:rsidP="00542BF0">
            <w:pPr>
              <w:spacing w:after="0"/>
              <w:ind w:firstLine="0"/>
              <w:jc w:val="left"/>
            </w:pPr>
            <w:r w:rsidRPr="009D5FBC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CB42D" w14:textId="77777777" w:rsidR="00542BF0" w:rsidRPr="009D5FBC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3960A1AD" w14:textId="1538EAE2" w:rsidTr="000A1C4E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08601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74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1958D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 xml:space="preserve">Прямоугольник. Закрепление.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31D1D" w14:textId="77777777" w:rsidR="00542BF0" w:rsidRPr="009D5FBC" w:rsidRDefault="00542BF0" w:rsidP="00542BF0">
            <w:pPr>
              <w:spacing w:after="0"/>
              <w:ind w:firstLine="0"/>
              <w:jc w:val="left"/>
            </w:pPr>
            <w:r w:rsidRPr="009D5FBC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78CFC" w14:textId="77777777" w:rsidR="00542BF0" w:rsidRPr="009D5FBC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1E305882" w14:textId="280871D2" w:rsidTr="000A1C4E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72FE8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75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5AAC1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 xml:space="preserve">Письменный приём сложения </w:t>
            </w:r>
            <w:proofErr w:type="gramStart"/>
            <w:r w:rsidRPr="00AB6EC0">
              <w:rPr>
                <w:rFonts w:ascii="Times New Roman" w:hAnsi="Times New Roman" w:cs="Times New Roman"/>
              </w:rPr>
              <w:t>вида  87</w:t>
            </w:r>
            <w:proofErr w:type="gramEnd"/>
            <w:r w:rsidRPr="00AB6EC0">
              <w:rPr>
                <w:rFonts w:ascii="Times New Roman" w:hAnsi="Times New Roman" w:cs="Times New Roman"/>
              </w:rPr>
              <w:t xml:space="preserve"> +13.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46EEE" w14:textId="77777777" w:rsidR="00542BF0" w:rsidRPr="009D5FBC" w:rsidRDefault="00542BF0" w:rsidP="00542BF0">
            <w:pPr>
              <w:spacing w:after="0"/>
              <w:ind w:firstLine="0"/>
              <w:jc w:val="left"/>
            </w:pPr>
            <w:r w:rsidRPr="009D5FBC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0349B2" w14:textId="77777777" w:rsidR="00542BF0" w:rsidRPr="009D5FBC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41E1B725" w14:textId="042F2BA7" w:rsidTr="000A1C4E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047F9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76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5DFA4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Закрепление изученного материала. Математический диктант№7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17BA8" w14:textId="77777777" w:rsidR="00542BF0" w:rsidRPr="009D5FBC" w:rsidRDefault="00542BF0" w:rsidP="00542BF0">
            <w:pPr>
              <w:spacing w:after="0"/>
              <w:ind w:firstLine="0"/>
              <w:jc w:val="left"/>
            </w:pPr>
            <w:r w:rsidRPr="009D5FBC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AA4E0E" w14:textId="77777777" w:rsidR="00542BF0" w:rsidRPr="009D5FBC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3DD4D008" w14:textId="40814541" w:rsidTr="000A1C4E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BDB7D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77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0041C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Вычитание вида 32+8, 40 –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A5468" w14:textId="77777777" w:rsidR="00542BF0" w:rsidRPr="009D5FBC" w:rsidRDefault="00542BF0" w:rsidP="00542BF0">
            <w:pPr>
              <w:spacing w:after="0"/>
              <w:ind w:firstLine="0"/>
              <w:jc w:val="left"/>
            </w:pPr>
            <w:r w:rsidRPr="009D5FBC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AA41B" w14:textId="77777777" w:rsidR="00542BF0" w:rsidRPr="009D5FBC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2824903C" w14:textId="5C868350" w:rsidTr="000A1C4E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D89DD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78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EBDA6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Вычитание вида 50-24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E6565" w14:textId="77777777" w:rsidR="00542BF0" w:rsidRPr="009D5FBC" w:rsidRDefault="00542BF0" w:rsidP="00542BF0">
            <w:pPr>
              <w:spacing w:after="0"/>
              <w:ind w:firstLine="0"/>
              <w:jc w:val="left"/>
            </w:pPr>
            <w:r w:rsidRPr="009D5FBC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8764B" w14:textId="77777777" w:rsidR="00542BF0" w:rsidRPr="009D5FBC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3D6EC174" w14:textId="558EFA1B" w:rsidTr="000A1C4E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E1EA6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79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A7968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 xml:space="preserve">Странички для любознательных. </w:t>
            </w:r>
            <w:r w:rsidRPr="00AB6EC0">
              <w:rPr>
                <w:rFonts w:ascii="Times New Roman" w:hAnsi="Times New Roman" w:cs="Times New Roman"/>
              </w:rPr>
              <w:lastRenderedPageBreak/>
              <w:t>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05FFA" w14:textId="77777777" w:rsidR="00542BF0" w:rsidRPr="009D5FBC" w:rsidRDefault="00542BF0" w:rsidP="00542BF0">
            <w:pPr>
              <w:spacing w:after="0"/>
              <w:ind w:firstLine="0"/>
              <w:jc w:val="left"/>
            </w:pPr>
            <w:r w:rsidRPr="009D5FBC">
              <w:lastRenderedPageBreak/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DB5FF" w14:textId="77777777" w:rsidR="00542BF0" w:rsidRPr="009D5FBC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35EBAC15" w14:textId="33DBEFD3" w:rsidTr="000A1C4E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04B7E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CFE22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 xml:space="preserve">Что узнали. Чему научились.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E44A1" w14:textId="77777777" w:rsidR="00542BF0" w:rsidRPr="009D5FBC" w:rsidRDefault="00542BF0" w:rsidP="00542BF0">
            <w:pPr>
              <w:spacing w:after="0"/>
              <w:ind w:firstLine="0"/>
              <w:jc w:val="left"/>
            </w:pPr>
            <w:r w:rsidRPr="009D5FBC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C329E" w14:textId="77777777" w:rsidR="00542BF0" w:rsidRPr="009D5FBC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0688305C" w14:textId="787E9D61" w:rsidTr="000A1C4E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56212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81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0081B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 xml:space="preserve">Закрепление изученного материала. Проверочная работа № 16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3DD28" w14:textId="77777777" w:rsidR="00542BF0" w:rsidRPr="009D5FBC" w:rsidRDefault="00542BF0" w:rsidP="00542BF0">
            <w:pPr>
              <w:spacing w:after="0"/>
              <w:ind w:firstLine="0"/>
              <w:jc w:val="left"/>
            </w:pPr>
            <w:r w:rsidRPr="009D5FBC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8851B" w14:textId="77777777" w:rsidR="00542BF0" w:rsidRPr="009D5FBC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2BED080F" w14:textId="40C721D1" w:rsidTr="000A1C4E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3F152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82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D9D98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Контрольная работа №6 по теме «Письменные приёмы сложения и вычитания. Периметр фигуры.»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3C302" w14:textId="77777777" w:rsidR="00542BF0" w:rsidRPr="009D5FBC" w:rsidRDefault="00542BF0" w:rsidP="00542BF0">
            <w:pPr>
              <w:spacing w:after="0"/>
              <w:ind w:firstLine="0"/>
              <w:jc w:val="left"/>
            </w:pPr>
            <w:r w:rsidRPr="009D5FBC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933EE" w14:textId="77777777" w:rsidR="00542BF0" w:rsidRPr="009D5FBC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096A70BD" w14:textId="08FA059C" w:rsidTr="000A1C4E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AE33E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83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C996B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Работа над ошибками. Закрепление пройденного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653D1" w14:textId="77777777" w:rsidR="00542BF0" w:rsidRPr="009D5FBC" w:rsidRDefault="00542BF0" w:rsidP="00542BF0">
            <w:pPr>
              <w:spacing w:after="0"/>
              <w:ind w:firstLine="0"/>
              <w:jc w:val="left"/>
            </w:pPr>
            <w:r w:rsidRPr="009D5FBC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5E478" w14:textId="77777777" w:rsidR="00542BF0" w:rsidRPr="009D5FBC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108B9085" w14:textId="2F0AD5A4" w:rsidTr="000A1C4E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3C738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84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E90E7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 xml:space="preserve">Вычитание </w:t>
            </w:r>
            <w:proofErr w:type="gramStart"/>
            <w:r w:rsidRPr="00AB6EC0">
              <w:rPr>
                <w:rFonts w:ascii="Times New Roman" w:hAnsi="Times New Roman" w:cs="Times New Roman"/>
              </w:rPr>
              <w:t>вида  52</w:t>
            </w:r>
            <w:proofErr w:type="gramEnd"/>
            <w:r w:rsidRPr="00AB6EC0">
              <w:rPr>
                <w:rFonts w:ascii="Times New Roman" w:hAnsi="Times New Roman" w:cs="Times New Roman"/>
              </w:rPr>
              <w:t xml:space="preserve"> – 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9B46E" w14:textId="77777777" w:rsidR="00542BF0" w:rsidRPr="009D5FBC" w:rsidRDefault="00542BF0" w:rsidP="00542BF0">
            <w:pPr>
              <w:spacing w:after="0"/>
              <w:ind w:firstLine="0"/>
              <w:jc w:val="left"/>
            </w:pPr>
            <w:r w:rsidRPr="009D5FBC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B2CCC5" w14:textId="77777777" w:rsidR="00542BF0" w:rsidRPr="009D5FBC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6E18EDBE" w14:textId="5F667363" w:rsidTr="000A1C4E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3E667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85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ADE13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Закрепление изученного материала.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664E0" w14:textId="77777777" w:rsidR="00542BF0" w:rsidRDefault="00542BF0" w:rsidP="00542BF0">
            <w:pPr>
              <w:spacing w:after="0"/>
              <w:ind w:firstLine="0"/>
              <w:jc w:val="left"/>
            </w:pPr>
            <w:r w:rsidRPr="009D5FBC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65844A" w14:textId="77777777" w:rsidR="00542BF0" w:rsidRPr="009D5FBC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244865A4" w14:textId="6990F73A" w:rsidTr="000A1C4E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58257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86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6283C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Закрепление изученного. Подготовка к умножению.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25D78" w14:textId="77777777" w:rsidR="00542BF0" w:rsidRPr="00461EE7" w:rsidRDefault="00542BF0" w:rsidP="00542BF0">
            <w:pPr>
              <w:spacing w:after="0"/>
              <w:ind w:firstLine="0"/>
              <w:jc w:val="left"/>
            </w:pPr>
            <w:r w:rsidRPr="00461EE7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95F15" w14:textId="77777777" w:rsidR="00542BF0" w:rsidRPr="00461EE7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63B71CCC" w14:textId="5A71A1DD" w:rsidTr="000A1C4E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FFC08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87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46768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Свойства противоположных сторон прямоугольника. Проверочная работа № 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FCE38" w14:textId="77777777" w:rsidR="00542BF0" w:rsidRPr="00461EE7" w:rsidRDefault="00542BF0" w:rsidP="00542BF0">
            <w:pPr>
              <w:spacing w:after="0"/>
              <w:ind w:firstLine="0"/>
              <w:jc w:val="left"/>
            </w:pPr>
            <w:r w:rsidRPr="00461EE7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5B713A" w14:textId="77777777" w:rsidR="00542BF0" w:rsidRPr="00461EE7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318B8882" w14:textId="5313A505" w:rsidTr="000A1C4E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8B1E1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88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CAA34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Закрепление. Подготовка к действию умножения.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A5FD7" w14:textId="77777777" w:rsidR="00542BF0" w:rsidRPr="00461EE7" w:rsidRDefault="00542BF0" w:rsidP="00542BF0">
            <w:pPr>
              <w:spacing w:after="0"/>
              <w:ind w:firstLine="0"/>
              <w:jc w:val="left"/>
            </w:pPr>
            <w:r w:rsidRPr="00461EE7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EA0AF" w14:textId="77777777" w:rsidR="00542BF0" w:rsidRPr="00461EE7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372A9F04" w14:textId="4D573AAE" w:rsidTr="000A1C4E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0AF0E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89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87F09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 xml:space="preserve">Квадрат.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E32AB" w14:textId="77777777" w:rsidR="00542BF0" w:rsidRPr="00461EE7" w:rsidRDefault="00542BF0" w:rsidP="00542BF0">
            <w:pPr>
              <w:spacing w:after="0"/>
              <w:ind w:firstLine="0"/>
              <w:jc w:val="left"/>
            </w:pPr>
            <w:r w:rsidRPr="00461EE7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30EA3" w14:textId="77777777" w:rsidR="00542BF0" w:rsidRPr="00461EE7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26677E0D" w14:textId="27054C7F" w:rsidTr="000A1C4E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32E92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E9A3D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 xml:space="preserve">Квадрат. Закрепление.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FF21A" w14:textId="77777777" w:rsidR="00542BF0" w:rsidRPr="00461EE7" w:rsidRDefault="00542BF0" w:rsidP="00542BF0">
            <w:pPr>
              <w:spacing w:after="0"/>
              <w:ind w:firstLine="0"/>
              <w:jc w:val="left"/>
            </w:pPr>
            <w:r w:rsidRPr="00461EE7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47058" w14:textId="77777777" w:rsidR="00542BF0" w:rsidRPr="00461EE7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652C7662" w14:textId="6F668907" w:rsidTr="000A1C4E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B91CF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91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5B147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 xml:space="preserve">Наши проекты. Оригами.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ECD08" w14:textId="77777777" w:rsidR="00542BF0" w:rsidRPr="00461EE7" w:rsidRDefault="00542BF0" w:rsidP="00542BF0">
            <w:pPr>
              <w:spacing w:after="0"/>
              <w:ind w:firstLine="0"/>
              <w:jc w:val="left"/>
            </w:pPr>
            <w:r w:rsidRPr="00461EE7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3C010" w14:textId="77777777" w:rsidR="00542BF0" w:rsidRPr="00461EE7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5410E1FD" w14:textId="640BFCA7" w:rsidTr="000A1C4E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67C91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92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5C740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Странички для любознательных. Работа с геометрическим материалом.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9D6C4" w14:textId="77777777" w:rsidR="00542BF0" w:rsidRPr="00461EE7" w:rsidRDefault="00542BF0" w:rsidP="00542BF0">
            <w:pPr>
              <w:spacing w:after="0"/>
              <w:ind w:firstLine="0"/>
              <w:jc w:val="left"/>
            </w:pPr>
            <w:r w:rsidRPr="00461EE7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88083" w14:textId="77777777" w:rsidR="00542BF0" w:rsidRPr="00461EE7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3DE704FE" w14:textId="0497065F" w:rsidTr="000A1C4E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A7703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93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4683C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Закрепление изученного материала. Проверочная работа №18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F9DD7" w14:textId="77777777" w:rsidR="00542BF0" w:rsidRPr="00461EE7" w:rsidRDefault="00542BF0" w:rsidP="00542BF0">
            <w:pPr>
              <w:spacing w:after="0"/>
              <w:ind w:firstLine="0"/>
              <w:jc w:val="left"/>
            </w:pPr>
            <w:r w:rsidRPr="00461EE7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29C1" w14:textId="77777777" w:rsidR="00542BF0" w:rsidRPr="00461EE7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17022D28" w14:textId="093A9048" w:rsidTr="00542BF0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74D7A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B6EC0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AB6EC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42CEB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B6EC0">
              <w:rPr>
                <w:rFonts w:ascii="Times New Roman" w:hAnsi="Times New Roman" w:cs="Times New Roman"/>
                <w:b/>
              </w:rPr>
              <w:t>Числа от 1 до 100. Умножение и деление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C06EA" w14:textId="77777777" w:rsidR="00542BF0" w:rsidRPr="00AB6EC0" w:rsidRDefault="00542BF0" w:rsidP="00542BF0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AB6EC0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D25B" w14:textId="77777777" w:rsidR="00542BF0" w:rsidRPr="00AB6EC0" w:rsidRDefault="00542BF0" w:rsidP="00542BF0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542BF0" w14:paraId="24EDE3EF" w14:textId="5B3BA960" w:rsidTr="00BB4390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B0B75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94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35C9F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Конкретный смысл действия умножения. Практическая работа№4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526CB" w14:textId="77777777" w:rsidR="00542BF0" w:rsidRPr="004F3AFD" w:rsidRDefault="00542BF0" w:rsidP="00542BF0">
            <w:pPr>
              <w:spacing w:after="0"/>
              <w:ind w:firstLine="0"/>
              <w:jc w:val="left"/>
            </w:pPr>
            <w:r w:rsidRPr="004F3AFD">
              <w:t>1</w:t>
            </w:r>
          </w:p>
        </w:tc>
        <w:tc>
          <w:tcPr>
            <w:tcW w:w="42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86C7F19" w14:textId="77777777" w:rsidR="00542BF0" w:rsidRPr="00542BF0" w:rsidRDefault="00542BF0" w:rsidP="00542BF0">
            <w:pPr>
              <w:numPr>
                <w:ilvl w:val="0"/>
                <w:numId w:val="14"/>
              </w:numPr>
              <w:spacing w:after="8" w:line="259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542BF0">
              <w:rPr>
                <w:rFonts w:ascii="Times New Roman" w:eastAsia="Calibri" w:hAnsi="Times New Roman" w:cs="Times New Roman"/>
              </w:rPr>
              <w:t xml:space="preserve">опираться </w:t>
            </w:r>
            <w:r w:rsidRPr="00542BF0">
              <w:rPr>
                <w:rFonts w:ascii="Times New Roman" w:eastAsia="Calibri" w:hAnsi="Times New Roman" w:cs="Times New Roman"/>
              </w:rPr>
              <w:tab/>
              <w:t xml:space="preserve">на </w:t>
            </w:r>
            <w:r w:rsidRPr="00542BF0">
              <w:rPr>
                <w:rFonts w:ascii="Times New Roman" w:eastAsia="Calibri" w:hAnsi="Times New Roman" w:cs="Times New Roman"/>
              </w:rPr>
              <w:tab/>
              <w:t xml:space="preserve">жизненный опыт </w:t>
            </w:r>
          </w:p>
          <w:p w14:paraId="3554C045" w14:textId="77777777" w:rsidR="00542BF0" w:rsidRPr="00542BF0" w:rsidRDefault="00542BF0" w:rsidP="00542BF0">
            <w:pPr>
              <w:spacing w:after="8" w:line="259" w:lineRule="auto"/>
              <w:ind w:left="99" w:firstLine="0"/>
              <w:jc w:val="left"/>
              <w:rPr>
                <w:rFonts w:ascii="Times New Roman" w:eastAsia="Calibri" w:hAnsi="Times New Roman" w:cs="Times New Roman"/>
              </w:rPr>
            </w:pPr>
            <w:r w:rsidRPr="00542BF0">
              <w:rPr>
                <w:rFonts w:ascii="Times New Roman" w:eastAsia="Calibri" w:hAnsi="Times New Roman" w:cs="Times New Roman"/>
              </w:rPr>
              <w:t>обучающихся;</w:t>
            </w:r>
          </w:p>
          <w:p w14:paraId="0F60D6E9" w14:textId="77777777" w:rsidR="00542BF0" w:rsidRPr="00542BF0" w:rsidRDefault="00542BF0" w:rsidP="00542BF0">
            <w:pPr>
              <w:numPr>
                <w:ilvl w:val="0"/>
                <w:numId w:val="14"/>
              </w:numPr>
              <w:spacing w:after="0" w:line="274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542BF0">
              <w:rPr>
                <w:rFonts w:ascii="Times New Roman" w:eastAsia="Calibri" w:hAnsi="Times New Roman" w:cs="Times New Roman"/>
              </w:rPr>
              <w:t xml:space="preserve">привлекать внимание обучающихся к обсуждаемой на уроке информации, активизация познавательной деятельности обучающихся; </w:t>
            </w:r>
          </w:p>
          <w:p w14:paraId="112152D5" w14:textId="77777777" w:rsidR="00542BF0" w:rsidRPr="00542BF0" w:rsidRDefault="00542BF0" w:rsidP="00542BF0">
            <w:pPr>
              <w:numPr>
                <w:ilvl w:val="0"/>
                <w:numId w:val="14"/>
              </w:numPr>
              <w:spacing w:after="15" w:line="249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542BF0">
              <w:rPr>
                <w:rFonts w:ascii="Times New Roman" w:eastAsia="Calibri" w:hAnsi="Times New Roman" w:cs="Times New Roman"/>
              </w:rPr>
              <w:t xml:space="preserve">организовывать для обучающихся ситуаций самооценки (как учебных достижений отметками, так и моральных, нравственных, гражданских поступков) </w:t>
            </w:r>
          </w:p>
          <w:p w14:paraId="467372F8" w14:textId="77777777" w:rsidR="00542BF0" w:rsidRPr="00542BF0" w:rsidRDefault="00542BF0" w:rsidP="00542BF0">
            <w:pPr>
              <w:numPr>
                <w:ilvl w:val="0"/>
                <w:numId w:val="14"/>
              </w:numPr>
              <w:spacing w:after="0" w:line="275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542BF0">
              <w:rPr>
                <w:rFonts w:ascii="Times New Roman" w:eastAsia="Calibri" w:hAnsi="Times New Roman" w:cs="Times New Roman"/>
              </w:rPr>
              <w:t xml:space="preserve">применять на уроке </w:t>
            </w:r>
            <w:r w:rsidRPr="00542BF0">
              <w:rPr>
                <w:rFonts w:ascii="Times New Roman" w:eastAsia="Calibri" w:hAnsi="Times New Roman" w:cs="Times New Roman"/>
              </w:rPr>
              <w:lastRenderedPageBreak/>
              <w:t xml:space="preserve">интерактивные формы работы с обучающимися: включение в урок игровых процедур, которые помогают установлению доброжелательной атмосферы во время урока; </w:t>
            </w:r>
          </w:p>
          <w:p w14:paraId="560E79C5" w14:textId="77777777" w:rsidR="00542BF0" w:rsidRPr="00542BF0" w:rsidRDefault="00542BF0" w:rsidP="00542BF0">
            <w:pPr>
              <w:numPr>
                <w:ilvl w:val="0"/>
                <w:numId w:val="14"/>
              </w:numPr>
              <w:spacing w:after="33" w:line="238" w:lineRule="auto"/>
              <w:ind w:right="211" w:firstLine="204"/>
              <w:jc w:val="left"/>
              <w:rPr>
                <w:rFonts w:ascii="Times New Roman" w:eastAsia="Calibri" w:hAnsi="Times New Roman" w:cs="Times New Roman"/>
              </w:rPr>
            </w:pPr>
            <w:r w:rsidRPr="00542BF0">
              <w:rPr>
                <w:rFonts w:ascii="Times New Roman" w:eastAsia="Calibri" w:hAnsi="Times New Roman" w:cs="Times New Roman"/>
              </w:rPr>
              <w:t>реализовывать воспитательные возможности в различных видах деятельности обучающихся со словесной (знаковой) основой: выводы и доказательство формул, анализ формул, решение текстовых количественных и качественных задач, выполнение заданий</w:t>
            </w:r>
          </w:p>
          <w:p w14:paraId="04626711" w14:textId="77777777" w:rsidR="00542BF0" w:rsidRPr="00542BF0" w:rsidRDefault="00542BF0" w:rsidP="00542BF0">
            <w:pPr>
              <w:numPr>
                <w:ilvl w:val="0"/>
                <w:numId w:val="14"/>
              </w:numPr>
              <w:spacing w:after="0" w:line="275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542BF0">
              <w:rPr>
                <w:rFonts w:ascii="Times New Roman" w:eastAsia="Calibri" w:hAnsi="Times New Roman" w:cs="Times New Roman"/>
              </w:rPr>
              <w:t xml:space="preserve">инициировать и поддерживать исследовательскую деятельность обучающихся в рамках реализации ими индивидуальных и групповых </w:t>
            </w:r>
          </w:p>
          <w:p w14:paraId="1ADDAA2F" w14:textId="4E18AB40" w:rsidR="00542BF0" w:rsidRPr="00542BF0" w:rsidRDefault="00542BF0" w:rsidP="00542BF0">
            <w:pPr>
              <w:spacing w:after="0"/>
              <w:ind w:firstLine="0"/>
              <w:jc w:val="left"/>
            </w:pPr>
            <w:r w:rsidRPr="00542BF0">
              <w:rPr>
                <w:rFonts w:ascii="Times New Roman" w:eastAsia="Calibri" w:hAnsi="Times New Roman" w:cs="Times New Roman"/>
              </w:rPr>
              <w:t xml:space="preserve">исследовательских проектов. </w:t>
            </w:r>
          </w:p>
        </w:tc>
      </w:tr>
      <w:tr w:rsidR="00542BF0" w14:paraId="66BC977A" w14:textId="44D68C8A" w:rsidTr="0033077C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E056A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95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29930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Конкретный смысл действия умножения. Закрепление. Проверочная работа№19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B8C93" w14:textId="77777777" w:rsidR="00542BF0" w:rsidRPr="004F3AFD" w:rsidRDefault="00542BF0" w:rsidP="00542BF0">
            <w:pPr>
              <w:spacing w:after="0"/>
              <w:ind w:firstLine="0"/>
              <w:jc w:val="left"/>
            </w:pPr>
            <w:r w:rsidRPr="004F3AFD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A5E33" w14:textId="77777777" w:rsidR="00542BF0" w:rsidRPr="004F3AFD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7AA99E35" w14:textId="555CC316" w:rsidTr="0033077C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C0660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96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D6FA9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Прием умножения с помощью сложения.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177B1" w14:textId="77777777" w:rsidR="00542BF0" w:rsidRPr="004F3AFD" w:rsidRDefault="00542BF0" w:rsidP="00542BF0">
            <w:pPr>
              <w:spacing w:after="0"/>
              <w:ind w:firstLine="0"/>
              <w:jc w:val="left"/>
            </w:pPr>
            <w:r w:rsidRPr="004F3AFD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506DF" w14:textId="77777777" w:rsidR="00542BF0" w:rsidRPr="004F3AFD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56C05B42" w14:textId="55D577B8" w:rsidTr="0033077C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76072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97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BE5BA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Задачи на нахождение произведения. Математический диктант №8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91B7D" w14:textId="77777777" w:rsidR="00542BF0" w:rsidRPr="004F3AFD" w:rsidRDefault="00542BF0" w:rsidP="00542BF0">
            <w:pPr>
              <w:spacing w:after="0"/>
              <w:ind w:firstLine="0"/>
              <w:jc w:val="left"/>
            </w:pPr>
            <w:r w:rsidRPr="004F3AFD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5EBE75" w14:textId="77777777" w:rsidR="00542BF0" w:rsidRPr="004F3AFD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6856F2AB" w14:textId="42BD8EEE" w:rsidTr="0033077C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9CC71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98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4E03E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Периметр прямоугольника.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B9884" w14:textId="77777777" w:rsidR="00542BF0" w:rsidRPr="004F3AFD" w:rsidRDefault="00542BF0" w:rsidP="00542BF0">
            <w:pPr>
              <w:spacing w:after="0"/>
              <w:ind w:firstLine="0"/>
              <w:jc w:val="left"/>
            </w:pPr>
            <w:r w:rsidRPr="004F3AFD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1272F" w14:textId="77777777" w:rsidR="00542BF0" w:rsidRPr="004F3AFD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03A06924" w14:textId="7BE93766" w:rsidTr="0033077C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8678E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99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99FD5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Приемы умножения 1 и 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581C5" w14:textId="77777777" w:rsidR="00542BF0" w:rsidRPr="004F3AFD" w:rsidRDefault="00542BF0" w:rsidP="00542BF0">
            <w:pPr>
              <w:spacing w:after="0"/>
              <w:ind w:firstLine="0"/>
              <w:jc w:val="left"/>
            </w:pPr>
            <w:r w:rsidRPr="004F3AFD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F31AD" w14:textId="77777777" w:rsidR="00542BF0" w:rsidRPr="004F3AFD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0489B6E6" w14:textId="252189CC" w:rsidTr="0033077C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E463F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9B342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Контрольная работа за третью четверть №7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EB2AE" w14:textId="77777777" w:rsidR="00542BF0" w:rsidRPr="004F3AFD" w:rsidRDefault="00542BF0" w:rsidP="00542BF0">
            <w:pPr>
              <w:spacing w:after="0"/>
              <w:ind w:firstLine="0"/>
              <w:jc w:val="left"/>
            </w:pPr>
            <w:r w:rsidRPr="004F3AFD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B029AF" w14:textId="77777777" w:rsidR="00542BF0" w:rsidRPr="004F3AFD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51946722" w14:textId="0B3BD87F" w:rsidTr="0033077C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A486F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101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98A9E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 xml:space="preserve">Работа над ошибками. Названия </w:t>
            </w:r>
            <w:r w:rsidRPr="00AB6EC0">
              <w:rPr>
                <w:rFonts w:ascii="Times New Roman" w:hAnsi="Times New Roman" w:cs="Times New Roman"/>
              </w:rPr>
              <w:lastRenderedPageBreak/>
              <w:t>компонентов и результата умножения. Математический диктант№9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77D09" w14:textId="77777777" w:rsidR="00542BF0" w:rsidRPr="004F3AFD" w:rsidRDefault="00542BF0" w:rsidP="00542BF0">
            <w:pPr>
              <w:spacing w:after="0"/>
              <w:ind w:firstLine="0"/>
              <w:jc w:val="left"/>
            </w:pPr>
            <w:r w:rsidRPr="004F3AFD">
              <w:lastRenderedPageBreak/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D4347" w14:textId="77777777" w:rsidR="00542BF0" w:rsidRPr="004F3AFD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7A2C4328" w14:textId="563AA4AD" w:rsidTr="0033077C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576C7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102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A8231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Закрепление изученного материала. Решение задач изученных видов.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159BC" w14:textId="77777777" w:rsidR="00542BF0" w:rsidRPr="004F3AFD" w:rsidRDefault="00542BF0" w:rsidP="00542BF0">
            <w:pPr>
              <w:spacing w:after="0"/>
              <w:ind w:firstLine="0"/>
              <w:jc w:val="left"/>
            </w:pPr>
            <w:r w:rsidRPr="004F3AFD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C6F4B" w14:textId="77777777" w:rsidR="00542BF0" w:rsidRPr="004F3AFD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089568FA" w14:textId="17D6600C" w:rsidTr="0033077C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948C6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103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9957E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Переместительное свойство умножения.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8DA25" w14:textId="77777777" w:rsidR="00542BF0" w:rsidRPr="004F3AFD" w:rsidRDefault="00542BF0" w:rsidP="00542BF0">
            <w:pPr>
              <w:spacing w:after="0"/>
              <w:ind w:firstLine="0"/>
              <w:jc w:val="left"/>
            </w:pPr>
            <w:r w:rsidRPr="004F3AFD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F70FF" w14:textId="77777777" w:rsidR="00542BF0" w:rsidRPr="004F3AFD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4FB1F9AF" w14:textId="350EA8CD" w:rsidTr="0033077C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906C0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104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4F2F9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 xml:space="preserve">Закрепление. Решение задач, раскрывающих смысл умножения. Проверочная работа № 21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9EEFA" w14:textId="77777777" w:rsidR="00542BF0" w:rsidRPr="004F3AFD" w:rsidRDefault="00542BF0" w:rsidP="00542BF0">
            <w:pPr>
              <w:spacing w:after="0"/>
              <w:ind w:firstLine="0"/>
              <w:jc w:val="left"/>
            </w:pPr>
            <w:r w:rsidRPr="004F3AFD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6E82DD" w14:textId="77777777" w:rsidR="00542BF0" w:rsidRPr="004F3AFD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5AE827B2" w14:textId="409F0937" w:rsidTr="0033077C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49AFE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105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AFC1C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Конкретный смысл действия деления (решения задач на деление по содержанию).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67F23" w14:textId="77777777" w:rsidR="00542BF0" w:rsidRPr="004F3AFD" w:rsidRDefault="00542BF0" w:rsidP="00542BF0">
            <w:pPr>
              <w:spacing w:after="0"/>
              <w:ind w:firstLine="0"/>
              <w:jc w:val="left"/>
            </w:pPr>
            <w:r w:rsidRPr="004F3AFD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14DE9" w14:textId="77777777" w:rsidR="00542BF0" w:rsidRPr="004F3AFD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74241ED7" w14:textId="6E86AFB2" w:rsidTr="0033077C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7CA88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106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18857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 xml:space="preserve">Закрепление изученного материала. Решение задач </w:t>
            </w:r>
            <w:proofErr w:type="gramStart"/>
            <w:r w:rsidRPr="00AB6EC0">
              <w:rPr>
                <w:rFonts w:ascii="Times New Roman" w:hAnsi="Times New Roman" w:cs="Times New Roman"/>
              </w:rPr>
              <w:t>на  деление</w:t>
            </w:r>
            <w:proofErr w:type="gramEnd"/>
            <w:r w:rsidRPr="00AB6EC0">
              <w:rPr>
                <w:rFonts w:ascii="Times New Roman" w:hAnsi="Times New Roman" w:cs="Times New Roman"/>
              </w:rPr>
              <w:t xml:space="preserve"> по содержанию. Математический диктант №10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84FA4" w14:textId="77777777" w:rsidR="00542BF0" w:rsidRPr="003E77CF" w:rsidRDefault="00542BF0" w:rsidP="00542BF0">
            <w:pPr>
              <w:spacing w:after="0"/>
              <w:ind w:firstLine="0"/>
              <w:jc w:val="left"/>
            </w:pPr>
            <w:r w:rsidRPr="003E77CF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F2784" w14:textId="77777777" w:rsidR="00542BF0" w:rsidRPr="003E77CF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28D29232" w14:textId="206BC381" w:rsidTr="0033077C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01D43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107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F5041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 xml:space="preserve">Конкретный смысл действия деления (с помощью решения задач </w:t>
            </w:r>
            <w:proofErr w:type="gramStart"/>
            <w:r w:rsidRPr="00AB6EC0">
              <w:rPr>
                <w:rFonts w:ascii="Times New Roman" w:hAnsi="Times New Roman" w:cs="Times New Roman"/>
              </w:rPr>
              <w:t>на  деление</w:t>
            </w:r>
            <w:proofErr w:type="gramEnd"/>
            <w:r w:rsidRPr="00AB6EC0">
              <w:rPr>
                <w:rFonts w:ascii="Times New Roman" w:hAnsi="Times New Roman" w:cs="Times New Roman"/>
              </w:rPr>
              <w:t xml:space="preserve"> на равные части).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6C14D" w14:textId="77777777" w:rsidR="00542BF0" w:rsidRPr="003E77CF" w:rsidRDefault="00542BF0" w:rsidP="00542BF0">
            <w:pPr>
              <w:spacing w:after="0"/>
              <w:ind w:firstLine="0"/>
              <w:jc w:val="left"/>
            </w:pPr>
            <w:r w:rsidRPr="003E77CF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7E974" w14:textId="77777777" w:rsidR="00542BF0" w:rsidRPr="003E77CF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29C6561E" w14:textId="3903ECD2" w:rsidTr="0033077C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F5F3B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108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536D1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 xml:space="preserve">Закрепление изученного материала. Решение задач </w:t>
            </w:r>
            <w:proofErr w:type="gramStart"/>
            <w:r w:rsidRPr="00AB6EC0">
              <w:rPr>
                <w:rFonts w:ascii="Times New Roman" w:hAnsi="Times New Roman" w:cs="Times New Roman"/>
              </w:rPr>
              <w:t>на  деление</w:t>
            </w:r>
            <w:proofErr w:type="gramEnd"/>
            <w:r w:rsidRPr="00AB6EC0">
              <w:rPr>
                <w:rFonts w:ascii="Times New Roman" w:hAnsi="Times New Roman" w:cs="Times New Roman"/>
              </w:rPr>
              <w:t xml:space="preserve"> на равные части.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4EEB3" w14:textId="77777777" w:rsidR="00542BF0" w:rsidRPr="003E77CF" w:rsidRDefault="00542BF0" w:rsidP="00542BF0">
            <w:pPr>
              <w:spacing w:after="0"/>
              <w:ind w:firstLine="0"/>
              <w:jc w:val="left"/>
            </w:pPr>
            <w:r w:rsidRPr="003E77CF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0FA6B" w14:textId="77777777" w:rsidR="00542BF0" w:rsidRPr="003E77CF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46E9D889" w14:textId="48B3DBAC" w:rsidTr="0033077C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297F0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109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BA043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Названия компонентов и результата действия деления.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00E85" w14:textId="77777777" w:rsidR="00542BF0" w:rsidRPr="003E77CF" w:rsidRDefault="00542BF0" w:rsidP="00542BF0">
            <w:pPr>
              <w:spacing w:after="0"/>
              <w:ind w:firstLine="0"/>
              <w:jc w:val="left"/>
            </w:pPr>
            <w:r w:rsidRPr="003E77CF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F388A" w14:textId="77777777" w:rsidR="00542BF0" w:rsidRPr="003E77CF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4585ACAE" w14:textId="7828E4EA" w:rsidTr="0033077C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4DFE8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E7C7A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 xml:space="preserve"> Что узнали. Чему научились.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A532C" w14:textId="77777777" w:rsidR="00542BF0" w:rsidRPr="003E77CF" w:rsidRDefault="00542BF0" w:rsidP="00542BF0">
            <w:pPr>
              <w:spacing w:after="0"/>
              <w:ind w:firstLine="0"/>
              <w:jc w:val="left"/>
            </w:pPr>
            <w:r w:rsidRPr="003E77CF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E2DC98" w14:textId="77777777" w:rsidR="00542BF0" w:rsidRPr="003E77CF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4B41E8BE" w14:textId="41358929" w:rsidTr="0033077C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E660E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111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DEE91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Контрольная работа №8 по теме «Умножение и деление»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61574" w14:textId="77777777" w:rsidR="00542BF0" w:rsidRPr="003E77CF" w:rsidRDefault="00542BF0" w:rsidP="00542BF0">
            <w:pPr>
              <w:spacing w:after="0"/>
              <w:ind w:firstLine="0"/>
              <w:jc w:val="left"/>
            </w:pPr>
            <w:r w:rsidRPr="003E77CF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BD0D9" w14:textId="77777777" w:rsidR="00542BF0" w:rsidRPr="003E77CF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4686C99F" w14:textId="34E7DE56" w:rsidTr="0033077C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AA68D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112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44DC8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Умножение и деление. Закрепление.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8D457" w14:textId="77777777" w:rsidR="00542BF0" w:rsidRPr="003E77CF" w:rsidRDefault="00542BF0" w:rsidP="00542BF0">
            <w:pPr>
              <w:spacing w:after="0"/>
              <w:ind w:firstLine="0"/>
              <w:jc w:val="left"/>
            </w:pPr>
            <w:r w:rsidRPr="003E77CF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96A5A" w14:textId="77777777" w:rsidR="00542BF0" w:rsidRPr="003E77CF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04C74BE9" w14:textId="2181C1C2" w:rsidTr="0033077C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1C58F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113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4CEE6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Связь между компонентами и результатом умножения.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22021" w14:textId="77777777" w:rsidR="00542BF0" w:rsidRPr="003E77CF" w:rsidRDefault="00542BF0" w:rsidP="00542BF0">
            <w:pPr>
              <w:spacing w:after="0"/>
              <w:ind w:firstLine="0"/>
              <w:jc w:val="left"/>
            </w:pPr>
            <w:r w:rsidRPr="003E77CF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2F8C3" w14:textId="77777777" w:rsidR="00542BF0" w:rsidRPr="003E77CF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00621F75" w14:textId="493DF6AE" w:rsidTr="0033077C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7ECC7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114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384E7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Приём деления, основанный на связи между компонентами и результатом умножения.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E8071" w14:textId="77777777" w:rsidR="00542BF0" w:rsidRPr="003E77CF" w:rsidRDefault="00542BF0" w:rsidP="00542BF0">
            <w:pPr>
              <w:spacing w:after="0"/>
              <w:ind w:firstLine="0"/>
              <w:jc w:val="left"/>
            </w:pPr>
            <w:r w:rsidRPr="003E77CF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D40A2" w14:textId="77777777" w:rsidR="00542BF0" w:rsidRPr="003E77CF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1B1C38F5" w14:textId="08157560" w:rsidTr="0033077C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D8C04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115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15E5A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Приём умножения и деления на 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D964F" w14:textId="77777777" w:rsidR="00542BF0" w:rsidRPr="003E77CF" w:rsidRDefault="00542BF0" w:rsidP="00542BF0">
            <w:pPr>
              <w:spacing w:after="0"/>
              <w:ind w:firstLine="0"/>
              <w:jc w:val="left"/>
            </w:pPr>
            <w:r w:rsidRPr="003E77CF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49448" w14:textId="77777777" w:rsidR="00542BF0" w:rsidRPr="003E77CF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38A4C3A7" w14:textId="73F94EAB" w:rsidTr="0033077C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1C3D5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116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27807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AB6EC0">
              <w:rPr>
                <w:rFonts w:ascii="Times New Roman" w:hAnsi="Times New Roman" w:cs="Times New Roman"/>
              </w:rPr>
              <w:t>Задачи  с</w:t>
            </w:r>
            <w:proofErr w:type="gramEnd"/>
            <w:r w:rsidRPr="00AB6EC0">
              <w:rPr>
                <w:rFonts w:ascii="Times New Roman" w:hAnsi="Times New Roman" w:cs="Times New Roman"/>
              </w:rPr>
              <w:t xml:space="preserve"> величинами: цена, количество, стоимость.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3807C" w14:textId="77777777" w:rsidR="00542BF0" w:rsidRPr="003E77CF" w:rsidRDefault="00542BF0" w:rsidP="00542BF0">
            <w:pPr>
              <w:spacing w:after="0"/>
              <w:ind w:firstLine="0"/>
              <w:jc w:val="left"/>
            </w:pPr>
            <w:r w:rsidRPr="003E77CF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BDF05" w14:textId="77777777" w:rsidR="00542BF0" w:rsidRPr="003E77CF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1542AA1F" w14:textId="7FB7A80A" w:rsidTr="0033077C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2B6C3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117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A1794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Итоговая комплексная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76034" w14:textId="77777777" w:rsidR="00542BF0" w:rsidRPr="003E77CF" w:rsidRDefault="00542BF0" w:rsidP="00542BF0">
            <w:pPr>
              <w:spacing w:after="0"/>
              <w:ind w:firstLine="0"/>
              <w:jc w:val="left"/>
            </w:pPr>
            <w:r w:rsidRPr="003E77CF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B6970C" w14:textId="77777777" w:rsidR="00542BF0" w:rsidRPr="003E77CF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276DB57F" w14:textId="4ECD744F" w:rsidTr="0033077C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52B13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118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23A24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Задачи на нахождение третьего неизвестного слагаемого.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D406F" w14:textId="77777777" w:rsidR="00542BF0" w:rsidRPr="003E77CF" w:rsidRDefault="00542BF0" w:rsidP="00542BF0">
            <w:pPr>
              <w:spacing w:after="0"/>
              <w:ind w:firstLine="0"/>
              <w:jc w:val="left"/>
            </w:pPr>
            <w:r w:rsidRPr="003E77CF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3E972" w14:textId="77777777" w:rsidR="00542BF0" w:rsidRPr="003E77CF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33F4F326" w14:textId="3A4F7FB9" w:rsidTr="0033077C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89471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119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37B95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 xml:space="preserve">Контрольная работа № 9 по теме «Связь между компонентами и </w:t>
            </w:r>
            <w:r w:rsidRPr="00AB6EC0">
              <w:rPr>
                <w:rFonts w:ascii="Times New Roman" w:hAnsi="Times New Roman" w:cs="Times New Roman"/>
              </w:rPr>
              <w:lastRenderedPageBreak/>
              <w:t>результатами действий»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8D660" w14:textId="77777777" w:rsidR="00542BF0" w:rsidRPr="003E77CF" w:rsidRDefault="00542BF0" w:rsidP="00542BF0">
            <w:pPr>
              <w:spacing w:after="0"/>
              <w:ind w:firstLine="0"/>
              <w:jc w:val="left"/>
            </w:pPr>
            <w:r w:rsidRPr="003E77CF">
              <w:lastRenderedPageBreak/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E3B6B9" w14:textId="77777777" w:rsidR="00542BF0" w:rsidRPr="003E77CF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591FA6D5" w14:textId="38E59ADE" w:rsidTr="0033077C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0BD37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7BA9A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 xml:space="preserve">Закрепление изученного материала.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E74B2" w14:textId="77777777" w:rsidR="00542BF0" w:rsidRPr="00AB6EC0" w:rsidRDefault="00542BF0" w:rsidP="00542BF0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114F" w14:textId="77777777" w:rsidR="00542BF0" w:rsidRDefault="00542BF0" w:rsidP="00542BF0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42BF0" w:rsidRPr="00AB6EC0" w14:paraId="049F2FF0" w14:textId="686BFBA8" w:rsidTr="00542BF0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00EE0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B6EC0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AB6EC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76484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B6EC0">
              <w:rPr>
                <w:rFonts w:ascii="Times New Roman" w:hAnsi="Times New Roman" w:cs="Times New Roman"/>
                <w:b/>
              </w:rPr>
              <w:t>Табличное умножение и деление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7FE2F" w14:textId="77777777" w:rsidR="00542BF0" w:rsidRPr="00AB6EC0" w:rsidRDefault="00542BF0" w:rsidP="00542BF0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AB6EC0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54D2" w14:textId="77777777" w:rsidR="00542BF0" w:rsidRPr="00AB6EC0" w:rsidRDefault="00542BF0" w:rsidP="00542BF0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542BF0" w14:paraId="6EE2DB88" w14:textId="1B9CA846" w:rsidTr="004424E6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EBC03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121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FB746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Умножение числа 2 и на 2. Математический диктант №11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6DFC1" w14:textId="77777777" w:rsidR="00542BF0" w:rsidRPr="00063ED9" w:rsidRDefault="00542BF0" w:rsidP="00542BF0">
            <w:pPr>
              <w:spacing w:after="0"/>
              <w:ind w:firstLine="0"/>
              <w:jc w:val="left"/>
            </w:pPr>
            <w:r w:rsidRPr="00063ED9">
              <w:t>1</w:t>
            </w:r>
          </w:p>
        </w:tc>
        <w:tc>
          <w:tcPr>
            <w:tcW w:w="42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7BCDA80" w14:textId="77777777" w:rsidR="00542BF0" w:rsidRPr="00542BF0" w:rsidRDefault="00542BF0" w:rsidP="00542BF0">
            <w:pPr>
              <w:numPr>
                <w:ilvl w:val="0"/>
                <w:numId w:val="14"/>
              </w:numPr>
              <w:spacing w:after="8" w:line="259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542BF0">
              <w:rPr>
                <w:rFonts w:ascii="Times New Roman" w:eastAsia="Calibri" w:hAnsi="Times New Roman" w:cs="Times New Roman"/>
              </w:rPr>
              <w:t xml:space="preserve">опираться </w:t>
            </w:r>
            <w:r w:rsidRPr="00542BF0">
              <w:rPr>
                <w:rFonts w:ascii="Times New Roman" w:eastAsia="Calibri" w:hAnsi="Times New Roman" w:cs="Times New Roman"/>
              </w:rPr>
              <w:tab/>
              <w:t xml:space="preserve">на </w:t>
            </w:r>
            <w:r w:rsidRPr="00542BF0">
              <w:rPr>
                <w:rFonts w:ascii="Times New Roman" w:eastAsia="Calibri" w:hAnsi="Times New Roman" w:cs="Times New Roman"/>
              </w:rPr>
              <w:tab/>
              <w:t xml:space="preserve">жизненный опыт </w:t>
            </w:r>
          </w:p>
          <w:p w14:paraId="03174BF4" w14:textId="77777777" w:rsidR="00542BF0" w:rsidRPr="00542BF0" w:rsidRDefault="00542BF0" w:rsidP="00542BF0">
            <w:pPr>
              <w:spacing w:after="8" w:line="259" w:lineRule="auto"/>
              <w:ind w:left="99" w:firstLine="0"/>
              <w:jc w:val="left"/>
              <w:rPr>
                <w:rFonts w:ascii="Times New Roman" w:eastAsia="Calibri" w:hAnsi="Times New Roman" w:cs="Times New Roman"/>
              </w:rPr>
            </w:pPr>
            <w:r w:rsidRPr="00542BF0">
              <w:rPr>
                <w:rFonts w:ascii="Times New Roman" w:eastAsia="Calibri" w:hAnsi="Times New Roman" w:cs="Times New Roman"/>
              </w:rPr>
              <w:t>обучающихся;</w:t>
            </w:r>
          </w:p>
          <w:p w14:paraId="2FC96EE3" w14:textId="77777777" w:rsidR="00542BF0" w:rsidRPr="00542BF0" w:rsidRDefault="00542BF0" w:rsidP="00542BF0">
            <w:pPr>
              <w:numPr>
                <w:ilvl w:val="0"/>
                <w:numId w:val="14"/>
              </w:numPr>
              <w:spacing w:after="0" w:line="274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542BF0">
              <w:rPr>
                <w:rFonts w:ascii="Times New Roman" w:eastAsia="Calibri" w:hAnsi="Times New Roman" w:cs="Times New Roman"/>
              </w:rPr>
              <w:t xml:space="preserve">привлекать внимание обучающихся к обсуждаемой на уроке информации, активизация познавательной деятельности обучающихся; </w:t>
            </w:r>
          </w:p>
          <w:p w14:paraId="5DAFCA7D" w14:textId="77777777" w:rsidR="00542BF0" w:rsidRPr="00542BF0" w:rsidRDefault="00542BF0" w:rsidP="00542BF0">
            <w:pPr>
              <w:numPr>
                <w:ilvl w:val="0"/>
                <w:numId w:val="14"/>
              </w:numPr>
              <w:spacing w:after="15" w:line="249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542BF0">
              <w:rPr>
                <w:rFonts w:ascii="Times New Roman" w:eastAsia="Calibri" w:hAnsi="Times New Roman" w:cs="Times New Roman"/>
              </w:rPr>
              <w:t xml:space="preserve">организовывать для обучающихся ситуаций самооценки (как учебных достижений отметками, так и моральных, нравственных, гражданских поступков) </w:t>
            </w:r>
          </w:p>
          <w:p w14:paraId="3BF80DF4" w14:textId="77777777" w:rsidR="00542BF0" w:rsidRPr="00542BF0" w:rsidRDefault="00542BF0" w:rsidP="00542BF0">
            <w:pPr>
              <w:numPr>
                <w:ilvl w:val="0"/>
                <w:numId w:val="14"/>
              </w:numPr>
              <w:spacing w:after="0" w:line="275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542BF0">
              <w:rPr>
                <w:rFonts w:ascii="Times New Roman" w:eastAsia="Calibri" w:hAnsi="Times New Roman" w:cs="Times New Roman"/>
              </w:rPr>
              <w:t xml:space="preserve">применять на уроке интерактивные формы работы с обучающимися: включение в урок игровых процедур, которые помогают установлению доброжелательной атмосферы во время урока; </w:t>
            </w:r>
          </w:p>
          <w:p w14:paraId="363C1CBD" w14:textId="77777777" w:rsidR="00542BF0" w:rsidRPr="00542BF0" w:rsidRDefault="00542BF0" w:rsidP="00542BF0">
            <w:pPr>
              <w:numPr>
                <w:ilvl w:val="0"/>
                <w:numId w:val="14"/>
              </w:numPr>
              <w:spacing w:after="33" w:line="238" w:lineRule="auto"/>
              <w:ind w:right="211" w:firstLine="204"/>
              <w:jc w:val="left"/>
              <w:rPr>
                <w:rFonts w:ascii="Times New Roman" w:eastAsia="Calibri" w:hAnsi="Times New Roman" w:cs="Times New Roman"/>
              </w:rPr>
            </w:pPr>
            <w:r w:rsidRPr="00542BF0">
              <w:rPr>
                <w:rFonts w:ascii="Times New Roman" w:eastAsia="Calibri" w:hAnsi="Times New Roman" w:cs="Times New Roman"/>
              </w:rPr>
              <w:t>реализовывать воспитательные возможности в различных видах деятельности обучающихся со словесной (знаковой) основой: выводы и доказательство формул, анализ формул, решение текстовых количественных и качественных задач, выполнение заданий</w:t>
            </w:r>
          </w:p>
          <w:p w14:paraId="3B2742FF" w14:textId="77777777" w:rsidR="00542BF0" w:rsidRPr="00542BF0" w:rsidRDefault="00542BF0" w:rsidP="00542BF0">
            <w:pPr>
              <w:numPr>
                <w:ilvl w:val="0"/>
                <w:numId w:val="14"/>
              </w:numPr>
              <w:spacing w:after="0" w:line="275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542BF0">
              <w:rPr>
                <w:rFonts w:ascii="Times New Roman" w:eastAsia="Calibri" w:hAnsi="Times New Roman" w:cs="Times New Roman"/>
              </w:rPr>
              <w:t xml:space="preserve">инициировать и поддерживать исследовательскую деятельность обучающихся в рамках реализации ими индивидуальных и групповых </w:t>
            </w:r>
          </w:p>
          <w:p w14:paraId="63F050CE" w14:textId="6C41FD49" w:rsidR="00542BF0" w:rsidRPr="00542BF0" w:rsidRDefault="00542BF0" w:rsidP="00542BF0">
            <w:pPr>
              <w:spacing w:after="0"/>
              <w:ind w:firstLine="0"/>
              <w:jc w:val="left"/>
            </w:pPr>
            <w:r w:rsidRPr="00542BF0">
              <w:rPr>
                <w:rFonts w:ascii="Times New Roman" w:eastAsia="Calibri" w:hAnsi="Times New Roman" w:cs="Times New Roman"/>
              </w:rPr>
              <w:t xml:space="preserve">исследовательских проектов. </w:t>
            </w:r>
          </w:p>
        </w:tc>
      </w:tr>
      <w:tr w:rsidR="00542BF0" w14:paraId="3C37E781" w14:textId="1558E4B3" w:rsidTr="002A1BF1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CEA51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122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5ED48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Умножение числа 2 и на 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CC469" w14:textId="77777777" w:rsidR="00542BF0" w:rsidRPr="00063ED9" w:rsidRDefault="00542BF0" w:rsidP="00542BF0">
            <w:pPr>
              <w:spacing w:after="0"/>
              <w:ind w:firstLine="0"/>
              <w:jc w:val="left"/>
            </w:pPr>
            <w:r w:rsidRPr="00063ED9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A7628" w14:textId="77777777" w:rsidR="00542BF0" w:rsidRPr="00063ED9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4D3010D1" w14:textId="59A388D0" w:rsidTr="002A1BF1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92744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123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428A8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Приемы умножения числа 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87D69" w14:textId="77777777" w:rsidR="00542BF0" w:rsidRPr="00063ED9" w:rsidRDefault="00542BF0" w:rsidP="00542BF0">
            <w:pPr>
              <w:spacing w:after="0"/>
              <w:ind w:firstLine="0"/>
              <w:jc w:val="left"/>
            </w:pPr>
            <w:r w:rsidRPr="00063ED9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47AD0" w14:textId="77777777" w:rsidR="00542BF0" w:rsidRPr="00063ED9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1E6F6875" w14:textId="19A862F1" w:rsidTr="002A1BF1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1FC84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124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11E96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Деление на 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F10AC" w14:textId="77777777" w:rsidR="00542BF0" w:rsidRPr="00063ED9" w:rsidRDefault="00542BF0" w:rsidP="00542BF0">
            <w:pPr>
              <w:spacing w:after="0"/>
              <w:ind w:firstLine="0"/>
              <w:jc w:val="left"/>
            </w:pPr>
            <w:r w:rsidRPr="00063ED9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8883F" w14:textId="77777777" w:rsidR="00542BF0" w:rsidRPr="00063ED9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136811B8" w14:textId="52BFCAC7" w:rsidTr="002A1BF1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1F68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125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C9686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Закрепление изученного материала. Деление на 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75FEF" w14:textId="77777777" w:rsidR="00542BF0" w:rsidRPr="00063ED9" w:rsidRDefault="00542BF0" w:rsidP="00542BF0">
            <w:pPr>
              <w:spacing w:after="0"/>
              <w:ind w:firstLine="0"/>
              <w:jc w:val="left"/>
            </w:pPr>
            <w:r w:rsidRPr="00063ED9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311BB" w14:textId="77777777" w:rsidR="00542BF0" w:rsidRPr="00063ED9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34A72FDA" w14:textId="165BF9D2" w:rsidTr="002A1BF1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C74AC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126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4A022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Закрепление изученного. 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01449" w14:textId="77777777" w:rsidR="00542BF0" w:rsidRPr="008C0C96" w:rsidRDefault="00542BF0" w:rsidP="00542BF0">
            <w:pPr>
              <w:spacing w:after="0"/>
              <w:ind w:firstLine="0"/>
              <w:jc w:val="left"/>
            </w:pPr>
            <w:r w:rsidRPr="008C0C96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B9A52" w14:textId="77777777" w:rsidR="00542BF0" w:rsidRPr="008C0C96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7FD619BF" w14:textId="43AC1BFF" w:rsidTr="002A1BF1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3974A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127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FA43D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 xml:space="preserve">Странички для любознательных. Проверочная работа № 23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C6E09" w14:textId="77777777" w:rsidR="00542BF0" w:rsidRPr="008C0C96" w:rsidRDefault="00542BF0" w:rsidP="00542BF0">
            <w:pPr>
              <w:spacing w:after="0"/>
              <w:ind w:firstLine="0"/>
              <w:jc w:val="left"/>
            </w:pPr>
            <w:r w:rsidRPr="008C0C96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AE82B" w14:textId="77777777" w:rsidR="00542BF0" w:rsidRPr="008C0C96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19B015CE" w14:textId="69698DFD" w:rsidTr="002A1BF1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6A35B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128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5B459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 xml:space="preserve">Что узнали, чему научились - закрепление изученного материала. Итоговый тест №2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48F74" w14:textId="77777777" w:rsidR="00542BF0" w:rsidRPr="008C0C96" w:rsidRDefault="00542BF0" w:rsidP="00542BF0">
            <w:pPr>
              <w:spacing w:after="0"/>
              <w:ind w:firstLine="0"/>
              <w:jc w:val="left"/>
            </w:pPr>
            <w:r w:rsidRPr="008C0C96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910FC" w14:textId="77777777" w:rsidR="00542BF0" w:rsidRPr="008C0C96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2DD6FAA2" w14:textId="6C8D4080" w:rsidTr="002A1BF1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15050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129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2C3AF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Умножение числа 3 и на число 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9FA60" w14:textId="77777777" w:rsidR="00542BF0" w:rsidRPr="008C0C96" w:rsidRDefault="00542BF0" w:rsidP="00542BF0">
            <w:pPr>
              <w:spacing w:after="0"/>
              <w:ind w:firstLine="0"/>
              <w:jc w:val="left"/>
            </w:pPr>
            <w:r w:rsidRPr="008C0C96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06E1B" w14:textId="77777777" w:rsidR="00542BF0" w:rsidRPr="008C0C96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7DD17C35" w14:textId="7FBCC22B" w:rsidTr="002A1BF1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9F6D0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E5ADC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Умножение числа 3 и на число 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086D4" w14:textId="77777777" w:rsidR="00542BF0" w:rsidRPr="008C0C96" w:rsidRDefault="00542BF0" w:rsidP="00542BF0">
            <w:pPr>
              <w:spacing w:after="0"/>
              <w:ind w:firstLine="0"/>
              <w:jc w:val="left"/>
            </w:pPr>
            <w:r w:rsidRPr="008C0C96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1ECF4" w14:textId="77777777" w:rsidR="00542BF0" w:rsidRPr="008C0C96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6DA695CA" w14:textId="389C0477" w:rsidTr="002A1BF1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6ED92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131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4DEAC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Деление на 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F1DC9" w14:textId="77777777" w:rsidR="00542BF0" w:rsidRPr="008C0C96" w:rsidRDefault="00542BF0" w:rsidP="00542BF0">
            <w:pPr>
              <w:spacing w:after="0"/>
              <w:ind w:firstLine="0"/>
              <w:jc w:val="left"/>
            </w:pPr>
            <w:r w:rsidRPr="008C0C96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40912" w14:textId="77777777" w:rsidR="00542BF0" w:rsidRPr="008C0C96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3D9E98C8" w14:textId="1CBCC817" w:rsidTr="002A1BF1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D4FCF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132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B818E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Деление на 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5F7C2" w14:textId="77777777" w:rsidR="00542BF0" w:rsidRPr="008C0C96" w:rsidRDefault="00542BF0" w:rsidP="00542BF0">
            <w:pPr>
              <w:spacing w:after="0"/>
              <w:ind w:firstLine="0"/>
              <w:jc w:val="left"/>
            </w:pPr>
            <w:r w:rsidRPr="008C0C96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4D7F3" w14:textId="77777777" w:rsidR="00542BF0" w:rsidRPr="008C0C96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68E9493D" w14:textId="7EED4497" w:rsidTr="002A1BF1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7F931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133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F79AF" w14:textId="77777777" w:rsidR="00542BF0" w:rsidRPr="003B3E8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AB6EC0">
              <w:rPr>
                <w:rFonts w:ascii="Times New Roman" w:hAnsi="Times New Roman" w:cs="Times New Roman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C00D9" w14:textId="77777777" w:rsidR="00542BF0" w:rsidRPr="008C0C96" w:rsidRDefault="00542BF0" w:rsidP="00542BF0">
            <w:pPr>
              <w:spacing w:after="0"/>
              <w:ind w:firstLine="0"/>
              <w:jc w:val="left"/>
            </w:pPr>
            <w:r w:rsidRPr="008C0C96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D4159" w14:textId="77777777" w:rsidR="00542BF0" w:rsidRPr="008C0C96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0FC13197" w14:textId="4D70F422" w:rsidTr="002A1BF1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BA324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134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E9131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 xml:space="preserve">Работа над ошибками.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4DAF9" w14:textId="77777777" w:rsidR="00542BF0" w:rsidRPr="008C0C96" w:rsidRDefault="00542BF0" w:rsidP="00542BF0">
            <w:pPr>
              <w:spacing w:after="0"/>
              <w:ind w:firstLine="0"/>
              <w:jc w:val="left"/>
            </w:pPr>
            <w:r w:rsidRPr="008C0C96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29F7C" w14:textId="77777777" w:rsidR="00542BF0" w:rsidRPr="008C0C96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56B3BFE1" w14:textId="59BD176F" w:rsidTr="002A1BF1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82B00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135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65ADE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Странички для любознательных: 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8D581" w14:textId="77777777" w:rsidR="00542BF0" w:rsidRPr="008C0C96" w:rsidRDefault="00542BF0" w:rsidP="00542BF0">
            <w:pPr>
              <w:spacing w:after="0"/>
              <w:ind w:firstLine="0"/>
              <w:jc w:val="left"/>
            </w:pPr>
            <w:r w:rsidRPr="008C0C96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8F0CA" w14:textId="77777777" w:rsidR="00542BF0" w:rsidRPr="008C0C96" w:rsidRDefault="00542BF0" w:rsidP="00542BF0">
            <w:pPr>
              <w:spacing w:after="0"/>
              <w:ind w:firstLine="0"/>
              <w:jc w:val="left"/>
            </w:pPr>
          </w:p>
        </w:tc>
      </w:tr>
      <w:tr w:rsidR="00542BF0" w14:paraId="04D39F53" w14:textId="117A572B" w:rsidTr="002A1BF1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50B0E" w14:textId="77777777" w:rsidR="00542BF0" w:rsidRPr="00AB6EC0" w:rsidRDefault="00542BF0" w:rsidP="00542B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136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5FCA4" w14:textId="77777777" w:rsidR="00542BF0" w:rsidRPr="00AB6EC0" w:rsidRDefault="00542BF0" w:rsidP="00542BF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Что узнали, чему научились во 2 классе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9F046" w14:textId="77777777" w:rsidR="00542BF0" w:rsidRPr="008C0C96" w:rsidRDefault="00542BF0" w:rsidP="00542BF0">
            <w:pPr>
              <w:spacing w:after="0"/>
              <w:ind w:firstLine="0"/>
              <w:jc w:val="left"/>
            </w:pPr>
            <w:r w:rsidRPr="008C0C96"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C1AC" w14:textId="77777777" w:rsidR="00542BF0" w:rsidRPr="008C0C96" w:rsidRDefault="00542BF0" w:rsidP="00542BF0">
            <w:pPr>
              <w:spacing w:after="0"/>
              <w:ind w:firstLine="0"/>
              <w:jc w:val="left"/>
            </w:pPr>
          </w:p>
        </w:tc>
      </w:tr>
    </w:tbl>
    <w:p w14:paraId="4593EA3A" w14:textId="77777777" w:rsidR="00AB6EC0" w:rsidRDefault="00AB6EC0">
      <w:pPr>
        <w:rPr>
          <w:rFonts w:ascii="Times New Roman" w:hAnsi="Times New Roman" w:cs="Times New Roman"/>
          <w:b/>
          <w:sz w:val="28"/>
          <w:szCs w:val="28"/>
        </w:rPr>
      </w:pPr>
    </w:p>
    <w:p w14:paraId="568D79F4" w14:textId="77777777" w:rsidR="006024CC" w:rsidRDefault="007208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</w:t>
      </w:r>
    </w:p>
    <w:tbl>
      <w:tblPr>
        <w:tblStyle w:val="a8"/>
        <w:tblW w:w="10031" w:type="dxa"/>
        <w:tblLayout w:type="fixed"/>
        <w:tblLook w:val="04A0" w:firstRow="1" w:lastRow="0" w:firstColumn="1" w:lastColumn="0" w:noHBand="0" w:noVBand="1"/>
      </w:tblPr>
      <w:tblGrid>
        <w:gridCol w:w="665"/>
        <w:gridCol w:w="4121"/>
        <w:gridCol w:w="992"/>
        <w:gridCol w:w="4253"/>
      </w:tblGrid>
      <w:tr w:rsidR="00542BF0" w14:paraId="1A413FA4" w14:textId="0181DB5E" w:rsidTr="00542BF0">
        <w:tc>
          <w:tcPr>
            <w:tcW w:w="665" w:type="dxa"/>
            <w:vAlign w:val="center"/>
          </w:tcPr>
          <w:p w14:paraId="0C8C590A" w14:textId="77777777" w:rsidR="00542BF0" w:rsidRDefault="00542BF0" w:rsidP="006171D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121" w:type="dxa"/>
            <w:vAlign w:val="center"/>
          </w:tcPr>
          <w:p w14:paraId="7F408E79" w14:textId="77777777" w:rsidR="00542BF0" w:rsidRDefault="00542BF0" w:rsidP="006171D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разделов, тем</w:t>
            </w:r>
          </w:p>
        </w:tc>
        <w:tc>
          <w:tcPr>
            <w:tcW w:w="992" w:type="dxa"/>
            <w:vAlign w:val="center"/>
          </w:tcPr>
          <w:p w14:paraId="6AA6C0D9" w14:textId="77777777" w:rsidR="00542BF0" w:rsidRDefault="00542BF0" w:rsidP="006171D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4253" w:type="dxa"/>
          </w:tcPr>
          <w:p w14:paraId="6DC9607D" w14:textId="28969290" w:rsidR="00542BF0" w:rsidRDefault="00D56AE4" w:rsidP="006171D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Воспитательная работа</w:t>
            </w:r>
          </w:p>
        </w:tc>
      </w:tr>
      <w:tr w:rsidR="00542BF0" w14:paraId="72C7B77A" w14:textId="61879638" w:rsidTr="00542BF0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4540" w14:textId="77777777" w:rsidR="00542BF0" w:rsidRPr="00AB6EC0" w:rsidRDefault="00542BF0" w:rsidP="006171DA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AB6EC0">
              <w:rPr>
                <w:rFonts w:ascii="Times New Roman" w:hAnsi="Times New Roman" w:cs="Times New Roman"/>
                <w:b/>
                <w:lang w:val="en-US"/>
              </w:rPr>
              <w:lastRenderedPageBreak/>
              <w:t>I</w:t>
            </w:r>
            <w:r w:rsidRPr="00AB6EC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9DD0" w14:textId="77777777" w:rsidR="00542BF0" w:rsidRPr="00AB6EC0" w:rsidRDefault="00542BF0" w:rsidP="006171DA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AB6EC0">
              <w:rPr>
                <w:rFonts w:ascii="Times New Roman" w:hAnsi="Times New Roman" w:cs="Times New Roman"/>
                <w:b/>
              </w:rPr>
              <w:t>Числа от 1 до 100. Сложение и вычитание.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0E2D" w14:textId="77777777" w:rsidR="00542BF0" w:rsidRPr="00AB6EC0" w:rsidRDefault="00542BF0" w:rsidP="006171DA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AB6EC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BCA2" w14:textId="77777777" w:rsidR="00542BF0" w:rsidRPr="00AB6EC0" w:rsidRDefault="00542BF0" w:rsidP="006171DA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6AE4" w14:paraId="1CE6D94C" w14:textId="304367F9" w:rsidTr="002B6AB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A912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0B28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Нумерация чисел. Устные и письменные приемы сложения и вычитания.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B7E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EF86AC2" w14:textId="77777777" w:rsidR="00D56AE4" w:rsidRPr="00D56AE4" w:rsidRDefault="00D56AE4" w:rsidP="00D56AE4">
            <w:pPr>
              <w:numPr>
                <w:ilvl w:val="0"/>
                <w:numId w:val="14"/>
              </w:numPr>
              <w:spacing w:after="8" w:line="259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D56AE4">
              <w:rPr>
                <w:rFonts w:ascii="Times New Roman" w:eastAsia="Calibri" w:hAnsi="Times New Roman" w:cs="Times New Roman"/>
              </w:rPr>
              <w:t xml:space="preserve">опираться </w:t>
            </w:r>
            <w:r w:rsidRPr="00D56AE4">
              <w:rPr>
                <w:rFonts w:ascii="Times New Roman" w:eastAsia="Calibri" w:hAnsi="Times New Roman" w:cs="Times New Roman"/>
              </w:rPr>
              <w:tab/>
              <w:t xml:space="preserve">на </w:t>
            </w:r>
            <w:r w:rsidRPr="00D56AE4">
              <w:rPr>
                <w:rFonts w:ascii="Times New Roman" w:eastAsia="Calibri" w:hAnsi="Times New Roman" w:cs="Times New Roman"/>
              </w:rPr>
              <w:tab/>
              <w:t xml:space="preserve">жизненный опыт </w:t>
            </w:r>
          </w:p>
          <w:p w14:paraId="5B247CDA" w14:textId="77777777" w:rsidR="00D56AE4" w:rsidRPr="00D56AE4" w:rsidRDefault="00D56AE4" w:rsidP="00D56AE4">
            <w:pPr>
              <w:spacing w:after="8" w:line="259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D56AE4">
              <w:rPr>
                <w:rFonts w:ascii="Times New Roman" w:eastAsia="Calibri" w:hAnsi="Times New Roman" w:cs="Times New Roman"/>
              </w:rPr>
              <w:t>обучающихся;</w:t>
            </w:r>
          </w:p>
          <w:p w14:paraId="21D69203" w14:textId="77777777" w:rsidR="00D56AE4" w:rsidRPr="00D56AE4" w:rsidRDefault="00D56AE4" w:rsidP="00D56AE4">
            <w:pPr>
              <w:numPr>
                <w:ilvl w:val="0"/>
                <w:numId w:val="14"/>
              </w:numPr>
              <w:spacing w:after="0" w:line="274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D56AE4">
              <w:rPr>
                <w:rFonts w:ascii="Times New Roman" w:eastAsia="Calibri" w:hAnsi="Times New Roman" w:cs="Times New Roman"/>
              </w:rPr>
              <w:t xml:space="preserve">привлекать внимание обучающихся к обсуждаемой на уроке информации, активизация познавательной деятельности обучающихся; </w:t>
            </w:r>
          </w:p>
          <w:p w14:paraId="3FAC3643" w14:textId="77777777" w:rsidR="00D56AE4" w:rsidRPr="00D56AE4" w:rsidRDefault="00D56AE4" w:rsidP="00D56AE4">
            <w:pPr>
              <w:numPr>
                <w:ilvl w:val="0"/>
                <w:numId w:val="14"/>
              </w:numPr>
              <w:spacing w:after="15" w:line="249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D56AE4">
              <w:rPr>
                <w:rFonts w:ascii="Times New Roman" w:eastAsia="Calibri" w:hAnsi="Times New Roman" w:cs="Times New Roman"/>
              </w:rPr>
              <w:t xml:space="preserve">организовывать для обучающихся ситуаций самооценки (как учебных достижений отметками, так и моральных, нравственных, гражданских поступков) </w:t>
            </w:r>
          </w:p>
          <w:p w14:paraId="4CAA7285" w14:textId="77777777" w:rsidR="00D56AE4" w:rsidRPr="00D56AE4" w:rsidRDefault="00D56AE4" w:rsidP="00D56AE4">
            <w:pPr>
              <w:numPr>
                <w:ilvl w:val="0"/>
                <w:numId w:val="14"/>
              </w:numPr>
              <w:spacing w:after="0" w:line="275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D56AE4">
              <w:rPr>
                <w:rFonts w:ascii="Times New Roman" w:eastAsia="Calibri" w:hAnsi="Times New Roman" w:cs="Times New Roman"/>
              </w:rPr>
              <w:t xml:space="preserve">применять на уроке интерактивные формы работы с обучающимися: включение в урок игровых процедур, которые помогают установлению доброжелательной атмосферы во время урока; </w:t>
            </w:r>
          </w:p>
          <w:p w14:paraId="41F82B69" w14:textId="77777777" w:rsidR="00D56AE4" w:rsidRPr="00D56AE4" w:rsidRDefault="00D56AE4" w:rsidP="00D56AE4">
            <w:pPr>
              <w:numPr>
                <w:ilvl w:val="0"/>
                <w:numId w:val="14"/>
              </w:numPr>
              <w:spacing w:after="33" w:line="238" w:lineRule="auto"/>
              <w:ind w:right="211" w:firstLine="204"/>
              <w:jc w:val="left"/>
              <w:rPr>
                <w:rFonts w:ascii="Times New Roman" w:eastAsia="Calibri" w:hAnsi="Times New Roman" w:cs="Times New Roman"/>
              </w:rPr>
            </w:pPr>
            <w:r w:rsidRPr="00D56AE4">
              <w:rPr>
                <w:rFonts w:ascii="Times New Roman" w:eastAsia="Calibri" w:hAnsi="Times New Roman" w:cs="Times New Roman"/>
              </w:rPr>
              <w:t>реализовывать воспитательные возможности в различных видах деятельности обучающихся со словесной (знаковой) основой: выводы и доказательство формул, анализ формул, решение текстовых количественных и качественных задач, выполнение заданий</w:t>
            </w:r>
          </w:p>
          <w:p w14:paraId="68A645D7" w14:textId="77777777" w:rsidR="00D56AE4" w:rsidRPr="00D56AE4" w:rsidRDefault="00D56AE4" w:rsidP="00D56AE4">
            <w:pPr>
              <w:numPr>
                <w:ilvl w:val="0"/>
                <w:numId w:val="14"/>
              </w:numPr>
              <w:spacing w:after="0" w:line="275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D56AE4">
              <w:rPr>
                <w:rFonts w:ascii="Times New Roman" w:eastAsia="Calibri" w:hAnsi="Times New Roman" w:cs="Times New Roman"/>
              </w:rPr>
              <w:t xml:space="preserve">инициировать и поддерживать исследовательскую деятельность обучающихся в рамках реализации ими индивидуальных и групповых </w:t>
            </w:r>
          </w:p>
          <w:p w14:paraId="24F87C1F" w14:textId="4DD23C1F" w:rsidR="00D56AE4" w:rsidRP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D56AE4">
              <w:rPr>
                <w:rFonts w:ascii="Times New Roman" w:eastAsia="Calibri" w:hAnsi="Times New Roman" w:cs="Times New Roman"/>
              </w:rPr>
              <w:t xml:space="preserve">исследовательских проектов. </w:t>
            </w:r>
          </w:p>
        </w:tc>
      </w:tr>
      <w:tr w:rsidR="00D56AE4" w14:paraId="096F832B" w14:textId="6BBE81BB" w:rsidTr="00C470D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EA49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DCC5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Нумерация чисел. Устные и письменные приемы сложения и вычитания.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3AC5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3E649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6ED81F0E" w14:textId="0D264209" w:rsidTr="00C470D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B5CE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679E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Выражение с переменной. Решение уравнений с неизвестным слагаемым.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F2AF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BFF9A3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6642DEAD" w14:textId="52D895B1" w:rsidTr="00C470D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431C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8015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Решение уравнений с неизвестным уменьшаемым. Математический диктант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89A8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F378F9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4FF6A260" w14:textId="6C74C1D8" w:rsidTr="00C470D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7B39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1486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Решение уравнений с неизвестным вычитаемым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11DA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D700E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5EAD72ED" w14:textId="0E00BB35" w:rsidTr="00C470D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0FF8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87CB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Обозначение геометрических фигур буквами.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4367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A85DE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76B1B856" w14:textId="0D8E7689" w:rsidTr="00C470D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C3E4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DAD8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Странички для любознательных</w:t>
            </w:r>
            <w:r>
              <w:rPr>
                <w:rFonts w:ascii="Times New Roman" w:hAnsi="Times New Roman" w:cs="Times New Roman"/>
              </w:rPr>
              <w:t>.</w:t>
            </w:r>
            <w:r w:rsidRPr="00AB6EC0">
              <w:rPr>
                <w:rFonts w:ascii="Times New Roman" w:hAnsi="Times New Roman" w:cs="Times New Roman"/>
              </w:rPr>
              <w:t xml:space="preserve"> Решение задач, включающих анализ истинных и ложных утверждений Проверочная работа№1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6237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13ED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08219424" w14:textId="401740BE" w:rsidTr="00542BF0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ABB6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3151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Контрольная работа №1. Стартовая диагностика.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E638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841A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23B6203E" w14:textId="55A7B36F" w:rsidTr="0057349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D97D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AB6EC0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AB6EC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3610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AB6EC0">
              <w:rPr>
                <w:rFonts w:ascii="Times New Roman" w:hAnsi="Times New Roman" w:cs="Times New Roman"/>
                <w:b/>
              </w:rPr>
              <w:t>Числа от 1 до 100. Табличное умножение и деление.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D4FF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B6EC0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42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D80E6AE" w14:textId="77777777" w:rsidR="00D56AE4" w:rsidRPr="00D56AE4" w:rsidRDefault="00D56AE4" w:rsidP="00D56AE4">
            <w:pPr>
              <w:numPr>
                <w:ilvl w:val="0"/>
                <w:numId w:val="14"/>
              </w:numPr>
              <w:spacing w:after="8" w:line="259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D56AE4">
              <w:rPr>
                <w:rFonts w:ascii="Times New Roman" w:eastAsia="Calibri" w:hAnsi="Times New Roman" w:cs="Times New Roman"/>
              </w:rPr>
              <w:t xml:space="preserve">опираться </w:t>
            </w:r>
            <w:r w:rsidRPr="00D56AE4">
              <w:rPr>
                <w:rFonts w:ascii="Times New Roman" w:eastAsia="Calibri" w:hAnsi="Times New Roman" w:cs="Times New Roman"/>
              </w:rPr>
              <w:tab/>
              <w:t xml:space="preserve">на </w:t>
            </w:r>
            <w:r w:rsidRPr="00D56AE4">
              <w:rPr>
                <w:rFonts w:ascii="Times New Roman" w:eastAsia="Calibri" w:hAnsi="Times New Roman" w:cs="Times New Roman"/>
              </w:rPr>
              <w:tab/>
              <w:t xml:space="preserve">жизненный опыт </w:t>
            </w:r>
          </w:p>
          <w:p w14:paraId="451E622C" w14:textId="77777777" w:rsidR="00D56AE4" w:rsidRPr="00D56AE4" w:rsidRDefault="00D56AE4" w:rsidP="00D56AE4">
            <w:pPr>
              <w:spacing w:after="8" w:line="259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D56AE4">
              <w:rPr>
                <w:rFonts w:ascii="Times New Roman" w:eastAsia="Calibri" w:hAnsi="Times New Roman" w:cs="Times New Roman"/>
              </w:rPr>
              <w:t>обучающихся;</w:t>
            </w:r>
          </w:p>
          <w:p w14:paraId="39A91E55" w14:textId="77777777" w:rsidR="00D56AE4" w:rsidRPr="00D56AE4" w:rsidRDefault="00D56AE4" w:rsidP="00D56AE4">
            <w:pPr>
              <w:numPr>
                <w:ilvl w:val="0"/>
                <w:numId w:val="14"/>
              </w:numPr>
              <w:spacing w:after="0" w:line="274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D56AE4">
              <w:rPr>
                <w:rFonts w:ascii="Times New Roman" w:eastAsia="Calibri" w:hAnsi="Times New Roman" w:cs="Times New Roman"/>
              </w:rPr>
              <w:t xml:space="preserve">привлекать внимание обучающихся к обсуждаемой на </w:t>
            </w:r>
            <w:r w:rsidRPr="00D56AE4">
              <w:rPr>
                <w:rFonts w:ascii="Times New Roman" w:eastAsia="Calibri" w:hAnsi="Times New Roman" w:cs="Times New Roman"/>
              </w:rPr>
              <w:lastRenderedPageBreak/>
              <w:t xml:space="preserve">уроке информации, активизация познавательной деятельности обучающихся; </w:t>
            </w:r>
          </w:p>
          <w:p w14:paraId="27FD6F62" w14:textId="77777777" w:rsidR="00D56AE4" w:rsidRPr="00D56AE4" w:rsidRDefault="00D56AE4" w:rsidP="00D56AE4">
            <w:pPr>
              <w:numPr>
                <w:ilvl w:val="0"/>
                <w:numId w:val="14"/>
              </w:numPr>
              <w:spacing w:after="15" w:line="249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D56AE4">
              <w:rPr>
                <w:rFonts w:ascii="Times New Roman" w:eastAsia="Calibri" w:hAnsi="Times New Roman" w:cs="Times New Roman"/>
              </w:rPr>
              <w:t xml:space="preserve">организовывать для обучающихся ситуаций самооценки (как учебных достижений отметками, так и моральных, нравственных, гражданских поступков) </w:t>
            </w:r>
          </w:p>
          <w:p w14:paraId="40A6C789" w14:textId="77777777" w:rsidR="00D56AE4" w:rsidRPr="00D56AE4" w:rsidRDefault="00D56AE4" w:rsidP="00D56AE4">
            <w:pPr>
              <w:numPr>
                <w:ilvl w:val="0"/>
                <w:numId w:val="14"/>
              </w:numPr>
              <w:spacing w:after="0" w:line="275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D56AE4">
              <w:rPr>
                <w:rFonts w:ascii="Times New Roman" w:eastAsia="Calibri" w:hAnsi="Times New Roman" w:cs="Times New Roman"/>
              </w:rPr>
              <w:t xml:space="preserve">применять на уроке интерактивные формы работы с обучающимися: включение в урок игровых процедур, которые помогают установлению доброжелательной атмосферы во время урока; </w:t>
            </w:r>
          </w:p>
          <w:p w14:paraId="5941B0CE" w14:textId="77777777" w:rsidR="00D56AE4" w:rsidRPr="00D56AE4" w:rsidRDefault="00D56AE4" w:rsidP="00D56AE4">
            <w:pPr>
              <w:numPr>
                <w:ilvl w:val="0"/>
                <w:numId w:val="14"/>
              </w:numPr>
              <w:spacing w:after="33" w:line="238" w:lineRule="auto"/>
              <w:ind w:right="211" w:firstLine="204"/>
              <w:jc w:val="left"/>
              <w:rPr>
                <w:rFonts w:ascii="Times New Roman" w:eastAsia="Calibri" w:hAnsi="Times New Roman" w:cs="Times New Roman"/>
              </w:rPr>
            </w:pPr>
            <w:r w:rsidRPr="00D56AE4">
              <w:rPr>
                <w:rFonts w:ascii="Times New Roman" w:eastAsia="Calibri" w:hAnsi="Times New Roman" w:cs="Times New Roman"/>
              </w:rPr>
              <w:t>реализовывать воспитательные возможности в различных видах деятельности обучающихся со словесной (знаковой) основой: выводы и доказательство формул, анализ формул, решение текстовых количественных и качественных задач, выполнение заданий</w:t>
            </w:r>
          </w:p>
          <w:p w14:paraId="4828A71A" w14:textId="77777777" w:rsidR="00D56AE4" w:rsidRPr="00D56AE4" w:rsidRDefault="00D56AE4" w:rsidP="00D56AE4">
            <w:pPr>
              <w:numPr>
                <w:ilvl w:val="0"/>
                <w:numId w:val="14"/>
              </w:numPr>
              <w:spacing w:after="0" w:line="275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D56AE4">
              <w:rPr>
                <w:rFonts w:ascii="Times New Roman" w:eastAsia="Calibri" w:hAnsi="Times New Roman" w:cs="Times New Roman"/>
              </w:rPr>
              <w:t xml:space="preserve">инициировать и поддерживать исследовательскую деятельность обучающихся в рамках реализации ими индивидуальных и групповых </w:t>
            </w:r>
          </w:p>
          <w:p w14:paraId="1D9B88EF" w14:textId="5A9F693C" w:rsidR="00D56AE4" w:rsidRP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D56AE4">
              <w:rPr>
                <w:rFonts w:ascii="Times New Roman" w:eastAsia="Calibri" w:hAnsi="Times New Roman" w:cs="Times New Roman"/>
              </w:rPr>
              <w:t xml:space="preserve">исследовательских проектов. </w:t>
            </w:r>
          </w:p>
        </w:tc>
      </w:tr>
      <w:tr w:rsidR="00D56AE4" w14:paraId="571C313B" w14:textId="72E109F8" w:rsidTr="00147A6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A9B1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A380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Связь умножения и сложения.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21D1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8646F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5A3D433A" w14:textId="7A41BB2E" w:rsidTr="00147A6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8A42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0068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 xml:space="preserve">Связь между компонентами и результатом умножения. Чётные и </w:t>
            </w:r>
            <w:r w:rsidRPr="00AB6EC0">
              <w:rPr>
                <w:rFonts w:ascii="Times New Roman" w:hAnsi="Times New Roman" w:cs="Times New Roman"/>
              </w:rPr>
              <w:lastRenderedPageBreak/>
              <w:t>нечётные числа.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8E7E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6D124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39BB73E6" w14:textId="6E822E9D" w:rsidTr="00147A6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DE89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1F23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Таблица умножения и деления с числом 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54D0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32364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50C679E3" w14:textId="11B16B9A" w:rsidTr="00147A6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0B34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C321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Решение задач с величинами "цена", "количество", "стоимость"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786B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9B63B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66947639" w14:textId="7E50D39D" w:rsidTr="00147A6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CB36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B6FA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Решение задач с величинами «масса одного», «количество», «общая масса».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5EEE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33A99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41C4EA61" w14:textId="2B7BF67F" w:rsidTr="00147A6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5786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ADC9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Порядок выполнения действий.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C666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C23CD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12A3CD6E" w14:textId="5FE65C1E" w:rsidTr="00147A6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7557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5CE1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Порядок выполнения действий.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E826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8D347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5B35A7C7" w14:textId="077DFF3F" w:rsidTr="00147A6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9D59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3580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Порядок выполнения действий. Решение задач. Проверочная работа№2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44FE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5CD10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0AE495FA" w14:textId="648882A0" w:rsidTr="00147A6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5F86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768A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Странички для любознательных</w:t>
            </w:r>
            <w:r>
              <w:rPr>
                <w:rFonts w:ascii="Times New Roman" w:hAnsi="Times New Roman" w:cs="Times New Roman"/>
              </w:rPr>
              <w:t>.</w:t>
            </w:r>
            <w:r w:rsidRPr="00AB6EC0">
              <w:rPr>
                <w:rFonts w:ascii="Times New Roman" w:hAnsi="Times New Roman" w:cs="Times New Roman"/>
              </w:rPr>
              <w:t xml:space="preserve"> Решение задач на поиск соответствия методом исключения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6452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82D95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4A163866" w14:textId="28C997D4" w:rsidTr="00147A6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58C8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DD00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Контрольная работа №2 по теме «Умножение и деление на 2 и 3».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3C03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26CAB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4507C1FB" w14:textId="1B9FAEFF" w:rsidTr="00147A6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7DD1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8FD1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Анализ контрольной работы.  Таблица умножения и деления с числом 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3D6A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091C11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20204532" w14:textId="70869130" w:rsidTr="00147A6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960B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185C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Таблица умножения и деления с числом 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5EA1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CD68B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1C7AB91A" w14:textId="513F994B" w:rsidTr="00147A6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48A3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54E7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Задачи на увеличение числа в несколько раз.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0AE4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8A366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4AF42213" w14:textId="6AD128AA" w:rsidTr="00147A6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DFFB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693D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Задачи на увеличение числа в несколько раз.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26D2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11ECD4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6385B03B" w14:textId="4BB77095" w:rsidTr="00147A6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204D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E4F1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Задачи на уменьшение числа в несколько раз.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C984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6EFCD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309727EC" w14:textId="230A65FD" w:rsidTr="00147A6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BB20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7F7C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Таблица умножения и деления с числом 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8F1D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75E92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59200CC4" w14:textId="0CF3E1B5" w:rsidTr="00147A6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6127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D587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Задачи на кратное сравнение.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9D5F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687FE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6C9A79A9" w14:textId="783BC754" w:rsidTr="00147A6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B171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07A7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Задачи на кратное сравнение.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7613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5ADA3B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248D81D1" w14:textId="4072C574" w:rsidTr="00147A6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4286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11E1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Решение задач. Проверочная работа№3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C0AC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DB994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6ED205E1" w14:textId="3F950C5A" w:rsidTr="00147A6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082A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19E8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Таблица умножения и деления с числом 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D3A3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7AB44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650AD177" w14:textId="45422FFC" w:rsidTr="00147A6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77A3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5519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Решение задач. Математический диктант №2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725A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7C00C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7C7D0F23" w14:textId="50CF5C9B" w:rsidTr="00147A6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BC49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389A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Таблица умножения и деления с числом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3DFE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094C1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4E3B67B5" w14:textId="02F77FEA" w:rsidTr="00147A6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B80F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0B83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Контрольная работа №3 за 1 четверть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884A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2F8A4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58C26E88" w14:textId="6339941B" w:rsidTr="00147A6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6903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8544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Анализ контрольной работы. 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27C5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3A933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7C1E3056" w14:textId="48AED7C1" w:rsidTr="00147A6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3990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2134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Странички для любознательных. Наши проекты.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A434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97D2DD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10E276D3" w14:textId="39815AA0" w:rsidTr="00147A6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3E17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D318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Проект «Математические сказки». Что узнали. Чему научились. Решение задач, включающих анализ истинных и ложных утверждений.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1848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E8D29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2BBE8130" w14:textId="3BFA19FD" w:rsidTr="00147A6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2915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FFD2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Площадь. Сравнение площадей фигур.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D210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3CC51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43A5D057" w14:textId="6681E4E3" w:rsidTr="00147A6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CBF4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2E5A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Квадратный сантиметр.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FCF3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6D1C7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0811CF4D" w14:textId="721A75B0" w:rsidTr="00147A6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802F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581B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Площадь прямоугольника.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ACCC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1DC31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2670A8C3" w14:textId="3A093C5C" w:rsidTr="00147A6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7180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FBA3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Таблица умножения и деления с числом 8. Проверочная работа №4.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88A3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D794E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64BB3021" w14:textId="10035DAF" w:rsidTr="00147A6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089F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960C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Табличное умножение и деление с числами 2-8. 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45D7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DCCD3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41515528" w14:textId="3417BB15" w:rsidTr="00147A6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58E5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5383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Табличное умножение и деление с числами 2-8. 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880E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0D4FF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3D141DD9" w14:textId="3CA7EF3D" w:rsidTr="00147A6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B1BA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105F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Таблица умножения и деления с числом 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0A9E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1BE45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2901A46A" w14:textId="1F3D1F01" w:rsidTr="00147A6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EE7D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1764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Квадратный дециметр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12F9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B3D36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1C90BA85" w14:textId="23C7FDE9" w:rsidTr="00147A6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34B3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87B9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Таблица умножения. Закрепление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B619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49D73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5DBDDAF3" w14:textId="10F91B66" w:rsidTr="00147A6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4732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42EC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Табличное умножение и деление. 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3804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CCAA2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0542480D" w14:textId="7D1673A0" w:rsidTr="00147A6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92E3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FCE9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Квадратный метр.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4672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ECBF7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2BD98257" w14:textId="0CC3B2E7" w:rsidTr="00147A6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DCE2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B2D9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Закрепление. Табличное умножение и деление. 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2C7E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B2F82C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175D3985" w14:textId="4EE788EC" w:rsidTr="00147A6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0FA8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87E2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Странички для любознательных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AB6EC0">
              <w:rPr>
                <w:rFonts w:ascii="Times New Roman" w:hAnsi="Times New Roman" w:cs="Times New Roman"/>
              </w:rPr>
              <w:t>Решение числовых ребусов методом перебора с опорой на таблицу.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B980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CB6E1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637C3BA6" w14:textId="028093DC" w:rsidTr="00147A6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6ADF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D8C3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Что узнали. Чему научились</w:t>
            </w:r>
            <w:r>
              <w:rPr>
                <w:rFonts w:ascii="Times New Roman" w:hAnsi="Times New Roman" w:cs="Times New Roman"/>
              </w:rPr>
              <w:t>.</w:t>
            </w:r>
            <w:r w:rsidRPr="00AB6EC0">
              <w:rPr>
                <w:rFonts w:ascii="Times New Roman" w:hAnsi="Times New Roman" w:cs="Times New Roman"/>
              </w:rPr>
              <w:t xml:space="preserve"> Решение числовых ребусов при помощи таблицы рассуждений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6C1C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5024A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527DACA9" w14:textId="5025A089" w:rsidTr="00147A6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391B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8690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Что узнали. Чему научились</w:t>
            </w:r>
            <w:r>
              <w:rPr>
                <w:rFonts w:ascii="Times New Roman" w:hAnsi="Times New Roman" w:cs="Times New Roman"/>
              </w:rPr>
              <w:t>.</w:t>
            </w:r>
            <w:r w:rsidRPr="00AB6EC0">
              <w:rPr>
                <w:rFonts w:ascii="Times New Roman" w:hAnsi="Times New Roman" w:cs="Times New Roman"/>
              </w:rPr>
              <w:t xml:space="preserve"> Решение числовых ребусов при помощи таблицы рассуждений</w:t>
            </w:r>
            <w:r>
              <w:rPr>
                <w:rFonts w:ascii="Times New Roman" w:hAnsi="Times New Roman" w:cs="Times New Roman"/>
              </w:rPr>
              <w:t>.</w:t>
            </w:r>
            <w:r w:rsidRPr="00AB6EC0">
              <w:rPr>
                <w:rFonts w:ascii="Times New Roman" w:hAnsi="Times New Roman" w:cs="Times New Roman"/>
              </w:rPr>
              <w:t xml:space="preserve"> Проверочная 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6EC0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6EC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46A2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C7578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227BD801" w14:textId="7D83644B" w:rsidTr="00147A6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BA51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96FC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Умножение на 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080F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B7A12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262695CC" w14:textId="3176E2E0" w:rsidTr="00147A6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6CD1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4839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Умножение на 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7252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A7927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37E5695C" w14:textId="1636957A" w:rsidTr="00147A6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7D11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B35F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Умножение и деление с числами 1, 0. Деление нуля на число.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EDD8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1127A9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0F564663" w14:textId="782B5D07" w:rsidTr="00147A6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CBDB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7DCF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 xml:space="preserve">Закрепление. Правила умножения и </w:t>
            </w:r>
            <w:r w:rsidRPr="00AB6EC0">
              <w:rPr>
                <w:rFonts w:ascii="Times New Roman" w:hAnsi="Times New Roman" w:cs="Times New Roman"/>
              </w:rPr>
              <w:lastRenderedPageBreak/>
              <w:t>деления с числами 1 и 0. Решение задач. Математический диктант №3.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1B61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CBF31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008B38FF" w14:textId="425F9923" w:rsidTr="00147A6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036D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6709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Доли.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7042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2A17D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4ADC9E7A" w14:textId="767A2714" w:rsidTr="00147A6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4EC3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925F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Окружность и круг.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047B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3A0EF8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1032C722" w14:textId="195D1EBB" w:rsidTr="00147A6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8637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A1EE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Диаметр круга. Решение задач. Проверочная работа №6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F8E9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70AF39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5D006FC4" w14:textId="11FED588" w:rsidTr="00147A6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1795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5365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Контрольная работа №</w:t>
            </w:r>
            <w:proofErr w:type="gramStart"/>
            <w:r w:rsidRPr="00AB6EC0">
              <w:rPr>
                <w:rFonts w:ascii="Times New Roman" w:hAnsi="Times New Roman" w:cs="Times New Roman"/>
              </w:rPr>
              <w:t>4  за</w:t>
            </w:r>
            <w:proofErr w:type="gramEnd"/>
            <w:r w:rsidRPr="00AB6EC0">
              <w:rPr>
                <w:rFonts w:ascii="Times New Roman" w:hAnsi="Times New Roman" w:cs="Times New Roman"/>
              </w:rPr>
              <w:t xml:space="preserve"> первое полугодие.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203C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2823E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13C03A08" w14:textId="105B7B70" w:rsidTr="00147A6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A777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6455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Анализ контрольной работы. «Странички для любознательных».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047E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B355B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26D8492A" w14:textId="7D5AAA57" w:rsidTr="00147A6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F9BB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56F2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Единицы времени. Сутки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5DDA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5B3FC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4D1AF423" w14:textId="7F167F11" w:rsidTr="00147A6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A959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940B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Единицы времени. Сутки</w:t>
            </w:r>
            <w:r>
              <w:rPr>
                <w:rFonts w:ascii="Times New Roman" w:hAnsi="Times New Roman" w:cs="Times New Roman"/>
              </w:rPr>
              <w:t>.</w:t>
            </w:r>
            <w:r w:rsidRPr="00AB6EC0">
              <w:rPr>
                <w:rFonts w:ascii="Times New Roman" w:hAnsi="Times New Roman" w:cs="Times New Roman"/>
              </w:rPr>
              <w:t xml:space="preserve"> Математический диктант 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6C98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15BC0B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70633ECB" w14:textId="65DBB80D" w:rsidTr="00147A6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B25E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76D9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Закрепление. Что узнали. Чему научились.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2D3D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C48F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4AC60367" w14:textId="1EF162C4" w:rsidTr="00542BF0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F672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AB6EC0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AB6EC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4144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AB6EC0">
              <w:rPr>
                <w:rFonts w:ascii="Times New Roman" w:hAnsi="Times New Roman" w:cs="Times New Roman"/>
                <w:b/>
              </w:rPr>
              <w:t xml:space="preserve">Числа от 1 до 100. </w:t>
            </w:r>
            <w:proofErr w:type="spellStart"/>
            <w:r w:rsidRPr="00AB6EC0">
              <w:rPr>
                <w:rFonts w:ascii="Times New Roman" w:hAnsi="Times New Roman" w:cs="Times New Roman"/>
                <w:b/>
              </w:rPr>
              <w:t>Внетабличное</w:t>
            </w:r>
            <w:proofErr w:type="spellEnd"/>
            <w:r w:rsidRPr="00AB6EC0">
              <w:rPr>
                <w:rFonts w:ascii="Times New Roman" w:hAnsi="Times New Roman" w:cs="Times New Roman"/>
                <w:b/>
              </w:rPr>
              <w:t xml:space="preserve"> умножение и деление.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9CFB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B6EC0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B140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6AE4" w14:paraId="6ACB4AE1" w14:textId="57AAB8FE" w:rsidTr="0056159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656E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ECB9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Умножение и деление круглых чисел.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6526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7A67C99" w14:textId="77777777" w:rsidR="00D56AE4" w:rsidRPr="00D56AE4" w:rsidRDefault="00D56AE4" w:rsidP="00D56AE4">
            <w:pPr>
              <w:numPr>
                <w:ilvl w:val="0"/>
                <w:numId w:val="14"/>
              </w:numPr>
              <w:spacing w:after="8" w:line="259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D56AE4">
              <w:rPr>
                <w:rFonts w:ascii="Times New Roman" w:eastAsia="Calibri" w:hAnsi="Times New Roman" w:cs="Times New Roman"/>
              </w:rPr>
              <w:t xml:space="preserve">опираться </w:t>
            </w:r>
            <w:r w:rsidRPr="00D56AE4">
              <w:rPr>
                <w:rFonts w:ascii="Times New Roman" w:eastAsia="Calibri" w:hAnsi="Times New Roman" w:cs="Times New Roman"/>
              </w:rPr>
              <w:tab/>
              <w:t xml:space="preserve">на </w:t>
            </w:r>
            <w:r w:rsidRPr="00D56AE4">
              <w:rPr>
                <w:rFonts w:ascii="Times New Roman" w:eastAsia="Calibri" w:hAnsi="Times New Roman" w:cs="Times New Roman"/>
              </w:rPr>
              <w:tab/>
              <w:t xml:space="preserve">жизненный опыт </w:t>
            </w:r>
          </w:p>
          <w:p w14:paraId="2906E089" w14:textId="77777777" w:rsidR="00D56AE4" w:rsidRPr="00D56AE4" w:rsidRDefault="00D56AE4" w:rsidP="00D56AE4">
            <w:pPr>
              <w:spacing w:after="8" w:line="259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D56AE4">
              <w:rPr>
                <w:rFonts w:ascii="Times New Roman" w:eastAsia="Calibri" w:hAnsi="Times New Roman" w:cs="Times New Roman"/>
              </w:rPr>
              <w:t>обучающихся;</w:t>
            </w:r>
          </w:p>
          <w:p w14:paraId="07E0B147" w14:textId="77777777" w:rsidR="00D56AE4" w:rsidRPr="00D56AE4" w:rsidRDefault="00D56AE4" w:rsidP="00D56AE4">
            <w:pPr>
              <w:numPr>
                <w:ilvl w:val="0"/>
                <w:numId w:val="14"/>
              </w:numPr>
              <w:spacing w:after="0" w:line="274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D56AE4">
              <w:rPr>
                <w:rFonts w:ascii="Times New Roman" w:eastAsia="Calibri" w:hAnsi="Times New Roman" w:cs="Times New Roman"/>
              </w:rPr>
              <w:t xml:space="preserve">привлекать внимание обучающихся к обсуждаемой на уроке информации, активизация познавательной деятельности обучающихся; </w:t>
            </w:r>
          </w:p>
          <w:p w14:paraId="51FDAB89" w14:textId="77777777" w:rsidR="00D56AE4" w:rsidRPr="00D56AE4" w:rsidRDefault="00D56AE4" w:rsidP="00D56AE4">
            <w:pPr>
              <w:numPr>
                <w:ilvl w:val="0"/>
                <w:numId w:val="14"/>
              </w:numPr>
              <w:spacing w:after="15" w:line="249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D56AE4">
              <w:rPr>
                <w:rFonts w:ascii="Times New Roman" w:eastAsia="Calibri" w:hAnsi="Times New Roman" w:cs="Times New Roman"/>
              </w:rPr>
              <w:t xml:space="preserve">организовывать для обучающихся ситуаций самооценки (как учебных достижений отметками, так и моральных, нравственных, гражданских поступков) </w:t>
            </w:r>
          </w:p>
          <w:p w14:paraId="0BAA9032" w14:textId="77777777" w:rsidR="00D56AE4" w:rsidRPr="00D56AE4" w:rsidRDefault="00D56AE4" w:rsidP="00D56AE4">
            <w:pPr>
              <w:numPr>
                <w:ilvl w:val="0"/>
                <w:numId w:val="14"/>
              </w:numPr>
              <w:spacing w:after="0" w:line="275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D56AE4">
              <w:rPr>
                <w:rFonts w:ascii="Times New Roman" w:eastAsia="Calibri" w:hAnsi="Times New Roman" w:cs="Times New Roman"/>
              </w:rPr>
              <w:t xml:space="preserve">применять на уроке интерактивные формы работы с обучающимися: включение в урок игровых процедур, которые помогают установлению доброжелательной атмосферы во время урока; </w:t>
            </w:r>
          </w:p>
          <w:p w14:paraId="296A9772" w14:textId="77777777" w:rsidR="00D56AE4" w:rsidRPr="00D56AE4" w:rsidRDefault="00D56AE4" w:rsidP="00D56AE4">
            <w:pPr>
              <w:numPr>
                <w:ilvl w:val="0"/>
                <w:numId w:val="14"/>
              </w:numPr>
              <w:spacing w:after="33" w:line="238" w:lineRule="auto"/>
              <w:ind w:right="211" w:firstLine="204"/>
              <w:jc w:val="left"/>
              <w:rPr>
                <w:rFonts w:ascii="Times New Roman" w:eastAsia="Calibri" w:hAnsi="Times New Roman" w:cs="Times New Roman"/>
              </w:rPr>
            </w:pPr>
            <w:r w:rsidRPr="00D56AE4">
              <w:rPr>
                <w:rFonts w:ascii="Times New Roman" w:eastAsia="Calibri" w:hAnsi="Times New Roman" w:cs="Times New Roman"/>
              </w:rPr>
              <w:t xml:space="preserve">реализовывать воспитательные возможности в различных видах деятельности обучающихся со словесной </w:t>
            </w:r>
            <w:r w:rsidRPr="00D56AE4">
              <w:rPr>
                <w:rFonts w:ascii="Times New Roman" w:eastAsia="Calibri" w:hAnsi="Times New Roman" w:cs="Times New Roman"/>
              </w:rPr>
              <w:lastRenderedPageBreak/>
              <w:t>(знаковой) основой: выводы и доказательство формул, анализ формул, решение текстовых количественных и качественных задач, выполнение заданий</w:t>
            </w:r>
          </w:p>
          <w:p w14:paraId="7940BC9D" w14:textId="77777777" w:rsidR="00D56AE4" w:rsidRPr="00D56AE4" w:rsidRDefault="00D56AE4" w:rsidP="00D56AE4">
            <w:pPr>
              <w:numPr>
                <w:ilvl w:val="0"/>
                <w:numId w:val="14"/>
              </w:numPr>
              <w:spacing w:after="0" w:line="275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D56AE4">
              <w:rPr>
                <w:rFonts w:ascii="Times New Roman" w:eastAsia="Calibri" w:hAnsi="Times New Roman" w:cs="Times New Roman"/>
              </w:rPr>
              <w:t xml:space="preserve">инициировать и поддерживать исследовательскую деятельность обучающихся в рамках реализации ими индивидуальных и групповых </w:t>
            </w:r>
          </w:p>
          <w:p w14:paraId="4B87D2D2" w14:textId="4390C8D3" w:rsidR="00D56AE4" w:rsidRP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D56AE4">
              <w:rPr>
                <w:rFonts w:ascii="Times New Roman" w:eastAsia="Calibri" w:hAnsi="Times New Roman" w:cs="Times New Roman"/>
              </w:rPr>
              <w:t xml:space="preserve">исследовательских проектов. </w:t>
            </w:r>
          </w:p>
        </w:tc>
      </w:tr>
      <w:tr w:rsidR="00D56AE4" w14:paraId="60270C83" w14:textId="34AFA75E" w:rsidTr="0031338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7F0B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92A7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Деление вида 80:20.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D959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B49C43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3856ADC8" w14:textId="18DB8B63" w:rsidTr="0031338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EDFB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A1B5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Умножение суммы на число.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6955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7F0EA9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46D0FD27" w14:textId="5A623DFD" w:rsidTr="0031338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AB91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D8AE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Умножение суммы на число.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608E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0EF87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2AD95FA8" w14:textId="0721AEA4" w:rsidTr="0031338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ABA4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90B0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Умножение двузначного числа на однозначное. Математический диктант №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8F2D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57D94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15E67780" w14:textId="491F72DA" w:rsidTr="0031338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6D3F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F317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 xml:space="preserve">Умножение двузначного числа на однозначное.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6DBC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5F819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57264512" w14:textId="6C8BCE4A" w:rsidTr="0031338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37CD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8631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Закрепление. Изученные приёмы умножения и деления. 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F405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5ECB6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092CE69C" w14:textId="2906D776" w:rsidTr="0031338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BB0C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B0B2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Деление суммы на число.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87E3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49F70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61FEE018" w14:textId="28E54FCD" w:rsidTr="0031338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ABAB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6D0D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Деление суммы на число.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72D4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32339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3930FDC2" w14:textId="44DAFA94" w:rsidTr="0031338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D196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2B4E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Деление двузначного числа на однозначное.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1193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BD470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12A2CC24" w14:textId="69A1984A" w:rsidTr="0031338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CEA6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819D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Делимое. Делитель.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0635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C3349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4FA18DE5" w14:textId="272860A5" w:rsidTr="0031338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2CFD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AA52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Проверка деления.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DF69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06DC9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105315D3" w14:textId="38509BAD" w:rsidTr="0031338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605D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7EE9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Случаи деления вида 87:29.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BA84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105A8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79A7C0D4" w14:textId="15F2AE4A" w:rsidTr="0031338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F826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A1FE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Проверка умножения.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8576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4FF76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480A63BE" w14:textId="32991CA6" w:rsidTr="0031338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715D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C970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Решение уравнений.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A08E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CCA6C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0C3432E4" w14:textId="351E5AF7" w:rsidTr="0031338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491D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B640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Решение уравнений. Проверочная 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6EC0">
              <w:rPr>
                <w:rFonts w:ascii="Times New Roman" w:hAnsi="Times New Roman" w:cs="Times New Roman"/>
              </w:rPr>
              <w:t>№7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917D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48561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36D9AE4E" w14:textId="24CDB74D" w:rsidTr="0031338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1D6F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0589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Закрепление изученного. Приёмы умножения и деления. 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4D48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DCF61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78AA6A1E" w14:textId="5E097DE0" w:rsidTr="0031338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B66F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79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A0D5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Закрепление изученного. Приёмы умножения и деления. 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E36C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2ED8B7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691E6DFB" w14:textId="793CA2E4" w:rsidTr="0031338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F078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F0E7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Контрольная работа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6EC0">
              <w:rPr>
                <w:rFonts w:ascii="Times New Roman" w:hAnsi="Times New Roman" w:cs="Times New Roman"/>
              </w:rPr>
              <w:t>5 по теме «</w:t>
            </w:r>
            <w:proofErr w:type="spellStart"/>
            <w:r w:rsidRPr="00AB6EC0">
              <w:rPr>
                <w:rFonts w:ascii="Times New Roman" w:hAnsi="Times New Roman" w:cs="Times New Roman"/>
              </w:rPr>
              <w:t>Внетабличное</w:t>
            </w:r>
            <w:proofErr w:type="spellEnd"/>
            <w:r w:rsidRPr="00AB6EC0">
              <w:rPr>
                <w:rFonts w:ascii="Times New Roman" w:hAnsi="Times New Roman" w:cs="Times New Roman"/>
              </w:rPr>
              <w:t xml:space="preserve"> умножение и деление».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A86F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210CC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19B215C4" w14:textId="4F8B2146" w:rsidTr="0031338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3736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E437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Анализ контрольной работы. Деление с остатком.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E467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858FE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26EF9EAF" w14:textId="34CAC497" w:rsidTr="0031338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CB94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E2A2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Деление с остатком.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099C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E4B729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05671727" w14:textId="1E5385B9" w:rsidTr="0031338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6076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743F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Деление с остатком.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6582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3DDE48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46C0E9B5" w14:textId="31851BFE" w:rsidTr="0031338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EE5C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2C4B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Деление с остатком.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102A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8F9CB7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1E9C76E5" w14:textId="527BF038" w:rsidTr="0031338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A569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931F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Решение задач на деление с остатком.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EE58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B8914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4A269286" w14:textId="7086C451" w:rsidTr="0031338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E942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806A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Случаи деления, когда делитель больше делимого. Проверочная работа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6E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2AAA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64199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77E2818D" w14:textId="3FAF7342" w:rsidTr="0031338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058E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017B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Проверка деления с остатком.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D746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57B60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2405CF17" w14:textId="26BAE7E5" w:rsidTr="0031338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F85B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97E6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Контрольная работа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6EC0">
              <w:rPr>
                <w:rFonts w:ascii="Times New Roman" w:hAnsi="Times New Roman" w:cs="Times New Roman"/>
              </w:rPr>
              <w:t>6 по теме «Деление с остатком».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080E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03BF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590C78E2" w14:textId="371FA222" w:rsidTr="00542BF0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5C35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AB6EC0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AB6EC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0F3B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AB6EC0">
              <w:rPr>
                <w:rFonts w:ascii="Times New Roman" w:hAnsi="Times New Roman" w:cs="Times New Roman"/>
                <w:b/>
              </w:rPr>
              <w:t>Числа от 1 до 100. Нумерация.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2A32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B6EC0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D3FB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6AE4" w14:paraId="4C80976B" w14:textId="1C203806" w:rsidTr="00421D1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6332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60FD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Анализ контрольной работы. Тысяча. Проект «Задачи- расчеты»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8BFF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1A034F0" w14:textId="77777777" w:rsidR="00D56AE4" w:rsidRPr="00D56AE4" w:rsidRDefault="00D56AE4" w:rsidP="00D56AE4">
            <w:pPr>
              <w:numPr>
                <w:ilvl w:val="0"/>
                <w:numId w:val="14"/>
              </w:numPr>
              <w:spacing w:after="8" w:line="259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D56AE4">
              <w:rPr>
                <w:rFonts w:ascii="Times New Roman" w:eastAsia="Calibri" w:hAnsi="Times New Roman" w:cs="Times New Roman"/>
              </w:rPr>
              <w:t xml:space="preserve">опираться </w:t>
            </w:r>
            <w:r w:rsidRPr="00D56AE4">
              <w:rPr>
                <w:rFonts w:ascii="Times New Roman" w:eastAsia="Calibri" w:hAnsi="Times New Roman" w:cs="Times New Roman"/>
              </w:rPr>
              <w:tab/>
              <w:t xml:space="preserve">на </w:t>
            </w:r>
            <w:r w:rsidRPr="00D56AE4">
              <w:rPr>
                <w:rFonts w:ascii="Times New Roman" w:eastAsia="Calibri" w:hAnsi="Times New Roman" w:cs="Times New Roman"/>
              </w:rPr>
              <w:tab/>
              <w:t xml:space="preserve">жизненный опыт </w:t>
            </w:r>
          </w:p>
          <w:p w14:paraId="1A1BB28E" w14:textId="77777777" w:rsidR="00D56AE4" w:rsidRPr="00D56AE4" w:rsidRDefault="00D56AE4" w:rsidP="00D56AE4">
            <w:pPr>
              <w:spacing w:after="8" w:line="259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D56AE4">
              <w:rPr>
                <w:rFonts w:ascii="Times New Roman" w:eastAsia="Calibri" w:hAnsi="Times New Roman" w:cs="Times New Roman"/>
              </w:rPr>
              <w:t>обучающихся;</w:t>
            </w:r>
          </w:p>
          <w:p w14:paraId="339DC37C" w14:textId="77777777" w:rsidR="00D56AE4" w:rsidRPr="00D56AE4" w:rsidRDefault="00D56AE4" w:rsidP="00D56AE4">
            <w:pPr>
              <w:numPr>
                <w:ilvl w:val="0"/>
                <w:numId w:val="14"/>
              </w:numPr>
              <w:spacing w:after="0" w:line="274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D56AE4">
              <w:rPr>
                <w:rFonts w:ascii="Times New Roman" w:eastAsia="Calibri" w:hAnsi="Times New Roman" w:cs="Times New Roman"/>
              </w:rPr>
              <w:t xml:space="preserve">привлекать внимание обучающихся к обсуждаемой на уроке информации, активизация познавательной деятельности обучающихся; </w:t>
            </w:r>
          </w:p>
          <w:p w14:paraId="466133FA" w14:textId="77777777" w:rsidR="00D56AE4" w:rsidRPr="00D56AE4" w:rsidRDefault="00D56AE4" w:rsidP="00D56AE4">
            <w:pPr>
              <w:numPr>
                <w:ilvl w:val="0"/>
                <w:numId w:val="14"/>
              </w:numPr>
              <w:spacing w:after="15" w:line="249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D56AE4">
              <w:rPr>
                <w:rFonts w:ascii="Times New Roman" w:eastAsia="Calibri" w:hAnsi="Times New Roman" w:cs="Times New Roman"/>
              </w:rPr>
              <w:t xml:space="preserve">организовывать для обучающихся ситуаций самооценки (как учебных достижений отметками, так и моральных, нравственных, гражданских поступков) </w:t>
            </w:r>
          </w:p>
          <w:p w14:paraId="1A13E60C" w14:textId="77777777" w:rsidR="00D56AE4" w:rsidRPr="00D56AE4" w:rsidRDefault="00D56AE4" w:rsidP="00D56AE4">
            <w:pPr>
              <w:numPr>
                <w:ilvl w:val="0"/>
                <w:numId w:val="14"/>
              </w:numPr>
              <w:spacing w:after="0" w:line="275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D56AE4">
              <w:rPr>
                <w:rFonts w:ascii="Times New Roman" w:eastAsia="Calibri" w:hAnsi="Times New Roman" w:cs="Times New Roman"/>
              </w:rPr>
              <w:t xml:space="preserve">применять на уроке интерактивные формы работы с обучающимися: включение в урок игровых процедур, которые помогают установлению доброжелательной атмосферы во время урока; </w:t>
            </w:r>
          </w:p>
          <w:p w14:paraId="086D273D" w14:textId="77777777" w:rsidR="00D56AE4" w:rsidRPr="00D56AE4" w:rsidRDefault="00D56AE4" w:rsidP="00D56AE4">
            <w:pPr>
              <w:numPr>
                <w:ilvl w:val="0"/>
                <w:numId w:val="14"/>
              </w:numPr>
              <w:spacing w:after="33" w:line="238" w:lineRule="auto"/>
              <w:ind w:right="211" w:firstLine="204"/>
              <w:jc w:val="left"/>
              <w:rPr>
                <w:rFonts w:ascii="Times New Roman" w:eastAsia="Calibri" w:hAnsi="Times New Roman" w:cs="Times New Roman"/>
              </w:rPr>
            </w:pPr>
            <w:r w:rsidRPr="00D56AE4">
              <w:rPr>
                <w:rFonts w:ascii="Times New Roman" w:eastAsia="Calibri" w:hAnsi="Times New Roman" w:cs="Times New Roman"/>
              </w:rPr>
              <w:t xml:space="preserve">реализовывать воспитательные возможности в различных видах деятельности обучающихся со словесной </w:t>
            </w:r>
            <w:r w:rsidRPr="00D56AE4">
              <w:rPr>
                <w:rFonts w:ascii="Times New Roman" w:eastAsia="Calibri" w:hAnsi="Times New Roman" w:cs="Times New Roman"/>
              </w:rPr>
              <w:lastRenderedPageBreak/>
              <w:t>(знаковой) основой: выводы и доказательство формул, анализ формул, решение текстовых количественных и качественных задач, выполнение заданий</w:t>
            </w:r>
          </w:p>
          <w:p w14:paraId="5E871092" w14:textId="77777777" w:rsidR="00D56AE4" w:rsidRPr="00D56AE4" w:rsidRDefault="00D56AE4" w:rsidP="00D56AE4">
            <w:pPr>
              <w:numPr>
                <w:ilvl w:val="0"/>
                <w:numId w:val="14"/>
              </w:numPr>
              <w:spacing w:after="0" w:line="275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D56AE4">
              <w:rPr>
                <w:rFonts w:ascii="Times New Roman" w:eastAsia="Calibri" w:hAnsi="Times New Roman" w:cs="Times New Roman"/>
              </w:rPr>
              <w:t xml:space="preserve">инициировать и поддерживать исследовательскую деятельность обучающихся в рамках реализации ими индивидуальных и групповых </w:t>
            </w:r>
          </w:p>
          <w:p w14:paraId="1B1210FA" w14:textId="7E93A0D4" w:rsidR="00D56AE4" w:rsidRP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D56AE4">
              <w:rPr>
                <w:rFonts w:ascii="Times New Roman" w:eastAsia="Calibri" w:hAnsi="Times New Roman" w:cs="Times New Roman"/>
              </w:rPr>
              <w:t xml:space="preserve">исследовательских проектов. </w:t>
            </w:r>
          </w:p>
        </w:tc>
      </w:tr>
      <w:tr w:rsidR="00D56AE4" w14:paraId="29DF9449" w14:textId="1F2215A6" w:rsidTr="006B003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BF48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1E12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Образование и название трёхзначных чисел.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8E8E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A53813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0A3B6518" w14:textId="526528A3" w:rsidTr="006B003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7EED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0BBC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Запись трёхзначных чисел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09A2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4D93F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5255D040" w14:textId="399F0C2C" w:rsidTr="006B003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0A02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C2B9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Письменная нумерация в пределах 1000.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FE6F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2B600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052132A4" w14:textId="6E2CD273" w:rsidTr="006B003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FEB1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A52A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Увеличение и уменьшение числа в 10, в100 раз.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266E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26550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5E50971F" w14:textId="33457851" w:rsidTr="006B003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6789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E82E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Представление трёхзначных чисел в виде суммы разрядных слагаемых.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1EC0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5957E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3E824C86" w14:textId="3BE4C2FD" w:rsidTr="006B003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6557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95B8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Письменная нумерация в пределах 1000. Приёмы устных вычислений.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88E3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930F0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79DEEA00" w14:textId="2B77368A" w:rsidTr="006B003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8547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AB0A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Контрольная работа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6EC0">
              <w:rPr>
                <w:rFonts w:ascii="Times New Roman" w:hAnsi="Times New Roman" w:cs="Times New Roman"/>
              </w:rPr>
              <w:t>6 за 3 четверть по теме «Нумерация в пределах 1000».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8BF5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40D53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30FB2901" w14:textId="5A2FDDAD" w:rsidTr="006B003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0473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A9B0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Анализ контрольной работы. Сравнение трёхзначных чисел.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8CCC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581C59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45D15DB0" w14:textId="44446EC1" w:rsidTr="006B003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DC5D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9CD2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Письменная нумерация в пределах 1000. Проверочная работа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6E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179A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9B5A9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69FCF226" w14:textId="5C9ADC2D" w:rsidTr="006B003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14C3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3EEE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Единицы массы. Грамм.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EBE2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D84A3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3451EE47" w14:textId="07D63656" w:rsidTr="00C6474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8CB9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64C8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Странички для любознательных.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22C1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F41E8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4E9EC7B1" w14:textId="58C031C1" w:rsidTr="00C6474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DB0F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A0F3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Что узнали. Чему научились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AB6EC0">
              <w:rPr>
                <w:rFonts w:ascii="Times New Roman" w:hAnsi="Times New Roman" w:cs="Times New Roman"/>
              </w:rPr>
              <w:t xml:space="preserve">Решение </w:t>
            </w:r>
            <w:r w:rsidRPr="00AB6EC0">
              <w:rPr>
                <w:rFonts w:ascii="Times New Roman" w:hAnsi="Times New Roman" w:cs="Times New Roman"/>
              </w:rPr>
              <w:lastRenderedPageBreak/>
              <w:t>задач, включающих анализ истинных и ложных утверждений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3D3B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9619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49C60856" w14:textId="4F2826E1" w:rsidTr="00542BF0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A12D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B6EC0">
              <w:rPr>
                <w:rFonts w:ascii="Times New Roman" w:hAnsi="Times New Roman" w:cs="Times New Roman"/>
                <w:b/>
                <w:lang w:val="en-US"/>
              </w:rPr>
              <w:t>V.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06F3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AB6EC0">
              <w:rPr>
                <w:rFonts w:ascii="Times New Roman" w:hAnsi="Times New Roman" w:cs="Times New Roman"/>
                <w:b/>
              </w:rPr>
              <w:t>Числа от 1 до 100. Сложение и вычитание.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7CAE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B6EC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71DC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6AE4" w14:paraId="2DC0CCCA" w14:textId="0BE4E2E3" w:rsidTr="00A9409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9F16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F2A5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Приёмы устных вычислений.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941B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29FF04A" w14:textId="77777777" w:rsidR="00D56AE4" w:rsidRPr="00D56AE4" w:rsidRDefault="00D56AE4" w:rsidP="00D56AE4">
            <w:pPr>
              <w:numPr>
                <w:ilvl w:val="0"/>
                <w:numId w:val="14"/>
              </w:numPr>
              <w:spacing w:after="8" w:line="259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D56AE4">
              <w:rPr>
                <w:rFonts w:ascii="Times New Roman" w:eastAsia="Calibri" w:hAnsi="Times New Roman" w:cs="Times New Roman"/>
              </w:rPr>
              <w:t xml:space="preserve">опираться </w:t>
            </w:r>
            <w:r w:rsidRPr="00D56AE4">
              <w:rPr>
                <w:rFonts w:ascii="Times New Roman" w:eastAsia="Calibri" w:hAnsi="Times New Roman" w:cs="Times New Roman"/>
              </w:rPr>
              <w:tab/>
              <w:t xml:space="preserve">на </w:t>
            </w:r>
            <w:r w:rsidRPr="00D56AE4">
              <w:rPr>
                <w:rFonts w:ascii="Times New Roman" w:eastAsia="Calibri" w:hAnsi="Times New Roman" w:cs="Times New Roman"/>
              </w:rPr>
              <w:tab/>
              <w:t xml:space="preserve">жизненный опыт </w:t>
            </w:r>
          </w:p>
          <w:p w14:paraId="4CD1EBE6" w14:textId="77777777" w:rsidR="00D56AE4" w:rsidRPr="00D56AE4" w:rsidRDefault="00D56AE4" w:rsidP="00D56AE4">
            <w:pPr>
              <w:spacing w:after="8" w:line="259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D56AE4">
              <w:rPr>
                <w:rFonts w:ascii="Times New Roman" w:eastAsia="Calibri" w:hAnsi="Times New Roman" w:cs="Times New Roman"/>
              </w:rPr>
              <w:t>обучающихся;</w:t>
            </w:r>
          </w:p>
          <w:p w14:paraId="2C53A60F" w14:textId="77777777" w:rsidR="00D56AE4" w:rsidRPr="00D56AE4" w:rsidRDefault="00D56AE4" w:rsidP="00D56AE4">
            <w:pPr>
              <w:numPr>
                <w:ilvl w:val="0"/>
                <w:numId w:val="14"/>
              </w:numPr>
              <w:spacing w:after="0" w:line="274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D56AE4">
              <w:rPr>
                <w:rFonts w:ascii="Times New Roman" w:eastAsia="Calibri" w:hAnsi="Times New Roman" w:cs="Times New Roman"/>
              </w:rPr>
              <w:t xml:space="preserve">привлекать внимание обучающихся к обсуждаемой на уроке информации, активизация познавательной деятельности обучающихся; </w:t>
            </w:r>
          </w:p>
          <w:p w14:paraId="20164D37" w14:textId="77777777" w:rsidR="00D56AE4" w:rsidRPr="00D56AE4" w:rsidRDefault="00D56AE4" w:rsidP="00D56AE4">
            <w:pPr>
              <w:numPr>
                <w:ilvl w:val="0"/>
                <w:numId w:val="14"/>
              </w:numPr>
              <w:spacing w:after="15" w:line="249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D56AE4">
              <w:rPr>
                <w:rFonts w:ascii="Times New Roman" w:eastAsia="Calibri" w:hAnsi="Times New Roman" w:cs="Times New Roman"/>
              </w:rPr>
              <w:t xml:space="preserve">организовывать для обучающихся ситуаций самооценки (как учебных достижений отметками, так и моральных, нравственных, гражданских поступков) </w:t>
            </w:r>
          </w:p>
          <w:p w14:paraId="129D0090" w14:textId="77777777" w:rsidR="00D56AE4" w:rsidRPr="00D56AE4" w:rsidRDefault="00D56AE4" w:rsidP="00D56AE4">
            <w:pPr>
              <w:numPr>
                <w:ilvl w:val="0"/>
                <w:numId w:val="14"/>
              </w:numPr>
              <w:spacing w:after="0" w:line="275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D56AE4">
              <w:rPr>
                <w:rFonts w:ascii="Times New Roman" w:eastAsia="Calibri" w:hAnsi="Times New Roman" w:cs="Times New Roman"/>
              </w:rPr>
              <w:t xml:space="preserve">применять на уроке интерактивные формы работы с обучающимися: включение в урок игровых процедур, которые помогают установлению доброжелательной атмосферы во время урока; </w:t>
            </w:r>
          </w:p>
          <w:p w14:paraId="2C2B5607" w14:textId="77777777" w:rsidR="00D56AE4" w:rsidRPr="00D56AE4" w:rsidRDefault="00D56AE4" w:rsidP="00D56AE4">
            <w:pPr>
              <w:numPr>
                <w:ilvl w:val="0"/>
                <w:numId w:val="14"/>
              </w:numPr>
              <w:spacing w:after="33" w:line="238" w:lineRule="auto"/>
              <w:ind w:right="211" w:firstLine="204"/>
              <w:jc w:val="left"/>
              <w:rPr>
                <w:rFonts w:ascii="Times New Roman" w:eastAsia="Calibri" w:hAnsi="Times New Roman" w:cs="Times New Roman"/>
              </w:rPr>
            </w:pPr>
            <w:r w:rsidRPr="00D56AE4">
              <w:rPr>
                <w:rFonts w:ascii="Times New Roman" w:eastAsia="Calibri" w:hAnsi="Times New Roman" w:cs="Times New Roman"/>
              </w:rPr>
              <w:t>реализовывать воспитательные возможности в различных видах деятельности обучающихся со словесной (знаковой) основой: выводы и доказательство формул, анализ формул, решение текстовых количественных и качественных задач, выполнение заданий</w:t>
            </w:r>
          </w:p>
          <w:p w14:paraId="1590097C" w14:textId="77777777" w:rsidR="00D56AE4" w:rsidRPr="00D56AE4" w:rsidRDefault="00D56AE4" w:rsidP="00D56AE4">
            <w:pPr>
              <w:numPr>
                <w:ilvl w:val="0"/>
                <w:numId w:val="14"/>
              </w:numPr>
              <w:spacing w:after="0" w:line="275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D56AE4">
              <w:rPr>
                <w:rFonts w:ascii="Times New Roman" w:eastAsia="Calibri" w:hAnsi="Times New Roman" w:cs="Times New Roman"/>
              </w:rPr>
              <w:t xml:space="preserve">инициировать и поддерживать исследовательскую деятельность обучающихся в рамках реализации </w:t>
            </w:r>
            <w:r w:rsidRPr="00D56AE4">
              <w:rPr>
                <w:rFonts w:ascii="Times New Roman" w:eastAsia="Calibri" w:hAnsi="Times New Roman" w:cs="Times New Roman"/>
              </w:rPr>
              <w:lastRenderedPageBreak/>
              <w:t xml:space="preserve">ими индивидуальных и групповых </w:t>
            </w:r>
          </w:p>
          <w:p w14:paraId="66E0C966" w14:textId="51C8A3B3" w:rsidR="00D56AE4" w:rsidRP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D56AE4">
              <w:rPr>
                <w:rFonts w:ascii="Times New Roman" w:eastAsia="Calibri" w:hAnsi="Times New Roman" w:cs="Times New Roman"/>
              </w:rPr>
              <w:t xml:space="preserve">исследовательских проектов. </w:t>
            </w:r>
          </w:p>
        </w:tc>
      </w:tr>
      <w:tr w:rsidR="00D56AE4" w14:paraId="3B4B2948" w14:textId="589B2AF7" w:rsidTr="009B271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3A52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4CEE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Приёмы устных вычислений вида 450+30, 620-200.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2AF0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C288F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7A408500" w14:textId="5A3CE631" w:rsidTr="009B271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7ECE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81E6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Приёмы устных вычислений вида 470+80, 560-90.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1EF5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7C362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38CBA7AC" w14:textId="5AEF81C8" w:rsidTr="009B271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55B3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81E1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Приёмы устных вычислений вида 260+310, 670-140. Математический диктант №6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6404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2C72D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25A10A16" w14:textId="4FAFC3F1" w:rsidTr="009B271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507E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D7E7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Приёмы письменных вычислений.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8292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FCD00A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1A497739" w14:textId="11C5E128" w:rsidTr="009B271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A8F6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BD55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Алгоритм сложения и вычитания трёхзначных чисел.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4929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B86FB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4CED008F" w14:textId="25564804" w:rsidTr="009B271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8A92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B3BE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Виды треугольников. Проверочная работа №9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5C6A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58C9A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292F557F" w14:textId="27BFF745" w:rsidTr="009B271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54AD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4BCF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Странички для любознательных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AB6EC0">
              <w:rPr>
                <w:rFonts w:ascii="Times New Roman" w:hAnsi="Times New Roman" w:cs="Times New Roman"/>
              </w:rPr>
              <w:t xml:space="preserve"> Сравнение простейших алгоритмов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31AC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DC758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351D6D1F" w14:textId="16553411" w:rsidTr="009B271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C3F4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20CF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Что узнали. Чему научились.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95BF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B3363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249219EA" w14:textId="71AF342E" w:rsidTr="009B271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0299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743C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Контрольная работа №7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6EC0">
              <w:rPr>
                <w:rFonts w:ascii="Times New Roman" w:hAnsi="Times New Roman" w:cs="Times New Roman"/>
              </w:rPr>
              <w:t>по теме «Приёмы сложения и вычитания трёхзначных чисел».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F4AC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B308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297F509C" w14:textId="49EE3084" w:rsidTr="00542BF0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FF07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AB6EC0">
              <w:rPr>
                <w:rFonts w:ascii="Times New Roman" w:hAnsi="Times New Roman" w:cs="Times New Roman"/>
                <w:b/>
                <w:lang w:val="en-US"/>
              </w:rPr>
              <w:t>VI</w:t>
            </w:r>
            <w:r w:rsidRPr="00AB6EC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5AED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AB6EC0">
              <w:rPr>
                <w:rFonts w:ascii="Times New Roman" w:hAnsi="Times New Roman" w:cs="Times New Roman"/>
                <w:b/>
              </w:rPr>
              <w:t>Числа от 1 до 100. Умножение и деление.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1675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AB6EC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2666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6AE4" w14:paraId="4824B30D" w14:textId="0675E6DB" w:rsidTr="00547CB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3CCD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4CEE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Анализ контрольной работы. Приемы устных вычислений.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12BC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93DE77D" w14:textId="77777777" w:rsidR="00D56AE4" w:rsidRPr="00D56AE4" w:rsidRDefault="00D56AE4" w:rsidP="00D56AE4">
            <w:pPr>
              <w:numPr>
                <w:ilvl w:val="0"/>
                <w:numId w:val="14"/>
              </w:numPr>
              <w:spacing w:after="8" w:line="259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D56AE4">
              <w:rPr>
                <w:rFonts w:ascii="Times New Roman" w:eastAsia="Calibri" w:hAnsi="Times New Roman" w:cs="Times New Roman"/>
              </w:rPr>
              <w:t xml:space="preserve">опираться </w:t>
            </w:r>
            <w:r w:rsidRPr="00D56AE4">
              <w:rPr>
                <w:rFonts w:ascii="Times New Roman" w:eastAsia="Calibri" w:hAnsi="Times New Roman" w:cs="Times New Roman"/>
              </w:rPr>
              <w:tab/>
              <w:t xml:space="preserve">на </w:t>
            </w:r>
            <w:r w:rsidRPr="00D56AE4">
              <w:rPr>
                <w:rFonts w:ascii="Times New Roman" w:eastAsia="Calibri" w:hAnsi="Times New Roman" w:cs="Times New Roman"/>
              </w:rPr>
              <w:tab/>
              <w:t xml:space="preserve">жизненный опыт </w:t>
            </w:r>
          </w:p>
          <w:p w14:paraId="46E66846" w14:textId="77777777" w:rsidR="00D56AE4" w:rsidRPr="00D56AE4" w:rsidRDefault="00D56AE4" w:rsidP="00D56AE4">
            <w:pPr>
              <w:spacing w:after="8" w:line="259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D56AE4">
              <w:rPr>
                <w:rFonts w:ascii="Times New Roman" w:eastAsia="Calibri" w:hAnsi="Times New Roman" w:cs="Times New Roman"/>
              </w:rPr>
              <w:t>обучающихся;</w:t>
            </w:r>
          </w:p>
          <w:p w14:paraId="103B124F" w14:textId="77777777" w:rsidR="00D56AE4" w:rsidRPr="00D56AE4" w:rsidRDefault="00D56AE4" w:rsidP="00D56AE4">
            <w:pPr>
              <w:numPr>
                <w:ilvl w:val="0"/>
                <w:numId w:val="14"/>
              </w:numPr>
              <w:spacing w:after="0" w:line="274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D56AE4">
              <w:rPr>
                <w:rFonts w:ascii="Times New Roman" w:eastAsia="Calibri" w:hAnsi="Times New Roman" w:cs="Times New Roman"/>
              </w:rPr>
              <w:t xml:space="preserve">привлекать внимание обучающихся к обсуждаемой на уроке информации, активизация познавательной деятельности обучающихся; </w:t>
            </w:r>
          </w:p>
          <w:p w14:paraId="453A221D" w14:textId="77777777" w:rsidR="00D56AE4" w:rsidRPr="00D56AE4" w:rsidRDefault="00D56AE4" w:rsidP="00D56AE4">
            <w:pPr>
              <w:numPr>
                <w:ilvl w:val="0"/>
                <w:numId w:val="14"/>
              </w:numPr>
              <w:spacing w:after="15" w:line="249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D56AE4">
              <w:rPr>
                <w:rFonts w:ascii="Times New Roman" w:eastAsia="Calibri" w:hAnsi="Times New Roman" w:cs="Times New Roman"/>
              </w:rPr>
              <w:t xml:space="preserve">организовывать для обучающихся ситуаций самооценки (как учебных достижений отметками, так и моральных, нравственных, гражданских поступков) </w:t>
            </w:r>
          </w:p>
          <w:p w14:paraId="623B7BF7" w14:textId="77777777" w:rsidR="00D56AE4" w:rsidRPr="00D56AE4" w:rsidRDefault="00D56AE4" w:rsidP="00D56AE4">
            <w:pPr>
              <w:numPr>
                <w:ilvl w:val="0"/>
                <w:numId w:val="14"/>
              </w:numPr>
              <w:spacing w:after="0" w:line="275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D56AE4">
              <w:rPr>
                <w:rFonts w:ascii="Times New Roman" w:eastAsia="Calibri" w:hAnsi="Times New Roman" w:cs="Times New Roman"/>
              </w:rPr>
              <w:t xml:space="preserve">применять на уроке интерактивные формы работы с обучающимися: включение в урок игровых процедур, которые помогают установлению доброжелательной атмосферы во время урока; </w:t>
            </w:r>
          </w:p>
          <w:p w14:paraId="1F0F8CDF" w14:textId="77777777" w:rsidR="00D56AE4" w:rsidRPr="00D56AE4" w:rsidRDefault="00D56AE4" w:rsidP="00D56AE4">
            <w:pPr>
              <w:numPr>
                <w:ilvl w:val="0"/>
                <w:numId w:val="14"/>
              </w:numPr>
              <w:spacing w:after="33" w:line="238" w:lineRule="auto"/>
              <w:ind w:right="211" w:firstLine="204"/>
              <w:jc w:val="left"/>
              <w:rPr>
                <w:rFonts w:ascii="Times New Roman" w:eastAsia="Calibri" w:hAnsi="Times New Roman" w:cs="Times New Roman"/>
              </w:rPr>
            </w:pPr>
            <w:r w:rsidRPr="00D56AE4">
              <w:rPr>
                <w:rFonts w:ascii="Times New Roman" w:eastAsia="Calibri" w:hAnsi="Times New Roman" w:cs="Times New Roman"/>
              </w:rPr>
              <w:t>реализовывать воспитательные возможности в различных видах деятельности обучающихся со словесной (знаковой) основой: выводы и доказательство формул, анализ формул, решение текстовых количественных и качественных задач, выполнение заданий</w:t>
            </w:r>
          </w:p>
          <w:p w14:paraId="329C0E32" w14:textId="77777777" w:rsidR="00D56AE4" w:rsidRPr="00D56AE4" w:rsidRDefault="00D56AE4" w:rsidP="00D56AE4">
            <w:pPr>
              <w:numPr>
                <w:ilvl w:val="0"/>
                <w:numId w:val="14"/>
              </w:numPr>
              <w:spacing w:after="0" w:line="275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D56AE4">
              <w:rPr>
                <w:rFonts w:ascii="Times New Roman" w:eastAsia="Calibri" w:hAnsi="Times New Roman" w:cs="Times New Roman"/>
              </w:rPr>
              <w:t xml:space="preserve">инициировать и поддерживать исследовательскую деятельность обучающихся в рамках реализации ими индивидуальных и групповых </w:t>
            </w:r>
          </w:p>
          <w:p w14:paraId="74262431" w14:textId="27D95D12" w:rsidR="00D56AE4" w:rsidRP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D56AE4">
              <w:rPr>
                <w:rFonts w:ascii="Times New Roman" w:eastAsia="Calibri" w:hAnsi="Times New Roman" w:cs="Times New Roman"/>
              </w:rPr>
              <w:t xml:space="preserve">исследовательских проектов. </w:t>
            </w:r>
          </w:p>
        </w:tc>
      </w:tr>
      <w:tr w:rsidR="00D56AE4" w14:paraId="2E206A81" w14:textId="76475453" w:rsidTr="006733C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E432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3046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Приемы устных вычислений.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CCAA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ADCFB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2A9CC485" w14:textId="697C4127" w:rsidTr="006733C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9B0D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006F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Приемы устных вычислений.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A3CD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C694E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291E0165" w14:textId="48C0C401" w:rsidTr="006733C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DC03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33AF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Виды треугольников.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9D31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C3F12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5888691C" w14:textId="0A7C4DD0" w:rsidTr="006733C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5A0E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BE2D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Приемы устных вычислений. Виды треугольников.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9E2F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E7D9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75C947D8" w14:textId="72E84E04" w:rsidTr="00542BF0">
        <w:trPr>
          <w:trHeight w:val="35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30B7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AB6EC0">
              <w:rPr>
                <w:rFonts w:ascii="Times New Roman" w:hAnsi="Times New Roman" w:cs="Times New Roman"/>
                <w:b/>
                <w:lang w:val="en-US"/>
              </w:rPr>
              <w:t>VII</w:t>
            </w:r>
            <w:r w:rsidRPr="00AB6EC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9248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AB6EC0">
              <w:rPr>
                <w:rFonts w:ascii="Times New Roman" w:hAnsi="Times New Roman" w:cs="Times New Roman"/>
                <w:b/>
              </w:rPr>
              <w:t>Числа от 1 до 100. Приёмы письменных вычислений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97AA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B6EC0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D5A8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6AE4" w14:paraId="5AF4D5D9" w14:textId="5BE25E94" w:rsidTr="00847FDA">
        <w:trPr>
          <w:trHeight w:val="35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29AC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7D3B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Приемы письменных вычислений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6EC0">
              <w:rPr>
                <w:rFonts w:ascii="Times New Roman" w:hAnsi="Times New Roman" w:cs="Times New Roman"/>
              </w:rPr>
              <w:t>в пределах 1000.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20CB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2D17805" w14:textId="77777777" w:rsidR="00D56AE4" w:rsidRPr="00D56AE4" w:rsidRDefault="00D56AE4" w:rsidP="00D56AE4">
            <w:pPr>
              <w:numPr>
                <w:ilvl w:val="0"/>
                <w:numId w:val="14"/>
              </w:numPr>
              <w:spacing w:after="8" w:line="259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D56AE4">
              <w:rPr>
                <w:rFonts w:ascii="Times New Roman" w:eastAsia="Calibri" w:hAnsi="Times New Roman" w:cs="Times New Roman"/>
              </w:rPr>
              <w:t xml:space="preserve">опираться </w:t>
            </w:r>
            <w:r w:rsidRPr="00D56AE4">
              <w:rPr>
                <w:rFonts w:ascii="Times New Roman" w:eastAsia="Calibri" w:hAnsi="Times New Roman" w:cs="Times New Roman"/>
              </w:rPr>
              <w:tab/>
              <w:t xml:space="preserve">на </w:t>
            </w:r>
            <w:r w:rsidRPr="00D56AE4">
              <w:rPr>
                <w:rFonts w:ascii="Times New Roman" w:eastAsia="Calibri" w:hAnsi="Times New Roman" w:cs="Times New Roman"/>
              </w:rPr>
              <w:tab/>
              <w:t xml:space="preserve">жизненный опыт </w:t>
            </w:r>
          </w:p>
          <w:p w14:paraId="28F62884" w14:textId="77777777" w:rsidR="00D56AE4" w:rsidRPr="00D56AE4" w:rsidRDefault="00D56AE4" w:rsidP="00D56AE4">
            <w:pPr>
              <w:spacing w:after="8" w:line="259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D56AE4">
              <w:rPr>
                <w:rFonts w:ascii="Times New Roman" w:eastAsia="Calibri" w:hAnsi="Times New Roman" w:cs="Times New Roman"/>
              </w:rPr>
              <w:t>обучающихся;</w:t>
            </w:r>
          </w:p>
          <w:p w14:paraId="067D1B7C" w14:textId="77777777" w:rsidR="00D56AE4" w:rsidRPr="00D56AE4" w:rsidRDefault="00D56AE4" w:rsidP="00D56AE4">
            <w:pPr>
              <w:numPr>
                <w:ilvl w:val="0"/>
                <w:numId w:val="14"/>
              </w:numPr>
              <w:spacing w:after="0" w:line="274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D56AE4">
              <w:rPr>
                <w:rFonts w:ascii="Times New Roman" w:eastAsia="Calibri" w:hAnsi="Times New Roman" w:cs="Times New Roman"/>
              </w:rPr>
              <w:lastRenderedPageBreak/>
              <w:t xml:space="preserve">привлекать внимание обучающихся к обсуждаемой на уроке информации, активизация познавательной деятельности обучающихся; </w:t>
            </w:r>
          </w:p>
          <w:p w14:paraId="08941B1F" w14:textId="77777777" w:rsidR="00D56AE4" w:rsidRPr="00D56AE4" w:rsidRDefault="00D56AE4" w:rsidP="00D56AE4">
            <w:pPr>
              <w:numPr>
                <w:ilvl w:val="0"/>
                <w:numId w:val="14"/>
              </w:numPr>
              <w:spacing w:after="15" w:line="249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D56AE4">
              <w:rPr>
                <w:rFonts w:ascii="Times New Roman" w:eastAsia="Calibri" w:hAnsi="Times New Roman" w:cs="Times New Roman"/>
              </w:rPr>
              <w:t xml:space="preserve">организовывать для обучающихся ситуаций самооценки (как учебных достижений отметками, так и моральных, нравственных, гражданских поступков) </w:t>
            </w:r>
          </w:p>
          <w:p w14:paraId="34E13B25" w14:textId="77777777" w:rsidR="00D56AE4" w:rsidRPr="00D56AE4" w:rsidRDefault="00D56AE4" w:rsidP="00D56AE4">
            <w:pPr>
              <w:numPr>
                <w:ilvl w:val="0"/>
                <w:numId w:val="14"/>
              </w:numPr>
              <w:spacing w:after="0" w:line="275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D56AE4">
              <w:rPr>
                <w:rFonts w:ascii="Times New Roman" w:eastAsia="Calibri" w:hAnsi="Times New Roman" w:cs="Times New Roman"/>
              </w:rPr>
              <w:t xml:space="preserve">применять на уроке интерактивные формы работы с обучающимися: включение в урок игровых процедур, которые помогают установлению доброжелательной атмосферы во время урока; </w:t>
            </w:r>
          </w:p>
          <w:p w14:paraId="3FA6CDD6" w14:textId="77777777" w:rsidR="00D56AE4" w:rsidRPr="00D56AE4" w:rsidRDefault="00D56AE4" w:rsidP="00D56AE4">
            <w:pPr>
              <w:numPr>
                <w:ilvl w:val="0"/>
                <w:numId w:val="14"/>
              </w:numPr>
              <w:spacing w:after="33" w:line="238" w:lineRule="auto"/>
              <w:ind w:right="211" w:firstLine="204"/>
              <w:jc w:val="left"/>
              <w:rPr>
                <w:rFonts w:ascii="Times New Roman" w:eastAsia="Calibri" w:hAnsi="Times New Roman" w:cs="Times New Roman"/>
              </w:rPr>
            </w:pPr>
            <w:r w:rsidRPr="00D56AE4">
              <w:rPr>
                <w:rFonts w:ascii="Times New Roman" w:eastAsia="Calibri" w:hAnsi="Times New Roman" w:cs="Times New Roman"/>
              </w:rPr>
              <w:t>реализовывать воспитательные возможности в различных видах деятельности обучающихся со словесной (знаковой) основой: выводы и доказательство формул, анализ формул, решение текстовых количественных и качественных задач, выполнение заданий</w:t>
            </w:r>
          </w:p>
          <w:p w14:paraId="7D336AF2" w14:textId="77777777" w:rsidR="00D56AE4" w:rsidRPr="00D56AE4" w:rsidRDefault="00D56AE4" w:rsidP="00D56AE4">
            <w:pPr>
              <w:numPr>
                <w:ilvl w:val="0"/>
                <w:numId w:val="14"/>
              </w:numPr>
              <w:spacing w:after="0" w:line="275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D56AE4">
              <w:rPr>
                <w:rFonts w:ascii="Times New Roman" w:eastAsia="Calibri" w:hAnsi="Times New Roman" w:cs="Times New Roman"/>
              </w:rPr>
              <w:t xml:space="preserve">инициировать и поддерживать исследовательскую деятельность обучающихся в рамках реализации ими индивидуальных и групповых </w:t>
            </w:r>
          </w:p>
          <w:p w14:paraId="165337B9" w14:textId="389ACECF" w:rsidR="00D56AE4" w:rsidRP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D56AE4">
              <w:rPr>
                <w:rFonts w:ascii="Times New Roman" w:eastAsia="Calibri" w:hAnsi="Times New Roman" w:cs="Times New Roman"/>
              </w:rPr>
              <w:t xml:space="preserve">исследовательских проектов. </w:t>
            </w:r>
          </w:p>
        </w:tc>
      </w:tr>
      <w:tr w:rsidR="00D56AE4" w14:paraId="08754C8B" w14:textId="118D7386" w:rsidTr="00254A07">
        <w:trPr>
          <w:trHeight w:val="35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D852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B09B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 xml:space="preserve">Алгоритм письменного умножения </w:t>
            </w:r>
            <w:r w:rsidRPr="00AB6EC0">
              <w:rPr>
                <w:rFonts w:ascii="Times New Roman" w:hAnsi="Times New Roman" w:cs="Times New Roman"/>
              </w:rPr>
              <w:lastRenderedPageBreak/>
              <w:t>трёхзначного числа на однозначное.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1D05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5A1CF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11B61988" w14:textId="596D8300" w:rsidTr="00254A07">
        <w:trPr>
          <w:trHeight w:val="35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3090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C366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Приёмы письменных вычислений.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1E03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77A21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425472EA" w14:textId="262529BE" w:rsidTr="00254A07">
        <w:trPr>
          <w:trHeight w:val="35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31FA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06CE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Приемы письменного деления в пределах 1000.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F583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F2B1F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10534EA5" w14:textId="12E640F2" w:rsidTr="00254A07">
        <w:trPr>
          <w:trHeight w:val="35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4A0F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ED21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Алгоритм деления трёхзначного числа на однозначное.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D000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640FC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6C51D547" w14:textId="5607B872" w:rsidTr="00254A07">
        <w:trPr>
          <w:trHeight w:val="35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BDB8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3B60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B6EC0">
              <w:rPr>
                <w:rFonts w:ascii="Times New Roman" w:hAnsi="Times New Roman" w:cs="Times New Roman"/>
              </w:rPr>
              <w:t>Внетабличное</w:t>
            </w:r>
            <w:proofErr w:type="spellEnd"/>
            <w:r w:rsidRPr="00AB6EC0">
              <w:rPr>
                <w:rFonts w:ascii="Times New Roman" w:hAnsi="Times New Roman" w:cs="Times New Roman"/>
              </w:rPr>
              <w:t xml:space="preserve"> деление. Проверка деления.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8B31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BD066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4B194DEB" w14:textId="6EB68A81" w:rsidTr="00254A07">
        <w:trPr>
          <w:trHeight w:val="35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F603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963F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Знакомство с калькулятором Проверочная работа №10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E1D3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C7292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4400EEDC" w14:textId="68F42C38" w:rsidTr="00254A07">
        <w:trPr>
          <w:trHeight w:val="35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0A49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6B29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Итоговая комплексная работа –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D92A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150CF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4F253AB4" w14:textId="1C9607B1" w:rsidTr="00254A07">
        <w:trPr>
          <w:trHeight w:val="35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3626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53E7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Что узнали. Чему научились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A7BF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1D9C2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07F69AC0" w14:textId="3BFBB3C1" w:rsidTr="00254A07">
        <w:trPr>
          <w:trHeight w:val="35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EFF1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E79D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 xml:space="preserve">Контрольная </w:t>
            </w:r>
            <w:proofErr w:type="gramStart"/>
            <w:r w:rsidRPr="00AB6EC0">
              <w:rPr>
                <w:rFonts w:ascii="Times New Roman" w:hAnsi="Times New Roman" w:cs="Times New Roman"/>
              </w:rPr>
              <w:t>работа  за</w:t>
            </w:r>
            <w:proofErr w:type="gramEnd"/>
            <w:r w:rsidRPr="00AB6EC0">
              <w:rPr>
                <w:rFonts w:ascii="Times New Roman" w:hAnsi="Times New Roman" w:cs="Times New Roman"/>
              </w:rPr>
              <w:t xml:space="preserve"> год.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3D90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BC981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35FEC840" w14:textId="24DE4443" w:rsidTr="00254A07">
        <w:trPr>
          <w:trHeight w:val="35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7EA3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E03F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Анализ контрольной работы. 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B119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D957A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56A2D23F" w14:textId="1E8C730A" w:rsidTr="00254A07">
        <w:trPr>
          <w:trHeight w:val="35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139F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8277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Повторение. 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08E9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61B15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4BFD561C" w14:textId="09E99CF2" w:rsidTr="00254A07">
        <w:trPr>
          <w:trHeight w:val="35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A19D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DF00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Повторение. Приёмы письменных вычислений. Математический диктант №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CA1C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3698C0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68F1F56F" w14:textId="638ED75D" w:rsidTr="00254A07">
        <w:trPr>
          <w:trHeight w:val="35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4404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311B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Повторение. Уравнения. Приемы письменного деления в пределах 1000.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C8FB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8EDE9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4D8822CE" w14:textId="77FC0FC2" w:rsidTr="00254A07">
        <w:trPr>
          <w:trHeight w:val="35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A2A1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C545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 xml:space="preserve">Повторение. </w:t>
            </w:r>
            <w:proofErr w:type="spellStart"/>
            <w:r w:rsidRPr="00AB6EC0">
              <w:rPr>
                <w:rFonts w:ascii="Times New Roman" w:hAnsi="Times New Roman" w:cs="Times New Roman"/>
              </w:rPr>
              <w:t>Внетабличное</w:t>
            </w:r>
            <w:proofErr w:type="spellEnd"/>
            <w:r w:rsidRPr="00AB6EC0">
              <w:rPr>
                <w:rFonts w:ascii="Times New Roman" w:hAnsi="Times New Roman" w:cs="Times New Roman"/>
              </w:rPr>
              <w:t xml:space="preserve"> умножение и деление. Приёмы письменных и устных вычислений. 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A62F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57918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6A32E524" w14:textId="33334BB0" w:rsidTr="00254A07">
        <w:trPr>
          <w:trHeight w:val="35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087B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5A1C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AEB9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B5ABB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46626159" w14:textId="4D048FD3" w:rsidTr="00254A07">
        <w:trPr>
          <w:trHeight w:val="35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92AF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2008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Повторение. Приёмы письменных и устных вычислений. Периметр и площадь прямоугольника.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D8A8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E6DF7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379E245F" w14:textId="1B9D6E2E" w:rsidTr="00254A07">
        <w:trPr>
          <w:trHeight w:val="35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75A3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D40C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Повторение. Решение задач и уравнений.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7E11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89F33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14:paraId="6A960A53" w14:textId="57201BC0" w:rsidTr="00254A07">
        <w:trPr>
          <w:trHeight w:val="35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3451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DF2B" w14:textId="77777777" w:rsidR="00D56AE4" w:rsidRPr="00AB6EC0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AB6EC0">
              <w:rPr>
                <w:rFonts w:ascii="Times New Roman" w:hAnsi="Times New Roman" w:cs="Times New Roman"/>
              </w:rPr>
              <w:t>Повторение. Решение задач и уравнений.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42FF" w14:textId="77777777" w:rsidR="00D56AE4" w:rsidRPr="00AB6EC0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85BF" w14:textId="77777777" w:rsidR="00D56AE4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E4" w:rsidRPr="006171DA" w14:paraId="7208438F" w14:textId="6B78AC07" w:rsidTr="00542BF0">
        <w:trPr>
          <w:trHeight w:val="35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FC41" w14:textId="77777777" w:rsidR="00D56AE4" w:rsidRPr="006171DA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04E2" w14:textId="77777777" w:rsidR="00D56AE4" w:rsidRPr="006171DA" w:rsidRDefault="00D56AE4" w:rsidP="00D56AE4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6171D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1F93" w14:textId="77777777" w:rsidR="00D56AE4" w:rsidRPr="006171DA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6171DA">
              <w:rPr>
                <w:rFonts w:ascii="Times New Roman" w:hAnsi="Times New Roman" w:cs="Times New Roman"/>
                <w:b/>
              </w:rPr>
              <w:t>136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78DD" w14:textId="77777777" w:rsidR="00D56AE4" w:rsidRPr="006171DA" w:rsidRDefault="00D56AE4" w:rsidP="00D56AE4">
            <w:pPr>
              <w:pStyle w:val="a6"/>
              <w:widowControl w:val="0"/>
              <w:suppressLineNumbers/>
              <w:autoSpaceDE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214BA36" w14:textId="77777777" w:rsidR="006024CC" w:rsidRDefault="006024CC">
      <w:pPr>
        <w:rPr>
          <w:rFonts w:ascii="Times New Roman" w:hAnsi="Times New Roman" w:cs="Times New Roman"/>
          <w:b/>
          <w:sz w:val="28"/>
          <w:szCs w:val="28"/>
        </w:rPr>
      </w:pPr>
    </w:p>
    <w:p w14:paraId="30388DCC" w14:textId="77777777" w:rsidR="006024CC" w:rsidRDefault="007208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tbl>
      <w:tblPr>
        <w:tblStyle w:val="a8"/>
        <w:tblW w:w="10031" w:type="dxa"/>
        <w:tblLayout w:type="fixed"/>
        <w:tblLook w:val="04A0" w:firstRow="1" w:lastRow="0" w:firstColumn="1" w:lastColumn="0" w:noHBand="0" w:noVBand="1"/>
      </w:tblPr>
      <w:tblGrid>
        <w:gridCol w:w="959"/>
        <w:gridCol w:w="3827"/>
        <w:gridCol w:w="992"/>
        <w:gridCol w:w="4253"/>
      </w:tblGrid>
      <w:tr w:rsidR="00F11F9E" w14:paraId="6F2FCD23" w14:textId="79847DE4" w:rsidTr="00F11F9E">
        <w:tc>
          <w:tcPr>
            <w:tcW w:w="959" w:type="dxa"/>
            <w:vAlign w:val="center"/>
          </w:tcPr>
          <w:p w14:paraId="04A49F55" w14:textId="77777777" w:rsidR="00F11F9E" w:rsidRDefault="00F11F9E" w:rsidP="007208B8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827" w:type="dxa"/>
            <w:vAlign w:val="center"/>
          </w:tcPr>
          <w:p w14:paraId="3A8139A6" w14:textId="77777777" w:rsidR="00F11F9E" w:rsidRDefault="00F11F9E" w:rsidP="007208B8">
            <w:pPr>
              <w:tabs>
                <w:tab w:val="left" w:pos="7440"/>
              </w:tabs>
              <w:spacing w:after="0"/>
              <w:ind w:left="113" w:rightChars="10" w:right="24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разделов, тем</w:t>
            </w:r>
          </w:p>
        </w:tc>
        <w:tc>
          <w:tcPr>
            <w:tcW w:w="992" w:type="dxa"/>
            <w:vAlign w:val="center"/>
          </w:tcPr>
          <w:p w14:paraId="0A8D70DF" w14:textId="77777777" w:rsidR="00F11F9E" w:rsidRDefault="00F11F9E" w:rsidP="007208B8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Кол-во </w:t>
            </w:r>
            <w:r>
              <w:rPr>
                <w:rFonts w:ascii="Times New Roman" w:hAnsi="Times New Roman" w:cs="Times New Roman"/>
                <w:b/>
              </w:rPr>
              <w:lastRenderedPageBreak/>
              <w:t>часов</w:t>
            </w:r>
          </w:p>
        </w:tc>
        <w:tc>
          <w:tcPr>
            <w:tcW w:w="4253" w:type="dxa"/>
          </w:tcPr>
          <w:p w14:paraId="6ADE7E13" w14:textId="0BDFA2CA" w:rsidR="00F11F9E" w:rsidRDefault="00F11F9E" w:rsidP="007208B8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Воспитательная работа</w:t>
            </w:r>
          </w:p>
        </w:tc>
      </w:tr>
      <w:tr w:rsidR="00F11F9E" w14:paraId="7141091B" w14:textId="74978E9E" w:rsidTr="00F11F9E">
        <w:tc>
          <w:tcPr>
            <w:tcW w:w="959" w:type="dxa"/>
          </w:tcPr>
          <w:p w14:paraId="17DDA56A" w14:textId="77777777" w:rsidR="00F11F9E" w:rsidRDefault="00F11F9E" w:rsidP="007208B8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83FD" w14:textId="77777777" w:rsidR="00F11F9E" w:rsidRDefault="00F11F9E" w:rsidP="007208B8">
            <w:pPr>
              <w:tabs>
                <w:tab w:val="left" w:pos="7440"/>
              </w:tabs>
              <w:spacing w:after="0"/>
              <w:ind w:left="113" w:rightChars="10" w:right="24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Числа от 1 до 1000. Повторение.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4865" w14:textId="77777777" w:rsidR="00F11F9E" w:rsidRDefault="00F11F9E" w:rsidP="007208B8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3D01" w14:textId="77777777" w:rsidR="00F11F9E" w:rsidRDefault="00F11F9E" w:rsidP="007208B8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1F9E" w14:paraId="6741F0AD" w14:textId="48FC4813" w:rsidTr="00DB22DF">
        <w:tc>
          <w:tcPr>
            <w:tcW w:w="959" w:type="dxa"/>
            <w:vAlign w:val="center"/>
          </w:tcPr>
          <w:p w14:paraId="67073669" w14:textId="77777777" w:rsidR="00F11F9E" w:rsidRDefault="00F11F9E" w:rsidP="00F11F9E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F3FAD" w14:textId="77777777" w:rsidR="00F11F9E" w:rsidRDefault="00F11F9E" w:rsidP="00F11F9E">
            <w:pPr>
              <w:tabs>
                <w:tab w:val="left" w:pos="7440"/>
              </w:tabs>
              <w:spacing w:after="0"/>
              <w:ind w:left="113" w:rightChars="10" w:right="24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Нумерация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880B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842E9F1" w14:textId="77777777" w:rsidR="00F11F9E" w:rsidRPr="00F11F9E" w:rsidRDefault="00F11F9E" w:rsidP="00F11F9E">
            <w:pPr>
              <w:numPr>
                <w:ilvl w:val="0"/>
                <w:numId w:val="14"/>
              </w:numPr>
              <w:spacing w:after="8" w:line="259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F11F9E">
              <w:rPr>
                <w:rFonts w:ascii="Times New Roman" w:eastAsia="Calibri" w:hAnsi="Times New Roman" w:cs="Times New Roman"/>
              </w:rPr>
              <w:t xml:space="preserve">опираться </w:t>
            </w:r>
            <w:r w:rsidRPr="00F11F9E">
              <w:rPr>
                <w:rFonts w:ascii="Times New Roman" w:eastAsia="Calibri" w:hAnsi="Times New Roman" w:cs="Times New Roman"/>
              </w:rPr>
              <w:tab/>
              <w:t xml:space="preserve">на </w:t>
            </w:r>
            <w:r w:rsidRPr="00F11F9E">
              <w:rPr>
                <w:rFonts w:ascii="Times New Roman" w:eastAsia="Calibri" w:hAnsi="Times New Roman" w:cs="Times New Roman"/>
              </w:rPr>
              <w:tab/>
              <w:t xml:space="preserve">жизненный опыт </w:t>
            </w:r>
          </w:p>
          <w:p w14:paraId="0A156B3E" w14:textId="77777777" w:rsidR="00F11F9E" w:rsidRPr="00F11F9E" w:rsidRDefault="00F11F9E" w:rsidP="00F11F9E">
            <w:pPr>
              <w:spacing w:after="8" w:line="259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F11F9E">
              <w:rPr>
                <w:rFonts w:ascii="Times New Roman" w:eastAsia="Calibri" w:hAnsi="Times New Roman" w:cs="Times New Roman"/>
              </w:rPr>
              <w:t>обучающихся;</w:t>
            </w:r>
          </w:p>
          <w:p w14:paraId="72BFCED6" w14:textId="77777777" w:rsidR="00F11F9E" w:rsidRPr="00F11F9E" w:rsidRDefault="00F11F9E" w:rsidP="00F11F9E">
            <w:pPr>
              <w:numPr>
                <w:ilvl w:val="0"/>
                <w:numId w:val="14"/>
              </w:numPr>
              <w:spacing w:after="0" w:line="274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F11F9E">
              <w:rPr>
                <w:rFonts w:ascii="Times New Roman" w:eastAsia="Calibri" w:hAnsi="Times New Roman" w:cs="Times New Roman"/>
              </w:rPr>
              <w:t xml:space="preserve">привлекать внимание обучающихся к обсуждаемой на уроке информации, активизация познавательной деятельности обучающихся; </w:t>
            </w:r>
          </w:p>
          <w:p w14:paraId="436ED31D" w14:textId="77777777" w:rsidR="00F11F9E" w:rsidRPr="00F11F9E" w:rsidRDefault="00F11F9E" w:rsidP="00F11F9E">
            <w:pPr>
              <w:numPr>
                <w:ilvl w:val="0"/>
                <w:numId w:val="14"/>
              </w:numPr>
              <w:spacing w:after="15" w:line="249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F11F9E">
              <w:rPr>
                <w:rFonts w:ascii="Times New Roman" w:eastAsia="Calibri" w:hAnsi="Times New Roman" w:cs="Times New Roman"/>
              </w:rPr>
              <w:t xml:space="preserve">организовывать для обучающихся ситуаций самооценки (как учебных достижений отметками, так и моральных, нравственных, гражданских поступков) </w:t>
            </w:r>
          </w:p>
          <w:p w14:paraId="0DA5E49E" w14:textId="77777777" w:rsidR="00F11F9E" w:rsidRPr="00F11F9E" w:rsidRDefault="00F11F9E" w:rsidP="00F11F9E">
            <w:pPr>
              <w:numPr>
                <w:ilvl w:val="0"/>
                <w:numId w:val="14"/>
              </w:numPr>
              <w:spacing w:after="0" w:line="275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F11F9E">
              <w:rPr>
                <w:rFonts w:ascii="Times New Roman" w:eastAsia="Calibri" w:hAnsi="Times New Roman" w:cs="Times New Roman"/>
              </w:rPr>
              <w:t xml:space="preserve">применять на уроке интерактивные формы работы с обучающимися: включение в урок игровых процедур, которые помогают установлению доброжелательной атмосферы во время урока; </w:t>
            </w:r>
          </w:p>
          <w:p w14:paraId="30403626" w14:textId="77777777" w:rsidR="00F11F9E" w:rsidRPr="00F11F9E" w:rsidRDefault="00F11F9E" w:rsidP="00F11F9E">
            <w:pPr>
              <w:numPr>
                <w:ilvl w:val="0"/>
                <w:numId w:val="14"/>
              </w:numPr>
              <w:spacing w:after="33" w:line="238" w:lineRule="auto"/>
              <w:ind w:right="211" w:firstLine="204"/>
              <w:jc w:val="left"/>
              <w:rPr>
                <w:rFonts w:ascii="Times New Roman" w:eastAsia="Calibri" w:hAnsi="Times New Roman" w:cs="Times New Roman"/>
              </w:rPr>
            </w:pPr>
            <w:r w:rsidRPr="00F11F9E">
              <w:rPr>
                <w:rFonts w:ascii="Times New Roman" w:eastAsia="Calibri" w:hAnsi="Times New Roman" w:cs="Times New Roman"/>
              </w:rPr>
              <w:t>реализовывать воспитательные возможности в различных видах деятельности обучающихся со словесной (знаковой) основой: выводы и доказательство формул, анализ формул, решение текстовых количественных и качественных задач, выполнение заданий</w:t>
            </w:r>
          </w:p>
          <w:p w14:paraId="2A6A24DA" w14:textId="77777777" w:rsidR="00F11F9E" w:rsidRPr="00F11F9E" w:rsidRDefault="00F11F9E" w:rsidP="00F11F9E">
            <w:pPr>
              <w:numPr>
                <w:ilvl w:val="0"/>
                <w:numId w:val="14"/>
              </w:numPr>
              <w:spacing w:after="0" w:line="275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F11F9E">
              <w:rPr>
                <w:rFonts w:ascii="Times New Roman" w:eastAsia="Calibri" w:hAnsi="Times New Roman" w:cs="Times New Roman"/>
              </w:rPr>
              <w:t xml:space="preserve">инициировать и поддерживать исследовательскую деятельность обучающихся в рамках реализации ими индивидуальных и групповых </w:t>
            </w:r>
          </w:p>
          <w:p w14:paraId="1165CC5C" w14:textId="451478E4" w:rsidR="00F11F9E" w:rsidRPr="00F11F9E" w:rsidRDefault="00F11F9E" w:rsidP="00F11F9E">
            <w:pPr>
              <w:spacing w:after="0"/>
              <w:ind w:left="113" w:right="113" w:firstLine="0"/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11F9E">
              <w:rPr>
                <w:rFonts w:ascii="Times New Roman" w:eastAsia="Calibri" w:hAnsi="Times New Roman" w:cs="Times New Roman"/>
              </w:rPr>
              <w:t xml:space="preserve">исследовательских проектов. </w:t>
            </w:r>
          </w:p>
        </w:tc>
      </w:tr>
      <w:tr w:rsidR="00F11F9E" w14:paraId="754CF3F3" w14:textId="095D9588" w:rsidTr="00902025">
        <w:tc>
          <w:tcPr>
            <w:tcW w:w="959" w:type="dxa"/>
            <w:vAlign w:val="center"/>
          </w:tcPr>
          <w:p w14:paraId="67BAFF27" w14:textId="77777777" w:rsidR="00F11F9E" w:rsidRDefault="00F11F9E" w:rsidP="00F11F9E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B6100" w14:textId="77777777" w:rsidR="00F11F9E" w:rsidRDefault="00F11F9E" w:rsidP="00F11F9E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Четыре арифметических действия.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EAB4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E270B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11F9E" w14:paraId="29E4C840" w14:textId="796CCA60" w:rsidTr="00902025">
        <w:tc>
          <w:tcPr>
            <w:tcW w:w="959" w:type="dxa"/>
            <w:vAlign w:val="center"/>
          </w:tcPr>
          <w:p w14:paraId="24379529" w14:textId="77777777" w:rsidR="00F11F9E" w:rsidRDefault="00F11F9E" w:rsidP="00F11F9E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1FE52" w14:textId="77777777" w:rsidR="00F11F9E" w:rsidRDefault="00F11F9E" w:rsidP="00F11F9E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Четыре арифметических действия. Нахождение суммы нескольких слагаемых.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3AA5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CCEF7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11F9E" w14:paraId="18B61CB8" w14:textId="63BCD0F1" w:rsidTr="00902025">
        <w:tc>
          <w:tcPr>
            <w:tcW w:w="959" w:type="dxa"/>
            <w:vAlign w:val="center"/>
          </w:tcPr>
          <w:p w14:paraId="48E2FFD7" w14:textId="77777777" w:rsidR="00F11F9E" w:rsidRDefault="00F11F9E" w:rsidP="00F11F9E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DA49C" w14:textId="77777777" w:rsidR="00F11F9E" w:rsidRDefault="00F11F9E" w:rsidP="00F11F9E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Четыре арифметических действия. Алгоритм письменного вычитания трехзначных чисел.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D5C8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88704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11F9E" w14:paraId="542CB235" w14:textId="255079A6" w:rsidTr="00902025">
        <w:tc>
          <w:tcPr>
            <w:tcW w:w="959" w:type="dxa"/>
            <w:vAlign w:val="center"/>
          </w:tcPr>
          <w:p w14:paraId="1D788820" w14:textId="77777777" w:rsidR="00F11F9E" w:rsidRDefault="00F11F9E" w:rsidP="00F11F9E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AFFD4" w14:textId="77777777" w:rsidR="00F11F9E" w:rsidRDefault="00F11F9E" w:rsidP="00F11F9E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Четыре арифметических действия. Умножение трехзначного числа на однозначное.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3771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79CF0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11F9E" w14:paraId="0DEA6CC2" w14:textId="0B2C6F8B" w:rsidTr="00902025">
        <w:tc>
          <w:tcPr>
            <w:tcW w:w="959" w:type="dxa"/>
            <w:vAlign w:val="center"/>
          </w:tcPr>
          <w:p w14:paraId="51BD7205" w14:textId="77777777" w:rsidR="00F11F9E" w:rsidRDefault="00F11F9E" w:rsidP="00F11F9E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C10B1" w14:textId="77777777" w:rsidR="00F11F9E" w:rsidRDefault="00F11F9E" w:rsidP="00F11F9E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Четыре арифметических действия. Свойства умножения.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3F34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FDE7E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11F9E" w14:paraId="641D5E65" w14:textId="55C76E0D" w:rsidTr="00902025">
        <w:tc>
          <w:tcPr>
            <w:tcW w:w="959" w:type="dxa"/>
            <w:vAlign w:val="center"/>
          </w:tcPr>
          <w:p w14:paraId="755B1129" w14:textId="77777777" w:rsidR="00F11F9E" w:rsidRDefault="00F11F9E" w:rsidP="00F11F9E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AE450F" w14:textId="77777777" w:rsidR="00F11F9E" w:rsidRDefault="00F11F9E" w:rsidP="00F11F9E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Четыре арифметических действия. Алгоритм письменного деления.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3155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5C03D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11F9E" w14:paraId="6BD604B7" w14:textId="493CC3FE" w:rsidTr="00902025">
        <w:tc>
          <w:tcPr>
            <w:tcW w:w="959" w:type="dxa"/>
            <w:vAlign w:val="center"/>
          </w:tcPr>
          <w:p w14:paraId="55BB44B2" w14:textId="77777777" w:rsidR="00F11F9E" w:rsidRDefault="00F11F9E" w:rsidP="00F11F9E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521C" w14:textId="77777777" w:rsidR="00F11F9E" w:rsidRDefault="00F11F9E" w:rsidP="00F11F9E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Четыре арифметических действия. Приемы письменного деления.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AFCD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7CD54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11F9E" w14:paraId="50246963" w14:textId="66CCD220" w:rsidTr="00902025">
        <w:tc>
          <w:tcPr>
            <w:tcW w:w="959" w:type="dxa"/>
            <w:vAlign w:val="center"/>
          </w:tcPr>
          <w:p w14:paraId="0C7FD7FF" w14:textId="77777777" w:rsidR="00F11F9E" w:rsidRDefault="00F11F9E" w:rsidP="00F11F9E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DFA53" w14:textId="77777777" w:rsidR="00F11F9E" w:rsidRDefault="00F11F9E" w:rsidP="00F11F9E">
            <w:pPr>
              <w:tabs>
                <w:tab w:val="left" w:pos="7440"/>
              </w:tabs>
              <w:spacing w:after="0"/>
              <w:ind w:left="113" w:rightChars="10" w:right="24"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Входная контрольная работа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0DD5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601D2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11F9E" w14:paraId="2D3E01D6" w14:textId="2DA0BA38" w:rsidTr="00902025">
        <w:tc>
          <w:tcPr>
            <w:tcW w:w="959" w:type="dxa"/>
            <w:vAlign w:val="center"/>
          </w:tcPr>
          <w:p w14:paraId="1FEBDFF8" w14:textId="77777777" w:rsidR="00F11F9E" w:rsidRDefault="00F11F9E" w:rsidP="00F11F9E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013D" w14:textId="77777777" w:rsidR="00F11F9E" w:rsidRDefault="00F11F9E" w:rsidP="00F11F9E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Четыре арифметических действия. Приемы письменного деления.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5A52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14C386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11F9E" w14:paraId="57602A0C" w14:textId="599DA29A" w:rsidTr="00902025">
        <w:tc>
          <w:tcPr>
            <w:tcW w:w="959" w:type="dxa"/>
            <w:vAlign w:val="center"/>
          </w:tcPr>
          <w:p w14:paraId="3ED946EF" w14:textId="77777777" w:rsidR="00F11F9E" w:rsidRDefault="00F11F9E" w:rsidP="00F11F9E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10A6" w14:textId="77777777" w:rsidR="00F11F9E" w:rsidRDefault="00F11F9E" w:rsidP="00F11F9E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Четыре арифметических действия. Приемы письменного деления.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7145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3CD42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11F9E" w14:paraId="43504052" w14:textId="68961240" w:rsidTr="00902025">
        <w:tc>
          <w:tcPr>
            <w:tcW w:w="959" w:type="dxa"/>
            <w:vAlign w:val="center"/>
          </w:tcPr>
          <w:p w14:paraId="1F3A013A" w14:textId="77777777" w:rsidR="00F11F9E" w:rsidRDefault="00F11F9E" w:rsidP="00F11F9E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D302" w14:textId="77777777" w:rsidR="00F11F9E" w:rsidRDefault="00F11F9E" w:rsidP="00F11F9E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Столбчатые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диаграммы.Знакомство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со столбчатыми диаграммами. Чтение и составление столбчатых диаграмм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AB66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00B5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11F9E" w14:paraId="7B4B92E7" w14:textId="1EF30955" w:rsidTr="00F11F9E">
        <w:tc>
          <w:tcPr>
            <w:tcW w:w="959" w:type="dxa"/>
          </w:tcPr>
          <w:p w14:paraId="78C06293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AAF9" w14:textId="77777777" w:rsidR="00F11F9E" w:rsidRDefault="00F11F9E" w:rsidP="00F11F9E">
            <w:pPr>
              <w:tabs>
                <w:tab w:val="left" w:pos="7440"/>
              </w:tabs>
              <w:spacing w:after="0"/>
              <w:ind w:left="113" w:rightChars="10" w:right="24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Числа, которые больше 1000. Нумерация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D8D1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B2BB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F11F9E" w14:paraId="0D61FD95" w14:textId="2B0A9A42" w:rsidTr="00527E57">
        <w:tc>
          <w:tcPr>
            <w:tcW w:w="959" w:type="dxa"/>
            <w:vAlign w:val="center"/>
          </w:tcPr>
          <w:p w14:paraId="1D4FA4FA" w14:textId="77777777" w:rsidR="00F11F9E" w:rsidRDefault="00F11F9E" w:rsidP="00F11F9E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78C471" w14:textId="77777777" w:rsidR="00F11F9E" w:rsidRDefault="00F11F9E" w:rsidP="00F11F9E">
            <w:pPr>
              <w:tabs>
                <w:tab w:val="left" w:pos="7440"/>
              </w:tabs>
              <w:spacing w:after="0"/>
              <w:ind w:left="113" w:rightChars="10" w:right="24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Новая счетная единица - тысяча.  Класс единиц и класс тысяч.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F0AE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2E7CFA6" w14:textId="77777777" w:rsidR="00F11F9E" w:rsidRPr="00F11F9E" w:rsidRDefault="00F11F9E" w:rsidP="00F11F9E">
            <w:pPr>
              <w:numPr>
                <w:ilvl w:val="0"/>
                <w:numId w:val="14"/>
              </w:numPr>
              <w:spacing w:after="8" w:line="259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F11F9E">
              <w:rPr>
                <w:rFonts w:ascii="Times New Roman" w:eastAsia="Calibri" w:hAnsi="Times New Roman" w:cs="Times New Roman"/>
              </w:rPr>
              <w:t xml:space="preserve">опираться </w:t>
            </w:r>
            <w:r w:rsidRPr="00F11F9E">
              <w:rPr>
                <w:rFonts w:ascii="Times New Roman" w:eastAsia="Calibri" w:hAnsi="Times New Roman" w:cs="Times New Roman"/>
              </w:rPr>
              <w:tab/>
              <w:t xml:space="preserve">на </w:t>
            </w:r>
            <w:r w:rsidRPr="00F11F9E">
              <w:rPr>
                <w:rFonts w:ascii="Times New Roman" w:eastAsia="Calibri" w:hAnsi="Times New Roman" w:cs="Times New Roman"/>
              </w:rPr>
              <w:tab/>
              <w:t xml:space="preserve">жизненный опыт </w:t>
            </w:r>
          </w:p>
          <w:p w14:paraId="0215EE0C" w14:textId="77777777" w:rsidR="00F11F9E" w:rsidRPr="00F11F9E" w:rsidRDefault="00F11F9E" w:rsidP="00F11F9E">
            <w:pPr>
              <w:spacing w:after="8" w:line="259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F11F9E">
              <w:rPr>
                <w:rFonts w:ascii="Times New Roman" w:eastAsia="Calibri" w:hAnsi="Times New Roman" w:cs="Times New Roman"/>
              </w:rPr>
              <w:t>обучающихся;</w:t>
            </w:r>
          </w:p>
          <w:p w14:paraId="1E59F490" w14:textId="77777777" w:rsidR="00F11F9E" w:rsidRPr="00F11F9E" w:rsidRDefault="00F11F9E" w:rsidP="00F11F9E">
            <w:pPr>
              <w:numPr>
                <w:ilvl w:val="0"/>
                <w:numId w:val="14"/>
              </w:numPr>
              <w:spacing w:after="0" w:line="274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F11F9E">
              <w:rPr>
                <w:rFonts w:ascii="Times New Roman" w:eastAsia="Calibri" w:hAnsi="Times New Roman" w:cs="Times New Roman"/>
              </w:rPr>
              <w:t xml:space="preserve">привлекать внимание </w:t>
            </w:r>
            <w:r w:rsidRPr="00F11F9E">
              <w:rPr>
                <w:rFonts w:ascii="Times New Roman" w:eastAsia="Calibri" w:hAnsi="Times New Roman" w:cs="Times New Roman"/>
              </w:rPr>
              <w:lastRenderedPageBreak/>
              <w:t xml:space="preserve">обучающихся к обсуждаемой на уроке информации, активизация познавательной деятельности обучающихся; </w:t>
            </w:r>
          </w:p>
          <w:p w14:paraId="7C08069D" w14:textId="77777777" w:rsidR="00F11F9E" w:rsidRPr="00F11F9E" w:rsidRDefault="00F11F9E" w:rsidP="00F11F9E">
            <w:pPr>
              <w:numPr>
                <w:ilvl w:val="0"/>
                <w:numId w:val="14"/>
              </w:numPr>
              <w:spacing w:after="15" w:line="249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F11F9E">
              <w:rPr>
                <w:rFonts w:ascii="Times New Roman" w:eastAsia="Calibri" w:hAnsi="Times New Roman" w:cs="Times New Roman"/>
              </w:rPr>
              <w:t xml:space="preserve">организовывать для обучающихся ситуаций самооценки (как учебных достижений отметками, так и моральных, нравственных, гражданских поступков) </w:t>
            </w:r>
          </w:p>
          <w:p w14:paraId="5AF29EC2" w14:textId="77777777" w:rsidR="00F11F9E" w:rsidRPr="00F11F9E" w:rsidRDefault="00F11F9E" w:rsidP="00F11F9E">
            <w:pPr>
              <w:numPr>
                <w:ilvl w:val="0"/>
                <w:numId w:val="14"/>
              </w:numPr>
              <w:spacing w:after="0" w:line="275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F11F9E">
              <w:rPr>
                <w:rFonts w:ascii="Times New Roman" w:eastAsia="Calibri" w:hAnsi="Times New Roman" w:cs="Times New Roman"/>
              </w:rPr>
              <w:t xml:space="preserve">применять на уроке интерактивные формы работы с обучающимися: включение в урок игровых процедур, которые помогают установлению доброжелательной атмосферы во время урока; </w:t>
            </w:r>
          </w:p>
          <w:p w14:paraId="28C15DB5" w14:textId="77777777" w:rsidR="00F11F9E" w:rsidRPr="00F11F9E" w:rsidRDefault="00F11F9E" w:rsidP="00F11F9E">
            <w:pPr>
              <w:numPr>
                <w:ilvl w:val="0"/>
                <w:numId w:val="14"/>
              </w:numPr>
              <w:spacing w:after="33" w:line="238" w:lineRule="auto"/>
              <w:ind w:right="211" w:firstLine="204"/>
              <w:jc w:val="left"/>
              <w:rPr>
                <w:rFonts w:ascii="Times New Roman" w:eastAsia="Calibri" w:hAnsi="Times New Roman" w:cs="Times New Roman"/>
              </w:rPr>
            </w:pPr>
            <w:r w:rsidRPr="00F11F9E">
              <w:rPr>
                <w:rFonts w:ascii="Times New Roman" w:eastAsia="Calibri" w:hAnsi="Times New Roman" w:cs="Times New Roman"/>
              </w:rPr>
              <w:t>реализовывать воспитательные возможности в различных видах деятельности обучающихся со словесной (знаковой) основой: выводы и доказательство формул, анализ формул, решение текстовых количественных и качественных задач, выполнение заданий</w:t>
            </w:r>
          </w:p>
          <w:p w14:paraId="1D34AB71" w14:textId="77777777" w:rsidR="00F11F9E" w:rsidRPr="00F11F9E" w:rsidRDefault="00F11F9E" w:rsidP="00F11F9E">
            <w:pPr>
              <w:numPr>
                <w:ilvl w:val="0"/>
                <w:numId w:val="14"/>
              </w:numPr>
              <w:spacing w:after="0" w:line="275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F11F9E">
              <w:rPr>
                <w:rFonts w:ascii="Times New Roman" w:eastAsia="Calibri" w:hAnsi="Times New Roman" w:cs="Times New Roman"/>
              </w:rPr>
              <w:t xml:space="preserve">инициировать и поддерживать исследовательскую деятельность обучающихся в рамках реализации ими индивидуальных и групповых </w:t>
            </w:r>
          </w:p>
          <w:p w14:paraId="50CCA639" w14:textId="08A1DADB" w:rsidR="00F11F9E" w:rsidRPr="00F11F9E" w:rsidRDefault="00F11F9E" w:rsidP="00F11F9E">
            <w:pPr>
              <w:spacing w:after="0"/>
              <w:ind w:left="113" w:right="113" w:firstLine="0"/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11F9E">
              <w:rPr>
                <w:rFonts w:ascii="Times New Roman" w:eastAsia="Calibri" w:hAnsi="Times New Roman" w:cs="Times New Roman"/>
              </w:rPr>
              <w:t xml:space="preserve">исследовательских проектов. </w:t>
            </w:r>
          </w:p>
        </w:tc>
      </w:tr>
      <w:tr w:rsidR="00F11F9E" w14:paraId="075D0157" w14:textId="5611C726" w:rsidTr="006D00B2">
        <w:tc>
          <w:tcPr>
            <w:tcW w:w="959" w:type="dxa"/>
            <w:vAlign w:val="center"/>
          </w:tcPr>
          <w:p w14:paraId="034A03B7" w14:textId="77777777" w:rsidR="00F11F9E" w:rsidRDefault="00F11F9E" w:rsidP="00F11F9E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D3B01" w14:textId="77777777" w:rsidR="00F11F9E" w:rsidRDefault="00F11F9E" w:rsidP="00F11F9E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и запись многозначных чисел.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5FB1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1F2F8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11F9E" w14:paraId="484044DE" w14:textId="62A2D8BA" w:rsidTr="006D00B2">
        <w:tc>
          <w:tcPr>
            <w:tcW w:w="959" w:type="dxa"/>
            <w:vAlign w:val="center"/>
          </w:tcPr>
          <w:p w14:paraId="160919A2" w14:textId="77777777" w:rsidR="00F11F9E" w:rsidRDefault="00F11F9E" w:rsidP="00F11F9E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lastRenderedPageBreak/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92A13" w14:textId="77777777" w:rsidR="00F11F9E" w:rsidRDefault="00F11F9E" w:rsidP="00F11F9E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Представление многозначных чисел в виде суммы разрядных слагаемых.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0D05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61401A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11F9E" w14:paraId="237E95F6" w14:textId="59E4D878" w:rsidTr="006D00B2">
        <w:tc>
          <w:tcPr>
            <w:tcW w:w="959" w:type="dxa"/>
            <w:vAlign w:val="center"/>
          </w:tcPr>
          <w:p w14:paraId="649EE07F" w14:textId="77777777" w:rsidR="00F11F9E" w:rsidRDefault="00F11F9E" w:rsidP="00F11F9E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75EE6" w14:textId="77777777" w:rsidR="00F11F9E" w:rsidRDefault="00F11F9E" w:rsidP="00F11F9E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Сравнение многозначных чисел.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7393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1682F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11F9E" w14:paraId="35DF5548" w14:textId="3D169ED4" w:rsidTr="006D00B2">
        <w:tc>
          <w:tcPr>
            <w:tcW w:w="959" w:type="dxa"/>
            <w:vAlign w:val="center"/>
          </w:tcPr>
          <w:p w14:paraId="4A4BC3C0" w14:textId="77777777" w:rsidR="00F11F9E" w:rsidRDefault="00F11F9E" w:rsidP="00F11F9E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17E3B" w14:textId="77777777" w:rsidR="00F11F9E" w:rsidRDefault="00F11F9E" w:rsidP="00F11F9E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и уменьшение числа в 10, 100, 1000 раз.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8355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D7F6FF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11F9E" w14:paraId="65A9DCBF" w14:textId="232B4F28" w:rsidTr="006D00B2">
        <w:tc>
          <w:tcPr>
            <w:tcW w:w="959" w:type="dxa"/>
            <w:vAlign w:val="center"/>
          </w:tcPr>
          <w:p w14:paraId="53D7793B" w14:textId="77777777" w:rsidR="00F11F9E" w:rsidRDefault="00F11F9E" w:rsidP="00F11F9E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2B09E" w14:textId="77777777" w:rsidR="00F11F9E" w:rsidRDefault="00F11F9E" w:rsidP="00F11F9E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Выделение в числе общего количества единиц любого разряда.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4B41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8860D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11F9E" w14:paraId="0A8BBA66" w14:textId="438B765E" w:rsidTr="006D00B2">
        <w:tc>
          <w:tcPr>
            <w:tcW w:w="959" w:type="dxa"/>
            <w:vAlign w:val="center"/>
          </w:tcPr>
          <w:p w14:paraId="408666F3" w14:textId="77777777" w:rsidR="00F11F9E" w:rsidRDefault="00F11F9E" w:rsidP="00F11F9E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850C4" w14:textId="77777777" w:rsidR="00F11F9E" w:rsidRDefault="00F11F9E" w:rsidP="00F11F9E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миллионов. Класс миллиардов.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5CE6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48BF3A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11F9E" w14:paraId="439BEA65" w14:textId="79DCEE0E" w:rsidTr="006D00B2">
        <w:tc>
          <w:tcPr>
            <w:tcW w:w="959" w:type="dxa"/>
            <w:vAlign w:val="center"/>
          </w:tcPr>
          <w:p w14:paraId="2D7AA28A" w14:textId="77777777" w:rsidR="00F11F9E" w:rsidRDefault="00F11F9E" w:rsidP="00F11F9E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468C" w14:textId="77777777" w:rsidR="00F11F9E" w:rsidRDefault="00F11F9E" w:rsidP="00F11F9E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Наши проекты: "Математика вокруг нас. Создание математического справочника "Наш город (село)".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4E77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5950F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11F9E" w14:paraId="3C533108" w14:textId="0A54319A" w:rsidTr="006D00B2">
        <w:trPr>
          <w:trHeight w:val="384"/>
        </w:trPr>
        <w:tc>
          <w:tcPr>
            <w:tcW w:w="959" w:type="dxa"/>
            <w:vAlign w:val="center"/>
          </w:tcPr>
          <w:p w14:paraId="4F7C0340" w14:textId="77777777" w:rsidR="00F11F9E" w:rsidRDefault="00F11F9E" w:rsidP="00F11F9E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590EE" w14:textId="77777777" w:rsidR="00F11F9E" w:rsidRDefault="00F11F9E" w:rsidP="00F11F9E">
            <w:pPr>
              <w:tabs>
                <w:tab w:val="left" w:pos="7440"/>
              </w:tabs>
              <w:spacing w:after="0"/>
              <w:ind w:left="113" w:rightChars="10" w:right="24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пройденного." Что узнали. Чему научились?"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DCC3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F898E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11F9E" w14:paraId="2ACFE4EC" w14:textId="184CF7A9" w:rsidTr="006D00B2">
        <w:tc>
          <w:tcPr>
            <w:tcW w:w="959" w:type="dxa"/>
            <w:vAlign w:val="center"/>
          </w:tcPr>
          <w:p w14:paraId="5E8CD40D" w14:textId="77777777" w:rsidR="00F11F9E" w:rsidRDefault="00F11F9E" w:rsidP="00F11F9E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CFE3" w14:textId="77777777" w:rsidR="00F11F9E" w:rsidRDefault="00F11F9E" w:rsidP="00F11F9E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Контрольная работа № 1</w:t>
            </w:r>
            <w:r>
              <w:rPr>
                <w:rFonts w:ascii="Times New Roman" w:hAnsi="Times New Roman" w:cs="Times New Roman"/>
              </w:rPr>
              <w:t xml:space="preserve"> по теме «Числа, которые больше 1000. Нумерация».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1727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D786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11F9E" w14:paraId="7EF9A159" w14:textId="4FEA144F" w:rsidTr="00F11F9E">
        <w:tc>
          <w:tcPr>
            <w:tcW w:w="959" w:type="dxa"/>
          </w:tcPr>
          <w:p w14:paraId="048DFC98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08F1" w14:textId="77777777" w:rsidR="00F11F9E" w:rsidRDefault="00F11F9E" w:rsidP="00F11F9E">
            <w:pPr>
              <w:tabs>
                <w:tab w:val="left" w:pos="7440"/>
              </w:tabs>
              <w:spacing w:after="0"/>
              <w:ind w:left="113" w:rightChars="10" w:right="24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Числа, которые больше 1000. Величины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E875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F25D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1F9E" w14:paraId="35D9A832" w14:textId="1873C78F" w:rsidTr="003277D0">
        <w:tc>
          <w:tcPr>
            <w:tcW w:w="959" w:type="dxa"/>
            <w:vAlign w:val="center"/>
          </w:tcPr>
          <w:p w14:paraId="49AFD329" w14:textId="77777777" w:rsidR="00F11F9E" w:rsidRDefault="00F11F9E" w:rsidP="00F11F9E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A13C" w14:textId="77777777" w:rsidR="00F11F9E" w:rsidRDefault="00F11F9E" w:rsidP="00F11F9E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Единица длины километр. Таблица единиц длины.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76BA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3FC2F99" w14:textId="77777777" w:rsidR="00F11F9E" w:rsidRPr="00F11F9E" w:rsidRDefault="00F11F9E" w:rsidP="00F11F9E">
            <w:pPr>
              <w:numPr>
                <w:ilvl w:val="0"/>
                <w:numId w:val="14"/>
              </w:numPr>
              <w:spacing w:after="8" w:line="259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F11F9E">
              <w:rPr>
                <w:rFonts w:ascii="Times New Roman" w:eastAsia="Calibri" w:hAnsi="Times New Roman" w:cs="Times New Roman"/>
              </w:rPr>
              <w:t xml:space="preserve">опираться </w:t>
            </w:r>
            <w:r w:rsidRPr="00F11F9E">
              <w:rPr>
                <w:rFonts w:ascii="Times New Roman" w:eastAsia="Calibri" w:hAnsi="Times New Roman" w:cs="Times New Roman"/>
              </w:rPr>
              <w:tab/>
              <w:t xml:space="preserve">на </w:t>
            </w:r>
            <w:r w:rsidRPr="00F11F9E">
              <w:rPr>
                <w:rFonts w:ascii="Times New Roman" w:eastAsia="Calibri" w:hAnsi="Times New Roman" w:cs="Times New Roman"/>
              </w:rPr>
              <w:tab/>
              <w:t xml:space="preserve">жизненный опыт </w:t>
            </w:r>
          </w:p>
          <w:p w14:paraId="6CBAD52C" w14:textId="77777777" w:rsidR="00F11F9E" w:rsidRPr="00F11F9E" w:rsidRDefault="00F11F9E" w:rsidP="00F11F9E">
            <w:pPr>
              <w:spacing w:after="8" w:line="259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F11F9E">
              <w:rPr>
                <w:rFonts w:ascii="Times New Roman" w:eastAsia="Calibri" w:hAnsi="Times New Roman" w:cs="Times New Roman"/>
              </w:rPr>
              <w:t>обучающихся;</w:t>
            </w:r>
          </w:p>
          <w:p w14:paraId="5690FBF5" w14:textId="77777777" w:rsidR="00F11F9E" w:rsidRPr="00F11F9E" w:rsidRDefault="00F11F9E" w:rsidP="00F11F9E">
            <w:pPr>
              <w:numPr>
                <w:ilvl w:val="0"/>
                <w:numId w:val="14"/>
              </w:numPr>
              <w:spacing w:after="0" w:line="274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F11F9E">
              <w:rPr>
                <w:rFonts w:ascii="Times New Roman" w:eastAsia="Calibri" w:hAnsi="Times New Roman" w:cs="Times New Roman"/>
              </w:rPr>
              <w:t xml:space="preserve">привлекать внимание обучающихся к обсуждаемой на уроке информации, активизация познавательной деятельности обучающихся; </w:t>
            </w:r>
          </w:p>
          <w:p w14:paraId="131ED354" w14:textId="77777777" w:rsidR="00F11F9E" w:rsidRPr="00F11F9E" w:rsidRDefault="00F11F9E" w:rsidP="00F11F9E">
            <w:pPr>
              <w:numPr>
                <w:ilvl w:val="0"/>
                <w:numId w:val="14"/>
              </w:numPr>
              <w:spacing w:after="15" w:line="249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F11F9E">
              <w:rPr>
                <w:rFonts w:ascii="Times New Roman" w:eastAsia="Calibri" w:hAnsi="Times New Roman" w:cs="Times New Roman"/>
              </w:rPr>
              <w:t xml:space="preserve">организовывать для обучающихся ситуаций самооценки (как учебных достижений </w:t>
            </w:r>
            <w:r w:rsidRPr="00F11F9E">
              <w:rPr>
                <w:rFonts w:ascii="Times New Roman" w:eastAsia="Calibri" w:hAnsi="Times New Roman" w:cs="Times New Roman"/>
              </w:rPr>
              <w:lastRenderedPageBreak/>
              <w:t xml:space="preserve">отметками, так и моральных, нравственных, гражданских поступков) </w:t>
            </w:r>
          </w:p>
          <w:p w14:paraId="209DF185" w14:textId="77777777" w:rsidR="00F11F9E" w:rsidRPr="00F11F9E" w:rsidRDefault="00F11F9E" w:rsidP="00F11F9E">
            <w:pPr>
              <w:numPr>
                <w:ilvl w:val="0"/>
                <w:numId w:val="14"/>
              </w:numPr>
              <w:spacing w:after="0" w:line="275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F11F9E">
              <w:rPr>
                <w:rFonts w:ascii="Times New Roman" w:eastAsia="Calibri" w:hAnsi="Times New Roman" w:cs="Times New Roman"/>
              </w:rPr>
              <w:t xml:space="preserve">применять на уроке интерактивные формы работы с обучающимися: включение в урок игровых процедур, которые помогают установлению доброжелательной атмосферы во время урока; </w:t>
            </w:r>
          </w:p>
          <w:p w14:paraId="6647310A" w14:textId="77777777" w:rsidR="00F11F9E" w:rsidRPr="00F11F9E" w:rsidRDefault="00F11F9E" w:rsidP="00F11F9E">
            <w:pPr>
              <w:numPr>
                <w:ilvl w:val="0"/>
                <w:numId w:val="14"/>
              </w:numPr>
              <w:spacing w:after="33" w:line="238" w:lineRule="auto"/>
              <w:ind w:right="211" w:firstLine="204"/>
              <w:jc w:val="left"/>
              <w:rPr>
                <w:rFonts w:ascii="Times New Roman" w:eastAsia="Calibri" w:hAnsi="Times New Roman" w:cs="Times New Roman"/>
              </w:rPr>
            </w:pPr>
            <w:r w:rsidRPr="00F11F9E">
              <w:rPr>
                <w:rFonts w:ascii="Times New Roman" w:eastAsia="Calibri" w:hAnsi="Times New Roman" w:cs="Times New Roman"/>
              </w:rPr>
              <w:t>реализовывать воспитательные возможности в различных видах деятельности обучающихся со словесной (знаковой) основой: выводы и доказательство формул, анализ формул, решение текстовых количественных и качественных задач, выполнение заданий</w:t>
            </w:r>
          </w:p>
          <w:p w14:paraId="54312F8A" w14:textId="77777777" w:rsidR="00F11F9E" w:rsidRPr="00F11F9E" w:rsidRDefault="00F11F9E" w:rsidP="00F11F9E">
            <w:pPr>
              <w:numPr>
                <w:ilvl w:val="0"/>
                <w:numId w:val="14"/>
              </w:numPr>
              <w:spacing w:after="0" w:line="275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F11F9E">
              <w:rPr>
                <w:rFonts w:ascii="Times New Roman" w:eastAsia="Calibri" w:hAnsi="Times New Roman" w:cs="Times New Roman"/>
              </w:rPr>
              <w:t xml:space="preserve">инициировать и поддерживать исследовательскую деятельность обучающихся в рамках реализации ими индивидуальных и групповых </w:t>
            </w:r>
          </w:p>
          <w:p w14:paraId="2CBB7066" w14:textId="7DF991FA" w:rsidR="00F11F9E" w:rsidRPr="00F11F9E" w:rsidRDefault="00F11F9E" w:rsidP="00F11F9E">
            <w:pPr>
              <w:spacing w:after="0"/>
              <w:ind w:left="113" w:right="113" w:firstLine="0"/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11F9E">
              <w:rPr>
                <w:rFonts w:ascii="Times New Roman" w:eastAsia="Calibri" w:hAnsi="Times New Roman" w:cs="Times New Roman"/>
              </w:rPr>
              <w:t xml:space="preserve">исследовательских проектов. </w:t>
            </w:r>
          </w:p>
        </w:tc>
      </w:tr>
      <w:tr w:rsidR="00F11F9E" w14:paraId="69437CF2" w14:textId="2DD3BC6B" w:rsidTr="003277D0">
        <w:tc>
          <w:tcPr>
            <w:tcW w:w="959" w:type="dxa"/>
            <w:vAlign w:val="center"/>
          </w:tcPr>
          <w:p w14:paraId="7A164BD8" w14:textId="77777777" w:rsidR="00F11F9E" w:rsidRDefault="00F11F9E" w:rsidP="00F11F9E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89AD3" w14:textId="77777777" w:rsidR="00F11F9E" w:rsidRDefault="00F11F9E" w:rsidP="00F11F9E">
            <w:pPr>
              <w:tabs>
                <w:tab w:val="left" w:pos="7440"/>
              </w:tabs>
              <w:spacing w:after="0"/>
              <w:ind w:left="113" w:rightChars="10" w:right="24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длины километр. Таблица единиц длины.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6624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EF013AA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11F9E" w14:paraId="57D3EB14" w14:textId="4B2F1C7A" w:rsidTr="003277D0">
        <w:tc>
          <w:tcPr>
            <w:tcW w:w="959" w:type="dxa"/>
            <w:vAlign w:val="center"/>
          </w:tcPr>
          <w:p w14:paraId="5D1D3225" w14:textId="77777777" w:rsidR="00F11F9E" w:rsidRDefault="00F11F9E" w:rsidP="00F11F9E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9944D" w14:textId="77777777" w:rsidR="00F11F9E" w:rsidRDefault="00F11F9E" w:rsidP="00F11F9E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Единицы площади: квадратный километр, квадратный миллиметр.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262A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964453E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11F9E" w14:paraId="1D98905F" w14:textId="46C13BF5" w:rsidTr="003277D0">
        <w:tc>
          <w:tcPr>
            <w:tcW w:w="959" w:type="dxa"/>
            <w:vAlign w:val="center"/>
          </w:tcPr>
          <w:p w14:paraId="77EE4597" w14:textId="77777777" w:rsidR="00F11F9E" w:rsidRDefault="00F11F9E" w:rsidP="00F11F9E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9E35" w14:textId="77777777" w:rsidR="00F11F9E" w:rsidRDefault="00F11F9E" w:rsidP="00F11F9E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Таблица единиц площади.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FD8B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E25F713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11F9E" w14:paraId="6C1D440E" w14:textId="11848246" w:rsidTr="003277D0">
        <w:tc>
          <w:tcPr>
            <w:tcW w:w="959" w:type="dxa"/>
            <w:vAlign w:val="center"/>
          </w:tcPr>
          <w:p w14:paraId="00E73BF2" w14:textId="77777777" w:rsidR="00F11F9E" w:rsidRDefault="00F11F9E" w:rsidP="00F11F9E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6591" w14:textId="77777777" w:rsidR="00F11F9E" w:rsidRDefault="00F11F9E" w:rsidP="00F11F9E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площади с помощью палетки.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3D6D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3868056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11F9E" w14:paraId="4A86918D" w14:textId="79F632F6" w:rsidTr="003277D0">
        <w:tc>
          <w:tcPr>
            <w:tcW w:w="959" w:type="dxa"/>
            <w:vAlign w:val="center"/>
          </w:tcPr>
          <w:p w14:paraId="39C8B589" w14:textId="77777777" w:rsidR="00F11F9E" w:rsidRDefault="00F11F9E" w:rsidP="00F11F9E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92AB3" w14:textId="77777777" w:rsidR="00F11F9E" w:rsidRDefault="00F11F9E" w:rsidP="00F11F9E">
            <w:pPr>
              <w:tabs>
                <w:tab w:val="left" w:pos="7440"/>
              </w:tabs>
              <w:spacing w:after="0"/>
              <w:ind w:left="113" w:rightChars="10" w:right="24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Масса. Единицы массы: тонна, </w:t>
            </w:r>
            <w:r>
              <w:rPr>
                <w:rFonts w:ascii="Times New Roman" w:hAnsi="Times New Roman" w:cs="Times New Roman"/>
              </w:rPr>
              <w:lastRenderedPageBreak/>
              <w:t xml:space="preserve">центнер.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FE61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1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50E11C2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11F9E" w14:paraId="4FF43698" w14:textId="37CC2C33" w:rsidTr="003277D0">
        <w:tc>
          <w:tcPr>
            <w:tcW w:w="959" w:type="dxa"/>
            <w:vAlign w:val="center"/>
          </w:tcPr>
          <w:p w14:paraId="278A9E8D" w14:textId="77777777" w:rsidR="00F11F9E" w:rsidRDefault="00F11F9E" w:rsidP="00F11F9E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146EA" w14:textId="77777777" w:rsidR="00F11F9E" w:rsidRDefault="00F11F9E" w:rsidP="00F11F9E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Таблица единиц массы.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419F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EC86995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11F9E" w14:paraId="57488CE7" w14:textId="598756CA" w:rsidTr="003277D0">
        <w:tc>
          <w:tcPr>
            <w:tcW w:w="959" w:type="dxa"/>
            <w:vAlign w:val="center"/>
          </w:tcPr>
          <w:p w14:paraId="66DF4A25" w14:textId="77777777" w:rsidR="00F11F9E" w:rsidRDefault="00F11F9E" w:rsidP="00F11F9E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C60FC" w14:textId="77777777" w:rsidR="00F11F9E" w:rsidRDefault="00F11F9E" w:rsidP="00F11F9E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Время. Единицы времени: секунда, век. Таблица единиц времени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5A79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8195F2C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11F9E" w14:paraId="0245F342" w14:textId="4064E204" w:rsidTr="003277D0">
        <w:tc>
          <w:tcPr>
            <w:tcW w:w="959" w:type="dxa"/>
            <w:vAlign w:val="center"/>
          </w:tcPr>
          <w:p w14:paraId="1552558F" w14:textId="77777777" w:rsidR="00F11F9E" w:rsidRDefault="00F11F9E" w:rsidP="00F11F9E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9080C" w14:textId="77777777" w:rsidR="00F11F9E" w:rsidRDefault="00F11F9E" w:rsidP="00F11F9E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Время. Единицы времени: секунда, век. Таблица единиц времени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7791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93F94C8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11F9E" w14:paraId="017498C7" w14:textId="173BBAFD" w:rsidTr="003277D0">
        <w:tc>
          <w:tcPr>
            <w:tcW w:w="959" w:type="dxa"/>
            <w:vAlign w:val="center"/>
          </w:tcPr>
          <w:p w14:paraId="5091EEF0" w14:textId="77777777" w:rsidR="00F11F9E" w:rsidRDefault="00F11F9E" w:rsidP="00F11F9E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83D5E" w14:textId="77777777" w:rsidR="00F11F9E" w:rsidRDefault="00F11F9E" w:rsidP="00F11F9E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Время. Единицы времени: секунда, век. Таблица единиц времени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F0E7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98138F9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11F9E" w14:paraId="1D659C3D" w14:textId="1D73AA16" w:rsidTr="003277D0">
        <w:tc>
          <w:tcPr>
            <w:tcW w:w="959" w:type="dxa"/>
            <w:vAlign w:val="center"/>
          </w:tcPr>
          <w:p w14:paraId="7115A903" w14:textId="77777777" w:rsidR="00F11F9E" w:rsidRDefault="00F11F9E" w:rsidP="00F11F9E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1C410" w14:textId="77777777" w:rsidR="00F11F9E" w:rsidRDefault="00F11F9E" w:rsidP="00F11F9E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Время. Единицы времени: секунда, век. Таблица единиц времени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7573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950CA9B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11F9E" w14:paraId="63BCF05D" w14:textId="2B799A7D" w:rsidTr="003277D0">
        <w:tc>
          <w:tcPr>
            <w:tcW w:w="959" w:type="dxa"/>
            <w:vAlign w:val="center"/>
          </w:tcPr>
          <w:p w14:paraId="5E27935F" w14:textId="77777777" w:rsidR="00F11F9E" w:rsidRDefault="00F11F9E" w:rsidP="00F11F9E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D7ABB" w14:textId="77777777" w:rsidR="00F11F9E" w:rsidRDefault="00F11F9E" w:rsidP="00F11F9E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Время. Единицы времени: секунда, век. Таблица единиц времени. Решение задач на определение начала, продолжительности и конца события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1BE5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32882C0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11F9E" w14:paraId="442920A1" w14:textId="742CFBAE" w:rsidTr="003277D0">
        <w:tc>
          <w:tcPr>
            <w:tcW w:w="959" w:type="dxa"/>
            <w:vAlign w:val="center"/>
          </w:tcPr>
          <w:p w14:paraId="625E0742" w14:textId="77777777" w:rsidR="00F11F9E" w:rsidRDefault="00F11F9E" w:rsidP="00F11F9E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96942" w14:textId="77777777" w:rsidR="00F11F9E" w:rsidRDefault="00F11F9E" w:rsidP="00F11F9E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пройденного. Что узнали. Чему научились.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F39A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CC02CD5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11F9E" w14:paraId="38D2F789" w14:textId="7384D37F" w:rsidTr="003277D0">
        <w:tc>
          <w:tcPr>
            <w:tcW w:w="959" w:type="dxa"/>
            <w:vAlign w:val="center"/>
          </w:tcPr>
          <w:p w14:paraId="78D5977A" w14:textId="77777777" w:rsidR="00F11F9E" w:rsidRDefault="00F11F9E" w:rsidP="00F11F9E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211F1A" w14:textId="77777777" w:rsidR="00F11F9E" w:rsidRDefault="00F11F9E" w:rsidP="00F11F9E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04FB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9B2B389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11F9E" w14:paraId="27C21738" w14:textId="679E671C" w:rsidTr="00052B7E">
        <w:tc>
          <w:tcPr>
            <w:tcW w:w="959" w:type="dxa"/>
          </w:tcPr>
          <w:p w14:paraId="106F2142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9654" w14:textId="77777777" w:rsidR="00F11F9E" w:rsidRDefault="00F11F9E" w:rsidP="00F11F9E">
            <w:pPr>
              <w:tabs>
                <w:tab w:val="left" w:pos="7440"/>
              </w:tabs>
              <w:spacing w:after="0"/>
              <w:ind w:left="113" w:rightChars="10" w:right="24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Числа, которые больше 1000. Сложение и вычитание.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D494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2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C58BD8F" w14:textId="77777777" w:rsidR="00F11F9E" w:rsidRPr="00F11F9E" w:rsidRDefault="00F11F9E" w:rsidP="00F11F9E">
            <w:pPr>
              <w:numPr>
                <w:ilvl w:val="0"/>
                <w:numId w:val="14"/>
              </w:numPr>
              <w:spacing w:after="8" w:line="259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F11F9E">
              <w:rPr>
                <w:rFonts w:ascii="Times New Roman" w:eastAsia="Calibri" w:hAnsi="Times New Roman" w:cs="Times New Roman"/>
              </w:rPr>
              <w:t xml:space="preserve">опираться </w:t>
            </w:r>
            <w:r w:rsidRPr="00F11F9E">
              <w:rPr>
                <w:rFonts w:ascii="Times New Roman" w:eastAsia="Calibri" w:hAnsi="Times New Roman" w:cs="Times New Roman"/>
              </w:rPr>
              <w:tab/>
              <w:t xml:space="preserve">на </w:t>
            </w:r>
            <w:r w:rsidRPr="00F11F9E">
              <w:rPr>
                <w:rFonts w:ascii="Times New Roman" w:eastAsia="Calibri" w:hAnsi="Times New Roman" w:cs="Times New Roman"/>
              </w:rPr>
              <w:tab/>
              <w:t xml:space="preserve">жизненный опыт </w:t>
            </w:r>
          </w:p>
          <w:p w14:paraId="636CD9C9" w14:textId="77777777" w:rsidR="00F11F9E" w:rsidRPr="00F11F9E" w:rsidRDefault="00F11F9E" w:rsidP="00F11F9E">
            <w:pPr>
              <w:spacing w:after="8" w:line="259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F11F9E">
              <w:rPr>
                <w:rFonts w:ascii="Times New Roman" w:eastAsia="Calibri" w:hAnsi="Times New Roman" w:cs="Times New Roman"/>
              </w:rPr>
              <w:t>обучающихся;</w:t>
            </w:r>
          </w:p>
          <w:p w14:paraId="61EBCEC2" w14:textId="77777777" w:rsidR="00F11F9E" w:rsidRPr="00F11F9E" w:rsidRDefault="00F11F9E" w:rsidP="00F11F9E">
            <w:pPr>
              <w:numPr>
                <w:ilvl w:val="0"/>
                <w:numId w:val="14"/>
              </w:numPr>
              <w:spacing w:after="0" w:line="274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F11F9E">
              <w:rPr>
                <w:rFonts w:ascii="Times New Roman" w:eastAsia="Calibri" w:hAnsi="Times New Roman" w:cs="Times New Roman"/>
              </w:rPr>
              <w:t xml:space="preserve">привлекать внимание обучающихся к обсуждаемой на уроке информации, активизация познавательной деятельности обучающихся; </w:t>
            </w:r>
          </w:p>
          <w:p w14:paraId="2E67C10B" w14:textId="77777777" w:rsidR="00F11F9E" w:rsidRPr="00F11F9E" w:rsidRDefault="00F11F9E" w:rsidP="00F11F9E">
            <w:pPr>
              <w:numPr>
                <w:ilvl w:val="0"/>
                <w:numId w:val="14"/>
              </w:numPr>
              <w:spacing w:after="15" w:line="249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F11F9E">
              <w:rPr>
                <w:rFonts w:ascii="Times New Roman" w:eastAsia="Calibri" w:hAnsi="Times New Roman" w:cs="Times New Roman"/>
              </w:rPr>
              <w:t xml:space="preserve">организовывать для обучающихся ситуаций самооценки (как учебных достижений отметками, так и моральных, нравственных, гражданских поступков) </w:t>
            </w:r>
          </w:p>
          <w:p w14:paraId="5D65914B" w14:textId="77777777" w:rsidR="00F11F9E" w:rsidRPr="00F11F9E" w:rsidRDefault="00F11F9E" w:rsidP="00F11F9E">
            <w:pPr>
              <w:numPr>
                <w:ilvl w:val="0"/>
                <w:numId w:val="14"/>
              </w:numPr>
              <w:spacing w:after="0" w:line="275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F11F9E">
              <w:rPr>
                <w:rFonts w:ascii="Times New Roman" w:eastAsia="Calibri" w:hAnsi="Times New Roman" w:cs="Times New Roman"/>
              </w:rPr>
              <w:t xml:space="preserve">применять на уроке интерактивные формы работы с обучающимися: включение в урок игровых процедур, которые помогают установлению доброжелательной атмосферы во </w:t>
            </w:r>
            <w:r w:rsidRPr="00F11F9E">
              <w:rPr>
                <w:rFonts w:ascii="Times New Roman" w:eastAsia="Calibri" w:hAnsi="Times New Roman" w:cs="Times New Roman"/>
              </w:rPr>
              <w:lastRenderedPageBreak/>
              <w:t xml:space="preserve">время урока; </w:t>
            </w:r>
          </w:p>
          <w:p w14:paraId="1C83E355" w14:textId="77777777" w:rsidR="00F11F9E" w:rsidRPr="00F11F9E" w:rsidRDefault="00F11F9E" w:rsidP="00F11F9E">
            <w:pPr>
              <w:numPr>
                <w:ilvl w:val="0"/>
                <w:numId w:val="14"/>
              </w:numPr>
              <w:spacing w:after="33" w:line="238" w:lineRule="auto"/>
              <w:ind w:right="211" w:firstLine="204"/>
              <w:jc w:val="left"/>
              <w:rPr>
                <w:rFonts w:ascii="Times New Roman" w:eastAsia="Calibri" w:hAnsi="Times New Roman" w:cs="Times New Roman"/>
              </w:rPr>
            </w:pPr>
            <w:r w:rsidRPr="00F11F9E">
              <w:rPr>
                <w:rFonts w:ascii="Times New Roman" w:eastAsia="Calibri" w:hAnsi="Times New Roman" w:cs="Times New Roman"/>
              </w:rPr>
              <w:t>реализовывать воспитательные возможности в различных видах деятельности обучающихся со словесной (знаковой) основой: выводы и доказательство формул, анализ формул, решение текстовых количественных и качественных задач, выполнение заданий</w:t>
            </w:r>
          </w:p>
          <w:p w14:paraId="0AB4FBBD" w14:textId="77777777" w:rsidR="00F11F9E" w:rsidRPr="00F11F9E" w:rsidRDefault="00F11F9E" w:rsidP="00F11F9E">
            <w:pPr>
              <w:numPr>
                <w:ilvl w:val="0"/>
                <w:numId w:val="14"/>
              </w:numPr>
              <w:spacing w:after="0" w:line="275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F11F9E">
              <w:rPr>
                <w:rFonts w:ascii="Times New Roman" w:eastAsia="Calibri" w:hAnsi="Times New Roman" w:cs="Times New Roman"/>
              </w:rPr>
              <w:t xml:space="preserve">инициировать и поддерживать исследовательскую деятельность обучающихся в рамках реализации ими индивидуальных и групповых </w:t>
            </w:r>
          </w:p>
          <w:p w14:paraId="42E67CEE" w14:textId="5C2A3C8D" w:rsidR="00F11F9E" w:rsidRP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F11F9E">
              <w:rPr>
                <w:rFonts w:ascii="Times New Roman" w:eastAsia="Calibri" w:hAnsi="Times New Roman" w:cs="Times New Roman"/>
              </w:rPr>
              <w:t xml:space="preserve">исследовательских проектов. </w:t>
            </w:r>
          </w:p>
        </w:tc>
      </w:tr>
      <w:tr w:rsidR="00F11F9E" w14:paraId="74AD8B6F" w14:textId="1F53958C" w:rsidTr="00FB12D8">
        <w:tc>
          <w:tcPr>
            <w:tcW w:w="959" w:type="dxa"/>
            <w:vAlign w:val="bottom"/>
          </w:tcPr>
          <w:p w14:paraId="5C0196EF" w14:textId="2BF7A712" w:rsidR="00F11F9E" w:rsidRDefault="00F11F9E" w:rsidP="00F11F9E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0835A0" w14:textId="77777777" w:rsidR="00F11F9E" w:rsidRDefault="00F11F9E" w:rsidP="00F11F9E">
            <w:pPr>
              <w:tabs>
                <w:tab w:val="left" w:pos="7440"/>
              </w:tabs>
              <w:spacing w:after="0"/>
              <w:ind w:left="113" w:rightChars="10" w:right="24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Алгоритмы устного и письменного сложения и вычитания многозначных чисел.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1D0F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49CE297" w14:textId="77777777" w:rsidR="00F11F9E" w:rsidRDefault="00F11F9E" w:rsidP="00F11F9E">
            <w:pPr>
              <w:spacing w:after="0"/>
              <w:ind w:right="113" w:firstLine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11F9E" w14:paraId="25476576" w14:textId="71ADA6AD" w:rsidTr="004E3BB8">
        <w:tc>
          <w:tcPr>
            <w:tcW w:w="959" w:type="dxa"/>
            <w:vAlign w:val="center"/>
          </w:tcPr>
          <w:p w14:paraId="40CB0A00" w14:textId="77777777" w:rsidR="00F11F9E" w:rsidRDefault="00F11F9E" w:rsidP="00F11F9E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4B7266" w14:textId="77777777" w:rsidR="00F11F9E" w:rsidRDefault="00F11F9E" w:rsidP="00F11F9E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Алгоритмы устного и письменного сложения и вычитания многозначных чисел.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8913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0234D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11F9E" w14:paraId="264D3CC8" w14:textId="0AB6FC8B" w:rsidTr="004E3BB8">
        <w:tc>
          <w:tcPr>
            <w:tcW w:w="959" w:type="dxa"/>
            <w:vAlign w:val="center"/>
          </w:tcPr>
          <w:p w14:paraId="3F0C2540" w14:textId="77777777" w:rsidR="00F11F9E" w:rsidRDefault="00F11F9E" w:rsidP="00F11F9E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DE9BB" w14:textId="77777777" w:rsidR="00F11F9E" w:rsidRDefault="00F11F9E" w:rsidP="00F11F9E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</w:rPr>
              <w:t>уравнений..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90D6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03237C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11F9E" w14:paraId="178B3C1F" w14:textId="78750E5B" w:rsidTr="004E3BB8">
        <w:tc>
          <w:tcPr>
            <w:tcW w:w="959" w:type="dxa"/>
            <w:vAlign w:val="center"/>
          </w:tcPr>
          <w:p w14:paraId="7C2192BA" w14:textId="77777777" w:rsidR="00F11F9E" w:rsidRDefault="00F11F9E" w:rsidP="00F11F9E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6F41D" w14:textId="77777777" w:rsidR="00F11F9E" w:rsidRDefault="00F11F9E" w:rsidP="00F11F9E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</w:rPr>
              <w:t>уранений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D0D5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4AFBF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11F9E" w14:paraId="3EE494CE" w14:textId="57C7016F" w:rsidTr="004E3BB8">
        <w:tc>
          <w:tcPr>
            <w:tcW w:w="959" w:type="dxa"/>
            <w:vAlign w:val="center"/>
          </w:tcPr>
          <w:p w14:paraId="538E2257" w14:textId="77777777" w:rsidR="00F11F9E" w:rsidRDefault="00F11F9E" w:rsidP="00F11F9E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83C79" w14:textId="77777777" w:rsidR="00F11F9E" w:rsidRDefault="00F11F9E" w:rsidP="00F11F9E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нескольких долей целого.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B1C5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8EF15E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11F9E" w14:paraId="5379E65F" w14:textId="6ECE6828" w:rsidTr="004E3BB8">
        <w:tc>
          <w:tcPr>
            <w:tcW w:w="959" w:type="dxa"/>
            <w:vAlign w:val="center"/>
          </w:tcPr>
          <w:p w14:paraId="622D6C30" w14:textId="77777777" w:rsidR="00F11F9E" w:rsidRDefault="00F11F9E" w:rsidP="00F11F9E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C66FA" w14:textId="77777777" w:rsidR="00F11F9E" w:rsidRDefault="00F11F9E" w:rsidP="00F11F9E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нескольких долей целого.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29C3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EAB88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11F9E" w14:paraId="7B2C2F83" w14:textId="39877AEA" w:rsidTr="004E3BB8">
        <w:tc>
          <w:tcPr>
            <w:tcW w:w="959" w:type="dxa"/>
            <w:vAlign w:val="center"/>
          </w:tcPr>
          <w:p w14:paraId="06879DC3" w14:textId="77777777" w:rsidR="00F11F9E" w:rsidRDefault="00F11F9E" w:rsidP="00F11F9E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BEDC0" w14:textId="77777777" w:rsidR="00F11F9E" w:rsidRDefault="00F11F9E" w:rsidP="00F11F9E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A32A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33C40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11F9E" w14:paraId="76AB6771" w14:textId="4EAB238A" w:rsidTr="004E3BB8">
        <w:tc>
          <w:tcPr>
            <w:tcW w:w="959" w:type="dxa"/>
            <w:vAlign w:val="center"/>
          </w:tcPr>
          <w:p w14:paraId="6927A9B3" w14:textId="77777777" w:rsidR="00F11F9E" w:rsidRDefault="00F11F9E" w:rsidP="00F11F9E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34A2" w14:textId="77777777" w:rsidR="00F11F9E" w:rsidRDefault="00F11F9E" w:rsidP="00F11F9E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 и вычитание значений величин.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0750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7F3921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11F9E" w14:paraId="39816EBE" w14:textId="29BF7238" w:rsidTr="004E3BB8">
        <w:tc>
          <w:tcPr>
            <w:tcW w:w="959" w:type="dxa"/>
            <w:vAlign w:val="center"/>
          </w:tcPr>
          <w:p w14:paraId="28AC6305" w14:textId="77777777" w:rsidR="00F11F9E" w:rsidRDefault="00F11F9E" w:rsidP="00F11F9E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F9227" w14:textId="77777777" w:rsidR="00F11F9E" w:rsidRDefault="00F11F9E" w:rsidP="00F11F9E">
            <w:pPr>
              <w:tabs>
                <w:tab w:val="left" w:pos="7440"/>
              </w:tabs>
              <w:spacing w:after="0"/>
              <w:ind w:left="113" w:rightChars="10" w:right="24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на увеличение (уменьшение) числа на несколько </w:t>
            </w:r>
            <w:r>
              <w:rPr>
                <w:rFonts w:ascii="Times New Roman" w:hAnsi="Times New Roman" w:cs="Times New Roman"/>
              </w:rPr>
              <w:lastRenderedPageBreak/>
              <w:t xml:space="preserve">единиц, </w:t>
            </w:r>
            <w:proofErr w:type="spellStart"/>
            <w:r>
              <w:rPr>
                <w:rFonts w:ascii="Times New Roman" w:hAnsi="Times New Roman" w:cs="Times New Roman"/>
              </w:rPr>
              <w:t>враженных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косвенной форме.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CC1F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D8FE8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11F9E" w14:paraId="44D95A7B" w14:textId="41D68EA6" w:rsidTr="004E3BB8">
        <w:tc>
          <w:tcPr>
            <w:tcW w:w="959" w:type="dxa"/>
            <w:vAlign w:val="center"/>
          </w:tcPr>
          <w:p w14:paraId="358252AE" w14:textId="77777777" w:rsidR="00F11F9E" w:rsidRDefault="00F11F9E" w:rsidP="00F11F9E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AAA703" w14:textId="77777777" w:rsidR="00F11F9E" w:rsidRDefault="00F11F9E" w:rsidP="00F11F9E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пройденного. Что узнали. Чему научились.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1B12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B4833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11F9E" w14:paraId="2EA1D776" w14:textId="1A7DBAD3" w:rsidTr="004E3BB8">
        <w:tc>
          <w:tcPr>
            <w:tcW w:w="959" w:type="dxa"/>
            <w:vAlign w:val="center"/>
          </w:tcPr>
          <w:p w14:paraId="6170EB76" w14:textId="77777777" w:rsidR="00F11F9E" w:rsidRDefault="00F11F9E" w:rsidP="00F11F9E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05F259" w14:textId="77777777" w:rsidR="00F11F9E" w:rsidRDefault="00F11F9E" w:rsidP="00F11F9E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Проверочная работа "Проверим себя и оценим свои достижения" (Тестовая форма) Анализ результатов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0A10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F283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11F9E" w14:paraId="7F354EDA" w14:textId="75887ED4" w:rsidTr="00F11F9E">
        <w:tc>
          <w:tcPr>
            <w:tcW w:w="959" w:type="dxa"/>
          </w:tcPr>
          <w:p w14:paraId="11D3A6EE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827" w:type="dxa"/>
          </w:tcPr>
          <w:p w14:paraId="7FB7C2DC" w14:textId="77777777" w:rsidR="00F11F9E" w:rsidRDefault="00F11F9E" w:rsidP="00F11F9E">
            <w:pPr>
              <w:tabs>
                <w:tab w:val="left" w:pos="7440"/>
              </w:tabs>
              <w:spacing w:after="0"/>
              <w:ind w:left="113" w:rightChars="10" w:right="24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Числа, которые больше 1000. Умножение и деление.</w:t>
            </w:r>
          </w:p>
        </w:tc>
        <w:tc>
          <w:tcPr>
            <w:tcW w:w="992" w:type="dxa"/>
          </w:tcPr>
          <w:p w14:paraId="47BB8049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4253" w:type="dxa"/>
          </w:tcPr>
          <w:p w14:paraId="107672CB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1F9E" w14:paraId="6F8055BA" w14:textId="2B1E9F41" w:rsidTr="00CB3347">
        <w:tc>
          <w:tcPr>
            <w:tcW w:w="959" w:type="dxa"/>
            <w:vAlign w:val="center"/>
          </w:tcPr>
          <w:p w14:paraId="3B1EF556" w14:textId="77777777" w:rsidR="00F11F9E" w:rsidRDefault="00F11F9E" w:rsidP="00F11F9E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48</w:t>
            </w:r>
          </w:p>
        </w:tc>
        <w:tc>
          <w:tcPr>
            <w:tcW w:w="3827" w:type="dxa"/>
            <w:vAlign w:val="bottom"/>
          </w:tcPr>
          <w:p w14:paraId="2DB6ACB3" w14:textId="77777777" w:rsidR="00F11F9E" w:rsidRDefault="00F11F9E" w:rsidP="00F11F9E">
            <w:pPr>
              <w:tabs>
                <w:tab w:val="left" w:pos="7440"/>
              </w:tabs>
              <w:spacing w:after="0"/>
              <w:ind w:left="113" w:rightChars="10" w:right="24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Алгоритм письменного умножения многозначного числа на однозначное. </w:t>
            </w:r>
          </w:p>
        </w:tc>
        <w:tc>
          <w:tcPr>
            <w:tcW w:w="992" w:type="dxa"/>
          </w:tcPr>
          <w:p w14:paraId="540C1B4E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583B395" w14:textId="77777777" w:rsidR="00F11F9E" w:rsidRPr="00F11F9E" w:rsidRDefault="00F11F9E" w:rsidP="00F11F9E">
            <w:pPr>
              <w:numPr>
                <w:ilvl w:val="0"/>
                <w:numId w:val="14"/>
              </w:numPr>
              <w:spacing w:after="8" w:line="259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F11F9E">
              <w:rPr>
                <w:rFonts w:ascii="Times New Roman" w:eastAsia="Calibri" w:hAnsi="Times New Roman" w:cs="Times New Roman"/>
              </w:rPr>
              <w:t xml:space="preserve">опираться </w:t>
            </w:r>
            <w:r w:rsidRPr="00F11F9E">
              <w:rPr>
                <w:rFonts w:ascii="Times New Roman" w:eastAsia="Calibri" w:hAnsi="Times New Roman" w:cs="Times New Roman"/>
              </w:rPr>
              <w:tab/>
              <w:t xml:space="preserve">на </w:t>
            </w:r>
            <w:r w:rsidRPr="00F11F9E">
              <w:rPr>
                <w:rFonts w:ascii="Times New Roman" w:eastAsia="Calibri" w:hAnsi="Times New Roman" w:cs="Times New Roman"/>
              </w:rPr>
              <w:tab/>
              <w:t xml:space="preserve">жизненный опыт </w:t>
            </w:r>
          </w:p>
          <w:p w14:paraId="388D2F59" w14:textId="77777777" w:rsidR="00F11F9E" w:rsidRPr="00F11F9E" w:rsidRDefault="00F11F9E" w:rsidP="00F11F9E">
            <w:pPr>
              <w:spacing w:after="8" w:line="259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F11F9E">
              <w:rPr>
                <w:rFonts w:ascii="Times New Roman" w:eastAsia="Calibri" w:hAnsi="Times New Roman" w:cs="Times New Roman"/>
              </w:rPr>
              <w:t>обучающихся;</w:t>
            </w:r>
          </w:p>
          <w:p w14:paraId="1B5E4978" w14:textId="77777777" w:rsidR="00F11F9E" w:rsidRPr="00F11F9E" w:rsidRDefault="00F11F9E" w:rsidP="00F11F9E">
            <w:pPr>
              <w:numPr>
                <w:ilvl w:val="0"/>
                <w:numId w:val="14"/>
              </w:numPr>
              <w:spacing w:after="0" w:line="274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F11F9E">
              <w:rPr>
                <w:rFonts w:ascii="Times New Roman" w:eastAsia="Calibri" w:hAnsi="Times New Roman" w:cs="Times New Roman"/>
              </w:rPr>
              <w:t xml:space="preserve">привлекать внимание обучающихся к обсуждаемой на уроке информации, активизация познавательной деятельности обучающихся; </w:t>
            </w:r>
          </w:p>
          <w:p w14:paraId="0B3535CC" w14:textId="77777777" w:rsidR="00F11F9E" w:rsidRPr="00F11F9E" w:rsidRDefault="00F11F9E" w:rsidP="00F11F9E">
            <w:pPr>
              <w:numPr>
                <w:ilvl w:val="0"/>
                <w:numId w:val="14"/>
              </w:numPr>
              <w:spacing w:after="15" w:line="249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F11F9E">
              <w:rPr>
                <w:rFonts w:ascii="Times New Roman" w:eastAsia="Calibri" w:hAnsi="Times New Roman" w:cs="Times New Roman"/>
              </w:rPr>
              <w:t xml:space="preserve">организовывать для обучающихся ситуаций самооценки (как учебных достижений отметками, так и моральных, нравственных, гражданских поступков) </w:t>
            </w:r>
          </w:p>
          <w:p w14:paraId="135D853D" w14:textId="77777777" w:rsidR="00F11F9E" w:rsidRPr="00F11F9E" w:rsidRDefault="00F11F9E" w:rsidP="00F11F9E">
            <w:pPr>
              <w:numPr>
                <w:ilvl w:val="0"/>
                <w:numId w:val="14"/>
              </w:numPr>
              <w:spacing w:after="0" w:line="275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F11F9E">
              <w:rPr>
                <w:rFonts w:ascii="Times New Roman" w:eastAsia="Calibri" w:hAnsi="Times New Roman" w:cs="Times New Roman"/>
              </w:rPr>
              <w:t xml:space="preserve">применять на уроке интерактивные формы работы с обучающимися: включение в урок игровых процедур, которые помогают установлению доброжелательной атмосферы во время урока; </w:t>
            </w:r>
          </w:p>
          <w:p w14:paraId="05CD3C7F" w14:textId="77777777" w:rsidR="00F11F9E" w:rsidRPr="00F11F9E" w:rsidRDefault="00F11F9E" w:rsidP="00F11F9E">
            <w:pPr>
              <w:numPr>
                <w:ilvl w:val="0"/>
                <w:numId w:val="14"/>
              </w:numPr>
              <w:spacing w:after="33" w:line="238" w:lineRule="auto"/>
              <w:ind w:right="211" w:firstLine="204"/>
              <w:jc w:val="left"/>
              <w:rPr>
                <w:rFonts w:ascii="Times New Roman" w:eastAsia="Calibri" w:hAnsi="Times New Roman" w:cs="Times New Roman"/>
              </w:rPr>
            </w:pPr>
            <w:r w:rsidRPr="00F11F9E">
              <w:rPr>
                <w:rFonts w:ascii="Times New Roman" w:eastAsia="Calibri" w:hAnsi="Times New Roman" w:cs="Times New Roman"/>
              </w:rPr>
              <w:t xml:space="preserve">реализовывать воспитательные возможности в различных видах деятельности обучающихся со словесной (знаковой) основой: выводы и доказательство формул, анализ формул, решение текстовых </w:t>
            </w:r>
            <w:r w:rsidRPr="00F11F9E">
              <w:rPr>
                <w:rFonts w:ascii="Times New Roman" w:eastAsia="Calibri" w:hAnsi="Times New Roman" w:cs="Times New Roman"/>
              </w:rPr>
              <w:lastRenderedPageBreak/>
              <w:t>количественных и качественных задач, выполнение заданий</w:t>
            </w:r>
          </w:p>
          <w:p w14:paraId="2D96849E" w14:textId="77777777" w:rsidR="00F11F9E" w:rsidRPr="00F11F9E" w:rsidRDefault="00F11F9E" w:rsidP="00F11F9E">
            <w:pPr>
              <w:numPr>
                <w:ilvl w:val="0"/>
                <w:numId w:val="14"/>
              </w:numPr>
              <w:spacing w:after="0" w:line="275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F11F9E">
              <w:rPr>
                <w:rFonts w:ascii="Times New Roman" w:eastAsia="Calibri" w:hAnsi="Times New Roman" w:cs="Times New Roman"/>
              </w:rPr>
              <w:t xml:space="preserve">инициировать и поддерживать исследовательскую деятельность обучающихся в рамках реализации ими индивидуальных и групповых </w:t>
            </w:r>
          </w:p>
          <w:p w14:paraId="50D03B5B" w14:textId="026A68E2" w:rsidR="00F11F9E" w:rsidRPr="00F11F9E" w:rsidRDefault="00F11F9E" w:rsidP="00F11F9E">
            <w:pPr>
              <w:spacing w:after="0"/>
              <w:ind w:left="113" w:right="113" w:firstLine="0"/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11F9E">
              <w:rPr>
                <w:rFonts w:ascii="Times New Roman" w:eastAsia="Calibri" w:hAnsi="Times New Roman" w:cs="Times New Roman"/>
              </w:rPr>
              <w:t xml:space="preserve">исследовательских проектов. </w:t>
            </w:r>
          </w:p>
        </w:tc>
      </w:tr>
      <w:tr w:rsidR="00F11F9E" w14:paraId="0F378477" w14:textId="5F81FB7B" w:rsidTr="00F11F9E">
        <w:tc>
          <w:tcPr>
            <w:tcW w:w="959" w:type="dxa"/>
            <w:vAlign w:val="center"/>
          </w:tcPr>
          <w:p w14:paraId="2965AAF8" w14:textId="77777777" w:rsidR="00F11F9E" w:rsidRDefault="00F11F9E" w:rsidP="00F11F9E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49</w:t>
            </w:r>
          </w:p>
        </w:tc>
        <w:tc>
          <w:tcPr>
            <w:tcW w:w="3827" w:type="dxa"/>
            <w:vAlign w:val="bottom"/>
          </w:tcPr>
          <w:p w14:paraId="3C5CC33C" w14:textId="77777777" w:rsidR="00F11F9E" w:rsidRDefault="00F11F9E" w:rsidP="00F11F9E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Алгоритм письменного умножения многозначного числа на однозначное. </w:t>
            </w:r>
          </w:p>
        </w:tc>
        <w:tc>
          <w:tcPr>
            <w:tcW w:w="992" w:type="dxa"/>
          </w:tcPr>
          <w:p w14:paraId="4DBAB827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</w:tcPr>
          <w:p w14:paraId="18998D54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11F9E" w14:paraId="6BF48706" w14:textId="55CF9BB7" w:rsidTr="00F11F9E">
        <w:tc>
          <w:tcPr>
            <w:tcW w:w="959" w:type="dxa"/>
            <w:vAlign w:val="center"/>
          </w:tcPr>
          <w:p w14:paraId="5FE189F8" w14:textId="77777777" w:rsidR="00F11F9E" w:rsidRDefault="00F11F9E" w:rsidP="00F11F9E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50</w:t>
            </w:r>
          </w:p>
        </w:tc>
        <w:tc>
          <w:tcPr>
            <w:tcW w:w="3827" w:type="dxa"/>
            <w:vAlign w:val="bottom"/>
          </w:tcPr>
          <w:p w14:paraId="6A76C688" w14:textId="77777777" w:rsidR="00F11F9E" w:rsidRDefault="00F11F9E" w:rsidP="00F11F9E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</w:t>
            </w:r>
            <w:proofErr w:type="gramStart"/>
            <w:r>
              <w:rPr>
                <w:rFonts w:ascii="Times New Roman" w:hAnsi="Times New Roman" w:cs="Times New Roman"/>
              </w:rPr>
              <w:t>чисел,  оканчивающихся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нулями.</w:t>
            </w:r>
          </w:p>
        </w:tc>
        <w:tc>
          <w:tcPr>
            <w:tcW w:w="992" w:type="dxa"/>
          </w:tcPr>
          <w:p w14:paraId="69AB4EA2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</w:tcPr>
          <w:p w14:paraId="1895B145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11F9E" w14:paraId="0A41D2CC" w14:textId="41BE6C39" w:rsidTr="00F11F9E">
        <w:tc>
          <w:tcPr>
            <w:tcW w:w="959" w:type="dxa"/>
            <w:vAlign w:val="center"/>
          </w:tcPr>
          <w:p w14:paraId="1EECD9C8" w14:textId="77777777" w:rsidR="00F11F9E" w:rsidRDefault="00F11F9E" w:rsidP="00F11F9E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51</w:t>
            </w:r>
          </w:p>
        </w:tc>
        <w:tc>
          <w:tcPr>
            <w:tcW w:w="3827" w:type="dxa"/>
            <w:vAlign w:val="bottom"/>
          </w:tcPr>
          <w:p w14:paraId="7F6B9702" w14:textId="77777777" w:rsidR="00F11F9E" w:rsidRDefault="00F11F9E" w:rsidP="00F11F9E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</w:t>
            </w:r>
            <w:proofErr w:type="gramStart"/>
            <w:r>
              <w:rPr>
                <w:rFonts w:ascii="Times New Roman" w:hAnsi="Times New Roman" w:cs="Times New Roman"/>
              </w:rPr>
              <w:t>чисел,  оканчивающихся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нулями. </w:t>
            </w:r>
          </w:p>
        </w:tc>
        <w:tc>
          <w:tcPr>
            <w:tcW w:w="992" w:type="dxa"/>
          </w:tcPr>
          <w:p w14:paraId="5D8D2142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</w:tcPr>
          <w:p w14:paraId="414A9D79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11F9E" w14:paraId="15D52069" w14:textId="668811D5" w:rsidTr="00F11F9E">
        <w:tc>
          <w:tcPr>
            <w:tcW w:w="959" w:type="dxa"/>
            <w:vAlign w:val="center"/>
          </w:tcPr>
          <w:p w14:paraId="1A408C37" w14:textId="77777777" w:rsidR="00F11F9E" w:rsidRDefault="00F11F9E" w:rsidP="00F11F9E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52</w:t>
            </w:r>
          </w:p>
        </w:tc>
        <w:tc>
          <w:tcPr>
            <w:tcW w:w="3827" w:type="dxa"/>
            <w:vAlign w:val="bottom"/>
          </w:tcPr>
          <w:p w14:paraId="394FE4FC" w14:textId="77777777" w:rsidR="00F11F9E" w:rsidRDefault="00F11F9E" w:rsidP="00F11F9E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</w:rPr>
              <w:t>уранений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992" w:type="dxa"/>
          </w:tcPr>
          <w:p w14:paraId="49106A91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</w:tcPr>
          <w:p w14:paraId="0D210148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11F9E" w14:paraId="0CC9D92D" w14:textId="463AE605" w:rsidTr="00F11F9E">
        <w:tc>
          <w:tcPr>
            <w:tcW w:w="959" w:type="dxa"/>
            <w:vAlign w:val="center"/>
          </w:tcPr>
          <w:p w14:paraId="2C49068E" w14:textId="77777777" w:rsidR="00F11F9E" w:rsidRDefault="00F11F9E" w:rsidP="00F11F9E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53</w:t>
            </w:r>
          </w:p>
        </w:tc>
        <w:tc>
          <w:tcPr>
            <w:tcW w:w="3827" w:type="dxa"/>
            <w:vAlign w:val="bottom"/>
          </w:tcPr>
          <w:p w14:paraId="088D4816" w14:textId="77777777" w:rsidR="00F11F9E" w:rsidRDefault="00F11F9E" w:rsidP="00F11F9E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Алгоритм письменного деления многозначного числа на однозначное. </w:t>
            </w:r>
          </w:p>
        </w:tc>
        <w:tc>
          <w:tcPr>
            <w:tcW w:w="992" w:type="dxa"/>
          </w:tcPr>
          <w:p w14:paraId="2F1326F2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</w:tcPr>
          <w:p w14:paraId="5C9736DD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11F9E" w14:paraId="53D7CAC1" w14:textId="3020AF74" w:rsidTr="00F11F9E">
        <w:tc>
          <w:tcPr>
            <w:tcW w:w="959" w:type="dxa"/>
            <w:vAlign w:val="center"/>
          </w:tcPr>
          <w:p w14:paraId="369D3CDC" w14:textId="77777777" w:rsidR="00F11F9E" w:rsidRDefault="00F11F9E" w:rsidP="00F11F9E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54</w:t>
            </w:r>
          </w:p>
        </w:tc>
        <w:tc>
          <w:tcPr>
            <w:tcW w:w="3827" w:type="dxa"/>
            <w:vAlign w:val="bottom"/>
          </w:tcPr>
          <w:p w14:paraId="49348F86" w14:textId="77777777" w:rsidR="00F11F9E" w:rsidRDefault="00F11F9E" w:rsidP="00F11F9E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Алгоритм письменного деления многозначного числа на однозначное. </w:t>
            </w:r>
          </w:p>
        </w:tc>
        <w:tc>
          <w:tcPr>
            <w:tcW w:w="992" w:type="dxa"/>
          </w:tcPr>
          <w:p w14:paraId="0072EC16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</w:tcPr>
          <w:p w14:paraId="70F7AF95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11F9E" w14:paraId="7B228C36" w14:textId="6917DB0A" w:rsidTr="00F11F9E">
        <w:tc>
          <w:tcPr>
            <w:tcW w:w="959" w:type="dxa"/>
            <w:vAlign w:val="center"/>
          </w:tcPr>
          <w:p w14:paraId="188A21E3" w14:textId="77777777" w:rsidR="00F11F9E" w:rsidRDefault="00F11F9E" w:rsidP="00F11F9E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55</w:t>
            </w:r>
          </w:p>
        </w:tc>
        <w:tc>
          <w:tcPr>
            <w:tcW w:w="3827" w:type="dxa"/>
            <w:vAlign w:val="bottom"/>
          </w:tcPr>
          <w:p w14:paraId="0642C341" w14:textId="77777777" w:rsidR="00F11F9E" w:rsidRDefault="00F11F9E" w:rsidP="00F11F9E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Алгоритм письменного деления многозначного числа на однозначное. </w:t>
            </w:r>
          </w:p>
        </w:tc>
        <w:tc>
          <w:tcPr>
            <w:tcW w:w="992" w:type="dxa"/>
          </w:tcPr>
          <w:p w14:paraId="4A495A85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</w:tcPr>
          <w:p w14:paraId="533B0ED6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11F9E" w14:paraId="4B542B0B" w14:textId="1BB4F96B" w:rsidTr="00F11F9E">
        <w:tc>
          <w:tcPr>
            <w:tcW w:w="959" w:type="dxa"/>
            <w:vAlign w:val="center"/>
          </w:tcPr>
          <w:p w14:paraId="7769E308" w14:textId="77777777" w:rsidR="00F11F9E" w:rsidRDefault="00F11F9E" w:rsidP="00F11F9E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56</w:t>
            </w:r>
          </w:p>
        </w:tc>
        <w:tc>
          <w:tcPr>
            <w:tcW w:w="3827" w:type="dxa"/>
            <w:vAlign w:val="bottom"/>
          </w:tcPr>
          <w:p w14:paraId="3437AE02" w14:textId="77777777" w:rsidR="00F11F9E" w:rsidRDefault="00F11F9E" w:rsidP="00F11F9E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Алгоритм письменного деления многозначного числа на однозначное. Решение задач </w:t>
            </w:r>
          </w:p>
        </w:tc>
        <w:tc>
          <w:tcPr>
            <w:tcW w:w="992" w:type="dxa"/>
          </w:tcPr>
          <w:p w14:paraId="571B3F31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</w:tcPr>
          <w:p w14:paraId="08D130E7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11F9E" w14:paraId="78A2AFFD" w14:textId="5C4DB5C7" w:rsidTr="00F11F9E">
        <w:tc>
          <w:tcPr>
            <w:tcW w:w="959" w:type="dxa"/>
            <w:vAlign w:val="center"/>
          </w:tcPr>
          <w:p w14:paraId="77042294" w14:textId="77777777" w:rsidR="00F11F9E" w:rsidRDefault="00F11F9E" w:rsidP="00F11F9E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57</w:t>
            </w:r>
          </w:p>
        </w:tc>
        <w:tc>
          <w:tcPr>
            <w:tcW w:w="3827" w:type="dxa"/>
            <w:vAlign w:val="bottom"/>
          </w:tcPr>
          <w:p w14:paraId="74AF82F2" w14:textId="77777777" w:rsidR="00F11F9E" w:rsidRDefault="00F11F9E" w:rsidP="00F11F9E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Закрепление 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14:paraId="0C3F6F6F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</w:tcPr>
          <w:p w14:paraId="2C438569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11F9E" w14:paraId="2008306B" w14:textId="3561D91F" w:rsidTr="00F11F9E">
        <w:tc>
          <w:tcPr>
            <w:tcW w:w="959" w:type="dxa"/>
            <w:vAlign w:val="center"/>
          </w:tcPr>
          <w:p w14:paraId="144685BB" w14:textId="77777777" w:rsidR="00F11F9E" w:rsidRDefault="00F11F9E" w:rsidP="00F11F9E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58</w:t>
            </w:r>
          </w:p>
        </w:tc>
        <w:tc>
          <w:tcPr>
            <w:tcW w:w="3827" w:type="dxa"/>
            <w:vAlign w:val="center"/>
          </w:tcPr>
          <w:p w14:paraId="7085247B" w14:textId="77777777" w:rsidR="00F11F9E" w:rsidRDefault="00F11F9E" w:rsidP="00F11F9E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текстовых задач на пропорциональное деление. </w:t>
            </w:r>
          </w:p>
        </w:tc>
        <w:tc>
          <w:tcPr>
            <w:tcW w:w="992" w:type="dxa"/>
          </w:tcPr>
          <w:p w14:paraId="3ED582D0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</w:tcPr>
          <w:p w14:paraId="05D35B26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11F9E" w14:paraId="334D20DC" w14:textId="185C6EF7" w:rsidTr="00F11F9E">
        <w:tc>
          <w:tcPr>
            <w:tcW w:w="959" w:type="dxa"/>
            <w:vAlign w:val="center"/>
          </w:tcPr>
          <w:p w14:paraId="75363DF4" w14:textId="77777777" w:rsidR="00F11F9E" w:rsidRDefault="00F11F9E" w:rsidP="00F11F9E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lastRenderedPageBreak/>
              <w:t>59</w:t>
            </w:r>
          </w:p>
        </w:tc>
        <w:tc>
          <w:tcPr>
            <w:tcW w:w="3827" w:type="dxa"/>
            <w:vAlign w:val="bottom"/>
          </w:tcPr>
          <w:p w14:paraId="3CF3A59D" w14:textId="77777777" w:rsidR="00F11F9E" w:rsidRDefault="00F11F9E" w:rsidP="00F11F9E">
            <w:pPr>
              <w:tabs>
                <w:tab w:val="left" w:pos="7440"/>
              </w:tabs>
              <w:spacing w:after="0"/>
              <w:ind w:left="113" w:rightChars="10" w:right="24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Закрепление.  </w:t>
            </w:r>
          </w:p>
        </w:tc>
        <w:tc>
          <w:tcPr>
            <w:tcW w:w="992" w:type="dxa"/>
          </w:tcPr>
          <w:p w14:paraId="6A254822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</w:tcPr>
          <w:p w14:paraId="2D19A903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11F9E" w14:paraId="4C5B478B" w14:textId="4C75A32B" w:rsidTr="00F11F9E">
        <w:tc>
          <w:tcPr>
            <w:tcW w:w="959" w:type="dxa"/>
            <w:vAlign w:val="center"/>
          </w:tcPr>
          <w:p w14:paraId="30F26FF7" w14:textId="77777777" w:rsidR="00F11F9E" w:rsidRDefault="00F11F9E" w:rsidP="00F11F9E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60</w:t>
            </w:r>
          </w:p>
        </w:tc>
        <w:tc>
          <w:tcPr>
            <w:tcW w:w="3827" w:type="dxa"/>
            <w:vAlign w:val="center"/>
          </w:tcPr>
          <w:p w14:paraId="5FBE1A9D" w14:textId="77777777" w:rsidR="00F11F9E" w:rsidRDefault="00F11F9E" w:rsidP="00F11F9E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текстовых задач на пропорциональное деление. </w:t>
            </w:r>
          </w:p>
        </w:tc>
        <w:tc>
          <w:tcPr>
            <w:tcW w:w="992" w:type="dxa"/>
          </w:tcPr>
          <w:p w14:paraId="1B0FE89B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</w:tcPr>
          <w:p w14:paraId="5801829C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11F9E" w14:paraId="41F6793F" w14:textId="4CFC7A48" w:rsidTr="00F11F9E">
        <w:tc>
          <w:tcPr>
            <w:tcW w:w="959" w:type="dxa"/>
            <w:vAlign w:val="center"/>
          </w:tcPr>
          <w:p w14:paraId="64D4730A" w14:textId="77777777" w:rsidR="00F11F9E" w:rsidRDefault="00F11F9E" w:rsidP="00F11F9E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61</w:t>
            </w:r>
          </w:p>
        </w:tc>
        <w:tc>
          <w:tcPr>
            <w:tcW w:w="3827" w:type="dxa"/>
            <w:vAlign w:val="bottom"/>
          </w:tcPr>
          <w:p w14:paraId="454E34C7" w14:textId="77777777" w:rsidR="00F11F9E" w:rsidRDefault="00F11F9E" w:rsidP="00F11F9E">
            <w:pPr>
              <w:tabs>
                <w:tab w:val="left" w:pos="7440"/>
              </w:tabs>
              <w:spacing w:after="0"/>
              <w:ind w:left="113" w:rightChars="10" w:right="24"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Закрепление .</w:t>
            </w:r>
            <w:proofErr w:type="gramEnd"/>
          </w:p>
        </w:tc>
        <w:tc>
          <w:tcPr>
            <w:tcW w:w="992" w:type="dxa"/>
          </w:tcPr>
          <w:p w14:paraId="644B9094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</w:tcPr>
          <w:p w14:paraId="0CEBED4F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11F9E" w14:paraId="00AAEDED" w14:textId="51FB984F" w:rsidTr="00F11F9E">
        <w:tc>
          <w:tcPr>
            <w:tcW w:w="959" w:type="dxa"/>
            <w:vAlign w:val="center"/>
          </w:tcPr>
          <w:p w14:paraId="27964CEA" w14:textId="77777777" w:rsidR="00F11F9E" w:rsidRDefault="00F11F9E" w:rsidP="00F11F9E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62</w:t>
            </w:r>
          </w:p>
        </w:tc>
        <w:tc>
          <w:tcPr>
            <w:tcW w:w="3827" w:type="dxa"/>
            <w:vAlign w:val="bottom"/>
          </w:tcPr>
          <w:p w14:paraId="4C117D7B" w14:textId="77777777" w:rsidR="00F11F9E" w:rsidRDefault="00F11F9E" w:rsidP="00F11F9E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Закрепление 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14:paraId="5607B4AB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</w:tcPr>
          <w:p w14:paraId="3C0EF9C6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11F9E" w14:paraId="3A6C7C58" w14:textId="2590EA10" w:rsidTr="00F11F9E">
        <w:tc>
          <w:tcPr>
            <w:tcW w:w="959" w:type="dxa"/>
            <w:vAlign w:val="center"/>
          </w:tcPr>
          <w:p w14:paraId="38763C7E" w14:textId="77777777" w:rsidR="00F11F9E" w:rsidRDefault="00F11F9E" w:rsidP="00F11F9E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63</w:t>
            </w:r>
          </w:p>
        </w:tc>
        <w:tc>
          <w:tcPr>
            <w:tcW w:w="3827" w:type="dxa"/>
            <w:vAlign w:val="bottom"/>
          </w:tcPr>
          <w:p w14:paraId="2AFB8BBC" w14:textId="77777777" w:rsidR="00F11F9E" w:rsidRDefault="00F11F9E" w:rsidP="00F11F9E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пройденного. Что узнали. Чему научились. </w:t>
            </w:r>
          </w:p>
        </w:tc>
        <w:tc>
          <w:tcPr>
            <w:tcW w:w="992" w:type="dxa"/>
          </w:tcPr>
          <w:p w14:paraId="0F2C8810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</w:tcPr>
          <w:p w14:paraId="43702614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11F9E" w14:paraId="03B9FBA2" w14:textId="4071A4EF" w:rsidTr="00F11F9E">
        <w:tc>
          <w:tcPr>
            <w:tcW w:w="959" w:type="dxa"/>
            <w:vAlign w:val="center"/>
          </w:tcPr>
          <w:p w14:paraId="6EEB0E16" w14:textId="77777777" w:rsidR="00F11F9E" w:rsidRDefault="00F11F9E" w:rsidP="00F11F9E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64</w:t>
            </w:r>
          </w:p>
        </w:tc>
        <w:tc>
          <w:tcPr>
            <w:tcW w:w="3827" w:type="dxa"/>
            <w:vAlign w:val="bottom"/>
          </w:tcPr>
          <w:p w14:paraId="4A886531" w14:textId="77777777" w:rsidR="00F11F9E" w:rsidRDefault="00F11F9E" w:rsidP="00F11F9E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Контрольная работа №2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14:paraId="6D9EE4BC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</w:tcPr>
          <w:p w14:paraId="62D12C3B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11F9E" w14:paraId="292428B2" w14:textId="0D9AB13F" w:rsidTr="00F11F9E">
        <w:tc>
          <w:tcPr>
            <w:tcW w:w="959" w:type="dxa"/>
          </w:tcPr>
          <w:p w14:paraId="10F728BB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VI.</w:t>
            </w:r>
          </w:p>
        </w:tc>
        <w:tc>
          <w:tcPr>
            <w:tcW w:w="3827" w:type="dxa"/>
            <w:vAlign w:val="bottom"/>
          </w:tcPr>
          <w:p w14:paraId="74E24E38" w14:textId="77777777" w:rsidR="00F11F9E" w:rsidRDefault="00F11F9E" w:rsidP="00F11F9E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Числа, которые больше 1000. Умножение и деление (продолжение)</w:t>
            </w:r>
          </w:p>
        </w:tc>
        <w:tc>
          <w:tcPr>
            <w:tcW w:w="992" w:type="dxa"/>
          </w:tcPr>
          <w:p w14:paraId="28DFB4B4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4253" w:type="dxa"/>
          </w:tcPr>
          <w:p w14:paraId="028E8140" w14:textId="77777777" w:rsidR="00F11F9E" w:rsidRDefault="00F11F9E" w:rsidP="00F11F9E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E6CB4" w14:paraId="501DCD27" w14:textId="3001330B" w:rsidTr="0088175F">
        <w:tc>
          <w:tcPr>
            <w:tcW w:w="959" w:type="dxa"/>
            <w:vAlign w:val="center"/>
          </w:tcPr>
          <w:p w14:paraId="6B39FD31" w14:textId="77777777" w:rsidR="00CE6CB4" w:rsidRDefault="00CE6CB4" w:rsidP="00CE6CB4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65</w:t>
            </w:r>
          </w:p>
        </w:tc>
        <w:tc>
          <w:tcPr>
            <w:tcW w:w="3827" w:type="dxa"/>
            <w:vAlign w:val="bottom"/>
          </w:tcPr>
          <w:p w14:paraId="2AB33A69" w14:textId="77777777" w:rsidR="00CE6CB4" w:rsidRDefault="00CE6CB4" w:rsidP="00CE6CB4">
            <w:pPr>
              <w:tabs>
                <w:tab w:val="left" w:pos="7440"/>
              </w:tabs>
              <w:spacing w:after="0"/>
              <w:ind w:left="113" w:rightChars="10" w:right="24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Повторение пройденного. Что узнали. Чему научились. </w:t>
            </w:r>
          </w:p>
        </w:tc>
        <w:tc>
          <w:tcPr>
            <w:tcW w:w="992" w:type="dxa"/>
          </w:tcPr>
          <w:p w14:paraId="38D4A07E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A4C0698" w14:textId="77777777" w:rsidR="00CE6CB4" w:rsidRPr="00CE6CB4" w:rsidRDefault="00CE6CB4" w:rsidP="00CE6CB4">
            <w:pPr>
              <w:numPr>
                <w:ilvl w:val="0"/>
                <w:numId w:val="14"/>
              </w:numPr>
              <w:spacing w:after="8" w:line="259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CE6CB4">
              <w:rPr>
                <w:rFonts w:ascii="Times New Roman" w:eastAsia="Calibri" w:hAnsi="Times New Roman" w:cs="Times New Roman"/>
              </w:rPr>
              <w:t xml:space="preserve">опираться </w:t>
            </w:r>
            <w:r w:rsidRPr="00CE6CB4">
              <w:rPr>
                <w:rFonts w:ascii="Times New Roman" w:eastAsia="Calibri" w:hAnsi="Times New Roman" w:cs="Times New Roman"/>
              </w:rPr>
              <w:tab/>
              <w:t xml:space="preserve">на </w:t>
            </w:r>
            <w:r w:rsidRPr="00CE6CB4">
              <w:rPr>
                <w:rFonts w:ascii="Times New Roman" w:eastAsia="Calibri" w:hAnsi="Times New Roman" w:cs="Times New Roman"/>
              </w:rPr>
              <w:tab/>
              <w:t xml:space="preserve">жизненный опыт </w:t>
            </w:r>
          </w:p>
          <w:p w14:paraId="61A5CBC2" w14:textId="77777777" w:rsidR="00CE6CB4" w:rsidRPr="00CE6CB4" w:rsidRDefault="00CE6CB4" w:rsidP="00CE6CB4">
            <w:pPr>
              <w:spacing w:after="8" w:line="259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CE6CB4">
              <w:rPr>
                <w:rFonts w:ascii="Times New Roman" w:eastAsia="Calibri" w:hAnsi="Times New Roman" w:cs="Times New Roman"/>
              </w:rPr>
              <w:t>обучающихся;</w:t>
            </w:r>
          </w:p>
          <w:p w14:paraId="3086C9D0" w14:textId="77777777" w:rsidR="00CE6CB4" w:rsidRPr="00CE6CB4" w:rsidRDefault="00CE6CB4" w:rsidP="00CE6CB4">
            <w:pPr>
              <w:numPr>
                <w:ilvl w:val="0"/>
                <w:numId w:val="14"/>
              </w:numPr>
              <w:spacing w:after="0" w:line="274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CE6CB4">
              <w:rPr>
                <w:rFonts w:ascii="Times New Roman" w:eastAsia="Calibri" w:hAnsi="Times New Roman" w:cs="Times New Roman"/>
              </w:rPr>
              <w:t xml:space="preserve">привлекать внимание обучающихся к обсуждаемой на уроке информации, активизация познавательной деятельности обучающихся; </w:t>
            </w:r>
          </w:p>
          <w:p w14:paraId="3DF8FF76" w14:textId="77777777" w:rsidR="00CE6CB4" w:rsidRPr="00CE6CB4" w:rsidRDefault="00CE6CB4" w:rsidP="00CE6CB4">
            <w:pPr>
              <w:numPr>
                <w:ilvl w:val="0"/>
                <w:numId w:val="14"/>
              </w:numPr>
              <w:spacing w:after="15" w:line="249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CE6CB4">
              <w:rPr>
                <w:rFonts w:ascii="Times New Roman" w:eastAsia="Calibri" w:hAnsi="Times New Roman" w:cs="Times New Roman"/>
              </w:rPr>
              <w:t xml:space="preserve">организовывать для обучающихся ситуаций самооценки (как учебных достижений отметками, так и моральных, нравственных, гражданских поступков) </w:t>
            </w:r>
          </w:p>
          <w:p w14:paraId="146D35F9" w14:textId="77777777" w:rsidR="00CE6CB4" w:rsidRPr="00CE6CB4" w:rsidRDefault="00CE6CB4" w:rsidP="00CE6CB4">
            <w:pPr>
              <w:numPr>
                <w:ilvl w:val="0"/>
                <w:numId w:val="14"/>
              </w:numPr>
              <w:spacing w:after="0" w:line="275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CE6CB4">
              <w:rPr>
                <w:rFonts w:ascii="Times New Roman" w:eastAsia="Calibri" w:hAnsi="Times New Roman" w:cs="Times New Roman"/>
              </w:rPr>
              <w:t xml:space="preserve">применять на уроке интерактивные формы работы с обучающимися: включение в урок игровых процедур, которые помогают установлению доброжелательной атмосферы во время урока; </w:t>
            </w:r>
          </w:p>
          <w:p w14:paraId="3CBC5EB5" w14:textId="77777777" w:rsidR="00CE6CB4" w:rsidRPr="00CE6CB4" w:rsidRDefault="00CE6CB4" w:rsidP="00CE6CB4">
            <w:pPr>
              <w:numPr>
                <w:ilvl w:val="0"/>
                <w:numId w:val="14"/>
              </w:numPr>
              <w:spacing w:after="33" w:line="238" w:lineRule="auto"/>
              <w:ind w:right="211" w:firstLine="204"/>
              <w:jc w:val="left"/>
              <w:rPr>
                <w:rFonts w:ascii="Times New Roman" w:eastAsia="Calibri" w:hAnsi="Times New Roman" w:cs="Times New Roman"/>
              </w:rPr>
            </w:pPr>
            <w:r w:rsidRPr="00CE6CB4">
              <w:rPr>
                <w:rFonts w:ascii="Times New Roman" w:eastAsia="Calibri" w:hAnsi="Times New Roman" w:cs="Times New Roman"/>
              </w:rPr>
              <w:t>реализовывать воспитательные возможности в различных видах деятельности обучающихся со словесной (знаковой) основой: выводы и доказательство формул, анализ формул, решение текстовых количественных и качественных задач, выполнение заданий</w:t>
            </w:r>
          </w:p>
          <w:p w14:paraId="218A2A03" w14:textId="77777777" w:rsidR="00CE6CB4" w:rsidRPr="00CE6CB4" w:rsidRDefault="00CE6CB4" w:rsidP="00CE6CB4">
            <w:pPr>
              <w:numPr>
                <w:ilvl w:val="0"/>
                <w:numId w:val="14"/>
              </w:numPr>
              <w:spacing w:after="0" w:line="275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CE6CB4">
              <w:rPr>
                <w:rFonts w:ascii="Times New Roman" w:eastAsia="Calibri" w:hAnsi="Times New Roman" w:cs="Times New Roman"/>
              </w:rPr>
              <w:t xml:space="preserve">инициировать и поддерживать исследовательскую деятельность обучающихся в рамках реализации </w:t>
            </w:r>
            <w:r w:rsidRPr="00CE6CB4">
              <w:rPr>
                <w:rFonts w:ascii="Times New Roman" w:eastAsia="Calibri" w:hAnsi="Times New Roman" w:cs="Times New Roman"/>
              </w:rPr>
              <w:lastRenderedPageBreak/>
              <w:t xml:space="preserve">ими индивидуальных и групповых </w:t>
            </w:r>
          </w:p>
          <w:p w14:paraId="390FE8B8" w14:textId="4C7A69EA" w:rsidR="00CE6CB4" w:rsidRPr="00CE6CB4" w:rsidRDefault="00CE6CB4" w:rsidP="00CE6CB4">
            <w:pPr>
              <w:spacing w:after="0"/>
              <w:ind w:left="113" w:right="113" w:firstLine="0"/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E6CB4">
              <w:rPr>
                <w:rFonts w:ascii="Times New Roman" w:eastAsia="Calibri" w:hAnsi="Times New Roman" w:cs="Times New Roman"/>
              </w:rPr>
              <w:t xml:space="preserve">исследовательских проектов. </w:t>
            </w:r>
          </w:p>
        </w:tc>
      </w:tr>
      <w:tr w:rsidR="00CE6CB4" w14:paraId="06EE66A9" w14:textId="325F9C68" w:rsidTr="00F11F9E">
        <w:tc>
          <w:tcPr>
            <w:tcW w:w="959" w:type="dxa"/>
            <w:vAlign w:val="center"/>
          </w:tcPr>
          <w:p w14:paraId="225420AB" w14:textId="77777777" w:rsidR="00CE6CB4" w:rsidRDefault="00CE6CB4" w:rsidP="00CE6CB4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66</w:t>
            </w:r>
          </w:p>
        </w:tc>
        <w:tc>
          <w:tcPr>
            <w:tcW w:w="3827" w:type="dxa"/>
            <w:vAlign w:val="bottom"/>
          </w:tcPr>
          <w:p w14:paraId="10760F40" w14:textId="77777777" w:rsidR="00CE6CB4" w:rsidRDefault="00CE6CB4" w:rsidP="00CE6CB4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Скорость. Время. </w:t>
            </w:r>
            <w:proofErr w:type="spellStart"/>
            <w:r>
              <w:rPr>
                <w:rFonts w:ascii="Times New Roman" w:hAnsi="Times New Roman" w:cs="Times New Roman"/>
              </w:rPr>
              <w:t>Расстояние.Единицы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скорости. Взаимосвязь между скоростью, временем и расстоянием. </w:t>
            </w:r>
          </w:p>
        </w:tc>
        <w:tc>
          <w:tcPr>
            <w:tcW w:w="992" w:type="dxa"/>
          </w:tcPr>
          <w:p w14:paraId="1C33B689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</w:tcPr>
          <w:p w14:paraId="19001926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E6CB4" w14:paraId="00AA3230" w14:textId="33D198B4" w:rsidTr="00F11F9E">
        <w:tc>
          <w:tcPr>
            <w:tcW w:w="959" w:type="dxa"/>
            <w:vAlign w:val="center"/>
          </w:tcPr>
          <w:p w14:paraId="02E5206A" w14:textId="77777777" w:rsidR="00CE6CB4" w:rsidRDefault="00CE6CB4" w:rsidP="00CE6CB4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67</w:t>
            </w:r>
          </w:p>
        </w:tc>
        <w:tc>
          <w:tcPr>
            <w:tcW w:w="3827" w:type="dxa"/>
            <w:vAlign w:val="center"/>
          </w:tcPr>
          <w:p w14:paraId="2B192CC5" w14:textId="77777777" w:rsidR="00CE6CB4" w:rsidRDefault="00CE6CB4" w:rsidP="00CE6CB4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Скорость. Время. </w:t>
            </w:r>
            <w:proofErr w:type="spellStart"/>
            <w:r>
              <w:rPr>
                <w:rFonts w:ascii="Times New Roman" w:hAnsi="Times New Roman" w:cs="Times New Roman"/>
              </w:rPr>
              <w:t>Расстояние.Единицы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скорости. Взаимосвязь между скоростью, временем и расстоянием. </w:t>
            </w:r>
          </w:p>
        </w:tc>
        <w:tc>
          <w:tcPr>
            <w:tcW w:w="992" w:type="dxa"/>
          </w:tcPr>
          <w:p w14:paraId="7FD74620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</w:tcPr>
          <w:p w14:paraId="0ADBF953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E6CB4" w14:paraId="0E018D88" w14:textId="33F8A704" w:rsidTr="00F11F9E">
        <w:tc>
          <w:tcPr>
            <w:tcW w:w="959" w:type="dxa"/>
            <w:vAlign w:val="center"/>
          </w:tcPr>
          <w:p w14:paraId="1C5418F5" w14:textId="77777777" w:rsidR="00CE6CB4" w:rsidRDefault="00CE6CB4" w:rsidP="00CE6CB4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68</w:t>
            </w:r>
          </w:p>
        </w:tc>
        <w:tc>
          <w:tcPr>
            <w:tcW w:w="3827" w:type="dxa"/>
            <w:vAlign w:val="center"/>
          </w:tcPr>
          <w:p w14:paraId="614E2759" w14:textId="77777777" w:rsidR="00CE6CB4" w:rsidRDefault="00CE6CB4" w:rsidP="00CE6CB4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с величинами: скорость, время, расстояние. </w:t>
            </w:r>
          </w:p>
        </w:tc>
        <w:tc>
          <w:tcPr>
            <w:tcW w:w="992" w:type="dxa"/>
          </w:tcPr>
          <w:p w14:paraId="0E487D74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</w:tcPr>
          <w:p w14:paraId="652C1154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E6CB4" w14:paraId="4345AA1F" w14:textId="66A1AB4A" w:rsidTr="00F11F9E">
        <w:tc>
          <w:tcPr>
            <w:tcW w:w="959" w:type="dxa"/>
            <w:vAlign w:val="center"/>
          </w:tcPr>
          <w:p w14:paraId="6C9F4B55" w14:textId="77777777" w:rsidR="00CE6CB4" w:rsidRDefault="00CE6CB4" w:rsidP="00CE6CB4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69</w:t>
            </w:r>
          </w:p>
        </w:tc>
        <w:tc>
          <w:tcPr>
            <w:tcW w:w="3827" w:type="dxa"/>
            <w:vAlign w:val="center"/>
          </w:tcPr>
          <w:p w14:paraId="3619ED2C" w14:textId="77777777" w:rsidR="00CE6CB4" w:rsidRDefault="00CE6CB4" w:rsidP="00CE6CB4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с величинами: скорость, время, расстояние. </w:t>
            </w:r>
          </w:p>
        </w:tc>
        <w:tc>
          <w:tcPr>
            <w:tcW w:w="992" w:type="dxa"/>
          </w:tcPr>
          <w:p w14:paraId="1BAC7D0A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</w:tcPr>
          <w:p w14:paraId="633525AD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E6CB4" w14:paraId="16F55790" w14:textId="08F337FD" w:rsidTr="00F11F9E">
        <w:tc>
          <w:tcPr>
            <w:tcW w:w="959" w:type="dxa"/>
            <w:vAlign w:val="center"/>
          </w:tcPr>
          <w:p w14:paraId="629C37A8" w14:textId="77777777" w:rsidR="00CE6CB4" w:rsidRDefault="00CE6CB4" w:rsidP="00CE6CB4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70</w:t>
            </w:r>
          </w:p>
        </w:tc>
        <w:tc>
          <w:tcPr>
            <w:tcW w:w="3827" w:type="dxa"/>
            <w:vAlign w:val="bottom"/>
          </w:tcPr>
          <w:p w14:paraId="1E10246A" w14:textId="77777777" w:rsidR="00CE6CB4" w:rsidRDefault="00CE6CB4" w:rsidP="00CE6CB4">
            <w:pPr>
              <w:tabs>
                <w:tab w:val="left" w:pos="7440"/>
              </w:tabs>
              <w:spacing w:after="0"/>
              <w:ind w:left="113" w:rightChars="10" w:right="24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числа на произведение. </w:t>
            </w:r>
          </w:p>
        </w:tc>
        <w:tc>
          <w:tcPr>
            <w:tcW w:w="992" w:type="dxa"/>
          </w:tcPr>
          <w:p w14:paraId="6C51BE10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</w:tcPr>
          <w:p w14:paraId="75B7AC17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E6CB4" w14:paraId="74BA0EA1" w14:textId="2251DDA0" w:rsidTr="00F11F9E">
        <w:tc>
          <w:tcPr>
            <w:tcW w:w="959" w:type="dxa"/>
            <w:vAlign w:val="center"/>
          </w:tcPr>
          <w:p w14:paraId="5D2CEA94" w14:textId="77777777" w:rsidR="00CE6CB4" w:rsidRDefault="00CE6CB4" w:rsidP="00CE6CB4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71</w:t>
            </w:r>
          </w:p>
        </w:tc>
        <w:tc>
          <w:tcPr>
            <w:tcW w:w="3827" w:type="dxa"/>
            <w:vAlign w:val="bottom"/>
          </w:tcPr>
          <w:p w14:paraId="1F30239B" w14:textId="77777777" w:rsidR="00CE6CB4" w:rsidRDefault="00CE6CB4" w:rsidP="00CE6CB4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Письменное умножение на числа, оканчивающиеся нулями. </w:t>
            </w:r>
          </w:p>
        </w:tc>
        <w:tc>
          <w:tcPr>
            <w:tcW w:w="992" w:type="dxa"/>
          </w:tcPr>
          <w:p w14:paraId="14D2C41B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</w:tcPr>
          <w:p w14:paraId="39B012ED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E6CB4" w14:paraId="043FC806" w14:textId="32D2D2BC" w:rsidTr="00F11F9E">
        <w:tc>
          <w:tcPr>
            <w:tcW w:w="959" w:type="dxa"/>
            <w:vAlign w:val="center"/>
          </w:tcPr>
          <w:p w14:paraId="20D039FD" w14:textId="77777777" w:rsidR="00CE6CB4" w:rsidRDefault="00CE6CB4" w:rsidP="00CE6CB4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72</w:t>
            </w:r>
          </w:p>
        </w:tc>
        <w:tc>
          <w:tcPr>
            <w:tcW w:w="3827" w:type="dxa"/>
            <w:vAlign w:val="bottom"/>
          </w:tcPr>
          <w:p w14:paraId="6F4D705B" w14:textId="77777777" w:rsidR="00CE6CB4" w:rsidRDefault="00CE6CB4" w:rsidP="00CE6CB4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Письменное умножение на числа, оканчивающиеся нулями. </w:t>
            </w:r>
          </w:p>
        </w:tc>
        <w:tc>
          <w:tcPr>
            <w:tcW w:w="992" w:type="dxa"/>
          </w:tcPr>
          <w:p w14:paraId="08DC3DE9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</w:tcPr>
          <w:p w14:paraId="5CEB3875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E6CB4" w14:paraId="6C6D706F" w14:textId="46E1C941" w:rsidTr="00F11F9E">
        <w:tc>
          <w:tcPr>
            <w:tcW w:w="959" w:type="dxa"/>
            <w:vAlign w:val="center"/>
          </w:tcPr>
          <w:p w14:paraId="1DE94062" w14:textId="77777777" w:rsidR="00CE6CB4" w:rsidRDefault="00CE6CB4" w:rsidP="00CE6CB4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73</w:t>
            </w:r>
          </w:p>
        </w:tc>
        <w:tc>
          <w:tcPr>
            <w:tcW w:w="3827" w:type="dxa"/>
            <w:vAlign w:val="bottom"/>
          </w:tcPr>
          <w:p w14:paraId="1857BDE8" w14:textId="77777777" w:rsidR="00CE6CB4" w:rsidRDefault="00CE6CB4" w:rsidP="00CE6CB4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Письменное умножение на числа, оканчивающиеся нулями. </w:t>
            </w:r>
          </w:p>
        </w:tc>
        <w:tc>
          <w:tcPr>
            <w:tcW w:w="992" w:type="dxa"/>
          </w:tcPr>
          <w:p w14:paraId="791D19A3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</w:tcPr>
          <w:p w14:paraId="5EF299E7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E6CB4" w14:paraId="7ADDA696" w14:textId="1C072436" w:rsidTr="00F11F9E">
        <w:tc>
          <w:tcPr>
            <w:tcW w:w="959" w:type="dxa"/>
            <w:vAlign w:val="center"/>
          </w:tcPr>
          <w:p w14:paraId="3D7F33A8" w14:textId="77777777" w:rsidR="00CE6CB4" w:rsidRDefault="00CE6CB4" w:rsidP="00CE6CB4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74</w:t>
            </w:r>
          </w:p>
        </w:tc>
        <w:tc>
          <w:tcPr>
            <w:tcW w:w="3827" w:type="dxa"/>
            <w:vAlign w:val="bottom"/>
          </w:tcPr>
          <w:p w14:paraId="53ED8C12" w14:textId="77777777" w:rsidR="00CE6CB4" w:rsidRDefault="00CE6CB4" w:rsidP="00CE6CB4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Задачи  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одновременное встречное движение. </w:t>
            </w:r>
          </w:p>
        </w:tc>
        <w:tc>
          <w:tcPr>
            <w:tcW w:w="992" w:type="dxa"/>
          </w:tcPr>
          <w:p w14:paraId="5B2378C9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</w:tcPr>
          <w:p w14:paraId="5904F7AB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E6CB4" w14:paraId="40340F51" w14:textId="2E9E42F9" w:rsidTr="00F11F9E">
        <w:tc>
          <w:tcPr>
            <w:tcW w:w="959" w:type="dxa"/>
            <w:vAlign w:val="center"/>
          </w:tcPr>
          <w:p w14:paraId="244CB417" w14:textId="77777777" w:rsidR="00CE6CB4" w:rsidRDefault="00CE6CB4" w:rsidP="00CE6CB4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75</w:t>
            </w:r>
          </w:p>
        </w:tc>
        <w:tc>
          <w:tcPr>
            <w:tcW w:w="3827" w:type="dxa"/>
            <w:vAlign w:val="bottom"/>
          </w:tcPr>
          <w:p w14:paraId="2DA5A9E7" w14:textId="77777777" w:rsidR="00CE6CB4" w:rsidRDefault="00CE6CB4" w:rsidP="00CE6CB4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пройденного. Что узнали. Чему научились. </w:t>
            </w:r>
          </w:p>
        </w:tc>
        <w:tc>
          <w:tcPr>
            <w:tcW w:w="992" w:type="dxa"/>
          </w:tcPr>
          <w:p w14:paraId="4773CAB3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</w:tcPr>
          <w:p w14:paraId="087C1ADC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E6CB4" w14:paraId="3F54D028" w14:textId="1C1F1994" w:rsidTr="00F11F9E">
        <w:tc>
          <w:tcPr>
            <w:tcW w:w="959" w:type="dxa"/>
            <w:vAlign w:val="center"/>
          </w:tcPr>
          <w:p w14:paraId="283C6B8C" w14:textId="77777777" w:rsidR="00CE6CB4" w:rsidRDefault="00CE6CB4" w:rsidP="00CE6CB4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76</w:t>
            </w:r>
          </w:p>
        </w:tc>
        <w:tc>
          <w:tcPr>
            <w:tcW w:w="3827" w:type="dxa"/>
            <w:vAlign w:val="bottom"/>
          </w:tcPr>
          <w:p w14:paraId="30F69A86" w14:textId="77777777" w:rsidR="00CE6CB4" w:rsidRDefault="00CE6CB4" w:rsidP="00CE6CB4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Устные приёмы умножения вида 18∙20, 25∙12. </w:t>
            </w:r>
          </w:p>
        </w:tc>
        <w:tc>
          <w:tcPr>
            <w:tcW w:w="992" w:type="dxa"/>
          </w:tcPr>
          <w:p w14:paraId="7F92D726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</w:tcPr>
          <w:p w14:paraId="70250A52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E6CB4" w14:paraId="5DFB2108" w14:textId="5809D789" w:rsidTr="00F11F9E">
        <w:tc>
          <w:tcPr>
            <w:tcW w:w="959" w:type="dxa"/>
            <w:vAlign w:val="center"/>
          </w:tcPr>
          <w:p w14:paraId="33C2520B" w14:textId="77777777" w:rsidR="00CE6CB4" w:rsidRDefault="00CE6CB4" w:rsidP="00CE6CB4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77</w:t>
            </w:r>
          </w:p>
        </w:tc>
        <w:tc>
          <w:tcPr>
            <w:tcW w:w="3827" w:type="dxa"/>
            <w:vAlign w:val="bottom"/>
          </w:tcPr>
          <w:p w14:paraId="40D23CB9" w14:textId="77777777" w:rsidR="00CE6CB4" w:rsidRDefault="00CE6CB4" w:rsidP="00CE6CB4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пройденного. Что узнали. Чему научились. </w:t>
            </w:r>
          </w:p>
        </w:tc>
        <w:tc>
          <w:tcPr>
            <w:tcW w:w="992" w:type="dxa"/>
          </w:tcPr>
          <w:p w14:paraId="5C705F0B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</w:tcPr>
          <w:p w14:paraId="0C9E8468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E6CB4" w14:paraId="1D58C31E" w14:textId="384A30E5" w:rsidTr="00F11F9E">
        <w:tc>
          <w:tcPr>
            <w:tcW w:w="959" w:type="dxa"/>
            <w:vAlign w:val="center"/>
          </w:tcPr>
          <w:p w14:paraId="062F094D" w14:textId="77777777" w:rsidR="00CE6CB4" w:rsidRDefault="00CE6CB4" w:rsidP="00CE6CB4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78</w:t>
            </w:r>
          </w:p>
        </w:tc>
        <w:tc>
          <w:tcPr>
            <w:tcW w:w="3827" w:type="dxa"/>
            <w:vAlign w:val="bottom"/>
          </w:tcPr>
          <w:p w14:paraId="558476D5" w14:textId="77777777" w:rsidR="00CE6CB4" w:rsidRDefault="00CE6CB4" w:rsidP="00CE6CB4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Контрольная работа № 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14:paraId="55CFBB7E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</w:tcPr>
          <w:p w14:paraId="114293FE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E6CB4" w14:paraId="13EFDD8A" w14:textId="42341FBC" w:rsidTr="00F11F9E">
        <w:tc>
          <w:tcPr>
            <w:tcW w:w="959" w:type="dxa"/>
            <w:vAlign w:val="center"/>
          </w:tcPr>
          <w:p w14:paraId="7142106A" w14:textId="77777777" w:rsidR="00CE6CB4" w:rsidRDefault="00CE6CB4" w:rsidP="00CE6CB4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lastRenderedPageBreak/>
              <w:t>79</w:t>
            </w:r>
          </w:p>
        </w:tc>
        <w:tc>
          <w:tcPr>
            <w:tcW w:w="3827" w:type="dxa"/>
            <w:vAlign w:val="bottom"/>
          </w:tcPr>
          <w:p w14:paraId="0E7CAD65" w14:textId="77777777" w:rsidR="00CE6CB4" w:rsidRDefault="00CE6CB4" w:rsidP="00CE6CB4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числа на произведение. </w:t>
            </w:r>
          </w:p>
        </w:tc>
        <w:tc>
          <w:tcPr>
            <w:tcW w:w="992" w:type="dxa"/>
          </w:tcPr>
          <w:p w14:paraId="6014AAF8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</w:tcPr>
          <w:p w14:paraId="64B24C6E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E6CB4" w14:paraId="2501110E" w14:textId="272B0FB3" w:rsidTr="00F11F9E">
        <w:tc>
          <w:tcPr>
            <w:tcW w:w="959" w:type="dxa"/>
            <w:vAlign w:val="center"/>
          </w:tcPr>
          <w:p w14:paraId="7412AAC1" w14:textId="77777777" w:rsidR="00CE6CB4" w:rsidRDefault="00CE6CB4" w:rsidP="00CE6CB4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80</w:t>
            </w:r>
          </w:p>
        </w:tc>
        <w:tc>
          <w:tcPr>
            <w:tcW w:w="3827" w:type="dxa"/>
            <w:vAlign w:val="bottom"/>
          </w:tcPr>
          <w:p w14:paraId="0B2DB417" w14:textId="77777777" w:rsidR="00CE6CB4" w:rsidRDefault="00CE6CB4" w:rsidP="00CE6CB4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Устные приемы деления для случаев </w:t>
            </w:r>
            <w:proofErr w:type="gramStart"/>
            <w:r>
              <w:rPr>
                <w:rFonts w:ascii="Times New Roman" w:hAnsi="Times New Roman" w:cs="Times New Roman"/>
              </w:rPr>
              <w:t>вида  600</w:t>
            </w:r>
            <w:proofErr w:type="gramEnd"/>
            <w:r>
              <w:rPr>
                <w:rFonts w:ascii="Times New Roman" w:hAnsi="Times New Roman" w:cs="Times New Roman"/>
              </w:rPr>
              <w:t xml:space="preserve"> : 20, 5600 : 800. </w:t>
            </w:r>
          </w:p>
        </w:tc>
        <w:tc>
          <w:tcPr>
            <w:tcW w:w="992" w:type="dxa"/>
          </w:tcPr>
          <w:p w14:paraId="73628123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</w:tcPr>
          <w:p w14:paraId="3A06038B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E6CB4" w14:paraId="08D64A75" w14:textId="13C2CA35" w:rsidTr="00F11F9E">
        <w:tc>
          <w:tcPr>
            <w:tcW w:w="959" w:type="dxa"/>
            <w:vAlign w:val="center"/>
          </w:tcPr>
          <w:p w14:paraId="34F80AF2" w14:textId="77777777" w:rsidR="00CE6CB4" w:rsidRDefault="00CE6CB4" w:rsidP="00CE6CB4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81</w:t>
            </w:r>
          </w:p>
        </w:tc>
        <w:tc>
          <w:tcPr>
            <w:tcW w:w="3827" w:type="dxa"/>
            <w:vAlign w:val="bottom"/>
          </w:tcPr>
          <w:p w14:paraId="2AC8BCFB" w14:textId="77777777" w:rsidR="00CE6CB4" w:rsidRDefault="00CE6CB4" w:rsidP="00CE6CB4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с остатком на 10, 100, 1000. </w:t>
            </w:r>
          </w:p>
        </w:tc>
        <w:tc>
          <w:tcPr>
            <w:tcW w:w="992" w:type="dxa"/>
          </w:tcPr>
          <w:p w14:paraId="7206C591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</w:tcPr>
          <w:p w14:paraId="32D41D82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E6CB4" w14:paraId="167FCC62" w14:textId="0E7CDE4B" w:rsidTr="00F11F9E">
        <w:tc>
          <w:tcPr>
            <w:tcW w:w="959" w:type="dxa"/>
            <w:vAlign w:val="center"/>
          </w:tcPr>
          <w:p w14:paraId="1FF32ADF" w14:textId="77777777" w:rsidR="00CE6CB4" w:rsidRDefault="00CE6CB4" w:rsidP="00CE6CB4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82</w:t>
            </w:r>
          </w:p>
        </w:tc>
        <w:tc>
          <w:tcPr>
            <w:tcW w:w="3827" w:type="dxa"/>
            <w:vAlign w:val="center"/>
          </w:tcPr>
          <w:p w14:paraId="4EC0619C" w14:textId="77777777" w:rsidR="00CE6CB4" w:rsidRDefault="00CE6CB4" w:rsidP="00CE6CB4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разных видов. </w:t>
            </w:r>
          </w:p>
        </w:tc>
        <w:tc>
          <w:tcPr>
            <w:tcW w:w="992" w:type="dxa"/>
          </w:tcPr>
          <w:p w14:paraId="456D8B24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</w:tcPr>
          <w:p w14:paraId="6768A375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E6CB4" w14:paraId="1E2A46C6" w14:textId="3453B2E5" w:rsidTr="00F11F9E">
        <w:tc>
          <w:tcPr>
            <w:tcW w:w="959" w:type="dxa"/>
            <w:vAlign w:val="center"/>
          </w:tcPr>
          <w:p w14:paraId="3FD07915" w14:textId="77777777" w:rsidR="00CE6CB4" w:rsidRDefault="00CE6CB4" w:rsidP="00CE6CB4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83</w:t>
            </w:r>
          </w:p>
        </w:tc>
        <w:tc>
          <w:tcPr>
            <w:tcW w:w="3827" w:type="dxa"/>
            <w:vAlign w:val="bottom"/>
          </w:tcPr>
          <w:p w14:paraId="3BC1FE49" w14:textId="77777777" w:rsidR="00CE6CB4" w:rsidRDefault="00CE6CB4" w:rsidP="00CE6CB4">
            <w:pPr>
              <w:tabs>
                <w:tab w:val="left" w:pos="7440"/>
              </w:tabs>
              <w:spacing w:after="0"/>
              <w:ind w:left="113" w:rightChars="10" w:right="24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Письменное деление на числа, оканчивающихся нулями. </w:t>
            </w:r>
          </w:p>
        </w:tc>
        <w:tc>
          <w:tcPr>
            <w:tcW w:w="992" w:type="dxa"/>
          </w:tcPr>
          <w:p w14:paraId="1C450054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</w:tcPr>
          <w:p w14:paraId="0A02CA8B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E6CB4" w14:paraId="365BBC33" w14:textId="2820F7AF" w:rsidTr="00F11F9E">
        <w:tc>
          <w:tcPr>
            <w:tcW w:w="959" w:type="dxa"/>
            <w:vAlign w:val="center"/>
          </w:tcPr>
          <w:p w14:paraId="56E9CC81" w14:textId="77777777" w:rsidR="00CE6CB4" w:rsidRDefault="00CE6CB4" w:rsidP="00CE6CB4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84</w:t>
            </w:r>
          </w:p>
        </w:tc>
        <w:tc>
          <w:tcPr>
            <w:tcW w:w="3827" w:type="dxa"/>
            <w:vAlign w:val="bottom"/>
          </w:tcPr>
          <w:p w14:paraId="62576201" w14:textId="77777777" w:rsidR="00CE6CB4" w:rsidRDefault="00CE6CB4" w:rsidP="00CE6CB4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Письменное деление на числа, оканчивающихся нулями. </w:t>
            </w:r>
          </w:p>
        </w:tc>
        <w:tc>
          <w:tcPr>
            <w:tcW w:w="992" w:type="dxa"/>
          </w:tcPr>
          <w:p w14:paraId="4D57A4D7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</w:tcPr>
          <w:p w14:paraId="13CACF77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E6CB4" w14:paraId="78CAC399" w14:textId="6685C85E" w:rsidTr="00F11F9E">
        <w:tc>
          <w:tcPr>
            <w:tcW w:w="959" w:type="dxa"/>
            <w:vAlign w:val="center"/>
          </w:tcPr>
          <w:p w14:paraId="784FC02C" w14:textId="77777777" w:rsidR="00CE6CB4" w:rsidRDefault="00CE6CB4" w:rsidP="00CE6CB4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85</w:t>
            </w:r>
          </w:p>
        </w:tc>
        <w:tc>
          <w:tcPr>
            <w:tcW w:w="3827" w:type="dxa"/>
            <w:vAlign w:val="bottom"/>
          </w:tcPr>
          <w:p w14:paraId="268C5B69" w14:textId="77777777" w:rsidR="00CE6CB4" w:rsidRDefault="00CE6CB4" w:rsidP="00CE6CB4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Письменное деление на числа, оканчивающихся нулями. </w:t>
            </w:r>
          </w:p>
        </w:tc>
        <w:tc>
          <w:tcPr>
            <w:tcW w:w="992" w:type="dxa"/>
          </w:tcPr>
          <w:p w14:paraId="719B95B2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</w:tcPr>
          <w:p w14:paraId="3564AA92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E6CB4" w14:paraId="3A467BAF" w14:textId="71F07682" w:rsidTr="00F11F9E">
        <w:tc>
          <w:tcPr>
            <w:tcW w:w="959" w:type="dxa"/>
            <w:vAlign w:val="center"/>
          </w:tcPr>
          <w:p w14:paraId="15BEC131" w14:textId="77777777" w:rsidR="00CE6CB4" w:rsidRDefault="00CE6CB4" w:rsidP="00CE6CB4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86</w:t>
            </w:r>
          </w:p>
        </w:tc>
        <w:tc>
          <w:tcPr>
            <w:tcW w:w="3827" w:type="dxa"/>
            <w:vAlign w:val="bottom"/>
          </w:tcPr>
          <w:p w14:paraId="52062AF9" w14:textId="77777777" w:rsidR="00CE6CB4" w:rsidRDefault="00CE6CB4" w:rsidP="00CE6CB4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Письменное деление на числа, оканчивающихся нулями. </w:t>
            </w:r>
          </w:p>
        </w:tc>
        <w:tc>
          <w:tcPr>
            <w:tcW w:w="992" w:type="dxa"/>
          </w:tcPr>
          <w:p w14:paraId="51AB78CF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</w:tcPr>
          <w:p w14:paraId="30FF4067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E6CB4" w14:paraId="7EF4ACBC" w14:textId="4B568DE7" w:rsidTr="00F11F9E">
        <w:tc>
          <w:tcPr>
            <w:tcW w:w="959" w:type="dxa"/>
            <w:vAlign w:val="center"/>
          </w:tcPr>
          <w:p w14:paraId="3D03C449" w14:textId="77777777" w:rsidR="00CE6CB4" w:rsidRDefault="00CE6CB4" w:rsidP="00CE6CB4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87</w:t>
            </w:r>
          </w:p>
        </w:tc>
        <w:tc>
          <w:tcPr>
            <w:tcW w:w="3827" w:type="dxa"/>
            <w:vAlign w:val="center"/>
          </w:tcPr>
          <w:p w14:paraId="548E0AF2" w14:textId="77777777" w:rsidR="00CE6CB4" w:rsidRDefault="00CE6CB4" w:rsidP="00CE6CB4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на одновременное движение в противоположных направлениях. </w:t>
            </w:r>
          </w:p>
        </w:tc>
        <w:tc>
          <w:tcPr>
            <w:tcW w:w="992" w:type="dxa"/>
          </w:tcPr>
          <w:p w14:paraId="6846CB5D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</w:tcPr>
          <w:p w14:paraId="528EB2A1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E6CB4" w14:paraId="07C5B92F" w14:textId="4767B0EA" w:rsidTr="00F11F9E">
        <w:tc>
          <w:tcPr>
            <w:tcW w:w="959" w:type="dxa"/>
            <w:vAlign w:val="center"/>
          </w:tcPr>
          <w:p w14:paraId="0B93B577" w14:textId="77777777" w:rsidR="00CE6CB4" w:rsidRDefault="00CE6CB4" w:rsidP="00CE6CB4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88</w:t>
            </w:r>
          </w:p>
        </w:tc>
        <w:tc>
          <w:tcPr>
            <w:tcW w:w="3827" w:type="dxa"/>
            <w:vAlign w:val="bottom"/>
          </w:tcPr>
          <w:p w14:paraId="3CA551CD" w14:textId="77777777" w:rsidR="00CE6CB4" w:rsidRDefault="00CE6CB4" w:rsidP="00CE6CB4">
            <w:pPr>
              <w:tabs>
                <w:tab w:val="left" w:pos="7440"/>
              </w:tabs>
              <w:spacing w:after="0"/>
              <w:ind w:left="113" w:rightChars="10" w:right="24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разного вида. </w:t>
            </w:r>
          </w:p>
        </w:tc>
        <w:tc>
          <w:tcPr>
            <w:tcW w:w="992" w:type="dxa"/>
          </w:tcPr>
          <w:p w14:paraId="2D3FE876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</w:tcPr>
          <w:p w14:paraId="6FFAE675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E6CB4" w14:paraId="57A45BC0" w14:textId="07681476" w:rsidTr="00F11F9E">
        <w:tc>
          <w:tcPr>
            <w:tcW w:w="959" w:type="dxa"/>
            <w:vAlign w:val="center"/>
          </w:tcPr>
          <w:p w14:paraId="475DEA09" w14:textId="77777777" w:rsidR="00CE6CB4" w:rsidRDefault="00CE6CB4" w:rsidP="00CE6CB4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89</w:t>
            </w:r>
          </w:p>
        </w:tc>
        <w:tc>
          <w:tcPr>
            <w:tcW w:w="3827" w:type="dxa"/>
            <w:vAlign w:val="bottom"/>
          </w:tcPr>
          <w:p w14:paraId="78E82A51" w14:textId="77777777" w:rsidR="00CE6CB4" w:rsidRDefault="00CE6CB4" w:rsidP="00CE6CB4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DAC5777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</w:tcPr>
          <w:p w14:paraId="3EE5B361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E6CB4" w14:paraId="6214E0AD" w14:textId="0D1F7924" w:rsidTr="00F11F9E">
        <w:tc>
          <w:tcPr>
            <w:tcW w:w="959" w:type="dxa"/>
            <w:vAlign w:val="center"/>
          </w:tcPr>
          <w:p w14:paraId="5760C7C4" w14:textId="77777777" w:rsidR="00CE6CB4" w:rsidRDefault="00CE6CB4" w:rsidP="00CE6CB4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90</w:t>
            </w:r>
          </w:p>
        </w:tc>
        <w:tc>
          <w:tcPr>
            <w:tcW w:w="3827" w:type="dxa"/>
            <w:vAlign w:val="bottom"/>
          </w:tcPr>
          <w:p w14:paraId="36DC7D13" w14:textId="77777777" w:rsidR="00CE6CB4" w:rsidRDefault="00CE6CB4" w:rsidP="00CE6CB4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Проверочная работа</w:t>
            </w:r>
            <w:r>
              <w:rPr>
                <w:rFonts w:ascii="Times New Roman" w:hAnsi="Times New Roman" w:cs="Times New Roman"/>
              </w:rPr>
              <w:t xml:space="preserve"> по теме «Проверим себя и оценим свои достижения». Анализ результатов </w:t>
            </w:r>
          </w:p>
        </w:tc>
        <w:tc>
          <w:tcPr>
            <w:tcW w:w="992" w:type="dxa"/>
          </w:tcPr>
          <w:p w14:paraId="43B717B2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</w:tcPr>
          <w:p w14:paraId="0B7718F2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E6CB4" w14:paraId="59D20EF4" w14:textId="7304BE99" w:rsidTr="00F11F9E">
        <w:tc>
          <w:tcPr>
            <w:tcW w:w="959" w:type="dxa"/>
            <w:vAlign w:val="center"/>
          </w:tcPr>
          <w:p w14:paraId="55FC44F5" w14:textId="77777777" w:rsidR="00CE6CB4" w:rsidRDefault="00CE6CB4" w:rsidP="00CE6CB4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91</w:t>
            </w:r>
          </w:p>
        </w:tc>
        <w:tc>
          <w:tcPr>
            <w:tcW w:w="3827" w:type="dxa"/>
            <w:vAlign w:val="bottom"/>
          </w:tcPr>
          <w:p w14:paraId="49EE4B5D" w14:textId="77777777" w:rsidR="00CE6CB4" w:rsidRDefault="00CE6CB4" w:rsidP="00CE6CB4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Наши проекты "Математика вокруг нас" </w:t>
            </w:r>
          </w:p>
        </w:tc>
        <w:tc>
          <w:tcPr>
            <w:tcW w:w="992" w:type="dxa"/>
          </w:tcPr>
          <w:p w14:paraId="55CDF8E3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</w:tcPr>
          <w:p w14:paraId="1810E6C0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E6CB4" w14:paraId="344C8EC7" w14:textId="5B710E45" w:rsidTr="00F11F9E">
        <w:tc>
          <w:tcPr>
            <w:tcW w:w="959" w:type="dxa"/>
            <w:vAlign w:val="center"/>
          </w:tcPr>
          <w:p w14:paraId="6A949575" w14:textId="77777777" w:rsidR="00CE6CB4" w:rsidRDefault="00CE6CB4" w:rsidP="00CE6CB4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92</w:t>
            </w:r>
          </w:p>
        </w:tc>
        <w:tc>
          <w:tcPr>
            <w:tcW w:w="3827" w:type="dxa"/>
            <w:vAlign w:val="bottom"/>
          </w:tcPr>
          <w:p w14:paraId="61369C24" w14:textId="77777777" w:rsidR="00CE6CB4" w:rsidRDefault="00CE6CB4" w:rsidP="00CE6CB4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числа на сумму. </w:t>
            </w:r>
          </w:p>
        </w:tc>
        <w:tc>
          <w:tcPr>
            <w:tcW w:w="992" w:type="dxa"/>
          </w:tcPr>
          <w:p w14:paraId="07110DD6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</w:tcPr>
          <w:p w14:paraId="1B3D4197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E6CB4" w14:paraId="756F8EB4" w14:textId="1809ED23" w:rsidTr="00F11F9E">
        <w:tc>
          <w:tcPr>
            <w:tcW w:w="959" w:type="dxa"/>
            <w:vAlign w:val="center"/>
          </w:tcPr>
          <w:p w14:paraId="780E3F6E" w14:textId="77777777" w:rsidR="00CE6CB4" w:rsidRDefault="00CE6CB4" w:rsidP="00CE6CB4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93</w:t>
            </w:r>
          </w:p>
        </w:tc>
        <w:tc>
          <w:tcPr>
            <w:tcW w:w="3827" w:type="dxa"/>
            <w:vAlign w:val="bottom"/>
          </w:tcPr>
          <w:p w14:paraId="55A468AE" w14:textId="77777777" w:rsidR="00CE6CB4" w:rsidRDefault="00CE6CB4" w:rsidP="00CE6CB4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числа на сумму.</w:t>
            </w:r>
          </w:p>
        </w:tc>
        <w:tc>
          <w:tcPr>
            <w:tcW w:w="992" w:type="dxa"/>
          </w:tcPr>
          <w:p w14:paraId="1F50AFA8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</w:tcPr>
          <w:p w14:paraId="4FDB22CB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E6CB4" w14:paraId="0D62B6AC" w14:textId="24D29FBD" w:rsidTr="00F11F9E">
        <w:tc>
          <w:tcPr>
            <w:tcW w:w="959" w:type="dxa"/>
            <w:vAlign w:val="center"/>
          </w:tcPr>
          <w:p w14:paraId="53C284F4" w14:textId="77777777" w:rsidR="00CE6CB4" w:rsidRDefault="00CE6CB4" w:rsidP="00CE6CB4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94</w:t>
            </w:r>
          </w:p>
        </w:tc>
        <w:tc>
          <w:tcPr>
            <w:tcW w:w="3827" w:type="dxa"/>
            <w:vAlign w:val="bottom"/>
          </w:tcPr>
          <w:p w14:paraId="68735E54" w14:textId="77777777" w:rsidR="00CE6CB4" w:rsidRDefault="00CE6CB4" w:rsidP="00CE6CB4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Алгоритм письменного умножения многозначного числа на двузначное число и трехзначное число.</w:t>
            </w:r>
          </w:p>
        </w:tc>
        <w:tc>
          <w:tcPr>
            <w:tcW w:w="992" w:type="dxa"/>
          </w:tcPr>
          <w:p w14:paraId="2CF6A69E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</w:tcPr>
          <w:p w14:paraId="3F46CEE8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E6CB4" w14:paraId="3F98B1F3" w14:textId="1A7C6B6E" w:rsidTr="00F11F9E">
        <w:tc>
          <w:tcPr>
            <w:tcW w:w="959" w:type="dxa"/>
            <w:vAlign w:val="center"/>
          </w:tcPr>
          <w:p w14:paraId="1F068B99" w14:textId="77777777" w:rsidR="00CE6CB4" w:rsidRDefault="00CE6CB4" w:rsidP="00CE6CB4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95</w:t>
            </w:r>
          </w:p>
        </w:tc>
        <w:tc>
          <w:tcPr>
            <w:tcW w:w="3827" w:type="dxa"/>
            <w:vAlign w:val="bottom"/>
          </w:tcPr>
          <w:p w14:paraId="59263F60" w14:textId="77777777" w:rsidR="00CE6CB4" w:rsidRDefault="00CE6CB4" w:rsidP="00CE6CB4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Алгоритм письменного умножения многозначного числа на двузначное число и трехзначное число. </w:t>
            </w:r>
          </w:p>
        </w:tc>
        <w:tc>
          <w:tcPr>
            <w:tcW w:w="992" w:type="dxa"/>
          </w:tcPr>
          <w:p w14:paraId="2B5A3B10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</w:tcPr>
          <w:p w14:paraId="323229F0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E6CB4" w14:paraId="6E451A45" w14:textId="497FA0E6" w:rsidTr="00F11F9E">
        <w:tc>
          <w:tcPr>
            <w:tcW w:w="959" w:type="dxa"/>
            <w:vAlign w:val="center"/>
          </w:tcPr>
          <w:p w14:paraId="5FEF88A6" w14:textId="77777777" w:rsidR="00CE6CB4" w:rsidRDefault="00CE6CB4" w:rsidP="00CE6CB4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96</w:t>
            </w:r>
          </w:p>
        </w:tc>
        <w:tc>
          <w:tcPr>
            <w:tcW w:w="3827" w:type="dxa"/>
            <w:vAlign w:val="center"/>
          </w:tcPr>
          <w:p w14:paraId="035A2C30" w14:textId="77777777" w:rsidR="00CE6CB4" w:rsidRDefault="00CE6CB4" w:rsidP="00CE6CB4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на нахождение неизвестного по двум разностям.  </w:t>
            </w:r>
          </w:p>
        </w:tc>
        <w:tc>
          <w:tcPr>
            <w:tcW w:w="992" w:type="dxa"/>
          </w:tcPr>
          <w:p w14:paraId="355DE5C9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</w:tcPr>
          <w:p w14:paraId="404C60AF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E6CB4" w14:paraId="3E03B635" w14:textId="4D25FE34" w:rsidTr="00F11F9E">
        <w:tc>
          <w:tcPr>
            <w:tcW w:w="959" w:type="dxa"/>
            <w:vAlign w:val="center"/>
          </w:tcPr>
          <w:p w14:paraId="6C0DC97E" w14:textId="77777777" w:rsidR="00CE6CB4" w:rsidRDefault="00CE6CB4" w:rsidP="00CE6CB4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97</w:t>
            </w:r>
          </w:p>
        </w:tc>
        <w:tc>
          <w:tcPr>
            <w:tcW w:w="3827" w:type="dxa"/>
            <w:vAlign w:val="bottom"/>
          </w:tcPr>
          <w:p w14:paraId="67F7CD7F" w14:textId="77777777" w:rsidR="00CE6CB4" w:rsidRDefault="00CE6CB4" w:rsidP="00CE6CB4">
            <w:pPr>
              <w:tabs>
                <w:tab w:val="left" w:pos="7440"/>
              </w:tabs>
              <w:spacing w:after="0"/>
              <w:ind w:left="113" w:rightChars="10" w:right="24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пройденного. Что узнали. Чему научились. </w:t>
            </w:r>
          </w:p>
        </w:tc>
        <w:tc>
          <w:tcPr>
            <w:tcW w:w="992" w:type="dxa"/>
          </w:tcPr>
          <w:p w14:paraId="2893828A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</w:tcPr>
          <w:p w14:paraId="4595E88F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E6CB4" w14:paraId="476CC50D" w14:textId="23077D5C" w:rsidTr="00F11F9E">
        <w:tc>
          <w:tcPr>
            <w:tcW w:w="959" w:type="dxa"/>
            <w:vAlign w:val="center"/>
          </w:tcPr>
          <w:p w14:paraId="2F71F36F" w14:textId="77777777" w:rsidR="00CE6CB4" w:rsidRDefault="00CE6CB4" w:rsidP="00CE6CB4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98</w:t>
            </w:r>
          </w:p>
        </w:tc>
        <w:tc>
          <w:tcPr>
            <w:tcW w:w="3827" w:type="dxa"/>
            <w:vAlign w:val="bottom"/>
          </w:tcPr>
          <w:p w14:paraId="4194BD8B" w14:textId="77777777" w:rsidR="00CE6CB4" w:rsidRDefault="00CE6CB4" w:rsidP="00CE6CB4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Алгоритм письменного умножения многозначного числа на двузначное число и трехзначное число. </w:t>
            </w:r>
          </w:p>
        </w:tc>
        <w:tc>
          <w:tcPr>
            <w:tcW w:w="992" w:type="dxa"/>
          </w:tcPr>
          <w:p w14:paraId="02385DA2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</w:tcPr>
          <w:p w14:paraId="7160E9DE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E6CB4" w14:paraId="7E1AE858" w14:textId="2DF8D360" w:rsidTr="00F11F9E">
        <w:tc>
          <w:tcPr>
            <w:tcW w:w="959" w:type="dxa"/>
            <w:vAlign w:val="center"/>
          </w:tcPr>
          <w:p w14:paraId="32D05C37" w14:textId="77777777" w:rsidR="00CE6CB4" w:rsidRDefault="00CE6CB4" w:rsidP="00CE6CB4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lastRenderedPageBreak/>
              <w:t>99</w:t>
            </w:r>
          </w:p>
        </w:tc>
        <w:tc>
          <w:tcPr>
            <w:tcW w:w="3827" w:type="dxa"/>
            <w:vAlign w:val="bottom"/>
          </w:tcPr>
          <w:p w14:paraId="7E6E8850" w14:textId="77777777" w:rsidR="00CE6CB4" w:rsidRDefault="00CE6CB4" w:rsidP="00CE6CB4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Алгоритм письменного умножения многозначного числа на двузначное число и трехзначное число. </w:t>
            </w:r>
          </w:p>
        </w:tc>
        <w:tc>
          <w:tcPr>
            <w:tcW w:w="992" w:type="dxa"/>
          </w:tcPr>
          <w:p w14:paraId="71705933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</w:tcPr>
          <w:p w14:paraId="3DD1C8BE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E6CB4" w14:paraId="7B83F9D9" w14:textId="340EE3B6" w:rsidTr="00F11F9E">
        <w:tc>
          <w:tcPr>
            <w:tcW w:w="959" w:type="dxa"/>
            <w:vAlign w:val="center"/>
          </w:tcPr>
          <w:p w14:paraId="69506AAF" w14:textId="77777777" w:rsidR="00CE6CB4" w:rsidRDefault="00CE6CB4" w:rsidP="00CE6CB4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100</w:t>
            </w:r>
          </w:p>
        </w:tc>
        <w:tc>
          <w:tcPr>
            <w:tcW w:w="3827" w:type="dxa"/>
            <w:vAlign w:val="bottom"/>
          </w:tcPr>
          <w:p w14:paraId="4D199902" w14:textId="77777777" w:rsidR="00CE6CB4" w:rsidRDefault="00CE6CB4" w:rsidP="00CE6CB4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Алгоритм письменного умножения многозначного числа на двузначное число и трехзначное число. </w:t>
            </w:r>
          </w:p>
        </w:tc>
        <w:tc>
          <w:tcPr>
            <w:tcW w:w="992" w:type="dxa"/>
          </w:tcPr>
          <w:p w14:paraId="6A0FCEF8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</w:tcPr>
          <w:p w14:paraId="3A4289EB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E6CB4" w14:paraId="28AEC72A" w14:textId="25B1DD2E" w:rsidTr="00F11F9E">
        <w:tc>
          <w:tcPr>
            <w:tcW w:w="959" w:type="dxa"/>
            <w:vAlign w:val="center"/>
          </w:tcPr>
          <w:p w14:paraId="11150068" w14:textId="77777777" w:rsidR="00CE6CB4" w:rsidRDefault="00CE6CB4" w:rsidP="00CE6CB4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101</w:t>
            </w:r>
          </w:p>
        </w:tc>
        <w:tc>
          <w:tcPr>
            <w:tcW w:w="3827" w:type="dxa"/>
            <w:vAlign w:val="bottom"/>
          </w:tcPr>
          <w:p w14:paraId="6DBD51F2" w14:textId="77777777" w:rsidR="00CE6CB4" w:rsidRDefault="00CE6CB4" w:rsidP="00CE6CB4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Алгоритм письменного умножения многозначного числа на двузначное число и трехзначное число. </w:t>
            </w:r>
          </w:p>
        </w:tc>
        <w:tc>
          <w:tcPr>
            <w:tcW w:w="992" w:type="dxa"/>
          </w:tcPr>
          <w:p w14:paraId="12FDABA6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</w:tcPr>
          <w:p w14:paraId="337EFB43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E6CB4" w14:paraId="28C79059" w14:textId="297A131B" w:rsidTr="00F11F9E">
        <w:tc>
          <w:tcPr>
            <w:tcW w:w="959" w:type="dxa"/>
            <w:vAlign w:val="center"/>
          </w:tcPr>
          <w:p w14:paraId="541B5127" w14:textId="77777777" w:rsidR="00CE6CB4" w:rsidRDefault="00CE6CB4" w:rsidP="00CE6CB4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102</w:t>
            </w:r>
          </w:p>
        </w:tc>
        <w:tc>
          <w:tcPr>
            <w:tcW w:w="3827" w:type="dxa"/>
            <w:vAlign w:val="bottom"/>
          </w:tcPr>
          <w:p w14:paraId="3705162B" w14:textId="77777777" w:rsidR="00CE6CB4" w:rsidRDefault="00CE6CB4" w:rsidP="00CE6CB4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пройденного. Что узнали. Чему научились. </w:t>
            </w:r>
          </w:p>
        </w:tc>
        <w:tc>
          <w:tcPr>
            <w:tcW w:w="992" w:type="dxa"/>
          </w:tcPr>
          <w:p w14:paraId="593030A8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</w:tcPr>
          <w:p w14:paraId="4B3BBD83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E6CB4" w14:paraId="2CFE1D37" w14:textId="4DE2281A" w:rsidTr="00F11F9E">
        <w:tc>
          <w:tcPr>
            <w:tcW w:w="959" w:type="dxa"/>
            <w:vAlign w:val="center"/>
          </w:tcPr>
          <w:p w14:paraId="0AF96EB7" w14:textId="77777777" w:rsidR="00CE6CB4" w:rsidRDefault="00CE6CB4" w:rsidP="00CE6CB4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103</w:t>
            </w:r>
          </w:p>
        </w:tc>
        <w:tc>
          <w:tcPr>
            <w:tcW w:w="3827" w:type="dxa"/>
            <w:vAlign w:val="bottom"/>
          </w:tcPr>
          <w:p w14:paraId="1E1927CB" w14:textId="77777777" w:rsidR="00CE6CB4" w:rsidRDefault="00CE6CB4" w:rsidP="00CE6CB4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пройденного. Что узнали. Чему научились. </w:t>
            </w:r>
          </w:p>
        </w:tc>
        <w:tc>
          <w:tcPr>
            <w:tcW w:w="992" w:type="dxa"/>
          </w:tcPr>
          <w:p w14:paraId="46184AE5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</w:tcPr>
          <w:p w14:paraId="78293B4B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E6CB4" w14:paraId="0FB0E1EF" w14:textId="60D4A1E2" w:rsidTr="00F11F9E">
        <w:tc>
          <w:tcPr>
            <w:tcW w:w="959" w:type="dxa"/>
            <w:vAlign w:val="center"/>
          </w:tcPr>
          <w:p w14:paraId="2BB3A1A5" w14:textId="77777777" w:rsidR="00CE6CB4" w:rsidRDefault="00CE6CB4" w:rsidP="00CE6CB4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104</w:t>
            </w:r>
          </w:p>
        </w:tc>
        <w:tc>
          <w:tcPr>
            <w:tcW w:w="3827" w:type="dxa"/>
            <w:vAlign w:val="bottom"/>
          </w:tcPr>
          <w:p w14:paraId="254D088A" w14:textId="77777777" w:rsidR="00CE6CB4" w:rsidRDefault="00CE6CB4" w:rsidP="00CE6CB4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Контрольная работа №4</w:t>
            </w:r>
          </w:p>
        </w:tc>
        <w:tc>
          <w:tcPr>
            <w:tcW w:w="992" w:type="dxa"/>
          </w:tcPr>
          <w:p w14:paraId="174D688F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</w:tcPr>
          <w:p w14:paraId="58533BD5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E6CB4" w14:paraId="22F99ACA" w14:textId="0C2B4754" w:rsidTr="00F11F9E">
        <w:tc>
          <w:tcPr>
            <w:tcW w:w="959" w:type="dxa"/>
          </w:tcPr>
          <w:p w14:paraId="0FD85935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VII.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EF63" w14:textId="77777777" w:rsidR="00CE6CB4" w:rsidRDefault="00CE6CB4" w:rsidP="00CE6CB4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Числа, которые больше 1000. Умножение и деление (продолжение)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9E75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1909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6CB4" w14:paraId="66DCC631" w14:textId="2F395EF7" w:rsidTr="003C3A76">
        <w:tc>
          <w:tcPr>
            <w:tcW w:w="959" w:type="dxa"/>
            <w:vAlign w:val="center"/>
          </w:tcPr>
          <w:p w14:paraId="5CB3F845" w14:textId="77777777" w:rsidR="00CE6CB4" w:rsidRDefault="00CE6CB4" w:rsidP="00CE6CB4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105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485471" w14:textId="77777777" w:rsidR="00CE6CB4" w:rsidRDefault="00CE6CB4" w:rsidP="00CE6CB4">
            <w:pPr>
              <w:tabs>
                <w:tab w:val="left" w:pos="7440"/>
              </w:tabs>
              <w:spacing w:after="0"/>
              <w:ind w:left="113" w:rightChars="10" w:right="24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Алгоритм письменного деления </w:t>
            </w:r>
            <w:proofErr w:type="gramStart"/>
            <w:r>
              <w:rPr>
                <w:rFonts w:ascii="Times New Roman" w:hAnsi="Times New Roman" w:cs="Times New Roman"/>
              </w:rPr>
              <w:t>многозначного  числа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двузначное число.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6A0A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79C5C3A" w14:textId="77777777" w:rsidR="00CE6CB4" w:rsidRPr="00CE6CB4" w:rsidRDefault="00CE6CB4" w:rsidP="00CE6CB4">
            <w:pPr>
              <w:numPr>
                <w:ilvl w:val="0"/>
                <w:numId w:val="14"/>
              </w:numPr>
              <w:spacing w:after="8" w:line="259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CE6CB4">
              <w:rPr>
                <w:rFonts w:ascii="Times New Roman" w:eastAsia="Calibri" w:hAnsi="Times New Roman" w:cs="Times New Roman"/>
              </w:rPr>
              <w:t xml:space="preserve">опираться </w:t>
            </w:r>
            <w:r w:rsidRPr="00CE6CB4">
              <w:rPr>
                <w:rFonts w:ascii="Times New Roman" w:eastAsia="Calibri" w:hAnsi="Times New Roman" w:cs="Times New Roman"/>
              </w:rPr>
              <w:tab/>
              <w:t xml:space="preserve">на </w:t>
            </w:r>
            <w:r w:rsidRPr="00CE6CB4">
              <w:rPr>
                <w:rFonts w:ascii="Times New Roman" w:eastAsia="Calibri" w:hAnsi="Times New Roman" w:cs="Times New Roman"/>
              </w:rPr>
              <w:tab/>
              <w:t xml:space="preserve">жизненный опыт </w:t>
            </w:r>
          </w:p>
          <w:p w14:paraId="148ADBCA" w14:textId="77777777" w:rsidR="00CE6CB4" w:rsidRPr="00CE6CB4" w:rsidRDefault="00CE6CB4" w:rsidP="00CE6CB4">
            <w:pPr>
              <w:spacing w:after="8" w:line="259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CE6CB4">
              <w:rPr>
                <w:rFonts w:ascii="Times New Roman" w:eastAsia="Calibri" w:hAnsi="Times New Roman" w:cs="Times New Roman"/>
              </w:rPr>
              <w:t>обучающихся;</w:t>
            </w:r>
          </w:p>
          <w:p w14:paraId="2E1E8922" w14:textId="77777777" w:rsidR="00CE6CB4" w:rsidRPr="00CE6CB4" w:rsidRDefault="00CE6CB4" w:rsidP="00CE6CB4">
            <w:pPr>
              <w:numPr>
                <w:ilvl w:val="0"/>
                <w:numId w:val="14"/>
              </w:numPr>
              <w:spacing w:after="0" w:line="274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CE6CB4">
              <w:rPr>
                <w:rFonts w:ascii="Times New Roman" w:eastAsia="Calibri" w:hAnsi="Times New Roman" w:cs="Times New Roman"/>
              </w:rPr>
              <w:t xml:space="preserve">привлекать внимание обучающихся к обсуждаемой на уроке информации, активизация познавательной деятельности обучающихся; </w:t>
            </w:r>
          </w:p>
          <w:p w14:paraId="647FB265" w14:textId="77777777" w:rsidR="00CE6CB4" w:rsidRPr="00CE6CB4" w:rsidRDefault="00CE6CB4" w:rsidP="00CE6CB4">
            <w:pPr>
              <w:numPr>
                <w:ilvl w:val="0"/>
                <w:numId w:val="14"/>
              </w:numPr>
              <w:spacing w:after="15" w:line="249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CE6CB4">
              <w:rPr>
                <w:rFonts w:ascii="Times New Roman" w:eastAsia="Calibri" w:hAnsi="Times New Roman" w:cs="Times New Roman"/>
              </w:rPr>
              <w:t xml:space="preserve">организовывать для обучающихся ситуаций самооценки (как учебных достижений отметками, так и моральных, нравственных, гражданских поступков) </w:t>
            </w:r>
          </w:p>
          <w:p w14:paraId="11EBACC1" w14:textId="77777777" w:rsidR="00CE6CB4" w:rsidRPr="00CE6CB4" w:rsidRDefault="00CE6CB4" w:rsidP="00CE6CB4">
            <w:pPr>
              <w:numPr>
                <w:ilvl w:val="0"/>
                <w:numId w:val="14"/>
              </w:numPr>
              <w:spacing w:after="0" w:line="275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CE6CB4">
              <w:rPr>
                <w:rFonts w:ascii="Times New Roman" w:eastAsia="Calibri" w:hAnsi="Times New Roman" w:cs="Times New Roman"/>
              </w:rPr>
              <w:t xml:space="preserve">применять на уроке интерактивные формы работы с обучающимися: включение в урок игровых процедур, которые помогают установлению доброжелательной атмосферы во время урока; </w:t>
            </w:r>
          </w:p>
          <w:p w14:paraId="194F1659" w14:textId="77777777" w:rsidR="00CE6CB4" w:rsidRPr="00CE6CB4" w:rsidRDefault="00CE6CB4" w:rsidP="00CE6CB4">
            <w:pPr>
              <w:numPr>
                <w:ilvl w:val="0"/>
                <w:numId w:val="14"/>
              </w:numPr>
              <w:spacing w:after="33" w:line="238" w:lineRule="auto"/>
              <w:ind w:right="211" w:firstLine="204"/>
              <w:jc w:val="left"/>
              <w:rPr>
                <w:rFonts w:ascii="Times New Roman" w:eastAsia="Calibri" w:hAnsi="Times New Roman" w:cs="Times New Roman"/>
              </w:rPr>
            </w:pPr>
            <w:r w:rsidRPr="00CE6CB4">
              <w:rPr>
                <w:rFonts w:ascii="Times New Roman" w:eastAsia="Calibri" w:hAnsi="Times New Roman" w:cs="Times New Roman"/>
              </w:rPr>
              <w:t xml:space="preserve">реализовывать воспитательные возможности в </w:t>
            </w:r>
            <w:r w:rsidRPr="00CE6CB4">
              <w:rPr>
                <w:rFonts w:ascii="Times New Roman" w:eastAsia="Calibri" w:hAnsi="Times New Roman" w:cs="Times New Roman"/>
              </w:rPr>
              <w:lastRenderedPageBreak/>
              <w:t>различных видах деятельности обучающихся со словесной (знаковой) основой: выводы и доказательство формул, анализ формул, решение текстовых количественных и качественных задач, выполнение заданий</w:t>
            </w:r>
          </w:p>
          <w:p w14:paraId="0A190A95" w14:textId="77777777" w:rsidR="00CE6CB4" w:rsidRPr="00CE6CB4" w:rsidRDefault="00CE6CB4" w:rsidP="00CE6CB4">
            <w:pPr>
              <w:numPr>
                <w:ilvl w:val="0"/>
                <w:numId w:val="14"/>
              </w:numPr>
              <w:spacing w:after="0" w:line="275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CE6CB4">
              <w:rPr>
                <w:rFonts w:ascii="Times New Roman" w:eastAsia="Calibri" w:hAnsi="Times New Roman" w:cs="Times New Roman"/>
              </w:rPr>
              <w:t xml:space="preserve">инициировать и поддерживать исследовательскую деятельность обучающихся в рамках реализации ими индивидуальных и групповых </w:t>
            </w:r>
          </w:p>
          <w:p w14:paraId="46FCE466" w14:textId="7DB7BD15" w:rsidR="00CE6CB4" w:rsidRPr="00CE6CB4" w:rsidRDefault="00CE6CB4" w:rsidP="00CE6CB4">
            <w:pPr>
              <w:spacing w:after="0"/>
              <w:ind w:left="113" w:right="113" w:firstLine="0"/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E6CB4">
              <w:rPr>
                <w:rFonts w:ascii="Times New Roman" w:eastAsia="Calibri" w:hAnsi="Times New Roman" w:cs="Times New Roman"/>
              </w:rPr>
              <w:t xml:space="preserve">исследовательских проектов. </w:t>
            </w:r>
          </w:p>
        </w:tc>
      </w:tr>
      <w:tr w:rsidR="00CE6CB4" w14:paraId="20223EB1" w14:textId="6ED2FF82" w:rsidTr="00BF4F6D">
        <w:tc>
          <w:tcPr>
            <w:tcW w:w="959" w:type="dxa"/>
            <w:vAlign w:val="center"/>
          </w:tcPr>
          <w:p w14:paraId="3EAC275C" w14:textId="77777777" w:rsidR="00CE6CB4" w:rsidRDefault="00CE6CB4" w:rsidP="00CE6CB4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106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6EBAED" w14:textId="77777777" w:rsidR="00CE6CB4" w:rsidRDefault="00CE6CB4" w:rsidP="00CE6CB4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Алгоритм письменного деления </w:t>
            </w:r>
            <w:proofErr w:type="gramStart"/>
            <w:r>
              <w:rPr>
                <w:rFonts w:ascii="Times New Roman" w:hAnsi="Times New Roman" w:cs="Times New Roman"/>
              </w:rPr>
              <w:t>многозначного  числа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двузначное число.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1361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111FE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E6CB4" w14:paraId="6520F4F0" w14:textId="513C092D" w:rsidTr="00BF4F6D">
        <w:tc>
          <w:tcPr>
            <w:tcW w:w="959" w:type="dxa"/>
            <w:vAlign w:val="center"/>
          </w:tcPr>
          <w:p w14:paraId="5CCBC698" w14:textId="77777777" w:rsidR="00CE6CB4" w:rsidRDefault="00CE6CB4" w:rsidP="00CE6CB4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107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E9B33" w14:textId="77777777" w:rsidR="00CE6CB4" w:rsidRDefault="00CE6CB4" w:rsidP="00CE6CB4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Алгоритм письменного деления </w:t>
            </w:r>
            <w:proofErr w:type="gramStart"/>
            <w:r>
              <w:rPr>
                <w:rFonts w:ascii="Times New Roman" w:hAnsi="Times New Roman" w:cs="Times New Roman"/>
              </w:rPr>
              <w:t>многозначного  числа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двузначное число.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AF2C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8DD44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E6CB4" w14:paraId="47E7C9BB" w14:textId="2B8D2BFB" w:rsidTr="00BF4F6D">
        <w:tc>
          <w:tcPr>
            <w:tcW w:w="959" w:type="dxa"/>
            <w:vAlign w:val="center"/>
          </w:tcPr>
          <w:p w14:paraId="3C617FBE" w14:textId="77777777" w:rsidR="00CE6CB4" w:rsidRDefault="00CE6CB4" w:rsidP="00CE6CB4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108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E6CBA" w14:textId="77777777" w:rsidR="00CE6CB4" w:rsidRDefault="00CE6CB4" w:rsidP="00CE6CB4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Алгоритм письменного деления </w:t>
            </w:r>
            <w:proofErr w:type="gramStart"/>
            <w:r>
              <w:rPr>
                <w:rFonts w:ascii="Times New Roman" w:hAnsi="Times New Roman" w:cs="Times New Roman"/>
              </w:rPr>
              <w:t>многозначного  числа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двузначное число.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C0BC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D1173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E6CB4" w14:paraId="714D87FB" w14:textId="78F35DBD" w:rsidTr="00BF4F6D">
        <w:tc>
          <w:tcPr>
            <w:tcW w:w="959" w:type="dxa"/>
            <w:vAlign w:val="center"/>
          </w:tcPr>
          <w:p w14:paraId="2232F82E" w14:textId="77777777" w:rsidR="00CE6CB4" w:rsidRDefault="00CE6CB4" w:rsidP="00CE6CB4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109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7D01C" w14:textId="77777777" w:rsidR="00CE6CB4" w:rsidRDefault="00CE6CB4" w:rsidP="00CE6CB4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Алгоритм письменного деления </w:t>
            </w:r>
            <w:proofErr w:type="gramStart"/>
            <w:r>
              <w:rPr>
                <w:rFonts w:ascii="Times New Roman" w:hAnsi="Times New Roman" w:cs="Times New Roman"/>
              </w:rPr>
              <w:t>многозначного  числа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двузначное число.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7C04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00A42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E6CB4" w14:paraId="431ED283" w14:textId="1E763D5A" w:rsidTr="00BF4F6D">
        <w:tc>
          <w:tcPr>
            <w:tcW w:w="959" w:type="dxa"/>
            <w:vAlign w:val="center"/>
          </w:tcPr>
          <w:p w14:paraId="4666A2EB" w14:textId="77777777" w:rsidR="00CE6CB4" w:rsidRDefault="00CE6CB4" w:rsidP="00CE6CB4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4D93A" w14:textId="77777777" w:rsidR="00CE6CB4" w:rsidRDefault="00CE6CB4" w:rsidP="00CE6CB4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Алгоритм письменного деления </w:t>
            </w:r>
            <w:proofErr w:type="gramStart"/>
            <w:r>
              <w:rPr>
                <w:rFonts w:ascii="Times New Roman" w:hAnsi="Times New Roman" w:cs="Times New Roman"/>
              </w:rPr>
              <w:t>многозначного  числа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двузначное число.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6755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C6217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E6CB4" w14:paraId="6983BB99" w14:textId="10EBCF45" w:rsidTr="00BF4F6D">
        <w:tc>
          <w:tcPr>
            <w:tcW w:w="959" w:type="dxa"/>
            <w:vAlign w:val="center"/>
          </w:tcPr>
          <w:p w14:paraId="107ED2FE" w14:textId="77777777" w:rsidR="00CE6CB4" w:rsidRDefault="00CE6CB4" w:rsidP="00CE6CB4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12739" w14:textId="77777777" w:rsidR="00CE6CB4" w:rsidRDefault="00CE6CB4" w:rsidP="00CE6CB4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пройденного. Что узнали. Чему научились.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A473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B4569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E6CB4" w14:paraId="479D231F" w14:textId="3122A197" w:rsidTr="00BF4F6D">
        <w:tc>
          <w:tcPr>
            <w:tcW w:w="959" w:type="dxa"/>
            <w:vAlign w:val="center"/>
          </w:tcPr>
          <w:p w14:paraId="7DC0C507" w14:textId="77777777" w:rsidR="00CE6CB4" w:rsidRDefault="00CE6CB4" w:rsidP="00CE6CB4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3A5B0" w14:textId="77777777" w:rsidR="00CE6CB4" w:rsidRDefault="00CE6CB4" w:rsidP="00CE6CB4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пройденного. Что узнали. Чему научились.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2C6E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DEC88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E6CB4" w14:paraId="1A6732EC" w14:textId="7D87EC9A" w:rsidTr="00BF4F6D">
        <w:tc>
          <w:tcPr>
            <w:tcW w:w="959" w:type="dxa"/>
            <w:vAlign w:val="center"/>
          </w:tcPr>
          <w:p w14:paraId="725927B6" w14:textId="77777777" w:rsidR="00CE6CB4" w:rsidRDefault="00CE6CB4" w:rsidP="00CE6CB4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lastRenderedPageBreak/>
              <w:t>113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56DF2" w14:textId="77777777" w:rsidR="00CE6CB4" w:rsidRDefault="00CE6CB4" w:rsidP="00CE6CB4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пройденного. Что узнали. Чему научились.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CE6F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8CCFEC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E6CB4" w14:paraId="3EFE781E" w14:textId="4F1173DD" w:rsidTr="00BF4F6D">
        <w:tc>
          <w:tcPr>
            <w:tcW w:w="959" w:type="dxa"/>
            <w:vAlign w:val="center"/>
          </w:tcPr>
          <w:p w14:paraId="04193CDD" w14:textId="77777777" w:rsidR="00CE6CB4" w:rsidRDefault="00CE6CB4" w:rsidP="00CE6CB4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09571" w14:textId="77777777" w:rsidR="00CE6CB4" w:rsidRDefault="00CE6CB4" w:rsidP="00CE6CB4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пройденного. Что узнали. Чему научились.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01DD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6CB09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E6CB4" w14:paraId="2DA08F25" w14:textId="12F80BBD" w:rsidTr="00BF4F6D">
        <w:tc>
          <w:tcPr>
            <w:tcW w:w="959" w:type="dxa"/>
            <w:vAlign w:val="center"/>
          </w:tcPr>
          <w:p w14:paraId="4352E1E7" w14:textId="77777777" w:rsidR="00CE6CB4" w:rsidRDefault="00CE6CB4" w:rsidP="00CE6CB4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12DF0" w14:textId="77777777" w:rsidR="00CE6CB4" w:rsidRDefault="00CE6CB4" w:rsidP="00CE6CB4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пройденного. Что узнали. Чему научились.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33EA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E701B0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E6CB4" w14:paraId="1401218B" w14:textId="4938A756" w:rsidTr="00BF4F6D">
        <w:tc>
          <w:tcPr>
            <w:tcW w:w="959" w:type="dxa"/>
            <w:vAlign w:val="center"/>
          </w:tcPr>
          <w:p w14:paraId="03A05117" w14:textId="77777777" w:rsidR="00CE6CB4" w:rsidRDefault="00CE6CB4" w:rsidP="00CE6CB4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53A03F" w14:textId="77777777" w:rsidR="00CE6CB4" w:rsidRDefault="00CE6CB4" w:rsidP="00CE6CB4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пройденного. Что узнали. Чему научились.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4FE6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86563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E6CB4" w14:paraId="2774CAB2" w14:textId="2ED643F5" w:rsidTr="00BF4F6D">
        <w:tc>
          <w:tcPr>
            <w:tcW w:w="959" w:type="dxa"/>
            <w:vAlign w:val="center"/>
          </w:tcPr>
          <w:p w14:paraId="0A70960F" w14:textId="77777777" w:rsidR="00CE6CB4" w:rsidRDefault="00CE6CB4" w:rsidP="00CE6CB4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978A5" w14:textId="77777777" w:rsidR="00CE6CB4" w:rsidRDefault="00CE6CB4" w:rsidP="00CE6CB4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на </w:t>
            </w:r>
            <w:proofErr w:type="gramStart"/>
            <w:r>
              <w:rPr>
                <w:rFonts w:ascii="Times New Roman" w:hAnsi="Times New Roman" w:cs="Times New Roman"/>
              </w:rPr>
              <w:t>трёхзначные  числа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1872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9E24C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E6CB4" w14:paraId="25A9EF4D" w14:textId="496B64B6" w:rsidTr="00BF4F6D">
        <w:tc>
          <w:tcPr>
            <w:tcW w:w="959" w:type="dxa"/>
            <w:vAlign w:val="center"/>
          </w:tcPr>
          <w:p w14:paraId="4690DD1D" w14:textId="77777777" w:rsidR="00CE6CB4" w:rsidRDefault="00CE6CB4" w:rsidP="00CE6CB4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F8231" w14:textId="77777777" w:rsidR="00CE6CB4" w:rsidRDefault="00CE6CB4" w:rsidP="00CE6CB4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на </w:t>
            </w:r>
            <w:proofErr w:type="gramStart"/>
            <w:r>
              <w:rPr>
                <w:rFonts w:ascii="Times New Roman" w:hAnsi="Times New Roman" w:cs="Times New Roman"/>
              </w:rPr>
              <w:t>трёхзначные  числа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77C7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3718F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E6CB4" w14:paraId="33C479AE" w14:textId="772853D0" w:rsidTr="00BF4F6D">
        <w:tc>
          <w:tcPr>
            <w:tcW w:w="959" w:type="dxa"/>
            <w:vAlign w:val="center"/>
          </w:tcPr>
          <w:p w14:paraId="034E26EE" w14:textId="77777777" w:rsidR="00CE6CB4" w:rsidRDefault="00CE6CB4" w:rsidP="00CE6CB4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836A6" w14:textId="77777777" w:rsidR="00CE6CB4" w:rsidRDefault="00CE6CB4" w:rsidP="00CE6CB4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на </w:t>
            </w:r>
            <w:proofErr w:type="gramStart"/>
            <w:r>
              <w:rPr>
                <w:rFonts w:ascii="Times New Roman" w:hAnsi="Times New Roman" w:cs="Times New Roman"/>
              </w:rPr>
              <w:t>трёхзначные  числа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755E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243CBC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E6CB4" w14:paraId="442BEF0D" w14:textId="463AE0F9" w:rsidTr="00BF4F6D">
        <w:tc>
          <w:tcPr>
            <w:tcW w:w="959" w:type="dxa"/>
            <w:vAlign w:val="center"/>
          </w:tcPr>
          <w:p w14:paraId="137CDC95" w14:textId="77777777" w:rsidR="00CE6CB4" w:rsidRDefault="00CE6CB4" w:rsidP="00CE6CB4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707D6" w14:textId="77777777" w:rsidR="00CE6CB4" w:rsidRDefault="00CE6CB4" w:rsidP="00CE6CB4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умножения делением и деления умножением.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7010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580C7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E6CB4" w14:paraId="30F86C16" w14:textId="28BA47B5" w:rsidTr="00BF4F6D">
        <w:tc>
          <w:tcPr>
            <w:tcW w:w="959" w:type="dxa"/>
            <w:vAlign w:val="center"/>
          </w:tcPr>
          <w:p w14:paraId="647EAC5F" w14:textId="77777777" w:rsidR="00CE6CB4" w:rsidRDefault="00CE6CB4" w:rsidP="00CE6CB4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7B2DE" w14:textId="77777777" w:rsidR="00CE6CB4" w:rsidRDefault="00CE6CB4" w:rsidP="00CE6CB4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умножения делением и деления умножением.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E03D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DB66F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E6CB4" w14:paraId="27093612" w14:textId="5F2C8555" w:rsidTr="00BF4F6D">
        <w:tc>
          <w:tcPr>
            <w:tcW w:w="959" w:type="dxa"/>
            <w:vAlign w:val="center"/>
          </w:tcPr>
          <w:p w14:paraId="45575F5C" w14:textId="77777777" w:rsidR="00CE6CB4" w:rsidRDefault="00CE6CB4" w:rsidP="00CE6CB4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21E52" w14:textId="77777777" w:rsidR="00CE6CB4" w:rsidRDefault="00CE6CB4" w:rsidP="00CE6CB4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умножения делением и деления умножением.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F7B9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3F2E2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E6CB4" w14:paraId="5BC6A46A" w14:textId="14899C40" w:rsidTr="00BF4F6D">
        <w:tc>
          <w:tcPr>
            <w:tcW w:w="959" w:type="dxa"/>
            <w:vAlign w:val="center"/>
          </w:tcPr>
          <w:p w14:paraId="276C1D6B" w14:textId="77777777" w:rsidR="00CE6CB4" w:rsidRDefault="00CE6CB4" w:rsidP="00CE6CB4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15348" w14:textId="77777777" w:rsidR="00CE6CB4" w:rsidRDefault="00CE6CB4" w:rsidP="00CE6CB4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пройденного. Что узнали. Чему научились.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E0F4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BF60C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E6CB4" w14:paraId="76CE9A89" w14:textId="5D5B3068" w:rsidTr="00BF4F6D">
        <w:tc>
          <w:tcPr>
            <w:tcW w:w="959" w:type="dxa"/>
            <w:vAlign w:val="center"/>
          </w:tcPr>
          <w:p w14:paraId="6E9E640D" w14:textId="77777777" w:rsidR="00CE6CB4" w:rsidRDefault="00CE6CB4" w:rsidP="00CE6CB4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135FE" w14:textId="77777777" w:rsidR="00CE6CB4" w:rsidRDefault="00CE6CB4" w:rsidP="00CE6CB4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Контрольная работа № 5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2113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CDDFA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E6CB4" w14:paraId="09026F27" w14:textId="1BBC6B48" w:rsidTr="00BF4F6D">
        <w:tc>
          <w:tcPr>
            <w:tcW w:w="959" w:type="dxa"/>
            <w:vAlign w:val="center"/>
          </w:tcPr>
          <w:p w14:paraId="6F0B624B" w14:textId="77777777" w:rsidR="00CE6CB4" w:rsidRDefault="00CE6CB4" w:rsidP="00CE6CB4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6C013" w14:textId="77777777" w:rsidR="00CE6CB4" w:rsidRDefault="00CE6CB4" w:rsidP="00CE6CB4">
            <w:pPr>
              <w:tabs>
                <w:tab w:val="left" w:pos="7440"/>
              </w:tabs>
              <w:spacing w:after="0"/>
              <w:ind w:left="113" w:rightChars="10" w:right="24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Материал для расширения и углубления знаний.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50E0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C6A1F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E6CB4" w14:paraId="7A269530" w14:textId="282FED3F" w:rsidTr="00BF4F6D">
        <w:tc>
          <w:tcPr>
            <w:tcW w:w="959" w:type="dxa"/>
            <w:vAlign w:val="center"/>
          </w:tcPr>
          <w:p w14:paraId="3D6EF379" w14:textId="77777777" w:rsidR="00CE6CB4" w:rsidRDefault="00CE6CB4" w:rsidP="00CE6CB4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F4DA9" w14:textId="77777777" w:rsidR="00CE6CB4" w:rsidRDefault="00CE6CB4" w:rsidP="00CE6CB4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Материал для расширения и углубления знаний.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2B08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5663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E6CB4" w14:paraId="1BB42100" w14:textId="01D7FF44" w:rsidTr="00F11F9E">
        <w:tc>
          <w:tcPr>
            <w:tcW w:w="959" w:type="dxa"/>
          </w:tcPr>
          <w:p w14:paraId="353656FD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VIII.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3FEC2" w14:textId="77777777" w:rsidR="00CE6CB4" w:rsidRDefault="00CE6CB4" w:rsidP="00CE6CB4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Итоговое повторение. Контроль и учет знаний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F999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8B60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6CB4" w14:paraId="6698B4E0" w14:textId="03B7BA26" w:rsidTr="00B0572E">
        <w:tc>
          <w:tcPr>
            <w:tcW w:w="959" w:type="dxa"/>
            <w:vAlign w:val="center"/>
          </w:tcPr>
          <w:p w14:paraId="6862C7BD" w14:textId="77777777" w:rsidR="00CE6CB4" w:rsidRDefault="00CE6CB4" w:rsidP="00CE6CB4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591D6" w14:textId="77777777" w:rsidR="00CE6CB4" w:rsidRDefault="00CE6CB4" w:rsidP="00CE6CB4">
            <w:pPr>
              <w:tabs>
                <w:tab w:val="left" w:pos="7440"/>
              </w:tabs>
              <w:spacing w:after="0"/>
              <w:ind w:left="113" w:rightChars="10" w:right="24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Итоговое повторение.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9DC0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B2CA4D0" w14:textId="77777777" w:rsidR="00CE6CB4" w:rsidRPr="00CE6CB4" w:rsidRDefault="00CE6CB4" w:rsidP="00CE6CB4">
            <w:pPr>
              <w:numPr>
                <w:ilvl w:val="0"/>
                <w:numId w:val="14"/>
              </w:numPr>
              <w:spacing w:after="8" w:line="259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CE6CB4">
              <w:rPr>
                <w:rFonts w:ascii="Times New Roman" w:eastAsia="Calibri" w:hAnsi="Times New Roman" w:cs="Times New Roman"/>
              </w:rPr>
              <w:t xml:space="preserve">опираться </w:t>
            </w:r>
            <w:r w:rsidRPr="00CE6CB4">
              <w:rPr>
                <w:rFonts w:ascii="Times New Roman" w:eastAsia="Calibri" w:hAnsi="Times New Roman" w:cs="Times New Roman"/>
              </w:rPr>
              <w:tab/>
              <w:t xml:space="preserve">на </w:t>
            </w:r>
            <w:r w:rsidRPr="00CE6CB4">
              <w:rPr>
                <w:rFonts w:ascii="Times New Roman" w:eastAsia="Calibri" w:hAnsi="Times New Roman" w:cs="Times New Roman"/>
              </w:rPr>
              <w:tab/>
              <w:t xml:space="preserve">жизненный опыт </w:t>
            </w:r>
          </w:p>
          <w:p w14:paraId="0ABB9DE7" w14:textId="77777777" w:rsidR="00CE6CB4" w:rsidRPr="00CE6CB4" w:rsidRDefault="00CE6CB4" w:rsidP="00CE6CB4">
            <w:pPr>
              <w:spacing w:after="8" w:line="259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CE6CB4">
              <w:rPr>
                <w:rFonts w:ascii="Times New Roman" w:eastAsia="Calibri" w:hAnsi="Times New Roman" w:cs="Times New Roman"/>
              </w:rPr>
              <w:t>обучающихся;</w:t>
            </w:r>
          </w:p>
          <w:p w14:paraId="5AA54E54" w14:textId="77777777" w:rsidR="00CE6CB4" w:rsidRPr="00CE6CB4" w:rsidRDefault="00CE6CB4" w:rsidP="00CE6CB4">
            <w:pPr>
              <w:numPr>
                <w:ilvl w:val="0"/>
                <w:numId w:val="14"/>
              </w:numPr>
              <w:spacing w:after="0" w:line="274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CE6CB4">
              <w:rPr>
                <w:rFonts w:ascii="Times New Roman" w:eastAsia="Calibri" w:hAnsi="Times New Roman" w:cs="Times New Roman"/>
              </w:rPr>
              <w:t xml:space="preserve">привлекать внимание обучающихся к обсуждаемой на уроке информации, активизация познавательной деятельности обучающихся; </w:t>
            </w:r>
          </w:p>
          <w:p w14:paraId="12BADB30" w14:textId="77777777" w:rsidR="00CE6CB4" w:rsidRPr="00CE6CB4" w:rsidRDefault="00CE6CB4" w:rsidP="00CE6CB4">
            <w:pPr>
              <w:numPr>
                <w:ilvl w:val="0"/>
                <w:numId w:val="14"/>
              </w:numPr>
              <w:spacing w:after="15" w:line="249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CE6CB4">
              <w:rPr>
                <w:rFonts w:ascii="Times New Roman" w:eastAsia="Calibri" w:hAnsi="Times New Roman" w:cs="Times New Roman"/>
              </w:rPr>
              <w:t xml:space="preserve">организовывать для обучающихся ситуаций самооценки (как учебных достижений отметками, так и моральных, нравственных, гражданских поступков) </w:t>
            </w:r>
          </w:p>
          <w:p w14:paraId="25777EC8" w14:textId="77777777" w:rsidR="00CE6CB4" w:rsidRPr="00CE6CB4" w:rsidRDefault="00CE6CB4" w:rsidP="00CE6CB4">
            <w:pPr>
              <w:numPr>
                <w:ilvl w:val="0"/>
                <w:numId w:val="14"/>
              </w:numPr>
              <w:spacing w:after="0" w:line="275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CE6CB4">
              <w:rPr>
                <w:rFonts w:ascii="Times New Roman" w:eastAsia="Calibri" w:hAnsi="Times New Roman" w:cs="Times New Roman"/>
              </w:rPr>
              <w:t xml:space="preserve">применять на уроке интерактивные формы работы с </w:t>
            </w:r>
            <w:r w:rsidRPr="00CE6CB4">
              <w:rPr>
                <w:rFonts w:ascii="Times New Roman" w:eastAsia="Calibri" w:hAnsi="Times New Roman" w:cs="Times New Roman"/>
              </w:rPr>
              <w:lastRenderedPageBreak/>
              <w:t xml:space="preserve">обучающимися: включение в урок игровых процедур, которые помогают установлению доброжелательной атмосферы во время урока; </w:t>
            </w:r>
          </w:p>
          <w:p w14:paraId="744776ED" w14:textId="77777777" w:rsidR="00CE6CB4" w:rsidRPr="00CE6CB4" w:rsidRDefault="00CE6CB4" w:rsidP="00CE6CB4">
            <w:pPr>
              <w:numPr>
                <w:ilvl w:val="0"/>
                <w:numId w:val="14"/>
              </w:numPr>
              <w:spacing w:after="33" w:line="238" w:lineRule="auto"/>
              <w:ind w:right="211" w:firstLine="204"/>
              <w:jc w:val="left"/>
              <w:rPr>
                <w:rFonts w:ascii="Times New Roman" w:eastAsia="Calibri" w:hAnsi="Times New Roman" w:cs="Times New Roman"/>
              </w:rPr>
            </w:pPr>
            <w:r w:rsidRPr="00CE6CB4">
              <w:rPr>
                <w:rFonts w:ascii="Times New Roman" w:eastAsia="Calibri" w:hAnsi="Times New Roman" w:cs="Times New Roman"/>
              </w:rPr>
              <w:t>реализовывать воспитательные возможности в различных видах деятельности обучающихся со словесной (знаковой) основой: выводы и доказательство формул, анализ формул, решение текстовых количественных и качественных задач, выполнение заданий</w:t>
            </w:r>
          </w:p>
          <w:p w14:paraId="74AA4BBE" w14:textId="77777777" w:rsidR="00CE6CB4" w:rsidRPr="00CE6CB4" w:rsidRDefault="00CE6CB4" w:rsidP="00CE6CB4">
            <w:pPr>
              <w:numPr>
                <w:ilvl w:val="0"/>
                <w:numId w:val="14"/>
              </w:numPr>
              <w:spacing w:after="0" w:line="275" w:lineRule="auto"/>
              <w:ind w:right="154" w:firstLine="204"/>
              <w:jc w:val="left"/>
              <w:rPr>
                <w:rFonts w:ascii="Times New Roman" w:eastAsia="Calibri" w:hAnsi="Times New Roman" w:cs="Times New Roman"/>
              </w:rPr>
            </w:pPr>
            <w:r w:rsidRPr="00CE6CB4">
              <w:rPr>
                <w:rFonts w:ascii="Times New Roman" w:eastAsia="Calibri" w:hAnsi="Times New Roman" w:cs="Times New Roman"/>
              </w:rPr>
              <w:t xml:space="preserve">инициировать и поддерживать исследовательскую деятельность обучающихся в рамках реализации ими индивидуальных и групповых </w:t>
            </w:r>
          </w:p>
          <w:p w14:paraId="3A6CE6DF" w14:textId="4428BCB9" w:rsidR="00CE6CB4" w:rsidRP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E6CB4">
              <w:rPr>
                <w:rFonts w:ascii="Times New Roman" w:eastAsia="Calibri" w:hAnsi="Times New Roman" w:cs="Times New Roman"/>
              </w:rPr>
              <w:t xml:space="preserve">исследовательских проектов. </w:t>
            </w:r>
          </w:p>
        </w:tc>
      </w:tr>
      <w:tr w:rsidR="00CE6CB4" w14:paraId="1780FBC5" w14:textId="7EE1D326" w:rsidTr="000D71A6">
        <w:tc>
          <w:tcPr>
            <w:tcW w:w="959" w:type="dxa"/>
            <w:vAlign w:val="center"/>
          </w:tcPr>
          <w:p w14:paraId="0B5FE565" w14:textId="77777777" w:rsidR="00CE6CB4" w:rsidRDefault="00CE6CB4" w:rsidP="00CE6CB4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01C5E" w14:textId="77777777" w:rsidR="00CE6CB4" w:rsidRDefault="00CE6CB4" w:rsidP="00CE6CB4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Итоговое повторение.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49B2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E465A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E6CB4" w14:paraId="14FEEE87" w14:textId="798DB3BF" w:rsidTr="000D71A6">
        <w:tc>
          <w:tcPr>
            <w:tcW w:w="959" w:type="dxa"/>
            <w:vAlign w:val="center"/>
          </w:tcPr>
          <w:p w14:paraId="4A4780B1" w14:textId="77777777" w:rsidR="00CE6CB4" w:rsidRDefault="00CE6CB4" w:rsidP="00CE6CB4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0F51F" w14:textId="77777777" w:rsidR="00CE6CB4" w:rsidRDefault="00CE6CB4" w:rsidP="00CE6CB4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Комплексная проверочная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7289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5AA69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E6CB4" w14:paraId="3DD8A736" w14:textId="41D75A15" w:rsidTr="000D71A6">
        <w:tc>
          <w:tcPr>
            <w:tcW w:w="959" w:type="dxa"/>
            <w:vAlign w:val="center"/>
          </w:tcPr>
          <w:p w14:paraId="13117528" w14:textId="77777777" w:rsidR="00CE6CB4" w:rsidRDefault="00CE6CB4" w:rsidP="00CE6CB4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83748" w14:textId="77777777" w:rsidR="00CE6CB4" w:rsidRDefault="00CE6CB4" w:rsidP="00CE6CB4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Итоговое повторение.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7E06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7AC98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E6CB4" w14:paraId="6F7A6C3E" w14:textId="249542AC" w:rsidTr="000D71A6">
        <w:tc>
          <w:tcPr>
            <w:tcW w:w="959" w:type="dxa"/>
            <w:vAlign w:val="center"/>
          </w:tcPr>
          <w:p w14:paraId="3B93A633" w14:textId="77777777" w:rsidR="00CE6CB4" w:rsidRDefault="00CE6CB4" w:rsidP="00CE6CB4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BB55D" w14:textId="77777777" w:rsidR="00CE6CB4" w:rsidRDefault="00CE6CB4" w:rsidP="00CE6CB4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Итоговое повторение.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8B87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B9947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E6CB4" w14:paraId="4E1057E6" w14:textId="5CA3F5A2" w:rsidTr="000D71A6">
        <w:tc>
          <w:tcPr>
            <w:tcW w:w="959" w:type="dxa"/>
            <w:vAlign w:val="center"/>
          </w:tcPr>
          <w:p w14:paraId="46977B30" w14:textId="77777777" w:rsidR="00CE6CB4" w:rsidRDefault="00CE6CB4" w:rsidP="00CE6CB4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5DB33C" w14:textId="77777777" w:rsidR="00CE6CB4" w:rsidRDefault="00CE6CB4" w:rsidP="00CE6CB4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Итоговое повторение.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D39E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33493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E6CB4" w14:paraId="64E4AADC" w14:textId="10D4B463" w:rsidTr="000D71A6">
        <w:tc>
          <w:tcPr>
            <w:tcW w:w="959" w:type="dxa"/>
            <w:vAlign w:val="center"/>
          </w:tcPr>
          <w:p w14:paraId="6408E400" w14:textId="77777777" w:rsidR="00CE6CB4" w:rsidRDefault="00CE6CB4" w:rsidP="00CE6CB4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FBED9" w14:textId="77777777" w:rsidR="00CE6CB4" w:rsidRDefault="00CE6CB4" w:rsidP="00CE6CB4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Итоговое повторение.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656C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8EA4B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E6CB4" w14:paraId="5843154D" w14:textId="15E11F28" w:rsidTr="000D71A6">
        <w:tc>
          <w:tcPr>
            <w:tcW w:w="959" w:type="dxa"/>
            <w:vAlign w:val="center"/>
          </w:tcPr>
          <w:p w14:paraId="337BB6D4" w14:textId="77777777" w:rsidR="00CE6CB4" w:rsidRDefault="00CE6CB4" w:rsidP="00CE6CB4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134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1B4FD" w14:textId="77777777" w:rsidR="00CE6CB4" w:rsidRDefault="00CE6CB4" w:rsidP="00CE6CB4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Итоговое повторение.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1CD0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5082F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E6CB4" w14:paraId="0AD4996B" w14:textId="3CC7FE4B" w:rsidTr="000D71A6">
        <w:tc>
          <w:tcPr>
            <w:tcW w:w="959" w:type="dxa"/>
            <w:vAlign w:val="center"/>
          </w:tcPr>
          <w:p w14:paraId="20951E97" w14:textId="77777777" w:rsidR="00CE6CB4" w:rsidRDefault="00CE6CB4" w:rsidP="00CE6CB4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344C0" w14:textId="77777777" w:rsidR="00CE6CB4" w:rsidRPr="003B3E80" w:rsidRDefault="00CE6CB4" w:rsidP="00CE6CB4">
            <w:pPr>
              <w:tabs>
                <w:tab w:val="left" w:pos="7440"/>
              </w:tabs>
              <w:spacing w:after="0"/>
              <w:ind w:left="113" w:rightChars="10" w:right="24" w:firstLine="0"/>
              <w:jc w:val="lef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</w:rPr>
              <w:t>за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2E93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3499A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E6CB4" w14:paraId="17B62005" w14:textId="64DB8849" w:rsidTr="000D71A6">
        <w:tc>
          <w:tcPr>
            <w:tcW w:w="959" w:type="dxa"/>
            <w:vAlign w:val="center"/>
          </w:tcPr>
          <w:p w14:paraId="190E5373" w14:textId="77777777" w:rsidR="00CE6CB4" w:rsidRDefault="00CE6CB4" w:rsidP="00CE6CB4">
            <w:pPr>
              <w:spacing w:after="0"/>
              <w:ind w:left="113" w:right="113"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136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41162" w14:textId="77777777" w:rsidR="00CE6CB4" w:rsidRDefault="00CE6CB4" w:rsidP="00CE6CB4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Итоговое повторение.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B5B2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5593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E6CB4" w14:paraId="766E3A8D" w14:textId="3BC7C850" w:rsidTr="00F11F9E">
        <w:tc>
          <w:tcPr>
            <w:tcW w:w="959" w:type="dxa"/>
          </w:tcPr>
          <w:p w14:paraId="40F715B1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7F1C7" w14:textId="77777777" w:rsidR="00CE6CB4" w:rsidRDefault="00CE6CB4" w:rsidP="00CE6CB4">
            <w:pPr>
              <w:tabs>
                <w:tab w:val="left" w:pos="7440"/>
              </w:tabs>
              <w:spacing w:after="0"/>
              <w:ind w:left="113" w:rightChars="10" w:right="24"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4E43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6BB7" w14:textId="77777777" w:rsidR="00CE6CB4" w:rsidRDefault="00CE6CB4" w:rsidP="00CE6CB4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DC927BC" w14:textId="77777777" w:rsidR="006024CC" w:rsidRDefault="006024CC" w:rsidP="00E5687E">
      <w:pPr>
        <w:ind w:firstLine="0"/>
      </w:pPr>
    </w:p>
    <w:sectPr w:rsidR="006024CC">
      <w:pgSz w:w="12240" w:h="15840"/>
      <w:pgMar w:top="1134" w:right="850" w:bottom="1134" w:left="1701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FFFFF1D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left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left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left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left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left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left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left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left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C7501"/>
    <w:multiLevelType w:val="multilevel"/>
    <w:tmpl w:val="04AC7501"/>
    <w:lvl w:ilvl="0">
      <w:numFmt w:val="bullet"/>
      <w:lvlText w:val="–"/>
      <w:lvlJc w:val="left"/>
      <w:pPr>
        <w:ind w:left="167" w:hanging="67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>
      <w:numFmt w:val="bullet"/>
      <w:lvlText w:val="•"/>
      <w:lvlJc w:val="left"/>
      <w:pPr>
        <w:ind w:left="887" w:hanging="675"/>
      </w:pPr>
      <w:rPr>
        <w:lang w:val="ru-RU" w:eastAsia="ru-RU" w:bidi="ru-RU"/>
      </w:rPr>
    </w:lvl>
    <w:lvl w:ilvl="2">
      <w:numFmt w:val="bullet"/>
      <w:lvlText w:val="•"/>
      <w:lvlJc w:val="left"/>
      <w:pPr>
        <w:ind w:left="1615" w:hanging="675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2343" w:hanging="675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3071" w:hanging="675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3799" w:hanging="675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4527" w:hanging="675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5255" w:hanging="675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5983" w:hanging="675"/>
      </w:pPr>
      <w:rPr>
        <w:lang w:val="ru-RU" w:eastAsia="ru-RU" w:bidi="ru-RU"/>
      </w:rPr>
    </w:lvl>
  </w:abstractNum>
  <w:abstractNum w:abstractNumId="2" w15:restartNumberingAfterBreak="0">
    <w:nsid w:val="10B525F2"/>
    <w:multiLevelType w:val="multilevel"/>
    <w:tmpl w:val="10B525F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47007"/>
    <w:multiLevelType w:val="multilevel"/>
    <w:tmpl w:val="11047007"/>
    <w:lvl w:ilvl="0">
      <w:numFmt w:val="bullet"/>
      <w:lvlText w:val="–"/>
      <w:lvlJc w:val="left"/>
      <w:pPr>
        <w:ind w:left="167" w:hanging="67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>
      <w:numFmt w:val="bullet"/>
      <w:lvlText w:val="•"/>
      <w:lvlJc w:val="left"/>
      <w:pPr>
        <w:ind w:left="887" w:hanging="675"/>
      </w:pPr>
      <w:rPr>
        <w:lang w:val="ru-RU" w:eastAsia="ru-RU" w:bidi="ru-RU"/>
      </w:rPr>
    </w:lvl>
    <w:lvl w:ilvl="2">
      <w:numFmt w:val="bullet"/>
      <w:lvlText w:val="•"/>
      <w:lvlJc w:val="left"/>
      <w:pPr>
        <w:ind w:left="1615" w:hanging="675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2343" w:hanging="675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3071" w:hanging="675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3799" w:hanging="675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4527" w:hanging="675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5255" w:hanging="675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5983" w:hanging="675"/>
      </w:pPr>
      <w:rPr>
        <w:lang w:val="ru-RU" w:eastAsia="ru-RU" w:bidi="ru-RU"/>
      </w:rPr>
    </w:lvl>
  </w:abstractNum>
  <w:abstractNum w:abstractNumId="4" w15:restartNumberingAfterBreak="0">
    <w:nsid w:val="24A056E7"/>
    <w:multiLevelType w:val="multilevel"/>
    <w:tmpl w:val="24A056E7"/>
    <w:lvl w:ilvl="0">
      <w:numFmt w:val="bullet"/>
      <w:lvlText w:val="–"/>
      <w:lvlJc w:val="left"/>
      <w:pPr>
        <w:ind w:left="167" w:hanging="67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>
      <w:numFmt w:val="bullet"/>
      <w:lvlText w:val="•"/>
      <w:lvlJc w:val="left"/>
      <w:pPr>
        <w:ind w:left="887" w:hanging="675"/>
      </w:pPr>
      <w:rPr>
        <w:lang w:val="ru-RU" w:eastAsia="ru-RU" w:bidi="ru-RU"/>
      </w:rPr>
    </w:lvl>
    <w:lvl w:ilvl="2">
      <w:numFmt w:val="bullet"/>
      <w:lvlText w:val="•"/>
      <w:lvlJc w:val="left"/>
      <w:pPr>
        <w:ind w:left="1615" w:hanging="675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2343" w:hanging="675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3071" w:hanging="675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3799" w:hanging="675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4527" w:hanging="675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5255" w:hanging="675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5983" w:hanging="675"/>
      </w:pPr>
      <w:rPr>
        <w:lang w:val="ru-RU" w:eastAsia="ru-RU" w:bidi="ru-RU"/>
      </w:rPr>
    </w:lvl>
  </w:abstractNum>
  <w:abstractNum w:abstractNumId="5" w15:restartNumberingAfterBreak="0">
    <w:nsid w:val="382352B1"/>
    <w:multiLevelType w:val="multilevel"/>
    <w:tmpl w:val="382352B1"/>
    <w:lvl w:ilvl="0">
      <w:numFmt w:val="bullet"/>
      <w:lvlText w:val="–"/>
      <w:lvlJc w:val="left"/>
      <w:pPr>
        <w:ind w:left="165" w:hanging="6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>
      <w:numFmt w:val="bullet"/>
      <w:lvlText w:val="•"/>
      <w:lvlJc w:val="left"/>
      <w:pPr>
        <w:ind w:left="400" w:hanging="608"/>
      </w:pPr>
      <w:rPr>
        <w:lang w:val="ru-RU" w:eastAsia="ru-RU" w:bidi="ru-RU"/>
      </w:rPr>
    </w:lvl>
    <w:lvl w:ilvl="2">
      <w:numFmt w:val="bullet"/>
      <w:lvlText w:val="•"/>
      <w:lvlJc w:val="left"/>
      <w:pPr>
        <w:ind w:left="1086" w:hanging="608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1772" w:hanging="608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2459" w:hanging="608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3145" w:hanging="608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3831" w:hanging="608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4518" w:hanging="608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5204" w:hanging="608"/>
      </w:pPr>
      <w:rPr>
        <w:lang w:val="ru-RU" w:eastAsia="ru-RU" w:bidi="ru-RU"/>
      </w:rPr>
    </w:lvl>
  </w:abstractNum>
  <w:abstractNum w:abstractNumId="6" w15:restartNumberingAfterBreak="0">
    <w:nsid w:val="4C563931"/>
    <w:multiLevelType w:val="multilevel"/>
    <w:tmpl w:val="4C563931"/>
    <w:lvl w:ilvl="0">
      <w:numFmt w:val="bullet"/>
      <w:lvlText w:val="–"/>
      <w:lvlJc w:val="left"/>
      <w:pPr>
        <w:ind w:left="818" w:hanging="67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>
      <w:numFmt w:val="bullet"/>
      <w:lvlText w:val="•"/>
      <w:lvlJc w:val="left"/>
      <w:pPr>
        <w:ind w:left="1481" w:hanging="675"/>
      </w:pPr>
      <w:rPr>
        <w:lang w:val="ru-RU" w:eastAsia="ru-RU" w:bidi="ru-RU"/>
      </w:rPr>
    </w:lvl>
    <w:lvl w:ilvl="2">
      <w:numFmt w:val="bullet"/>
      <w:lvlText w:val="•"/>
      <w:lvlJc w:val="left"/>
      <w:pPr>
        <w:ind w:left="2143" w:hanging="675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2805" w:hanging="675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3467" w:hanging="675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4129" w:hanging="675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4791" w:hanging="675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5453" w:hanging="675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6115" w:hanging="675"/>
      </w:pPr>
      <w:rPr>
        <w:lang w:val="ru-RU" w:eastAsia="ru-RU" w:bidi="ru-RU"/>
      </w:rPr>
    </w:lvl>
  </w:abstractNum>
  <w:abstractNum w:abstractNumId="7" w15:restartNumberingAfterBreak="0">
    <w:nsid w:val="546B60C5"/>
    <w:multiLevelType w:val="multilevel"/>
    <w:tmpl w:val="546B60C5"/>
    <w:lvl w:ilvl="0">
      <w:numFmt w:val="bullet"/>
      <w:lvlText w:val="–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>
      <w:numFmt w:val="bullet"/>
      <w:lvlText w:val="•"/>
      <w:lvlJc w:val="left"/>
      <w:pPr>
        <w:ind w:left="1395" w:hanging="708"/>
      </w:pPr>
      <w:rPr>
        <w:lang w:val="ru-RU" w:eastAsia="ru-RU" w:bidi="ru-RU"/>
      </w:rPr>
    </w:lvl>
    <w:lvl w:ilvl="2">
      <w:numFmt w:val="bullet"/>
      <w:lvlText w:val="•"/>
      <w:lvlJc w:val="left"/>
      <w:pPr>
        <w:ind w:left="1971" w:hanging="708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2547" w:hanging="708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3122" w:hanging="708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3698" w:hanging="708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4274" w:hanging="708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4849" w:hanging="708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5425" w:hanging="708"/>
      </w:pPr>
      <w:rPr>
        <w:lang w:val="ru-RU" w:eastAsia="ru-RU" w:bidi="ru-RU"/>
      </w:rPr>
    </w:lvl>
  </w:abstractNum>
  <w:abstractNum w:abstractNumId="8" w15:restartNumberingAfterBreak="0">
    <w:nsid w:val="54F46F08"/>
    <w:multiLevelType w:val="multilevel"/>
    <w:tmpl w:val="54F46F08"/>
    <w:lvl w:ilvl="0">
      <w:numFmt w:val="bullet"/>
      <w:lvlText w:val="–"/>
      <w:lvlJc w:val="left"/>
      <w:pPr>
        <w:ind w:left="167" w:hanging="67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>
      <w:numFmt w:val="bullet"/>
      <w:lvlText w:val="•"/>
      <w:lvlJc w:val="left"/>
      <w:pPr>
        <w:ind w:left="887" w:hanging="675"/>
      </w:pPr>
      <w:rPr>
        <w:lang w:val="ru-RU" w:eastAsia="ru-RU" w:bidi="ru-RU"/>
      </w:rPr>
    </w:lvl>
    <w:lvl w:ilvl="2">
      <w:numFmt w:val="bullet"/>
      <w:lvlText w:val="•"/>
      <w:lvlJc w:val="left"/>
      <w:pPr>
        <w:ind w:left="1615" w:hanging="675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2343" w:hanging="675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3071" w:hanging="675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3799" w:hanging="675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4527" w:hanging="675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5255" w:hanging="675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5983" w:hanging="675"/>
      </w:pPr>
      <w:rPr>
        <w:lang w:val="ru-RU" w:eastAsia="ru-RU" w:bidi="ru-RU"/>
      </w:rPr>
    </w:lvl>
  </w:abstractNum>
  <w:abstractNum w:abstractNumId="9" w15:restartNumberingAfterBreak="0">
    <w:nsid w:val="56001741"/>
    <w:multiLevelType w:val="multilevel"/>
    <w:tmpl w:val="56001741"/>
    <w:lvl w:ilvl="0">
      <w:numFmt w:val="bullet"/>
      <w:lvlText w:val="–"/>
      <w:lvlJc w:val="left"/>
      <w:pPr>
        <w:ind w:left="167" w:hanging="67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>
      <w:numFmt w:val="bullet"/>
      <w:lvlText w:val="•"/>
      <w:lvlJc w:val="left"/>
      <w:pPr>
        <w:ind w:left="887" w:hanging="675"/>
      </w:pPr>
      <w:rPr>
        <w:lang w:val="ru-RU" w:eastAsia="ru-RU" w:bidi="ru-RU"/>
      </w:rPr>
    </w:lvl>
    <w:lvl w:ilvl="2">
      <w:numFmt w:val="bullet"/>
      <w:lvlText w:val="•"/>
      <w:lvlJc w:val="left"/>
      <w:pPr>
        <w:ind w:left="1615" w:hanging="675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2343" w:hanging="675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3071" w:hanging="675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3799" w:hanging="675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4527" w:hanging="675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5255" w:hanging="675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5983" w:hanging="675"/>
      </w:pPr>
      <w:rPr>
        <w:lang w:val="ru-RU" w:eastAsia="ru-RU" w:bidi="ru-RU"/>
      </w:rPr>
    </w:lvl>
  </w:abstractNum>
  <w:abstractNum w:abstractNumId="10" w15:restartNumberingAfterBreak="0">
    <w:nsid w:val="65B10FFF"/>
    <w:multiLevelType w:val="multilevel"/>
    <w:tmpl w:val="65B10FFF"/>
    <w:lvl w:ilvl="0">
      <w:numFmt w:val="bullet"/>
      <w:lvlText w:val="–"/>
      <w:lvlJc w:val="left"/>
      <w:pPr>
        <w:ind w:left="165" w:hanging="6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>
      <w:numFmt w:val="bullet"/>
      <w:lvlText w:val="•"/>
      <w:lvlJc w:val="left"/>
      <w:pPr>
        <w:ind w:left="801" w:hanging="608"/>
      </w:pPr>
      <w:rPr>
        <w:lang w:val="ru-RU" w:eastAsia="ru-RU" w:bidi="ru-RU"/>
      </w:rPr>
    </w:lvl>
    <w:lvl w:ilvl="2">
      <w:numFmt w:val="bullet"/>
      <w:lvlText w:val="•"/>
      <w:lvlJc w:val="left"/>
      <w:pPr>
        <w:ind w:left="1443" w:hanging="608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2085" w:hanging="608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2726" w:hanging="608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3368" w:hanging="608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4010" w:hanging="608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4651" w:hanging="608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5293" w:hanging="608"/>
      </w:pPr>
      <w:rPr>
        <w:lang w:val="ru-RU" w:eastAsia="ru-RU" w:bidi="ru-RU"/>
      </w:rPr>
    </w:lvl>
  </w:abstractNum>
  <w:abstractNum w:abstractNumId="11" w15:restartNumberingAfterBreak="0">
    <w:nsid w:val="6E823639"/>
    <w:multiLevelType w:val="multilevel"/>
    <w:tmpl w:val="6E823639"/>
    <w:lvl w:ilvl="0">
      <w:start w:val="1"/>
      <w:numFmt w:val="bullet"/>
      <w:lvlText w:val=""/>
      <w:lvlJc w:val="left"/>
      <w:pPr>
        <w:tabs>
          <w:tab w:val="left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 w15:restartNumberingAfterBreak="0">
    <w:nsid w:val="75C37CF0"/>
    <w:multiLevelType w:val="multilevel"/>
    <w:tmpl w:val="75C37CF0"/>
    <w:lvl w:ilvl="0">
      <w:numFmt w:val="bullet"/>
      <w:lvlText w:val="–"/>
      <w:lvlJc w:val="left"/>
      <w:pPr>
        <w:ind w:left="167" w:hanging="67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>
      <w:numFmt w:val="bullet"/>
      <w:lvlText w:val="•"/>
      <w:lvlJc w:val="left"/>
      <w:pPr>
        <w:ind w:left="887" w:hanging="675"/>
      </w:pPr>
      <w:rPr>
        <w:lang w:val="ru-RU" w:eastAsia="ru-RU" w:bidi="ru-RU"/>
      </w:rPr>
    </w:lvl>
    <w:lvl w:ilvl="2">
      <w:numFmt w:val="bullet"/>
      <w:lvlText w:val="•"/>
      <w:lvlJc w:val="left"/>
      <w:pPr>
        <w:ind w:left="1615" w:hanging="675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2343" w:hanging="675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3071" w:hanging="675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3799" w:hanging="675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4527" w:hanging="675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5255" w:hanging="675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5983" w:hanging="675"/>
      </w:pPr>
      <w:rPr>
        <w:lang w:val="ru-RU" w:eastAsia="ru-RU" w:bidi="ru-RU"/>
      </w:rPr>
    </w:lvl>
  </w:abstractNum>
  <w:abstractNum w:abstractNumId="13" w15:restartNumberingAfterBreak="0">
    <w:nsid w:val="7CC15509"/>
    <w:multiLevelType w:val="hybridMultilevel"/>
    <w:tmpl w:val="E2764D80"/>
    <w:lvl w:ilvl="0" w:tplc="8C5E99E6">
      <w:start w:val="1"/>
      <w:numFmt w:val="bullet"/>
      <w:lvlText w:val="•"/>
      <w:lvlJc w:val="left"/>
      <w:pPr>
        <w:ind w:left="99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C0EC606">
      <w:start w:val="1"/>
      <w:numFmt w:val="bullet"/>
      <w:lvlText w:val="o"/>
      <w:lvlJc w:val="left"/>
      <w:pPr>
        <w:ind w:left="1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2DEF14A">
      <w:start w:val="1"/>
      <w:numFmt w:val="bullet"/>
      <w:lvlText w:val="▪"/>
      <w:lvlJc w:val="left"/>
      <w:pPr>
        <w:ind w:left="2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E1282D0">
      <w:start w:val="1"/>
      <w:numFmt w:val="bullet"/>
      <w:lvlText w:val="•"/>
      <w:lvlJc w:val="left"/>
      <w:pPr>
        <w:ind w:left="2900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CB68660">
      <w:start w:val="1"/>
      <w:numFmt w:val="bullet"/>
      <w:lvlText w:val="o"/>
      <w:lvlJc w:val="left"/>
      <w:pPr>
        <w:ind w:left="3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D78526E">
      <w:start w:val="1"/>
      <w:numFmt w:val="bullet"/>
      <w:lvlText w:val="▪"/>
      <w:lvlJc w:val="left"/>
      <w:pPr>
        <w:ind w:left="4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58C0F74">
      <w:start w:val="1"/>
      <w:numFmt w:val="bullet"/>
      <w:lvlText w:val="•"/>
      <w:lvlJc w:val="left"/>
      <w:pPr>
        <w:ind w:left="5060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0CA36B2">
      <w:start w:val="1"/>
      <w:numFmt w:val="bullet"/>
      <w:lvlText w:val="o"/>
      <w:lvlJc w:val="left"/>
      <w:pPr>
        <w:ind w:left="5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D2AAE7A">
      <w:start w:val="1"/>
      <w:numFmt w:val="bullet"/>
      <w:lvlText w:val="▪"/>
      <w:lvlJc w:val="left"/>
      <w:pPr>
        <w:ind w:left="6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10549953">
    <w:abstractNumId w:val="0"/>
  </w:num>
  <w:num w:numId="2" w16cid:durableId="624190944">
    <w:abstractNumId w:val="2"/>
  </w:num>
  <w:num w:numId="3" w16cid:durableId="203607815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 w16cid:durableId="243537060">
    <w:abstractNumId w:val="9"/>
  </w:num>
  <w:num w:numId="5" w16cid:durableId="21133308">
    <w:abstractNumId w:val="8"/>
  </w:num>
  <w:num w:numId="6" w16cid:durableId="287785165">
    <w:abstractNumId w:val="1"/>
  </w:num>
  <w:num w:numId="7" w16cid:durableId="1769348669">
    <w:abstractNumId w:val="5"/>
  </w:num>
  <w:num w:numId="8" w16cid:durableId="2091735972">
    <w:abstractNumId w:val="3"/>
  </w:num>
  <w:num w:numId="9" w16cid:durableId="1538853669">
    <w:abstractNumId w:val="7"/>
  </w:num>
  <w:num w:numId="10" w16cid:durableId="231739481">
    <w:abstractNumId w:val="4"/>
  </w:num>
  <w:num w:numId="11" w16cid:durableId="1324548964">
    <w:abstractNumId w:val="12"/>
  </w:num>
  <w:num w:numId="12" w16cid:durableId="876360218">
    <w:abstractNumId w:val="10"/>
  </w:num>
  <w:num w:numId="13" w16cid:durableId="687021102">
    <w:abstractNumId w:val="6"/>
  </w:num>
  <w:num w:numId="14" w16cid:durableId="20466367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noPunctuationKerning/>
  <w:characterSpacingControl w:val="compressPunctuation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2A18"/>
    <w:rsid w:val="0005473C"/>
    <w:rsid w:val="00065442"/>
    <w:rsid w:val="000D19EA"/>
    <w:rsid w:val="00163DE0"/>
    <w:rsid w:val="001C5DD7"/>
    <w:rsid w:val="001F7E67"/>
    <w:rsid w:val="003B3E80"/>
    <w:rsid w:val="004230B3"/>
    <w:rsid w:val="00445C05"/>
    <w:rsid w:val="00463D04"/>
    <w:rsid w:val="00484D7D"/>
    <w:rsid w:val="00496BF6"/>
    <w:rsid w:val="004D2BD6"/>
    <w:rsid w:val="004F0D62"/>
    <w:rsid w:val="00524E0B"/>
    <w:rsid w:val="00542BF0"/>
    <w:rsid w:val="006024CC"/>
    <w:rsid w:val="006171DA"/>
    <w:rsid w:val="006436C3"/>
    <w:rsid w:val="00664D4E"/>
    <w:rsid w:val="00686668"/>
    <w:rsid w:val="007152EA"/>
    <w:rsid w:val="007208B8"/>
    <w:rsid w:val="00855ACC"/>
    <w:rsid w:val="008842AC"/>
    <w:rsid w:val="008A2A18"/>
    <w:rsid w:val="008A5312"/>
    <w:rsid w:val="008C0E2E"/>
    <w:rsid w:val="008C3818"/>
    <w:rsid w:val="00913719"/>
    <w:rsid w:val="009507FD"/>
    <w:rsid w:val="009A6C09"/>
    <w:rsid w:val="00A238A9"/>
    <w:rsid w:val="00A724D2"/>
    <w:rsid w:val="00A804DF"/>
    <w:rsid w:val="00A86CC8"/>
    <w:rsid w:val="00AB6EC0"/>
    <w:rsid w:val="00AF26B7"/>
    <w:rsid w:val="00B70B49"/>
    <w:rsid w:val="00B71539"/>
    <w:rsid w:val="00B77310"/>
    <w:rsid w:val="00BB3B61"/>
    <w:rsid w:val="00BD3D28"/>
    <w:rsid w:val="00C31A47"/>
    <w:rsid w:val="00C76C1A"/>
    <w:rsid w:val="00CE6CB4"/>
    <w:rsid w:val="00D56AE4"/>
    <w:rsid w:val="00D86CA5"/>
    <w:rsid w:val="00DC5CC2"/>
    <w:rsid w:val="00E5687E"/>
    <w:rsid w:val="00ED689A"/>
    <w:rsid w:val="00F11F9E"/>
    <w:rsid w:val="00F71922"/>
    <w:rsid w:val="00F73280"/>
    <w:rsid w:val="01A8472B"/>
    <w:rsid w:val="088E05BF"/>
    <w:rsid w:val="0EE862C1"/>
    <w:rsid w:val="0F201E01"/>
    <w:rsid w:val="0FEA71F3"/>
    <w:rsid w:val="10A149E8"/>
    <w:rsid w:val="11B7105B"/>
    <w:rsid w:val="12A17D7D"/>
    <w:rsid w:val="142D25D6"/>
    <w:rsid w:val="15274181"/>
    <w:rsid w:val="19BA40ED"/>
    <w:rsid w:val="1F074E87"/>
    <w:rsid w:val="1F995F7E"/>
    <w:rsid w:val="20340695"/>
    <w:rsid w:val="2D085647"/>
    <w:rsid w:val="36D96E1D"/>
    <w:rsid w:val="373A4D8F"/>
    <w:rsid w:val="38B43113"/>
    <w:rsid w:val="3E4E6821"/>
    <w:rsid w:val="3F1C1C64"/>
    <w:rsid w:val="3F7A0BB0"/>
    <w:rsid w:val="415C0294"/>
    <w:rsid w:val="438754D6"/>
    <w:rsid w:val="48706C3D"/>
    <w:rsid w:val="4D5B70B4"/>
    <w:rsid w:val="52304366"/>
    <w:rsid w:val="559F6CD5"/>
    <w:rsid w:val="578946B6"/>
    <w:rsid w:val="669E4FB2"/>
    <w:rsid w:val="6979038B"/>
    <w:rsid w:val="6D520826"/>
    <w:rsid w:val="77284DFB"/>
    <w:rsid w:val="7D5B09A2"/>
    <w:rsid w:val="7D784092"/>
    <w:rsid w:val="7F265BAF"/>
    <w:rsid w:val="7F93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32BF75"/>
  <w15:docId w15:val="{A3D5B59B-A54F-4BF2-BA19-C67FB27E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76" w:lineRule="auto"/>
      <w:ind w:firstLine="680"/>
      <w:jc w:val="both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Plain Text"/>
    <w:basedOn w:val="a"/>
    <w:rPr>
      <w:rFonts w:ascii="Courier New" w:hAnsi="Courier New" w:cs="Courier New"/>
      <w:sz w:val="20"/>
    </w:rPr>
  </w:style>
  <w:style w:type="paragraph" w:styleId="a6">
    <w:name w:val="Body Text Indent"/>
    <w:basedOn w:val="a"/>
    <w:link w:val="a7"/>
    <w:semiHidden/>
    <w:pPr>
      <w:spacing w:after="120" w:line="256" w:lineRule="auto"/>
      <w:ind w:left="283"/>
    </w:pPr>
    <w:rPr>
      <w:rFonts w:ascii="Calibri" w:hAnsi="Calibri"/>
    </w:rPr>
  </w:style>
  <w:style w:type="table" w:styleId="a8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Средняя сетка 21"/>
    <w:basedOn w:val="a"/>
    <w:uiPriority w:val="1"/>
    <w:qFormat/>
    <w:pPr>
      <w:numPr>
        <w:numId w:val="1"/>
      </w:numPr>
      <w:spacing w:line="360" w:lineRule="auto"/>
      <w:contextualSpacing/>
      <w:outlineLvl w:val="1"/>
    </w:pPr>
    <w:rPr>
      <w:sz w:val="28"/>
    </w:rPr>
  </w:style>
  <w:style w:type="paragraph" w:customStyle="1" w:styleId="a9">
    <w:name w:val="Основной"/>
    <w:basedOn w:val="a"/>
    <w:qFormat/>
    <w:pPr>
      <w:autoSpaceDE w:val="0"/>
      <w:autoSpaceDN w:val="0"/>
      <w:adjustRightInd w:val="0"/>
      <w:spacing w:line="214" w:lineRule="atLeast"/>
      <w:ind w:firstLine="283"/>
      <w:textAlignment w:val="center"/>
    </w:pPr>
    <w:rPr>
      <w:rFonts w:ascii="NewtonCSanPin" w:hAnsi="NewtonCSanPin"/>
      <w:color w:val="000000"/>
      <w:sz w:val="21"/>
      <w:szCs w:val="21"/>
    </w:rPr>
  </w:style>
  <w:style w:type="paragraph" w:customStyle="1" w:styleId="Style2">
    <w:name w:val="Style2"/>
    <w:basedOn w:val="a"/>
    <w:qFormat/>
    <w:pPr>
      <w:widowControl w:val="0"/>
      <w:autoSpaceDE w:val="0"/>
      <w:autoSpaceDN w:val="0"/>
      <w:adjustRightInd w:val="0"/>
      <w:spacing w:after="0" w:line="271" w:lineRule="exact"/>
      <w:ind w:firstLine="339"/>
    </w:pPr>
    <w:rPr>
      <w:rFonts w:ascii="Times New Roman" w:eastAsia="Calibri" w:hAnsi="Times New Roman" w:cs="Times New Roman"/>
      <w:lang w:eastAsia="ru-RU"/>
    </w:rPr>
  </w:style>
  <w:style w:type="character" w:customStyle="1" w:styleId="FontStyle24">
    <w:name w:val="Font Style24"/>
    <w:basedOn w:val="a0"/>
    <w:qFormat/>
    <w:rPr>
      <w:rFonts w:ascii="Times New Roman" w:hAnsi="Times New Roman" w:cs="Times New Roman"/>
      <w:sz w:val="30"/>
      <w:szCs w:val="30"/>
    </w:rPr>
  </w:style>
  <w:style w:type="character" w:customStyle="1" w:styleId="FontStyle32">
    <w:name w:val="Font Style32"/>
    <w:basedOn w:val="a0"/>
    <w:qFormat/>
    <w:rPr>
      <w:rFonts w:ascii="Times New Roman" w:hAnsi="Times New Roman" w:cs="Times New Roman"/>
      <w:sz w:val="28"/>
      <w:szCs w:val="28"/>
    </w:rPr>
  </w:style>
  <w:style w:type="paragraph" w:customStyle="1" w:styleId="3">
    <w:name w:val="Заголовок 3+"/>
    <w:basedOn w:val="a"/>
    <w:qFormat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Текст выноски Знак"/>
    <w:basedOn w:val="a0"/>
    <w:link w:val="a3"/>
    <w:rPr>
      <w:rFonts w:ascii="Segoe UI" w:eastAsiaTheme="minorEastAsia" w:hAnsi="Segoe UI" w:cs="Segoe UI"/>
      <w:sz w:val="18"/>
      <w:szCs w:val="18"/>
      <w:lang w:eastAsia="en-US"/>
    </w:rPr>
  </w:style>
  <w:style w:type="paragraph" w:customStyle="1" w:styleId="aa">
    <w:name w:val="Курсив"/>
    <w:basedOn w:val="a"/>
    <w:pPr>
      <w:autoSpaceDE w:val="0"/>
      <w:autoSpaceDN w:val="0"/>
      <w:adjustRightInd w:val="0"/>
      <w:spacing w:after="0" w:line="214" w:lineRule="atLeast"/>
      <w:ind w:firstLine="283"/>
    </w:pPr>
    <w:rPr>
      <w:rFonts w:ascii="NewtonCSanPin" w:eastAsia="Times New Roman" w:hAnsi="NewtonCSanPin" w:cs="Times New Roman"/>
      <w:i/>
      <w:iCs/>
      <w:color w:val="000000"/>
      <w:sz w:val="21"/>
      <w:szCs w:val="21"/>
      <w:lang w:eastAsia="ru-RU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1"/>
    <w:qFormat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160" w:line="256" w:lineRule="auto"/>
      <w:ind w:firstLine="0"/>
      <w:jc w:val="left"/>
    </w:pPr>
    <w:rPr>
      <w:rFonts w:ascii="Times New Roman" w:eastAsia="Times New Roman" w:hAnsi="Times New Roman" w:cs="Times New Roman"/>
      <w:sz w:val="22"/>
      <w:szCs w:val="22"/>
      <w:lang w:eastAsia="ru-RU" w:bidi="ru-RU"/>
    </w:rPr>
  </w:style>
  <w:style w:type="table" w:customStyle="1" w:styleId="TableNormal">
    <w:name w:val="Table Normal"/>
    <w:uiPriority w:val="2"/>
    <w:semiHidden/>
    <w:qFormat/>
    <w:pPr>
      <w:spacing w:line="25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11">
    <w:name w:val="font11"/>
    <w:rPr>
      <w:rFonts w:ascii="Calibri" w:hAnsi="Calibri" w:cs="Calibri" w:hint="default"/>
      <w:color w:val="FF0000"/>
      <w:u w:val="none"/>
    </w:rPr>
  </w:style>
  <w:style w:type="character" w:customStyle="1" w:styleId="font01">
    <w:name w:val="font01"/>
    <w:rPr>
      <w:rFonts w:ascii="SimSun" w:eastAsia="SimSun" w:hAnsi="SimSun" w:cs="SimSun"/>
      <w:color w:val="FF0000"/>
      <w:u w:val="none"/>
    </w:rPr>
  </w:style>
  <w:style w:type="table" w:customStyle="1" w:styleId="TableNormal1">
    <w:name w:val="Table Normal1"/>
    <w:uiPriority w:val="2"/>
    <w:semiHidden/>
    <w:qFormat/>
    <w:rsid w:val="003B3E80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Основной текст с отступом Знак"/>
    <w:basedOn w:val="a0"/>
    <w:link w:val="a6"/>
    <w:semiHidden/>
    <w:rsid w:val="00D56AE4"/>
    <w:rPr>
      <w:rFonts w:ascii="Calibri" w:eastAsiaTheme="minorEastAsia" w:hAnsi="Calibr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1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58</Pages>
  <Words>14926</Words>
  <Characters>85083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milka</cp:lastModifiedBy>
  <cp:revision>48</cp:revision>
  <cp:lastPrinted>2019-08-12T15:58:00Z</cp:lastPrinted>
  <dcterms:created xsi:type="dcterms:W3CDTF">2019-08-08T04:55:00Z</dcterms:created>
  <dcterms:modified xsi:type="dcterms:W3CDTF">2022-09-15T17:16:00Z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1049-11.2.0.8942</vt:lpwstr>
  </property>
</Properties>
</file>