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AB16" w14:textId="6BA6138E" w:rsidR="00206F34" w:rsidRDefault="001B7947" w:rsidP="001B7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Новосибирска</w:t>
      </w:r>
    </w:p>
    <w:p w14:paraId="5D492379" w14:textId="053D2DB0" w:rsidR="001B7947" w:rsidRDefault="001B7947" w:rsidP="001B7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51»</w:t>
      </w:r>
    </w:p>
    <w:p w14:paraId="170E7BB4" w14:textId="77777777" w:rsidR="001B7947" w:rsidRDefault="001B7947" w:rsidP="001B79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8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1134"/>
        <w:gridCol w:w="6521"/>
      </w:tblGrid>
      <w:tr w:rsidR="001B7947" w:rsidRPr="001B7947" w14:paraId="49D0F0D1" w14:textId="77777777" w:rsidTr="009F3BB1">
        <w:tc>
          <w:tcPr>
            <w:tcW w:w="5244" w:type="dxa"/>
          </w:tcPr>
          <w:p w14:paraId="4BB88C2A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94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Согласовано:</w:t>
            </w:r>
          </w:p>
          <w:p w14:paraId="01E5FE7A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94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воспитательной работе</w:t>
            </w:r>
          </w:p>
          <w:p w14:paraId="6F605247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947">
              <w:rPr>
                <w:rFonts w:ascii="Times New Roman" w:hAnsi="Times New Roman" w:cs="Times New Roman"/>
                <w:bCs/>
                <w:sz w:val="28"/>
                <w:szCs w:val="28"/>
              </w:rPr>
              <w:t>Д. Т. Яковлев ____________</w:t>
            </w:r>
          </w:p>
        </w:tc>
        <w:tc>
          <w:tcPr>
            <w:tcW w:w="1134" w:type="dxa"/>
          </w:tcPr>
          <w:p w14:paraId="5D416455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14:paraId="30B2E912" w14:textId="6438C1B6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14:paraId="5AA4295C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94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СОШ № 51</w:t>
            </w:r>
          </w:p>
          <w:p w14:paraId="66D395BF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9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 Э. </w:t>
            </w:r>
            <w:proofErr w:type="spellStart"/>
            <w:r w:rsidRPr="001B7947">
              <w:rPr>
                <w:rFonts w:ascii="Times New Roman" w:hAnsi="Times New Roman" w:cs="Times New Roman"/>
                <w:bCs/>
                <w:sz w:val="28"/>
                <w:szCs w:val="28"/>
              </w:rPr>
              <w:t>Гудовская</w:t>
            </w:r>
            <w:proofErr w:type="spellEnd"/>
            <w:r w:rsidRPr="001B79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</w:t>
            </w:r>
          </w:p>
          <w:p w14:paraId="5E24ACBB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947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№____от _______</w:t>
            </w:r>
          </w:p>
          <w:p w14:paraId="400374CD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A4A168" w14:textId="77777777" w:rsidR="001B7947" w:rsidRPr="001B7947" w:rsidRDefault="001B7947" w:rsidP="00637F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3E2FF7F" w14:textId="77777777" w:rsidR="009F3BB1" w:rsidRDefault="009F3BB1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5F584" w14:textId="114D7736" w:rsidR="001B7947" w:rsidRPr="009F3BB1" w:rsidRDefault="001B7947" w:rsidP="001B79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BB1">
        <w:rPr>
          <w:rFonts w:ascii="Times New Roman" w:hAnsi="Times New Roman" w:cs="Times New Roman"/>
          <w:b/>
          <w:bCs/>
          <w:sz w:val="32"/>
          <w:szCs w:val="32"/>
        </w:rPr>
        <w:t>ПЛАН ВОСПИТАТЕЛЬНОЙ РАБОТЫ МБОУ СОШ № 51</w:t>
      </w:r>
    </w:p>
    <w:p w14:paraId="64C4307B" w14:textId="399683EF" w:rsidR="001B7947" w:rsidRPr="009F3BB1" w:rsidRDefault="001B7947" w:rsidP="001B79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BB1">
        <w:rPr>
          <w:rFonts w:ascii="Times New Roman" w:hAnsi="Times New Roman" w:cs="Times New Roman"/>
          <w:b/>
          <w:bCs/>
          <w:sz w:val="32"/>
          <w:szCs w:val="32"/>
        </w:rPr>
        <w:t>2020-2021 УЧЕБНЫЙ ГОД</w:t>
      </w:r>
    </w:p>
    <w:p w14:paraId="5E5048DB" w14:textId="0421CDCE" w:rsidR="001B7947" w:rsidRPr="009F3BB1" w:rsidRDefault="001B7947" w:rsidP="001B79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BB1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F310D8">
        <w:rPr>
          <w:rFonts w:ascii="Times New Roman" w:hAnsi="Times New Roman" w:cs="Times New Roman"/>
          <w:b/>
          <w:bCs/>
          <w:sz w:val="32"/>
          <w:szCs w:val="32"/>
        </w:rPr>
        <w:t>ОСНОВНОЕ</w:t>
      </w:r>
      <w:r w:rsidRPr="009F3BB1">
        <w:rPr>
          <w:rFonts w:ascii="Times New Roman" w:hAnsi="Times New Roman" w:cs="Times New Roman"/>
          <w:b/>
          <w:bCs/>
          <w:sz w:val="32"/>
          <w:szCs w:val="32"/>
        </w:rPr>
        <w:t xml:space="preserve"> ОБЩЕЕ ОБРАЗОВАНИЕ)</w:t>
      </w:r>
    </w:p>
    <w:p w14:paraId="474D217E" w14:textId="750AB623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A54FA" w14:textId="3C9AC2D4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107D9" w14:textId="2C06D897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FDAA5" w14:textId="7E63B1D9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ABDBA" w14:textId="1E3D77FE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10292" w14:textId="1670A3C6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7A756" w14:textId="29EB883A" w:rsidR="009F3BB1" w:rsidRDefault="009F3BB1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5E7D2" w14:textId="682B3974" w:rsidR="009F3BB1" w:rsidRDefault="009F3BB1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812FF" w14:textId="310DA425" w:rsidR="009F3BB1" w:rsidRDefault="009F3BB1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EDB4E" w14:textId="19104490" w:rsidR="009F3BB1" w:rsidRDefault="009F3BB1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2FA4B" w14:textId="78E8C8A3" w:rsidR="009F3BB1" w:rsidRDefault="009F3BB1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61AAA" w14:textId="77777777" w:rsidR="009F3BB1" w:rsidRDefault="009F3BB1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76A0D" w14:textId="519C2FB1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E7144" w14:textId="43AC20FC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A30F3" w14:textId="13B4A61C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552CC2" w14:textId="22A2C4E0" w:rsidR="001B7947" w:rsidRDefault="001B7947" w:rsidP="001B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DDD45" w14:textId="4C323F10" w:rsidR="001B7947" w:rsidRDefault="001B7947" w:rsidP="001B7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947">
        <w:rPr>
          <w:rFonts w:ascii="Times New Roman" w:hAnsi="Times New Roman" w:cs="Times New Roman"/>
          <w:sz w:val="28"/>
          <w:szCs w:val="28"/>
        </w:rPr>
        <w:t>Новосибирск, 2020</w:t>
      </w:r>
    </w:p>
    <w:p w14:paraId="4160190D" w14:textId="77777777" w:rsidR="000B2D2C" w:rsidRDefault="000B2D2C" w:rsidP="009F3BB1">
      <w:pPr>
        <w:jc w:val="both"/>
        <w:rPr>
          <w:rFonts w:ascii="Times New Roman" w:hAnsi="Times New Roman" w:cs="Times New Roman"/>
          <w:sz w:val="28"/>
          <w:szCs w:val="28"/>
        </w:rPr>
        <w:sectPr w:rsidR="000B2D2C" w:rsidSect="00F310D8">
          <w:footerReference w:type="default" r:id="rId6"/>
          <w:pgSz w:w="11906" w:h="16838"/>
          <w:pgMar w:top="1080" w:right="1440" w:bottom="1080" w:left="1440" w:header="708" w:footer="708" w:gutter="0"/>
          <w:cols w:space="708"/>
          <w:titlePg/>
          <w:docGrid w:linePitch="360"/>
        </w:sectPr>
      </w:pPr>
    </w:p>
    <w:p w14:paraId="35155205" w14:textId="7ADCFBBF" w:rsidR="000B2D2C" w:rsidRPr="00A827B5" w:rsidRDefault="000B2D2C" w:rsidP="000B2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Цель задачи, приоритетные направления и планируемые результаты воспитательной работы на 2020 – 2021 учебный год</w:t>
      </w:r>
    </w:p>
    <w:p w14:paraId="77DA8A99" w14:textId="72BA4CC9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A827B5">
        <w:rPr>
          <w:rFonts w:ascii="Times New Roman" w:hAnsi="Times New Roman" w:cs="Times New Roman"/>
          <w:sz w:val="24"/>
          <w:szCs w:val="24"/>
        </w:rPr>
        <w:t xml:space="preserve"> воспитательной работы в МБОУ СОШ № 51: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нравственной, физически здоровой, творческой личности, обладающей навыками ученика XXI века.</w:t>
      </w:r>
    </w:p>
    <w:p w14:paraId="1603FDBB" w14:textId="77777777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A827B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229A303" w14:textId="41879E7D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Развивать общую культуру школьников через традиционные мероприятия школы.</w:t>
      </w:r>
    </w:p>
    <w:p w14:paraId="025F66C9" w14:textId="47466254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Выявлять и развивать творческие способности, обучающихся путем создания творческой атмосферы через организацию кружков, спортивных секций; совместную творческую деятельность учителей, учеников и родителей.</w:t>
      </w:r>
    </w:p>
    <w:p w14:paraId="20F6E571" w14:textId="457DEC41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Создать условия, направленные на формирование нравственной культуры, уважение к своей семье, старшему поколению, обществу, государству, духовно-нравственным ценностям, культурному и историческому наследию, расширение кругозора, интеллектуальное развитие.</w:t>
      </w:r>
    </w:p>
    <w:p w14:paraId="3ACCF147" w14:textId="0C78EEC6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Повышать социальную активность учащихся, оказывать поддержку социальным инициативам обучающихся, их самостоятельность и ответственность в организации жизни детского коллектива и социума.</w:t>
      </w:r>
    </w:p>
    <w:p w14:paraId="6350F760" w14:textId="69159F03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Пропагандировать здоровый образ жизни, формировать ответственное отношение к своему здоровью; прививать культуру безопасной жизнедеятельности, организовать работу по профилактике вредных привычек; осуществлять профилактику безнадзорности и правонарушений, социально-опасных явлений.</w:t>
      </w:r>
    </w:p>
    <w:p w14:paraId="342EFBC3" w14:textId="02818570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Способствовать развитию у ребенка экологической культуры, бережного отношения к природе; развивать у детей стремление беречь и охранять природу;</w:t>
      </w:r>
    </w:p>
    <w:p w14:paraId="097D322C" w14:textId="26B1DA55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Воспитывать у детей уважение к труду, людям труда, трудовым достижениям; содействовать профессиональному самоопределению учащихся;</w:t>
      </w:r>
    </w:p>
    <w:p w14:paraId="22FA7CA8" w14:textId="5C82961F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 xml:space="preserve">- Создавать условия для активного и полезного взаимодействия </w:t>
      </w:r>
      <w:r w:rsidR="00A827B5" w:rsidRPr="00A827B5">
        <w:rPr>
          <w:rFonts w:ascii="Times New Roman" w:hAnsi="Times New Roman" w:cs="Times New Roman"/>
          <w:sz w:val="24"/>
          <w:szCs w:val="24"/>
        </w:rPr>
        <w:t>школы</w:t>
      </w:r>
      <w:r w:rsidRPr="00A827B5">
        <w:rPr>
          <w:rFonts w:ascii="Times New Roman" w:hAnsi="Times New Roman" w:cs="Times New Roman"/>
          <w:sz w:val="24"/>
          <w:szCs w:val="24"/>
        </w:rPr>
        <w:t xml:space="preserve"> и семьи по вопросам воспитания учащихся.</w:t>
      </w:r>
    </w:p>
    <w:p w14:paraId="7E8CF51F" w14:textId="18080852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Оказывать методическую поддержку педагогам, занятым в системе воспитательной работы, привлекать педагогов к участию в инновационных воспитательных проектах.</w:t>
      </w:r>
    </w:p>
    <w:p w14:paraId="00A49A08" w14:textId="77777777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Выстраивать систему воспитательной работы, руководствуясь:</w:t>
      </w:r>
    </w:p>
    <w:p w14:paraId="45B5CA72" w14:textId="55E50268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ФЗ-273 «Об образовании в Российской Федерации»</w:t>
      </w:r>
    </w:p>
    <w:p w14:paraId="0AB2B57E" w14:textId="1B920F21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Стратегией развития воспитания в Российской Федерации до 2025 года.</w:t>
      </w:r>
    </w:p>
    <w:p w14:paraId="4D5B32B0" w14:textId="03140E60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В 2020-2021 учебном году в условиях ФГОС приоритетными направлениями в воспитательной работе МБОУ СОШ № 51 являются:</w:t>
      </w:r>
    </w:p>
    <w:p w14:paraId="7E1571CA" w14:textId="77777777" w:rsidR="00A34B1A" w:rsidRPr="00A827B5" w:rsidRDefault="00A34B1A" w:rsidP="00A34B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27B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827B5">
        <w:rPr>
          <w:rFonts w:ascii="Times New Roman" w:hAnsi="Times New Roman" w:cs="Times New Roman"/>
          <w:sz w:val="24"/>
          <w:szCs w:val="24"/>
        </w:rPr>
        <w:t>;</w:t>
      </w:r>
    </w:p>
    <w:p w14:paraId="35337908" w14:textId="77777777" w:rsidR="00A34B1A" w:rsidRPr="00A827B5" w:rsidRDefault="00A34B1A" w:rsidP="00A34B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lastRenderedPageBreak/>
        <w:t>- общекультурное.</w:t>
      </w:r>
    </w:p>
    <w:p w14:paraId="3378338C" w14:textId="6D9452AB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духовно-нравственное;</w:t>
      </w:r>
    </w:p>
    <w:p w14:paraId="6E3455F1" w14:textId="0D8EACEE" w:rsidR="000B2D2C" w:rsidRPr="00A827B5" w:rsidRDefault="000B2D2C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14:paraId="2C82BAA4" w14:textId="3C4C2DA1" w:rsidR="00A34B1A" w:rsidRDefault="00A34B1A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B5">
        <w:rPr>
          <w:rFonts w:ascii="Times New Roman" w:hAnsi="Times New Roman" w:cs="Times New Roman"/>
          <w:sz w:val="24"/>
          <w:szCs w:val="24"/>
        </w:rPr>
        <w:t>- социальное;</w:t>
      </w:r>
    </w:p>
    <w:p w14:paraId="517F52E1" w14:textId="5835F187" w:rsidR="00474559" w:rsidRPr="00A827B5" w:rsidRDefault="00474559" w:rsidP="000B2D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правонарушений.</w:t>
      </w:r>
    </w:p>
    <w:p w14:paraId="1CB8F3BB" w14:textId="0E80ADF1" w:rsidR="00A34B1A" w:rsidRPr="00A827B5" w:rsidRDefault="00A34B1A" w:rsidP="00A34B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7B5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воспитательной работы</w:t>
      </w:r>
      <w:r w:rsidRPr="00A827B5">
        <w:rPr>
          <w:rFonts w:ascii="Times New Roman" w:hAnsi="Times New Roman" w:cs="Times New Roman"/>
          <w:b/>
          <w:bCs/>
          <w:sz w:val="24"/>
          <w:szCs w:val="24"/>
        </w:rPr>
        <w:br/>
        <w:t>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4B1A" w:rsidRPr="00A827B5" w14:paraId="325751F7" w14:textId="77777777" w:rsidTr="00A34B1A">
        <w:tc>
          <w:tcPr>
            <w:tcW w:w="4508" w:type="dxa"/>
          </w:tcPr>
          <w:p w14:paraId="0A006005" w14:textId="3423E76E" w:rsidR="00A34B1A" w:rsidRPr="00A827B5" w:rsidRDefault="00A34B1A" w:rsidP="00A34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73468947"/>
            <w:r w:rsidRPr="00A8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508" w:type="dxa"/>
          </w:tcPr>
          <w:p w14:paraId="4B70681F" w14:textId="40082A74" w:rsidR="00A34B1A" w:rsidRPr="00A827B5" w:rsidRDefault="00A34B1A" w:rsidP="00A34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34B1A" w14:paraId="32155C83" w14:textId="77777777" w:rsidTr="00A34B1A">
        <w:tc>
          <w:tcPr>
            <w:tcW w:w="4508" w:type="dxa"/>
          </w:tcPr>
          <w:p w14:paraId="027904B0" w14:textId="77777777" w:rsidR="00A34B1A" w:rsidRPr="00A34B1A" w:rsidRDefault="00A34B1A" w:rsidP="00A34B1A">
            <w:pPr>
              <w:pStyle w:val="Default"/>
              <w:jc w:val="both"/>
            </w:pPr>
            <w:proofErr w:type="spellStart"/>
            <w:r w:rsidRPr="00A34B1A">
              <w:rPr>
                <w:b/>
                <w:bCs/>
              </w:rPr>
              <w:t>Общеинтеллектуальное</w:t>
            </w:r>
            <w:proofErr w:type="spellEnd"/>
            <w:r w:rsidRPr="00A34B1A">
              <w:rPr>
                <w:b/>
                <w:bCs/>
              </w:rPr>
              <w:t xml:space="preserve"> </w:t>
            </w:r>
            <w:r w:rsidRPr="00A34B1A">
              <w:rPr>
                <w:i/>
                <w:iCs/>
              </w:rPr>
              <w:t xml:space="preserve">(популяризация научных знаний, проектная деятельность) </w:t>
            </w:r>
          </w:p>
          <w:p w14:paraId="5AF04F5D" w14:textId="77777777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129FE31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Активная практическая и мыслительная деятельность. </w:t>
            </w:r>
          </w:p>
          <w:p w14:paraId="7309959C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 </w:t>
            </w:r>
          </w:p>
          <w:p w14:paraId="51BD6C98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Воспитание экологической грамотности и социально значимой целеустремленности в трудовых отношениях школьников; </w:t>
            </w:r>
          </w:p>
          <w:p w14:paraId="6AFBE4D9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Изучение обучающимися природы и истории родного края. </w:t>
            </w:r>
          </w:p>
          <w:p w14:paraId="5C874CAB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Проведение природоохранных акций. </w:t>
            </w:r>
          </w:p>
          <w:p w14:paraId="4D95356E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Формирование интереса к исследовательской и проектной деятельности, научной работе. </w:t>
            </w:r>
          </w:p>
          <w:p w14:paraId="702F99B8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Выявление и развитие природных задатков и способностей обучающихся. </w:t>
            </w:r>
          </w:p>
          <w:p w14:paraId="50218C6F" w14:textId="5E346EA4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познавательных интересов ребенка и его потребности в самосовершенствовании, самореализации и саморазвитии. </w:t>
            </w:r>
          </w:p>
        </w:tc>
      </w:tr>
      <w:tr w:rsidR="00A34B1A" w14:paraId="5F60F041" w14:textId="77777777" w:rsidTr="00A34B1A">
        <w:tc>
          <w:tcPr>
            <w:tcW w:w="4508" w:type="dxa"/>
          </w:tcPr>
          <w:p w14:paraId="76DE2582" w14:textId="2F0798A8" w:rsidR="00A34B1A" w:rsidRPr="00A34B1A" w:rsidRDefault="00A34B1A" w:rsidP="00A34B1A">
            <w:pPr>
              <w:pStyle w:val="Default"/>
              <w:jc w:val="both"/>
            </w:pPr>
            <w:r w:rsidRPr="00A34B1A">
              <w:rPr>
                <w:b/>
                <w:bCs/>
              </w:rPr>
              <w:t xml:space="preserve">Общекультурное </w:t>
            </w:r>
            <w:r w:rsidRPr="00A34B1A">
              <w:rPr>
                <w:b/>
                <w:bCs/>
                <w:i/>
                <w:iCs/>
              </w:rPr>
              <w:t>(</w:t>
            </w:r>
            <w:r w:rsidRPr="00A34B1A">
              <w:rPr>
                <w:i/>
                <w:iCs/>
              </w:rPr>
              <w:t xml:space="preserve">экологическое, правовое воспитание, краеведческая деятельность приобщение к культурному наследию, традициям народов РФ (ОДНКНР) </w:t>
            </w:r>
          </w:p>
          <w:p w14:paraId="788ACD6D" w14:textId="77777777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F7C581" w14:textId="77777777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B1A" w14:paraId="01A30767" w14:textId="77777777" w:rsidTr="00A34B1A">
        <w:tc>
          <w:tcPr>
            <w:tcW w:w="4508" w:type="dxa"/>
          </w:tcPr>
          <w:p w14:paraId="29D579E6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rPr>
                <w:b/>
                <w:bCs/>
              </w:rPr>
              <w:t xml:space="preserve">Духовно-нравственное </w:t>
            </w:r>
            <w:r w:rsidRPr="00A34B1A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24EDDA56" w14:textId="6D6D4A68" w:rsidR="00A34B1A" w:rsidRPr="00A34B1A" w:rsidRDefault="00A34B1A" w:rsidP="00A34B1A">
            <w:pPr>
              <w:pStyle w:val="Default"/>
              <w:jc w:val="both"/>
            </w:pPr>
            <w:r w:rsidRPr="00A34B1A">
              <w:rPr>
                <w:i/>
                <w:iCs/>
              </w:rPr>
              <w:t xml:space="preserve">художественная деятельность) </w:t>
            </w:r>
          </w:p>
        </w:tc>
        <w:tc>
          <w:tcPr>
            <w:tcW w:w="4508" w:type="dxa"/>
          </w:tcPr>
          <w:p w14:paraId="61EE0D5B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 </w:t>
            </w:r>
          </w:p>
          <w:p w14:paraId="048356CC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Формирование духовно-нравственных качеств личности. </w:t>
            </w:r>
          </w:p>
          <w:p w14:paraId="0DE183BB" w14:textId="77777777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воспитывающей среды, в которой развивается личность ребенка. </w:t>
            </w:r>
          </w:p>
          <w:p w14:paraId="32654A31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lastRenderedPageBreak/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14:paraId="72DC0121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Воспитание нравственной культуры, основанной на самоопределении и самосовершенствовании. </w:t>
            </w:r>
          </w:p>
          <w:p w14:paraId="7D244C31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Воспитание доброты, чуткости, сострадания, заботы и милосердия. </w:t>
            </w:r>
          </w:p>
          <w:p w14:paraId="748BE1B8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воспитательной работы образовательного учреждения. </w:t>
            </w:r>
          </w:p>
          <w:p w14:paraId="53DDDE39" w14:textId="2180D149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1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родителей в разнообразные сферы жизнедеятельности образовательного учреждения. </w:t>
            </w:r>
          </w:p>
        </w:tc>
      </w:tr>
      <w:tr w:rsidR="00A34B1A" w14:paraId="7578B348" w14:textId="77777777" w:rsidTr="00A34B1A">
        <w:tc>
          <w:tcPr>
            <w:tcW w:w="4508" w:type="dxa"/>
          </w:tcPr>
          <w:p w14:paraId="6E4CBB26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665FB3F6" w14:textId="7A3E962A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(физкультурно-оздоровительное воспитание, формирование культуры здоровья и безопасности жизнедеятельности) </w:t>
            </w:r>
          </w:p>
        </w:tc>
        <w:tc>
          <w:tcPr>
            <w:tcW w:w="4508" w:type="dxa"/>
          </w:tcPr>
          <w:p w14:paraId="0117DD65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 </w:t>
            </w:r>
          </w:p>
          <w:p w14:paraId="0B95162E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Формирование у учащихся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 </w:t>
            </w:r>
          </w:p>
          <w:p w14:paraId="0087D165" w14:textId="6D002D41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1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преодолению у воспитанников вредных привычек средствами физической культуры и занятием спортом. </w:t>
            </w:r>
          </w:p>
        </w:tc>
      </w:tr>
      <w:tr w:rsidR="00A827B5" w14:paraId="6602F43E" w14:textId="77777777" w:rsidTr="00A34B1A">
        <w:tc>
          <w:tcPr>
            <w:tcW w:w="4508" w:type="dxa"/>
          </w:tcPr>
          <w:p w14:paraId="5588207F" w14:textId="77777777" w:rsidR="00A827B5" w:rsidRDefault="00A827B5" w:rsidP="00A827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Социальное </w:t>
            </w:r>
          </w:p>
          <w:p w14:paraId="585E58D8" w14:textId="74DE5967" w:rsidR="00A827B5" w:rsidRPr="00A34B1A" w:rsidRDefault="00A827B5" w:rsidP="00A827B5">
            <w:pPr>
              <w:pStyle w:val="Default"/>
              <w:jc w:val="both"/>
              <w:rPr>
                <w:b/>
                <w:bCs/>
              </w:rPr>
            </w:pPr>
            <w:r>
              <w:rPr>
                <w:i/>
                <w:iCs/>
                <w:sz w:val="23"/>
                <w:szCs w:val="23"/>
              </w:rPr>
              <w:t xml:space="preserve">(трудовое воспитание, самоуправление в классе и школе, сознательное отношение к выбору профессии) </w:t>
            </w:r>
          </w:p>
        </w:tc>
        <w:tc>
          <w:tcPr>
            <w:tcW w:w="4508" w:type="dxa"/>
          </w:tcPr>
          <w:p w14:paraId="69B50151" w14:textId="77777777" w:rsidR="00A827B5" w:rsidRDefault="00A827B5" w:rsidP="00A827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Формирование экологической культуры. </w:t>
            </w:r>
          </w:p>
          <w:p w14:paraId="36834BE2" w14:textId="0AF23917" w:rsidR="00A827B5" w:rsidRPr="00A34B1A" w:rsidRDefault="00A827B5" w:rsidP="00A827B5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 Воспитание личности с активной жизненной позицией, готовой к принятию ответственности за свои решения </w:t>
            </w:r>
            <w:r>
              <w:rPr>
                <w:sz w:val="23"/>
                <w:szCs w:val="23"/>
              </w:rPr>
              <w:lastRenderedPageBreak/>
              <w:t xml:space="preserve">и полученный результат, стремящейся к самосовершенствованию, саморазвитию и самовыражению. Создание условий для демократизации жизни коллектива, класса и на этой основе - формирование у учащихся готовности к участию в управлении общества. </w:t>
            </w:r>
          </w:p>
        </w:tc>
      </w:tr>
      <w:tr w:rsidR="00A34B1A" w14:paraId="20FBE48A" w14:textId="77777777" w:rsidTr="00A34B1A">
        <w:tc>
          <w:tcPr>
            <w:tcW w:w="4508" w:type="dxa"/>
          </w:tcPr>
          <w:p w14:paraId="113236D8" w14:textId="44B01C57" w:rsidR="00A34B1A" w:rsidRPr="00A34B1A" w:rsidRDefault="00A34B1A" w:rsidP="00A34B1A">
            <w:pPr>
              <w:pStyle w:val="Default"/>
              <w:jc w:val="both"/>
            </w:pPr>
            <w:r w:rsidRPr="00A34B1A">
              <w:rPr>
                <w:b/>
                <w:bCs/>
              </w:rPr>
              <w:t>Профилактика безнадзорности и правонарушений</w:t>
            </w:r>
          </w:p>
          <w:p w14:paraId="3282B5B6" w14:textId="77777777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B2BFB5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Совершенствование правовой культуры и правосознания обучающихся, привитие осознанного стремления к правомерному поведению. </w:t>
            </w:r>
          </w:p>
          <w:p w14:paraId="6771764B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Организация работы по предупреждению и профилактике асоциального поведения обучающихся. </w:t>
            </w:r>
          </w:p>
          <w:p w14:paraId="315D3903" w14:textId="77777777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профилактике правонарушений, наркомании, токсикомании, алкоголизма; </w:t>
            </w:r>
          </w:p>
          <w:p w14:paraId="2F82325A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Проведение эффективных мероприятий по предотвращению суицидального риска среди детей и подростков; </w:t>
            </w:r>
          </w:p>
          <w:p w14:paraId="30D2846F" w14:textId="77777777" w:rsidR="00A34B1A" w:rsidRPr="00A34B1A" w:rsidRDefault="00A34B1A" w:rsidP="00A34B1A">
            <w:pPr>
              <w:pStyle w:val="Default"/>
              <w:jc w:val="both"/>
            </w:pPr>
            <w:r w:rsidRPr="00A34B1A">
              <w:t xml:space="preserve">Изучение интересов, склонностей и способностей учащихся «группы риска», включение их во внеурочную кружковую общественно-полезную деятельность. </w:t>
            </w:r>
          </w:p>
          <w:p w14:paraId="5B81E35A" w14:textId="0D851FC2" w:rsidR="00A34B1A" w:rsidRPr="00A34B1A" w:rsidRDefault="00A34B1A" w:rsidP="00A34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специалистов (психологов, медицинских работников) для родителей и детей «группы риска». </w:t>
            </w:r>
          </w:p>
        </w:tc>
      </w:tr>
    </w:tbl>
    <w:bookmarkEnd w:id="0"/>
    <w:p w14:paraId="5BB93AE7" w14:textId="1118B0EB" w:rsidR="00A34B1A" w:rsidRPr="00A827B5" w:rsidRDefault="00A34B1A" w:rsidP="00A34B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7B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14:paraId="158888CA" w14:textId="7F2353DD" w:rsidR="00A34B1A" w:rsidRPr="00A827B5" w:rsidRDefault="00A34B1A" w:rsidP="00A34B1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7B5">
        <w:rPr>
          <w:rFonts w:ascii="Times New Roman" w:hAnsi="Times New Roman" w:cs="Times New Roman"/>
          <w:b/>
          <w:bCs/>
          <w:sz w:val="24"/>
          <w:szCs w:val="24"/>
        </w:rPr>
        <w:t xml:space="preserve">Образ выпускника </w:t>
      </w:r>
      <w:r w:rsidR="004A01F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827B5">
        <w:rPr>
          <w:rFonts w:ascii="Times New Roman" w:hAnsi="Times New Roman" w:cs="Times New Roman"/>
          <w:b/>
          <w:bCs/>
          <w:sz w:val="24"/>
          <w:szCs w:val="24"/>
        </w:rPr>
        <w:t>ОО:</w:t>
      </w:r>
    </w:p>
    <w:p w14:paraId="120FFB39" w14:textId="2617FE15" w:rsidR="004A01F5" w:rsidRPr="004A01F5" w:rsidRDefault="004A01F5" w:rsidP="004A0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1F5">
        <w:rPr>
          <w:rFonts w:ascii="Times New Roman" w:hAnsi="Times New Roman" w:cs="Times New Roman"/>
          <w:sz w:val="24"/>
          <w:szCs w:val="24"/>
        </w:rPr>
        <w:t xml:space="preserve">- </w:t>
      </w:r>
      <w:r w:rsidRPr="004A01F5">
        <w:rPr>
          <w:rFonts w:ascii="Times New Roman" w:hAnsi="Times New Roman" w:cs="Times New Roman"/>
          <w:sz w:val="24"/>
          <w:szCs w:val="24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14:paraId="0A25670B" w14:textId="6E815CA8" w:rsidR="004A01F5" w:rsidRPr="004A01F5" w:rsidRDefault="004A01F5" w:rsidP="004A0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1F5">
        <w:rPr>
          <w:rFonts w:ascii="Times New Roman" w:hAnsi="Times New Roman" w:cs="Times New Roman"/>
          <w:sz w:val="24"/>
          <w:szCs w:val="24"/>
        </w:rPr>
        <w:t>-</w:t>
      </w:r>
      <w:r w:rsidRPr="004A01F5">
        <w:rPr>
          <w:rFonts w:ascii="Times New Roman" w:hAnsi="Times New Roman" w:cs="Times New Roman"/>
          <w:sz w:val="24"/>
          <w:szCs w:val="24"/>
        </w:rPr>
        <w:t xml:space="preserve"> 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14:paraId="57EEC05A" w14:textId="1EC895C9" w:rsidR="004A01F5" w:rsidRPr="004A01F5" w:rsidRDefault="004A01F5" w:rsidP="004A0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1F5">
        <w:rPr>
          <w:rFonts w:ascii="Times New Roman" w:hAnsi="Times New Roman" w:cs="Times New Roman"/>
          <w:sz w:val="24"/>
          <w:szCs w:val="24"/>
        </w:rPr>
        <w:t xml:space="preserve">- </w:t>
      </w:r>
      <w:r w:rsidRPr="004A01F5">
        <w:rPr>
          <w:rFonts w:ascii="Times New Roman" w:hAnsi="Times New Roman" w:cs="Times New Roman"/>
          <w:sz w:val="24"/>
          <w:szCs w:val="24"/>
        </w:rPr>
        <w:t>активно и заинтересованно познающий мир, осознающий ценность труда, науки и творчества;</w:t>
      </w:r>
    </w:p>
    <w:p w14:paraId="7D560EBD" w14:textId="538E8D1E" w:rsidR="004A01F5" w:rsidRPr="004A01F5" w:rsidRDefault="004A01F5" w:rsidP="004A0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1F5">
        <w:rPr>
          <w:rFonts w:ascii="Times New Roman" w:hAnsi="Times New Roman" w:cs="Times New Roman"/>
          <w:sz w:val="24"/>
          <w:szCs w:val="24"/>
        </w:rPr>
        <w:t>-</w:t>
      </w:r>
      <w:r w:rsidRPr="004A01F5">
        <w:rPr>
          <w:rFonts w:ascii="Times New Roman" w:hAnsi="Times New Roman" w:cs="Times New Roman"/>
          <w:sz w:val="24"/>
          <w:szCs w:val="24"/>
        </w:rPr>
        <w:t xml:space="preserve"> 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14:paraId="698064E4" w14:textId="44C4D95D" w:rsidR="004A01F5" w:rsidRPr="004A01F5" w:rsidRDefault="004A01F5" w:rsidP="004A0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1F5">
        <w:rPr>
          <w:rFonts w:ascii="Times New Roman" w:hAnsi="Times New Roman" w:cs="Times New Roman"/>
          <w:sz w:val="24"/>
          <w:szCs w:val="24"/>
        </w:rPr>
        <w:t>-</w:t>
      </w:r>
      <w:r w:rsidRPr="004A01F5">
        <w:rPr>
          <w:rFonts w:ascii="Times New Roman" w:hAnsi="Times New Roman" w:cs="Times New Roman"/>
          <w:sz w:val="24"/>
          <w:szCs w:val="24"/>
        </w:rPr>
        <w:t xml:space="preserve"> 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14:paraId="7DAB5EF5" w14:textId="28C3C2ED" w:rsidR="004A01F5" w:rsidRPr="004A01F5" w:rsidRDefault="004A01F5" w:rsidP="004A0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1F5">
        <w:rPr>
          <w:rFonts w:ascii="Times New Roman" w:hAnsi="Times New Roman" w:cs="Times New Roman"/>
          <w:sz w:val="24"/>
          <w:szCs w:val="24"/>
        </w:rPr>
        <w:t>-</w:t>
      </w:r>
      <w:r w:rsidRPr="004A01F5">
        <w:rPr>
          <w:rFonts w:ascii="Times New Roman" w:hAnsi="Times New Roman" w:cs="Times New Roman"/>
          <w:sz w:val="24"/>
          <w:szCs w:val="24"/>
        </w:rPr>
        <w:t xml:space="preserve"> 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14:paraId="3266DEEE" w14:textId="6D645C0A" w:rsidR="004A01F5" w:rsidRPr="004A01F5" w:rsidRDefault="004A01F5" w:rsidP="004A0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1F5">
        <w:rPr>
          <w:rFonts w:ascii="Times New Roman" w:hAnsi="Times New Roman" w:cs="Times New Roman"/>
          <w:sz w:val="24"/>
          <w:szCs w:val="24"/>
        </w:rPr>
        <w:t>-</w:t>
      </w:r>
      <w:r w:rsidRPr="004A01F5">
        <w:rPr>
          <w:rFonts w:ascii="Times New Roman" w:hAnsi="Times New Roman" w:cs="Times New Roman"/>
          <w:sz w:val="24"/>
          <w:szCs w:val="24"/>
        </w:rPr>
        <w:t xml:space="preserve"> 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14:paraId="78F747DC" w14:textId="36763D51" w:rsidR="004A01F5" w:rsidRPr="004A01F5" w:rsidRDefault="004A01F5" w:rsidP="004A01F5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A01F5" w:rsidRPr="004A01F5" w:rsidSect="009F3BB1"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  <w:r w:rsidRPr="004A01F5">
        <w:rPr>
          <w:rFonts w:ascii="Times New Roman" w:hAnsi="Times New Roman" w:cs="Times New Roman"/>
          <w:sz w:val="24"/>
          <w:szCs w:val="24"/>
        </w:rPr>
        <w:t>-</w:t>
      </w:r>
      <w:r w:rsidRPr="004A01F5">
        <w:rPr>
          <w:rFonts w:ascii="Times New Roman" w:hAnsi="Times New Roman" w:cs="Times New Roman"/>
          <w:sz w:val="24"/>
          <w:szCs w:val="24"/>
        </w:rPr>
        <w:t xml:space="preserve">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14:paraId="504BD2C5" w14:textId="5A9ADB54" w:rsidR="00A34B1A" w:rsidRDefault="00A34B1A" w:rsidP="00A34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B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Календарное планирование воспитательной работы в МБОУ СОШ №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4B1A">
        <w:rPr>
          <w:rFonts w:ascii="Times New Roman" w:hAnsi="Times New Roman" w:cs="Times New Roman"/>
          <w:b/>
          <w:bCs/>
          <w:sz w:val="28"/>
          <w:szCs w:val="28"/>
        </w:rPr>
        <w:t>51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884"/>
        <w:gridCol w:w="5641"/>
        <w:gridCol w:w="2427"/>
        <w:gridCol w:w="2661"/>
      </w:tblGrid>
      <w:tr w:rsidR="00B54DE4" w14:paraId="141029FC" w14:textId="77777777" w:rsidTr="00384ECD">
        <w:trPr>
          <w:cantSplit/>
          <w:trHeight w:val="1134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7CA9BE76" w14:textId="5B9CBC29" w:rsidR="00B54DE4" w:rsidRDefault="00B54DE4" w:rsidP="00B5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  <w:vAlign w:val="center"/>
          </w:tcPr>
          <w:p w14:paraId="647505CD" w14:textId="77777777" w:rsidR="00B54DE4" w:rsidRDefault="00B54DE4" w:rsidP="00B54D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  <w:p w14:paraId="16FCB11A" w14:textId="5371A03B" w:rsidR="00B54DE4" w:rsidRDefault="00B54DE4" w:rsidP="00B54D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5641" w:type="dxa"/>
            <w:shd w:val="clear" w:color="auto" w:fill="D9D9D9" w:themeFill="background1" w:themeFillShade="D9"/>
            <w:vAlign w:val="center"/>
          </w:tcPr>
          <w:p w14:paraId="7722EC36" w14:textId="49C7B54D" w:rsidR="00B54DE4" w:rsidRDefault="00B54DE4" w:rsidP="00B5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11CCD58C" w14:textId="7B89EB9E" w:rsidR="00B54DE4" w:rsidRPr="00B54DE4" w:rsidRDefault="00B54DE4" w:rsidP="00B5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61" w:type="dxa"/>
            <w:shd w:val="clear" w:color="auto" w:fill="D9D9D9" w:themeFill="background1" w:themeFillShade="D9"/>
            <w:vAlign w:val="center"/>
          </w:tcPr>
          <w:p w14:paraId="7A290E22" w14:textId="7F8A62AB" w:rsidR="00B54DE4" w:rsidRDefault="00B54DE4" w:rsidP="00B5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54DE4" w14:paraId="5BDBB081" w14:textId="77777777" w:rsidTr="00B50088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51EF13E9" w14:textId="769746C9" w:rsidR="00B54DE4" w:rsidRPr="00B50088" w:rsidRDefault="00B54DE4" w:rsidP="00A34B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B54DE4" w14:paraId="3D75D1B4" w14:textId="77777777" w:rsidTr="00A827B5">
        <w:tc>
          <w:tcPr>
            <w:tcW w:w="3055" w:type="dxa"/>
          </w:tcPr>
          <w:p w14:paraId="160F1D0F" w14:textId="169FBC43" w:rsidR="00B54DE4" w:rsidRPr="00B50088" w:rsidRDefault="00384ECD" w:rsidP="00384E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(познавательная деятельность, проектная деятельность)</w:t>
            </w:r>
          </w:p>
        </w:tc>
        <w:tc>
          <w:tcPr>
            <w:tcW w:w="884" w:type="dxa"/>
          </w:tcPr>
          <w:p w14:paraId="5CDA73E8" w14:textId="12E51DF9" w:rsidR="00B54DE4" w:rsidRPr="00B50088" w:rsidRDefault="004A01F5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641" w:type="dxa"/>
          </w:tcPr>
          <w:p w14:paraId="439D729C" w14:textId="65B258BC" w:rsidR="00384ECD" w:rsidRPr="00B50088" w:rsidRDefault="004A01F5" w:rsidP="0038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Цифры «Искусственный интеллект и машинное зрение»</w:t>
            </w:r>
          </w:p>
        </w:tc>
        <w:tc>
          <w:tcPr>
            <w:tcW w:w="2427" w:type="dxa"/>
          </w:tcPr>
          <w:p w14:paraId="0A4290A9" w14:textId="363661DF" w:rsidR="00B54DE4" w:rsidRPr="00B50088" w:rsidRDefault="004A01F5" w:rsidP="0038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</w:t>
            </w:r>
            <w:r w:rsidR="00384ECD" w:rsidRPr="00B50088">
              <w:rPr>
                <w:rFonts w:ascii="Times New Roman" w:hAnsi="Times New Roman" w:cs="Times New Roman"/>
                <w:sz w:val="24"/>
                <w:szCs w:val="24"/>
              </w:rPr>
              <w:t>е классы</w:t>
            </w:r>
          </w:p>
        </w:tc>
        <w:tc>
          <w:tcPr>
            <w:tcW w:w="2661" w:type="dxa"/>
          </w:tcPr>
          <w:p w14:paraId="36B44989" w14:textId="0B088A19" w:rsidR="00B54DE4" w:rsidRPr="00B50088" w:rsidRDefault="004A01F5" w:rsidP="0038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B50088" w14:paraId="79C24288" w14:textId="77777777" w:rsidTr="00A827B5">
        <w:tc>
          <w:tcPr>
            <w:tcW w:w="3055" w:type="dxa"/>
            <w:vMerge w:val="restart"/>
          </w:tcPr>
          <w:p w14:paraId="6BFAC46C" w14:textId="11949A98" w:rsidR="00B50088" w:rsidRPr="00B50088" w:rsidRDefault="00B50088" w:rsidP="00B5008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Общекультурное </w:t>
            </w:r>
            <w:r w:rsidRPr="00B50088">
              <w:rPr>
                <w:b/>
                <w:bCs/>
                <w:i/>
                <w:iCs/>
              </w:rPr>
              <w:t>(</w:t>
            </w:r>
            <w:r w:rsidRPr="00B50088">
              <w:rPr>
                <w:i/>
                <w:iCs/>
              </w:rPr>
              <w:t xml:space="preserve">экологическое, правовое воспитание, краеведческая деятельность приобщение к культурному наследию, традициям народов РФ (ОДНКНР) </w:t>
            </w:r>
          </w:p>
        </w:tc>
        <w:tc>
          <w:tcPr>
            <w:tcW w:w="884" w:type="dxa"/>
          </w:tcPr>
          <w:p w14:paraId="0E4E61DE" w14:textId="710C747A" w:rsidR="00B50088" w:rsidRPr="00B50088" w:rsidRDefault="00B5008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700D3439" w14:textId="3F7E8635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4A01F5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присвоению Новосибирску звания города трудовой доблести и славы</w:t>
            </w:r>
          </w:p>
        </w:tc>
        <w:tc>
          <w:tcPr>
            <w:tcW w:w="2427" w:type="dxa"/>
          </w:tcPr>
          <w:p w14:paraId="45995FD9" w14:textId="23FDCBD5" w:rsidR="00B50088" w:rsidRPr="00B50088" w:rsidRDefault="004A01F5" w:rsidP="0038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088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2661" w:type="dxa"/>
          </w:tcPr>
          <w:p w14:paraId="27FEEC76" w14:textId="7E9B3037" w:rsidR="00B50088" w:rsidRPr="00B50088" w:rsidRDefault="00B50088" w:rsidP="0038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50088" w14:paraId="2B4FD99D" w14:textId="77777777" w:rsidTr="00A827B5">
        <w:tc>
          <w:tcPr>
            <w:tcW w:w="3055" w:type="dxa"/>
            <w:vMerge/>
          </w:tcPr>
          <w:p w14:paraId="069D64E1" w14:textId="77777777" w:rsidR="00B50088" w:rsidRPr="00B50088" w:rsidRDefault="00B50088" w:rsidP="00384ECD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5F33CEA6" w14:textId="53B98259" w:rsidR="00B50088" w:rsidRPr="00B50088" w:rsidRDefault="0012010D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618B9802" w14:textId="137AEA50" w:rsidR="00B50088" w:rsidRPr="00B50088" w:rsidRDefault="004A01F5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слайд-шоу «Минутная история» для трансляции на экранах школы  </w:t>
            </w:r>
          </w:p>
        </w:tc>
        <w:tc>
          <w:tcPr>
            <w:tcW w:w="2427" w:type="dxa"/>
          </w:tcPr>
          <w:p w14:paraId="43537F89" w14:textId="186E6A90" w:rsidR="00B50088" w:rsidRPr="00B50088" w:rsidRDefault="004A01F5" w:rsidP="0038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75507971" w14:textId="2B9700D1" w:rsidR="00B50088" w:rsidRPr="00B50088" w:rsidRDefault="004A01F5" w:rsidP="00384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50088" w14:paraId="6AEEE0CF" w14:textId="77777777" w:rsidTr="00A827B5">
        <w:tc>
          <w:tcPr>
            <w:tcW w:w="3055" w:type="dxa"/>
            <w:vMerge w:val="restart"/>
          </w:tcPr>
          <w:p w14:paraId="299A80C1" w14:textId="77777777" w:rsidR="00B50088" w:rsidRPr="00B50088" w:rsidRDefault="00B50088" w:rsidP="00B5008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2C7F492D" w14:textId="274A3ACA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2A27213C" w14:textId="7BCC0FF6" w:rsidR="00B50088" w:rsidRPr="00B50088" w:rsidRDefault="00B5008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5E8D3C6A" w14:textId="77777777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началу учебного года</w:t>
            </w:r>
          </w:p>
          <w:p w14:paraId="3A32C520" w14:textId="6B5385A6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Классный час: «Новосибирск – город трудовой доблести»</w:t>
            </w:r>
          </w:p>
        </w:tc>
        <w:tc>
          <w:tcPr>
            <w:tcW w:w="2427" w:type="dxa"/>
          </w:tcPr>
          <w:p w14:paraId="48C13DA8" w14:textId="7B099697" w:rsidR="00B50088" w:rsidRPr="00B50088" w:rsidRDefault="004A01F5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3B946BD7" w14:textId="77777777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14:paraId="3867387D" w14:textId="47F9E5DB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0088" w14:paraId="57F10935" w14:textId="77777777" w:rsidTr="00A827B5">
        <w:tc>
          <w:tcPr>
            <w:tcW w:w="3055" w:type="dxa"/>
            <w:vMerge/>
          </w:tcPr>
          <w:p w14:paraId="73DE7D82" w14:textId="77777777" w:rsidR="00B50088" w:rsidRPr="00B50088" w:rsidRDefault="00B50088" w:rsidP="00B5008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3981E148" w14:textId="05B35662" w:rsidR="00B50088" w:rsidRPr="00B50088" w:rsidRDefault="00B5008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46AC6724" w14:textId="0B9602CD" w:rsidR="00B50088" w:rsidRPr="00B50088" w:rsidRDefault="004A01F5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F5">
              <w:rPr>
                <w:rFonts w:ascii="Times New Roman" w:hAnsi="Times New Roman" w:cs="Times New Roman"/>
                <w:sz w:val="24"/>
                <w:szCs w:val="24"/>
              </w:rPr>
              <w:t>Классный час «Гражданин школы: права и обязанности ученика»</w:t>
            </w:r>
          </w:p>
        </w:tc>
        <w:tc>
          <w:tcPr>
            <w:tcW w:w="2427" w:type="dxa"/>
          </w:tcPr>
          <w:p w14:paraId="5EFD9DB4" w14:textId="66E2A4C1" w:rsidR="00B50088" w:rsidRPr="00B50088" w:rsidRDefault="004A01F5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088">
              <w:rPr>
                <w:rFonts w:ascii="Times New Roman" w:hAnsi="Times New Roman" w:cs="Times New Roman"/>
                <w:sz w:val="24"/>
                <w:szCs w:val="24"/>
              </w:rPr>
              <w:t>-классы</w:t>
            </w:r>
          </w:p>
        </w:tc>
        <w:tc>
          <w:tcPr>
            <w:tcW w:w="2661" w:type="dxa"/>
          </w:tcPr>
          <w:p w14:paraId="4297E320" w14:textId="22C0D90A" w:rsidR="00B50088" w:rsidRPr="00B50088" w:rsidRDefault="004A01F5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0088" w14:paraId="0D474D83" w14:textId="77777777" w:rsidTr="00A827B5">
        <w:tc>
          <w:tcPr>
            <w:tcW w:w="3055" w:type="dxa"/>
          </w:tcPr>
          <w:p w14:paraId="65BE2694" w14:textId="77777777" w:rsidR="00B50088" w:rsidRPr="00B50088" w:rsidRDefault="00B50088" w:rsidP="00B5008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69335763" w14:textId="4ADAFBBE" w:rsidR="00B50088" w:rsidRPr="00B50088" w:rsidRDefault="00B5008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(физкультурно-оздоровительное воспитание, формирование культуры здоровья и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безопасности жизнедеятельности) </w:t>
            </w:r>
          </w:p>
        </w:tc>
        <w:tc>
          <w:tcPr>
            <w:tcW w:w="884" w:type="dxa"/>
          </w:tcPr>
          <w:p w14:paraId="71AC6A45" w14:textId="2B2E3223" w:rsidR="00B50088" w:rsidRPr="00B50088" w:rsidRDefault="0012010D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5641" w:type="dxa"/>
          </w:tcPr>
          <w:p w14:paraId="7E75DC30" w14:textId="30274F68" w:rsidR="00B50088" w:rsidRPr="00B50088" w:rsidRDefault="0012010D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Инстаграм-марафон «Вместе со спортом»</w:t>
            </w:r>
          </w:p>
        </w:tc>
        <w:tc>
          <w:tcPr>
            <w:tcW w:w="2427" w:type="dxa"/>
          </w:tcPr>
          <w:p w14:paraId="0A8D18D9" w14:textId="5A2F8D1C" w:rsidR="00B50088" w:rsidRPr="00B50088" w:rsidRDefault="004A01F5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61FEF69A" w14:textId="48F9DBE0" w:rsidR="00B50088" w:rsidRPr="00B50088" w:rsidRDefault="0012010D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актив РДШ</w:t>
            </w:r>
          </w:p>
        </w:tc>
      </w:tr>
      <w:tr w:rsidR="00A827B5" w14:paraId="11A54E5D" w14:textId="77777777" w:rsidTr="00A827B5">
        <w:tc>
          <w:tcPr>
            <w:tcW w:w="3055" w:type="dxa"/>
          </w:tcPr>
          <w:p w14:paraId="65E1A38E" w14:textId="77777777" w:rsidR="00A827B5" w:rsidRDefault="00A827B5" w:rsidP="00A827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Социальное </w:t>
            </w:r>
          </w:p>
          <w:p w14:paraId="706C2051" w14:textId="1C4C676A" w:rsidR="00A827B5" w:rsidRPr="00B50088" w:rsidRDefault="00A827B5" w:rsidP="00A827B5">
            <w:pPr>
              <w:pStyle w:val="Default"/>
              <w:jc w:val="both"/>
              <w:rPr>
                <w:b/>
                <w:bCs/>
              </w:rPr>
            </w:pPr>
            <w:r>
              <w:rPr>
                <w:i/>
                <w:iCs/>
                <w:sz w:val="23"/>
                <w:szCs w:val="23"/>
              </w:rPr>
              <w:t>(трудовое воспитание, самоуправление в классе и школе, сознательное отношение к выбору профессии)</w:t>
            </w:r>
          </w:p>
        </w:tc>
        <w:tc>
          <w:tcPr>
            <w:tcW w:w="884" w:type="dxa"/>
          </w:tcPr>
          <w:p w14:paraId="7F20BFCE" w14:textId="5B9053CB" w:rsidR="00A827B5" w:rsidRDefault="00A827B5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266B2FC2" w14:textId="62859E65" w:rsidR="00A827B5" w:rsidRDefault="00A827B5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Игра-квест «Посвящение в </w:t>
            </w:r>
            <w:r w:rsidR="004A01F5">
              <w:rPr>
                <w:rFonts w:ascii="Times New Roman" w:hAnsi="Times New Roman" w:cs="Times New Roman"/>
                <w:sz w:val="24"/>
                <w:szCs w:val="24"/>
              </w:rPr>
              <w:t>пятиклассники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графику</w:t>
            </w:r>
          </w:p>
        </w:tc>
        <w:tc>
          <w:tcPr>
            <w:tcW w:w="2427" w:type="dxa"/>
          </w:tcPr>
          <w:p w14:paraId="7913EAEF" w14:textId="7EDE0617" w:rsidR="00A827B5" w:rsidRDefault="004A01F5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7B5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2661" w:type="dxa"/>
          </w:tcPr>
          <w:p w14:paraId="0C28BB47" w14:textId="70F67B41" w:rsidR="00A827B5" w:rsidRDefault="00A827B5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706018" w14:paraId="7FACC23D" w14:textId="77777777" w:rsidTr="00A827B5">
        <w:tc>
          <w:tcPr>
            <w:tcW w:w="3055" w:type="dxa"/>
            <w:vMerge w:val="restart"/>
          </w:tcPr>
          <w:p w14:paraId="03754CB9" w14:textId="054CFF73" w:rsidR="00706018" w:rsidRPr="00B50088" w:rsidRDefault="00706018" w:rsidP="00B50088">
            <w:pPr>
              <w:pStyle w:val="Default"/>
              <w:jc w:val="both"/>
            </w:pPr>
            <w:r w:rsidRPr="00B50088">
              <w:rPr>
                <w:b/>
                <w:bCs/>
              </w:rPr>
              <w:t>Профилактика безнадзорности и правонарушений</w:t>
            </w:r>
          </w:p>
        </w:tc>
        <w:tc>
          <w:tcPr>
            <w:tcW w:w="884" w:type="dxa"/>
          </w:tcPr>
          <w:p w14:paraId="460CF62D" w14:textId="34517D6D" w:rsidR="00706018" w:rsidRPr="00B50088" w:rsidRDefault="0070601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7A4CF330" w14:textId="215ECB75" w:rsidR="00706018" w:rsidRPr="00B50088" w:rsidRDefault="0070601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12010D">
              <w:rPr>
                <w:rFonts w:ascii="Times New Roman" w:hAnsi="Times New Roman" w:cs="Times New Roman"/>
                <w:sz w:val="24"/>
                <w:szCs w:val="24"/>
              </w:rPr>
              <w:t>базы социальных паспортов семей</w:t>
            </w:r>
          </w:p>
        </w:tc>
        <w:tc>
          <w:tcPr>
            <w:tcW w:w="2427" w:type="dxa"/>
          </w:tcPr>
          <w:p w14:paraId="751A6648" w14:textId="58C0F90E" w:rsidR="00706018" w:rsidRPr="00B50088" w:rsidRDefault="0070601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10D2BD16" w14:textId="04660398" w:rsidR="00706018" w:rsidRPr="00B50088" w:rsidRDefault="0070601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706018" w14:paraId="46DFD959" w14:textId="77777777" w:rsidTr="00A827B5">
        <w:tc>
          <w:tcPr>
            <w:tcW w:w="3055" w:type="dxa"/>
            <w:vMerge/>
          </w:tcPr>
          <w:p w14:paraId="19566360" w14:textId="77777777" w:rsidR="00706018" w:rsidRPr="00B50088" w:rsidRDefault="00706018" w:rsidP="00B5008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222F161F" w14:textId="51194835" w:rsidR="00706018" w:rsidRDefault="0070601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41" w:type="dxa"/>
          </w:tcPr>
          <w:p w14:paraId="0370583D" w14:textId="22DA37DE" w:rsidR="00706018" w:rsidRDefault="0070601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«пятиминуток безопасности по ПДД</w:t>
            </w:r>
          </w:p>
        </w:tc>
        <w:tc>
          <w:tcPr>
            <w:tcW w:w="2427" w:type="dxa"/>
          </w:tcPr>
          <w:p w14:paraId="07F5DFC0" w14:textId="17C2CB2D" w:rsidR="00706018" w:rsidRPr="00B50088" w:rsidRDefault="0070601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7E957614" w14:textId="2508FAB6" w:rsidR="00706018" w:rsidRDefault="0070601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11A18BCF" w14:textId="77777777" w:rsidTr="00A827B5">
        <w:tc>
          <w:tcPr>
            <w:tcW w:w="3055" w:type="dxa"/>
            <w:vMerge/>
          </w:tcPr>
          <w:p w14:paraId="23BD0901" w14:textId="77777777" w:rsidR="00706018" w:rsidRPr="00B50088" w:rsidRDefault="00706018" w:rsidP="00B5008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260F25A9" w14:textId="7D7D2E88" w:rsidR="00706018" w:rsidRDefault="0070601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2E248403" w14:textId="3C17ED0B" w:rsidR="00706018" w:rsidRDefault="0070601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B5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не приступивших к учебе</w:t>
            </w:r>
          </w:p>
        </w:tc>
        <w:tc>
          <w:tcPr>
            <w:tcW w:w="2427" w:type="dxa"/>
          </w:tcPr>
          <w:p w14:paraId="49E922BC" w14:textId="411D9CF6" w:rsidR="00706018" w:rsidRDefault="0070601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0FE65041" w14:textId="67AF076D" w:rsidR="00706018" w:rsidRDefault="0070601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706018" w14:paraId="758BF5EB" w14:textId="77777777" w:rsidTr="00A827B5">
        <w:tc>
          <w:tcPr>
            <w:tcW w:w="3055" w:type="dxa"/>
            <w:vMerge/>
          </w:tcPr>
          <w:p w14:paraId="236AD6FD" w14:textId="77777777" w:rsidR="00706018" w:rsidRPr="00B50088" w:rsidRDefault="00706018" w:rsidP="00B5008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54C67815" w14:textId="50928969" w:rsidR="00706018" w:rsidRDefault="0070601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5CF9A51A" w14:textId="05313F8C" w:rsidR="00706018" w:rsidRPr="00A827B5" w:rsidRDefault="0070601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1</w:t>
            </w:r>
          </w:p>
        </w:tc>
        <w:tc>
          <w:tcPr>
            <w:tcW w:w="2427" w:type="dxa"/>
          </w:tcPr>
          <w:p w14:paraId="703FD0BA" w14:textId="3ED92CFE" w:rsidR="00706018" w:rsidRDefault="0070601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5B375A31" w14:textId="70B18624" w:rsidR="00706018" w:rsidRDefault="0070601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05DB72CA" w14:textId="77777777" w:rsidTr="00A827B5">
        <w:tc>
          <w:tcPr>
            <w:tcW w:w="3055" w:type="dxa"/>
            <w:vMerge/>
          </w:tcPr>
          <w:p w14:paraId="6312CAD3" w14:textId="77777777" w:rsidR="00706018" w:rsidRPr="00B50088" w:rsidRDefault="00706018" w:rsidP="00B5008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62FBE5BB" w14:textId="7C62F95B" w:rsidR="00706018" w:rsidRDefault="0070601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41" w:type="dxa"/>
          </w:tcPr>
          <w:p w14:paraId="74A9120B" w14:textId="6DC7960B" w:rsidR="00706018" w:rsidRDefault="0070601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СПТ</w:t>
            </w:r>
          </w:p>
        </w:tc>
        <w:tc>
          <w:tcPr>
            <w:tcW w:w="2427" w:type="dxa"/>
          </w:tcPr>
          <w:p w14:paraId="15262B68" w14:textId="6FB79779" w:rsidR="00706018" w:rsidRDefault="0070601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7-9-е классы</w:t>
            </w:r>
          </w:p>
        </w:tc>
        <w:tc>
          <w:tcPr>
            <w:tcW w:w="2661" w:type="dxa"/>
          </w:tcPr>
          <w:p w14:paraId="745BEE8C" w14:textId="565493E2" w:rsidR="00706018" w:rsidRDefault="00706018" w:rsidP="00B5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классный руководитель</w:t>
            </w:r>
          </w:p>
        </w:tc>
      </w:tr>
      <w:tr w:rsidR="00B50088" w14:paraId="040CDFD7" w14:textId="77777777" w:rsidTr="00A827B5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257E9452" w14:textId="4A1AE842" w:rsidR="00B50088" w:rsidRPr="00B50088" w:rsidRDefault="00B50088" w:rsidP="00A827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706018" w14:paraId="0B3E0188" w14:textId="77777777" w:rsidTr="00A827B5">
        <w:tc>
          <w:tcPr>
            <w:tcW w:w="3055" w:type="dxa"/>
            <w:vMerge w:val="restart"/>
          </w:tcPr>
          <w:p w14:paraId="647C39D9" w14:textId="0D6472E0" w:rsidR="00706018" w:rsidRPr="00B5008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(познавательная деятельность, проектная деятельность)</w:t>
            </w:r>
          </w:p>
        </w:tc>
        <w:tc>
          <w:tcPr>
            <w:tcW w:w="884" w:type="dxa"/>
          </w:tcPr>
          <w:p w14:paraId="0CC4340B" w14:textId="62DC5347" w:rsidR="00706018" w:rsidRPr="00B50088" w:rsidRDefault="0070601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41" w:type="dxa"/>
          </w:tcPr>
          <w:p w14:paraId="5E0D4749" w14:textId="5650244D" w:rsidR="00706018" w:rsidRPr="00B5008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427" w:type="dxa"/>
          </w:tcPr>
          <w:p w14:paraId="3E74ABB0" w14:textId="3F718BC7" w:rsidR="00706018" w:rsidRPr="00B5008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1CEB558F" w14:textId="24DD944C" w:rsidR="00706018" w:rsidRPr="00B5008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706018" w14:paraId="181E3A2D" w14:textId="77777777" w:rsidTr="00A827B5">
        <w:tc>
          <w:tcPr>
            <w:tcW w:w="3055" w:type="dxa"/>
            <w:vMerge/>
          </w:tcPr>
          <w:p w14:paraId="7C5786B9" w14:textId="77777777" w:rsidR="00706018" w:rsidRPr="00B50088" w:rsidRDefault="00706018" w:rsidP="00A827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44D863AA" w14:textId="41E120F9" w:rsidR="00706018" w:rsidRDefault="0070601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3C743F5C" w14:textId="1B0C62B2" w:rsidR="0070601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427" w:type="dxa"/>
          </w:tcPr>
          <w:p w14:paraId="52AF74A7" w14:textId="781C4710" w:rsidR="0070601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661" w:type="dxa"/>
          </w:tcPr>
          <w:p w14:paraId="301B0868" w14:textId="0997AE75" w:rsidR="0070601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827B5" w14:paraId="6E50179D" w14:textId="77777777" w:rsidTr="00A827B5">
        <w:trPr>
          <w:trHeight w:val="1939"/>
        </w:trPr>
        <w:tc>
          <w:tcPr>
            <w:tcW w:w="3055" w:type="dxa"/>
          </w:tcPr>
          <w:p w14:paraId="0084B2E9" w14:textId="6197BAD6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  <w:r w:rsidRPr="00B50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экологическое, правовое воспитание, краеведческая деятельность приобщение к культурному наследию, традициям народов РФ (ОДНКНР) </w:t>
            </w:r>
          </w:p>
        </w:tc>
        <w:tc>
          <w:tcPr>
            <w:tcW w:w="884" w:type="dxa"/>
          </w:tcPr>
          <w:p w14:paraId="7DD05228" w14:textId="152A9326" w:rsidR="00A827B5" w:rsidRPr="00B50088" w:rsidRDefault="00D22D50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41" w:type="dxa"/>
          </w:tcPr>
          <w:p w14:paraId="3BECCD9B" w14:textId="734BAFE2" w:rsidR="00A827B5" w:rsidRPr="00B50088" w:rsidRDefault="00D22D50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5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декады инвалидов (кл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D22D50">
              <w:rPr>
                <w:rFonts w:ascii="Times New Roman" w:hAnsi="Times New Roman" w:cs="Times New Roman"/>
                <w:sz w:val="24"/>
                <w:szCs w:val="24"/>
              </w:rPr>
              <w:t>часы, конкурс сочинений, оказание помощи детям, находящимся в ТЖС).</w:t>
            </w:r>
          </w:p>
        </w:tc>
        <w:tc>
          <w:tcPr>
            <w:tcW w:w="2427" w:type="dxa"/>
          </w:tcPr>
          <w:p w14:paraId="0698891B" w14:textId="0EB5E7EA" w:rsidR="00A827B5" w:rsidRPr="00B50088" w:rsidRDefault="004A01F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24D08376" w14:textId="0369E573" w:rsidR="00A827B5" w:rsidRPr="00B50088" w:rsidRDefault="00D22D50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7B5" w14:paraId="17653148" w14:textId="77777777" w:rsidTr="00A827B5">
        <w:trPr>
          <w:trHeight w:val="274"/>
        </w:trPr>
        <w:tc>
          <w:tcPr>
            <w:tcW w:w="3055" w:type="dxa"/>
          </w:tcPr>
          <w:p w14:paraId="14E79E2E" w14:textId="77777777" w:rsidR="00A827B5" w:rsidRPr="00B50088" w:rsidRDefault="00A827B5" w:rsidP="00A827B5">
            <w:pPr>
              <w:pStyle w:val="Default"/>
              <w:jc w:val="both"/>
            </w:pPr>
            <w:r w:rsidRPr="00B50088">
              <w:rPr>
                <w:b/>
                <w:bCs/>
              </w:rPr>
              <w:lastRenderedPageBreak/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403AAF57" w14:textId="14ABF68C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26657B04" w14:textId="5A84EA8D" w:rsidR="00A827B5" w:rsidRPr="00B50088" w:rsidRDefault="00A827B5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1E2D1D33" w14:textId="52AD3988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427" w:type="dxa"/>
          </w:tcPr>
          <w:p w14:paraId="43C5F1B6" w14:textId="4689DBB7" w:rsidR="00A827B5" w:rsidRPr="00B50088" w:rsidRDefault="004A01F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1BD6B833" w14:textId="774A09C6" w:rsidR="00A827B5" w:rsidRPr="00B50088" w:rsidRDefault="00D22D50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27B5" w14:paraId="3959EE9D" w14:textId="77777777" w:rsidTr="00A827B5">
        <w:tc>
          <w:tcPr>
            <w:tcW w:w="3055" w:type="dxa"/>
          </w:tcPr>
          <w:p w14:paraId="241E164D" w14:textId="77777777" w:rsidR="00A827B5" w:rsidRPr="00B50088" w:rsidRDefault="00A827B5" w:rsidP="00A827B5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249AC80E" w14:textId="314A5FB7" w:rsidR="00A827B5" w:rsidRPr="00B50088" w:rsidRDefault="00A827B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(физкультурно-оздоровительное воспитание, формирование культуры здоровья и безопасности жизнедеятельности) </w:t>
            </w:r>
          </w:p>
        </w:tc>
        <w:tc>
          <w:tcPr>
            <w:tcW w:w="884" w:type="dxa"/>
          </w:tcPr>
          <w:p w14:paraId="60F97981" w14:textId="744DEE98" w:rsidR="00A827B5" w:rsidRPr="00B50088" w:rsidRDefault="00D22D50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5DB74173" w14:textId="0A0EC2E8" w:rsidR="00A827B5" w:rsidRPr="00B50088" w:rsidRDefault="00D22D50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 БДД «Внимание, осенние каникулы!»</w:t>
            </w:r>
          </w:p>
        </w:tc>
        <w:tc>
          <w:tcPr>
            <w:tcW w:w="2427" w:type="dxa"/>
          </w:tcPr>
          <w:p w14:paraId="5A56AEB8" w14:textId="06E0BD82" w:rsidR="00A827B5" w:rsidRPr="00B50088" w:rsidRDefault="004A01F5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4A79AFCB" w14:textId="41018F24" w:rsidR="00A827B5" w:rsidRPr="00B50088" w:rsidRDefault="00D22D50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отряд ЮИД</w:t>
            </w:r>
          </w:p>
        </w:tc>
      </w:tr>
      <w:tr w:rsidR="00706018" w14:paraId="07B63C5D" w14:textId="77777777" w:rsidTr="00A827B5">
        <w:tc>
          <w:tcPr>
            <w:tcW w:w="3055" w:type="dxa"/>
            <w:vMerge w:val="restart"/>
          </w:tcPr>
          <w:p w14:paraId="741AAE20" w14:textId="4C655060" w:rsidR="00706018" w:rsidRPr="00B50088" w:rsidRDefault="00706018" w:rsidP="00A827B5">
            <w:pPr>
              <w:pStyle w:val="Default"/>
              <w:jc w:val="both"/>
              <w:rPr>
                <w:b/>
                <w:bCs/>
              </w:rPr>
            </w:pPr>
            <w:r w:rsidRPr="00B50088">
              <w:rPr>
                <w:b/>
                <w:bCs/>
              </w:rPr>
              <w:t>Профилактика безнадзорности и правонарушений</w:t>
            </w:r>
          </w:p>
        </w:tc>
        <w:tc>
          <w:tcPr>
            <w:tcW w:w="884" w:type="dxa"/>
          </w:tcPr>
          <w:p w14:paraId="3E970354" w14:textId="750BC1D9" w:rsidR="00706018" w:rsidRDefault="0070601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78D2F216" w14:textId="77777777" w:rsidR="00706018" w:rsidRDefault="00706018" w:rsidP="00D22D5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встречи с учащимися «группы риска». </w:t>
            </w:r>
          </w:p>
          <w:p w14:paraId="4267712D" w14:textId="77777777" w:rsidR="0070601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56DA604" w14:textId="2E42634F" w:rsidR="0070601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2661" w:type="dxa"/>
          </w:tcPr>
          <w:p w14:paraId="2A8692B0" w14:textId="2C488464" w:rsidR="0070601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06018" w14:paraId="2D589C2D" w14:textId="77777777" w:rsidTr="00A827B5">
        <w:tc>
          <w:tcPr>
            <w:tcW w:w="3055" w:type="dxa"/>
            <w:vMerge/>
          </w:tcPr>
          <w:p w14:paraId="4A23DE24" w14:textId="23353CAC" w:rsidR="00706018" w:rsidRPr="00B50088" w:rsidRDefault="00706018" w:rsidP="00A827B5">
            <w:pPr>
              <w:pStyle w:val="Default"/>
              <w:jc w:val="both"/>
            </w:pPr>
          </w:p>
        </w:tc>
        <w:tc>
          <w:tcPr>
            <w:tcW w:w="884" w:type="dxa"/>
          </w:tcPr>
          <w:p w14:paraId="5D0DF480" w14:textId="36DF5A30" w:rsidR="00706018" w:rsidRPr="00B50088" w:rsidRDefault="0070601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7B69C224" w14:textId="21939C49" w:rsidR="00706018" w:rsidRPr="00B5008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2</w:t>
            </w:r>
          </w:p>
        </w:tc>
        <w:tc>
          <w:tcPr>
            <w:tcW w:w="2427" w:type="dxa"/>
          </w:tcPr>
          <w:p w14:paraId="2349D1A5" w14:textId="65E3D36C" w:rsidR="00706018" w:rsidRPr="00B5008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61FC7670" w14:textId="234337A5" w:rsidR="00706018" w:rsidRPr="00B5008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отряд ЮИД</w:t>
            </w:r>
          </w:p>
        </w:tc>
      </w:tr>
      <w:tr w:rsidR="00706018" w14:paraId="3DB7D93B" w14:textId="77777777" w:rsidTr="00A827B5">
        <w:tc>
          <w:tcPr>
            <w:tcW w:w="3055" w:type="dxa"/>
            <w:vMerge/>
          </w:tcPr>
          <w:p w14:paraId="72EB72FD" w14:textId="77777777" w:rsidR="00706018" w:rsidRPr="00B50088" w:rsidRDefault="00706018" w:rsidP="00A827B5">
            <w:pPr>
              <w:pStyle w:val="Default"/>
              <w:jc w:val="both"/>
            </w:pPr>
          </w:p>
        </w:tc>
        <w:tc>
          <w:tcPr>
            <w:tcW w:w="884" w:type="dxa"/>
          </w:tcPr>
          <w:p w14:paraId="4DA7419B" w14:textId="511591F6" w:rsidR="00706018" w:rsidRDefault="0070601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248CAE27" w14:textId="557FB1C4" w:rsidR="0070601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427" w:type="dxa"/>
          </w:tcPr>
          <w:p w14:paraId="4401D5A6" w14:textId="66DB3511" w:rsidR="0070601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156E2616" w14:textId="387560C9" w:rsidR="0070601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социальный педагог</w:t>
            </w:r>
          </w:p>
        </w:tc>
      </w:tr>
      <w:tr w:rsidR="00706018" w14:paraId="506CADB9" w14:textId="77777777" w:rsidTr="00A827B5">
        <w:tc>
          <w:tcPr>
            <w:tcW w:w="3055" w:type="dxa"/>
            <w:vMerge/>
          </w:tcPr>
          <w:p w14:paraId="0959A4D6" w14:textId="77777777" w:rsidR="00706018" w:rsidRPr="00B50088" w:rsidRDefault="00706018" w:rsidP="00A827B5">
            <w:pPr>
              <w:pStyle w:val="Default"/>
              <w:jc w:val="both"/>
            </w:pPr>
          </w:p>
        </w:tc>
        <w:tc>
          <w:tcPr>
            <w:tcW w:w="884" w:type="dxa"/>
          </w:tcPr>
          <w:p w14:paraId="4F15509A" w14:textId="566FC794" w:rsidR="00706018" w:rsidRDefault="00706018" w:rsidP="00A8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41" w:type="dxa"/>
          </w:tcPr>
          <w:p w14:paraId="3B73FAE4" w14:textId="77777777" w:rsidR="00706018" w:rsidRPr="00D85304" w:rsidRDefault="00706018" w:rsidP="00D85304">
            <w:pPr>
              <w:pStyle w:val="Default"/>
              <w:jc w:val="both"/>
            </w:pPr>
            <w:r w:rsidRPr="00D85304">
              <w:t xml:space="preserve">Сбор информации по осенней занятости детей. </w:t>
            </w:r>
          </w:p>
          <w:p w14:paraId="7FC1F9E2" w14:textId="47D3628C" w:rsidR="00706018" w:rsidRDefault="00706018" w:rsidP="00D85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занятости детей </w:t>
            </w:r>
            <w:proofErr w:type="spellStart"/>
            <w:r w:rsidRPr="00D85304">
              <w:rPr>
                <w:rFonts w:ascii="Times New Roman" w:hAnsi="Times New Roman" w:cs="Times New Roman"/>
                <w:sz w:val="24"/>
                <w:szCs w:val="24"/>
              </w:rPr>
              <w:t>подучётных</w:t>
            </w:r>
            <w:proofErr w:type="spellEnd"/>
            <w:r w:rsidRPr="00D8530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27" w:type="dxa"/>
          </w:tcPr>
          <w:p w14:paraId="4F9C606A" w14:textId="60D55EC6" w:rsidR="0070601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3D2BB287" w14:textId="4071DB82" w:rsidR="00706018" w:rsidRDefault="00706018" w:rsidP="00A8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6018" w14:paraId="314BA08F" w14:textId="77777777" w:rsidTr="00A827B5">
        <w:tc>
          <w:tcPr>
            <w:tcW w:w="3055" w:type="dxa"/>
            <w:vMerge/>
          </w:tcPr>
          <w:p w14:paraId="7ED8ACAB" w14:textId="77777777" w:rsidR="00706018" w:rsidRPr="00B50088" w:rsidRDefault="00706018" w:rsidP="00706018">
            <w:pPr>
              <w:pStyle w:val="Default"/>
              <w:jc w:val="both"/>
            </w:pPr>
          </w:p>
        </w:tc>
        <w:tc>
          <w:tcPr>
            <w:tcW w:w="884" w:type="dxa"/>
          </w:tcPr>
          <w:p w14:paraId="596507CB" w14:textId="142B65E7" w:rsidR="0070601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41" w:type="dxa"/>
          </w:tcPr>
          <w:p w14:paraId="13E8D156" w14:textId="636CBA43" w:rsidR="00706018" w:rsidRPr="00D85304" w:rsidRDefault="00706018" w:rsidP="00706018">
            <w:pPr>
              <w:pStyle w:val="Default"/>
              <w:jc w:val="both"/>
            </w:pPr>
            <w:r>
              <w:t>Проведение СПТ</w:t>
            </w:r>
          </w:p>
        </w:tc>
        <w:tc>
          <w:tcPr>
            <w:tcW w:w="2427" w:type="dxa"/>
          </w:tcPr>
          <w:p w14:paraId="65B39ADE" w14:textId="3ADEDAE9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7-9-е классы</w:t>
            </w:r>
          </w:p>
        </w:tc>
        <w:tc>
          <w:tcPr>
            <w:tcW w:w="2661" w:type="dxa"/>
          </w:tcPr>
          <w:p w14:paraId="3649338E" w14:textId="1280DFC9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классный руководитель</w:t>
            </w:r>
          </w:p>
        </w:tc>
      </w:tr>
      <w:tr w:rsidR="00706018" w14:paraId="1A0371F0" w14:textId="77777777" w:rsidTr="00A827B5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4A1B7279" w14:textId="0870EA40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706018" w14:paraId="4BCF0819" w14:textId="77777777" w:rsidTr="00A827B5">
        <w:tc>
          <w:tcPr>
            <w:tcW w:w="3055" w:type="dxa"/>
          </w:tcPr>
          <w:p w14:paraId="21258917" w14:textId="683AE866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Общекультурное </w:t>
            </w:r>
            <w:r w:rsidRPr="00B50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экологическое, правовое воспитание, краеведческая деятельность приобщение к культурному наследию, традициям народов РФ (ОДНКНР) </w:t>
            </w:r>
          </w:p>
        </w:tc>
        <w:tc>
          <w:tcPr>
            <w:tcW w:w="884" w:type="dxa"/>
          </w:tcPr>
          <w:p w14:paraId="380903B5" w14:textId="6B3920D9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4CE0141D" w14:textId="09AE039F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(онлайн-акции)</w:t>
            </w:r>
          </w:p>
        </w:tc>
        <w:tc>
          <w:tcPr>
            <w:tcW w:w="2427" w:type="dxa"/>
          </w:tcPr>
          <w:p w14:paraId="4B7082D0" w14:textId="7958CC76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36573D14" w14:textId="30F4AA94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24D98CEA" w14:textId="77777777" w:rsidTr="00791E3F">
        <w:trPr>
          <w:trHeight w:val="1390"/>
        </w:trPr>
        <w:tc>
          <w:tcPr>
            <w:tcW w:w="3055" w:type="dxa"/>
          </w:tcPr>
          <w:p w14:paraId="73CD67EA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21FC24BC" w14:textId="2A1873D2" w:rsidR="00706018" w:rsidRPr="00B50088" w:rsidRDefault="00706018" w:rsidP="00706018">
            <w:pPr>
              <w:jc w:val="both"/>
              <w:rPr>
                <w:b/>
                <w:bCs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611A0D79" w14:textId="4CB56BD6" w:rsidR="0070601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41" w:type="dxa"/>
          </w:tcPr>
          <w:p w14:paraId="3F83B83E" w14:textId="1066CC2B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– главное слово» онлайн-конкурс стихотворений ко Дню Матери</w:t>
            </w:r>
          </w:p>
        </w:tc>
        <w:tc>
          <w:tcPr>
            <w:tcW w:w="2427" w:type="dxa"/>
          </w:tcPr>
          <w:p w14:paraId="3B4001D5" w14:textId="0D243C0C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0D1DD74D" w14:textId="77777777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14:paraId="21932405" w14:textId="4CD950A8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69B5C2D2" w14:textId="77777777" w:rsidTr="00A827B5">
        <w:tc>
          <w:tcPr>
            <w:tcW w:w="3055" w:type="dxa"/>
            <w:vMerge w:val="restart"/>
          </w:tcPr>
          <w:p w14:paraId="76CAE07D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48F7B88B" w14:textId="6013141E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(физкультурно-оздоровительное воспитание, формирование культуры здоровья и безопасности жизнедеятельности) </w:t>
            </w:r>
          </w:p>
        </w:tc>
        <w:tc>
          <w:tcPr>
            <w:tcW w:w="884" w:type="dxa"/>
          </w:tcPr>
          <w:p w14:paraId="626F8F1A" w14:textId="584D3BEB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03A0027D" w14:textId="77777777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«О правилах поведения на воде в зимний период»</w:t>
            </w:r>
          </w:p>
          <w:p w14:paraId="6CD1B3C8" w14:textId="29BE4669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3EAE99B" w14:textId="6CED3832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2610B328" w14:textId="366DB4CF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013A6521" w14:textId="77777777" w:rsidTr="00A827B5">
        <w:tc>
          <w:tcPr>
            <w:tcW w:w="3055" w:type="dxa"/>
            <w:vMerge/>
          </w:tcPr>
          <w:p w14:paraId="4B73377A" w14:textId="77777777" w:rsidR="00706018" w:rsidRPr="00B50088" w:rsidRDefault="00706018" w:rsidP="0070601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1E2431EB" w14:textId="42A6F2F7" w:rsidR="0070601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6D9BBBBE" w14:textId="3352F8DF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</w:t>
            </w:r>
          </w:p>
        </w:tc>
        <w:tc>
          <w:tcPr>
            <w:tcW w:w="2427" w:type="dxa"/>
          </w:tcPr>
          <w:p w14:paraId="0A7E4AC8" w14:textId="05F5F7BC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2A079DB8" w14:textId="74C48742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06018" w14:paraId="40F23FAA" w14:textId="77777777" w:rsidTr="00A827B5">
        <w:tc>
          <w:tcPr>
            <w:tcW w:w="3055" w:type="dxa"/>
          </w:tcPr>
          <w:p w14:paraId="28813A1F" w14:textId="77777777" w:rsidR="00706018" w:rsidRDefault="00706018" w:rsidP="007060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Социальное </w:t>
            </w:r>
          </w:p>
          <w:p w14:paraId="122FFB99" w14:textId="009F772E" w:rsidR="00706018" w:rsidRPr="00B50088" w:rsidRDefault="00706018" w:rsidP="00706018">
            <w:pPr>
              <w:pStyle w:val="Default"/>
              <w:jc w:val="both"/>
              <w:rPr>
                <w:b/>
                <w:bCs/>
              </w:rPr>
            </w:pPr>
            <w:r>
              <w:rPr>
                <w:i/>
                <w:iCs/>
                <w:sz w:val="23"/>
                <w:szCs w:val="23"/>
              </w:rPr>
              <w:t>(трудовое воспитание, самоуправление в классе и школе, сознательное отношение к выбору профессии)</w:t>
            </w:r>
          </w:p>
        </w:tc>
        <w:tc>
          <w:tcPr>
            <w:tcW w:w="884" w:type="dxa"/>
          </w:tcPr>
          <w:p w14:paraId="55D3C711" w14:textId="402FF2A7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3888B0A4" w14:textId="2DB98E33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 сбору вторсырья «Разделяй и сохраняй»</w:t>
            </w:r>
          </w:p>
        </w:tc>
        <w:tc>
          <w:tcPr>
            <w:tcW w:w="2427" w:type="dxa"/>
          </w:tcPr>
          <w:p w14:paraId="6EED58C5" w14:textId="18D3CCE3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52D86B0B" w14:textId="77777777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14:paraId="22736B90" w14:textId="538F6C06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10D8" w14:paraId="03F140DF" w14:textId="77777777" w:rsidTr="00A827B5">
        <w:tc>
          <w:tcPr>
            <w:tcW w:w="3055" w:type="dxa"/>
            <w:vMerge w:val="restart"/>
          </w:tcPr>
          <w:p w14:paraId="02998DF2" w14:textId="7CC28A66" w:rsidR="00F310D8" w:rsidRPr="00B50088" w:rsidRDefault="00F310D8" w:rsidP="00706018">
            <w:pPr>
              <w:pStyle w:val="Default"/>
              <w:jc w:val="both"/>
              <w:rPr>
                <w:b/>
                <w:bCs/>
              </w:rPr>
            </w:pPr>
            <w:r w:rsidRPr="00B50088">
              <w:rPr>
                <w:b/>
                <w:bCs/>
              </w:rPr>
              <w:t>Профилактика безнадзорности и правонарушений</w:t>
            </w:r>
          </w:p>
        </w:tc>
        <w:tc>
          <w:tcPr>
            <w:tcW w:w="884" w:type="dxa"/>
          </w:tcPr>
          <w:p w14:paraId="57E7212E" w14:textId="36267CFA" w:rsidR="00F310D8" w:rsidRDefault="00F310D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58F0B841" w14:textId="7D955743" w:rsidR="00F310D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3</w:t>
            </w:r>
          </w:p>
        </w:tc>
        <w:tc>
          <w:tcPr>
            <w:tcW w:w="2427" w:type="dxa"/>
          </w:tcPr>
          <w:p w14:paraId="25D97E97" w14:textId="16352359" w:rsidR="00F310D8" w:rsidRPr="00B5008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23DA2CB1" w14:textId="20CC4A97" w:rsidR="00F310D8" w:rsidRPr="00B5008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10D8" w14:paraId="0DBA9A7A" w14:textId="77777777" w:rsidTr="00A827B5">
        <w:tc>
          <w:tcPr>
            <w:tcW w:w="3055" w:type="dxa"/>
            <w:vMerge/>
          </w:tcPr>
          <w:p w14:paraId="16B5C717" w14:textId="77777777" w:rsidR="00F310D8" w:rsidRPr="00B50088" w:rsidRDefault="00F310D8" w:rsidP="0070601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56A3837D" w14:textId="589CDE82" w:rsidR="00F310D8" w:rsidRDefault="00F310D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41" w:type="dxa"/>
          </w:tcPr>
          <w:p w14:paraId="59F82CD9" w14:textId="15110BA1" w:rsidR="00F310D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СПТ</w:t>
            </w:r>
          </w:p>
        </w:tc>
        <w:tc>
          <w:tcPr>
            <w:tcW w:w="2427" w:type="dxa"/>
          </w:tcPr>
          <w:p w14:paraId="20DD63E4" w14:textId="49F7D044" w:rsidR="00F310D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7-9-е классы</w:t>
            </w:r>
          </w:p>
        </w:tc>
        <w:tc>
          <w:tcPr>
            <w:tcW w:w="2661" w:type="dxa"/>
          </w:tcPr>
          <w:p w14:paraId="684DDA3F" w14:textId="42FDA40F" w:rsidR="00F310D8" w:rsidRPr="00B5008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классный руководитель</w:t>
            </w:r>
          </w:p>
        </w:tc>
      </w:tr>
      <w:tr w:rsidR="00F310D8" w14:paraId="04DE1FB8" w14:textId="77777777" w:rsidTr="00A827B5">
        <w:tc>
          <w:tcPr>
            <w:tcW w:w="3055" w:type="dxa"/>
            <w:vMerge/>
          </w:tcPr>
          <w:p w14:paraId="3D0565E2" w14:textId="77777777" w:rsidR="00F310D8" w:rsidRPr="00B50088" w:rsidRDefault="00F310D8" w:rsidP="0070601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132270E3" w14:textId="292B2A3A" w:rsidR="00F310D8" w:rsidRDefault="00F310D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641" w:type="dxa"/>
          </w:tcPr>
          <w:p w14:paraId="2B516984" w14:textId="3ABFA104" w:rsidR="00F310D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последствиях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427" w:type="dxa"/>
          </w:tcPr>
          <w:p w14:paraId="6D49B781" w14:textId="14DD8F6E" w:rsidR="00F310D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4011C5CD" w14:textId="6822617D" w:rsidR="00F310D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706018" w14:paraId="1F78085F" w14:textId="77777777" w:rsidTr="00A827B5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2E5F777F" w14:textId="14F8EAC0" w:rsidR="00706018" w:rsidRPr="00A827B5" w:rsidRDefault="00706018" w:rsidP="00706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706018" w14:paraId="0E1D48DB" w14:textId="77777777" w:rsidTr="00A827B5">
        <w:tc>
          <w:tcPr>
            <w:tcW w:w="3055" w:type="dxa"/>
          </w:tcPr>
          <w:p w14:paraId="334055B3" w14:textId="4CFB4555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  <w:r w:rsidRPr="00B50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экологическое, правовое воспитание, краеведческая деятельность приобщение к культурному наследию, традициям народов РФ (ОДНКНР) </w:t>
            </w:r>
          </w:p>
        </w:tc>
        <w:tc>
          <w:tcPr>
            <w:tcW w:w="884" w:type="dxa"/>
          </w:tcPr>
          <w:p w14:paraId="46247F55" w14:textId="493175B8" w:rsidR="0070601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41" w:type="dxa"/>
          </w:tcPr>
          <w:p w14:paraId="0135A86A" w14:textId="2F5F2747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ко Дню Конституции</w:t>
            </w:r>
          </w:p>
        </w:tc>
        <w:tc>
          <w:tcPr>
            <w:tcW w:w="2427" w:type="dxa"/>
          </w:tcPr>
          <w:p w14:paraId="028A9765" w14:textId="389A2694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19DEA99A" w14:textId="568E6254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1F4765DF" w14:textId="77777777" w:rsidTr="00A827B5">
        <w:tc>
          <w:tcPr>
            <w:tcW w:w="3055" w:type="dxa"/>
            <w:vMerge w:val="restart"/>
          </w:tcPr>
          <w:p w14:paraId="09B34FBE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0157D029" w14:textId="3F06F0E2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20D95F88" w14:textId="55B3941D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41" w:type="dxa"/>
          </w:tcPr>
          <w:p w14:paraId="4E32A572" w14:textId="07D58E18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>Посещение экспозиции «Оружие Победы» в школьном музее (совместно с ВИК «Живая история»)</w:t>
            </w:r>
          </w:p>
        </w:tc>
        <w:tc>
          <w:tcPr>
            <w:tcW w:w="2427" w:type="dxa"/>
          </w:tcPr>
          <w:p w14:paraId="0801DEDF" w14:textId="7B12D716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4ACFC1B7" w14:textId="735D070C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руководитель музея</w:t>
            </w:r>
          </w:p>
        </w:tc>
      </w:tr>
      <w:tr w:rsidR="00706018" w14:paraId="0E6EFA9F" w14:textId="77777777" w:rsidTr="00A827B5">
        <w:tc>
          <w:tcPr>
            <w:tcW w:w="3055" w:type="dxa"/>
            <w:vMerge/>
          </w:tcPr>
          <w:p w14:paraId="4239D00E" w14:textId="77777777" w:rsidR="00706018" w:rsidRPr="00B50088" w:rsidRDefault="00706018" w:rsidP="0070601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3EEF7D88" w14:textId="49213BE3" w:rsidR="0070601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04AF9916" w14:textId="7974CCA0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внутри классов (по графику)</w:t>
            </w:r>
          </w:p>
        </w:tc>
        <w:tc>
          <w:tcPr>
            <w:tcW w:w="2427" w:type="dxa"/>
          </w:tcPr>
          <w:p w14:paraId="5F9089D4" w14:textId="021A262A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470463A1" w14:textId="29053DD1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616E0DB0" w14:textId="77777777" w:rsidTr="00A827B5">
        <w:tc>
          <w:tcPr>
            <w:tcW w:w="3055" w:type="dxa"/>
            <w:vMerge w:val="restart"/>
          </w:tcPr>
          <w:p w14:paraId="131A5845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322BA6CD" w14:textId="74B91951" w:rsidR="00706018" w:rsidRPr="00B50088" w:rsidRDefault="00706018" w:rsidP="00706018">
            <w:pPr>
              <w:jc w:val="both"/>
              <w:rPr>
                <w:b/>
                <w:bCs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(физкультурно-оздоровительное воспитание, формирование культуры здоровья и безопасности жизнедеятельности) </w:t>
            </w:r>
          </w:p>
        </w:tc>
        <w:tc>
          <w:tcPr>
            <w:tcW w:w="884" w:type="dxa"/>
          </w:tcPr>
          <w:p w14:paraId="4FAADFA3" w14:textId="224AE9ED" w:rsidR="0070601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69524FE5" w14:textId="587FEF10" w:rsidR="00706018" w:rsidRP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беседы по профилактике ВИЧ</w:t>
            </w:r>
            <w:r w:rsidRPr="007060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</w:p>
        </w:tc>
        <w:tc>
          <w:tcPr>
            <w:tcW w:w="2427" w:type="dxa"/>
          </w:tcPr>
          <w:p w14:paraId="15D002AC" w14:textId="32A6DB09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661" w:type="dxa"/>
          </w:tcPr>
          <w:p w14:paraId="68034B56" w14:textId="215C0034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медицинский работник</w:t>
            </w:r>
          </w:p>
        </w:tc>
      </w:tr>
      <w:tr w:rsidR="00706018" w14:paraId="6166B449" w14:textId="77777777" w:rsidTr="00A827B5">
        <w:tc>
          <w:tcPr>
            <w:tcW w:w="3055" w:type="dxa"/>
            <w:vMerge/>
          </w:tcPr>
          <w:p w14:paraId="111BCE11" w14:textId="7430E6FC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72BD2289" w14:textId="0ACD53BB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41" w:type="dxa"/>
          </w:tcPr>
          <w:p w14:paraId="5CE2E318" w14:textId="2B624433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 БДД «Внимание, зимние каникулы!»</w:t>
            </w:r>
          </w:p>
        </w:tc>
        <w:tc>
          <w:tcPr>
            <w:tcW w:w="2427" w:type="dxa"/>
          </w:tcPr>
          <w:p w14:paraId="072EFD58" w14:textId="0EAFD8A0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30B9C27B" w14:textId="78248C44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2E41057E" w14:textId="77777777" w:rsidTr="00A827B5">
        <w:tc>
          <w:tcPr>
            <w:tcW w:w="3055" w:type="dxa"/>
            <w:vMerge/>
          </w:tcPr>
          <w:p w14:paraId="17AD24A7" w14:textId="77777777" w:rsidR="00706018" w:rsidRPr="00B50088" w:rsidRDefault="00706018" w:rsidP="0070601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6863EAB0" w14:textId="2D83D5BF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41" w:type="dxa"/>
          </w:tcPr>
          <w:p w14:paraId="5C2F61D7" w14:textId="40C97346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 «</w:t>
            </w:r>
            <w:r w:rsidRPr="00931502">
              <w:rPr>
                <w:rFonts w:ascii="Times New Roman" w:hAnsi="Times New Roman" w:cs="Times New Roman"/>
                <w:sz w:val="24"/>
                <w:szCs w:val="24"/>
              </w:rPr>
              <w:t>Использование пиротехники, гирлянд, отопительных приборов в зимний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20C95145" w14:textId="6BF25383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663F8793" w14:textId="645E2BB6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222D39BA" w14:textId="77777777" w:rsidTr="00A827B5">
        <w:tc>
          <w:tcPr>
            <w:tcW w:w="3055" w:type="dxa"/>
          </w:tcPr>
          <w:p w14:paraId="3C0C668B" w14:textId="77777777" w:rsidR="00706018" w:rsidRDefault="00706018" w:rsidP="007060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Социальное </w:t>
            </w:r>
          </w:p>
          <w:p w14:paraId="54B7EDFB" w14:textId="42C6B165" w:rsidR="00706018" w:rsidRPr="00B50088" w:rsidRDefault="00706018" w:rsidP="00706018">
            <w:pPr>
              <w:pStyle w:val="Default"/>
              <w:jc w:val="both"/>
              <w:rPr>
                <w:b/>
                <w:bCs/>
              </w:rPr>
            </w:pPr>
            <w:r>
              <w:rPr>
                <w:i/>
                <w:iCs/>
                <w:sz w:val="23"/>
                <w:szCs w:val="23"/>
              </w:rPr>
              <w:t xml:space="preserve">(трудовое воспитание, самоуправление в классе и </w:t>
            </w:r>
            <w:r>
              <w:rPr>
                <w:i/>
                <w:iCs/>
                <w:sz w:val="23"/>
                <w:szCs w:val="23"/>
              </w:rPr>
              <w:lastRenderedPageBreak/>
              <w:t>школе, сознательное отношение к выбору профессии)</w:t>
            </w:r>
          </w:p>
        </w:tc>
        <w:tc>
          <w:tcPr>
            <w:tcW w:w="884" w:type="dxa"/>
          </w:tcPr>
          <w:p w14:paraId="2F319724" w14:textId="0008D88A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41" w:type="dxa"/>
          </w:tcPr>
          <w:p w14:paraId="1C801B91" w14:textId="1E18D815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Почему это важно?»</w:t>
            </w:r>
          </w:p>
        </w:tc>
        <w:tc>
          <w:tcPr>
            <w:tcW w:w="2427" w:type="dxa"/>
          </w:tcPr>
          <w:p w14:paraId="79AE5B32" w14:textId="1C757E84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5-6-е классы</w:t>
            </w:r>
          </w:p>
        </w:tc>
        <w:tc>
          <w:tcPr>
            <w:tcW w:w="2661" w:type="dxa"/>
          </w:tcPr>
          <w:p w14:paraId="30ED7EFB" w14:textId="3074C4CA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</w:p>
        </w:tc>
      </w:tr>
      <w:tr w:rsidR="00706018" w14:paraId="75D39EFE" w14:textId="77777777" w:rsidTr="00A827B5">
        <w:tc>
          <w:tcPr>
            <w:tcW w:w="3055" w:type="dxa"/>
            <w:vMerge w:val="restart"/>
          </w:tcPr>
          <w:p w14:paraId="31A7601C" w14:textId="4E446CE8" w:rsidR="00706018" w:rsidRPr="00B50088" w:rsidRDefault="00706018" w:rsidP="00706018">
            <w:pPr>
              <w:pStyle w:val="Default"/>
              <w:jc w:val="both"/>
              <w:rPr>
                <w:b/>
                <w:bCs/>
              </w:rPr>
            </w:pPr>
            <w:r w:rsidRPr="00B50088">
              <w:rPr>
                <w:b/>
                <w:bCs/>
              </w:rPr>
              <w:t>Профилактика безнадзорности и правонарушений</w:t>
            </w:r>
          </w:p>
        </w:tc>
        <w:tc>
          <w:tcPr>
            <w:tcW w:w="884" w:type="dxa"/>
          </w:tcPr>
          <w:p w14:paraId="7D1ED23B" w14:textId="0E4C5183" w:rsidR="00706018" w:rsidRPr="00630F32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22742D40" w14:textId="21CB14B5" w:rsidR="00706018" w:rsidRPr="00630F32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4</w:t>
            </w:r>
          </w:p>
        </w:tc>
        <w:tc>
          <w:tcPr>
            <w:tcW w:w="2427" w:type="dxa"/>
          </w:tcPr>
          <w:p w14:paraId="5DF8C7FD" w14:textId="1F74D690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2C1D29A6" w14:textId="55B16F9A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1C67C4C0" w14:textId="77777777" w:rsidTr="00A827B5">
        <w:tc>
          <w:tcPr>
            <w:tcW w:w="3055" w:type="dxa"/>
            <w:vMerge/>
          </w:tcPr>
          <w:p w14:paraId="6C21F96A" w14:textId="77777777" w:rsidR="00706018" w:rsidRPr="00B50088" w:rsidRDefault="00706018" w:rsidP="0070601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6E6A388A" w14:textId="09E9A43C" w:rsidR="00706018" w:rsidRPr="00630F32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41" w:type="dxa"/>
          </w:tcPr>
          <w:p w14:paraId="7C07E8A9" w14:textId="637C7BE3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427" w:type="dxa"/>
          </w:tcPr>
          <w:p w14:paraId="56759633" w14:textId="31100C70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781017A3" w14:textId="3DEB7DF7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социальный педагог</w:t>
            </w:r>
          </w:p>
        </w:tc>
      </w:tr>
      <w:tr w:rsidR="00706018" w14:paraId="10FB3776" w14:textId="77777777" w:rsidTr="00931502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3A98BF9A" w14:textId="5C898ED6" w:rsidR="00706018" w:rsidRPr="00931502" w:rsidRDefault="00706018" w:rsidP="00706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706018" w14:paraId="6A8D7766" w14:textId="77777777" w:rsidTr="00A827B5">
        <w:tc>
          <w:tcPr>
            <w:tcW w:w="3055" w:type="dxa"/>
          </w:tcPr>
          <w:p w14:paraId="16DEE8FA" w14:textId="0A66B5DE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  <w:r w:rsidRPr="00B50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экологическое, правовое воспитание, краеведческая деятельность приобщение к культурному наследию, традициям народов РФ (ОДНКНР) </w:t>
            </w:r>
          </w:p>
        </w:tc>
        <w:tc>
          <w:tcPr>
            <w:tcW w:w="884" w:type="dxa"/>
          </w:tcPr>
          <w:p w14:paraId="009C78E5" w14:textId="7CF53F63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0DD693E7" w14:textId="51A1D60B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«Что значит быть «толерантным»?»</w:t>
            </w:r>
          </w:p>
        </w:tc>
        <w:tc>
          <w:tcPr>
            <w:tcW w:w="2427" w:type="dxa"/>
          </w:tcPr>
          <w:p w14:paraId="7BF4CCEC" w14:textId="2A559606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7966746D" w14:textId="57A8DC32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706018" w14:paraId="0FE9BB3B" w14:textId="77777777" w:rsidTr="00A827B5">
        <w:tc>
          <w:tcPr>
            <w:tcW w:w="3055" w:type="dxa"/>
          </w:tcPr>
          <w:p w14:paraId="215BC38B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502A835B" w14:textId="58696052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09FE2B34" w14:textId="2AB18540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41" w:type="dxa"/>
          </w:tcPr>
          <w:p w14:paraId="388A252E" w14:textId="77777777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  <w:p w14:paraId="76CC2801" w14:textId="2D4E38C5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приуроченные ко Дню снятия блокады Ленинграда</w:t>
            </w:r>
          </w:p>
        </w:tc>
        <w:tc>
          <w:tcPr>
            <w:tcW w:w="2427" w:type="dxa"/>
          </w:tcPr>
          <w:p w14:paraId="11279E76" w14:textId="4C8C24E2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37F6BE27" w14:textId="2AF282A7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06018" w14:paraId="7CADE727" w14:textId="77777777" w:rsidTr="00A827B5">
        <w:tc>
          <w:tcPr>
            <w:tcW w:w="3055" w:type="dxa"/>
          </w:tcPr>
          <w:p w14:paraId="5DA105CD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14C090D7" w14:textId="0568656A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(физкультурно-оздоровительное воспитание, формирование культуры здоровья и безопасности жизнедеятельности) </w:t>
            </w:r>
          </w:p>
        </w:tc>
        <w:tc>
          <w:tcPr>
            <w:tcW w:w="884" w:type="dxa"/>
          </w:tcPr>
          <w:p w14:paraId="3A8149BE" w14:textId="2F0FA988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0CF6DC5D" w14:textId="501B047E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81">
              <w:rPr>
                <w:rFonts w:ascii="Times New Roman" w:hAnsi="Times New Roman" w:cs="Times New Roman"/>
                <w:sz w:val="24"/>
                <w:szCs w:val="24"/>
              </w:rPr>
              <w:t>Конкурс-игра «Полезный рецепт» в рамках декады правильного питания</w:t>
            </w:r>
          </w:p>
        </w:tc>
        <w:tc>
          <w:tcPr>
            <w:tcW w:w="2427" w:type="dxa"/>
          </w:tcPr>
          <w:p w14:paraId="75708332" w14:textId="552C6287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786603D4" w14:textId="56084C0D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310D8" w14:paraId="47003A78" w14:textId="77777777" w:rsidTr="00A827B5">
        <w:tc>
          <w:tcPr>
            <w:tcW w:w="3055" w:type="dxa"/>
            <w:vMerge w:val="restart"/>
          </w:tcPr>
          <w:p w14:paraId="1DA27C66" w14:textId="77777777" w:rsidR="00F310D8" w:rsidRPr="00B50088" w:rsidRDefault="00F310D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lastRenderedPageBreak/>
              <w:t>Профилактика безнадзорности и правонарушений</w:t>
            </w:r>
          </w:p>
          <w:p w14:paraId="57C1D954" w14:textId="77777777" w:rsidR="00F310D8" w:rsidRPr="00B50088" w:rsidRDefault="00F310D8" w:rsidP="00706018">
            <w:pPr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42BB53AB" w14:textId="6ECFE961" w:rsidR="00F310D8" w:rsidRDefault="00F310D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27858D08" w14:textId="236344C3" w:rsidR="00F310D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5</w:t>
            </w:r>
          </w:p>
        </w:tc>
        <w:tc>
          <w:tcPr>
            <w:tcW w:w="2427" w:type="dxa"/>
          </w:tcPr>
          <w:p w14:paraId="49803170" w14:textId="20864F7A" w:rsidR="00F310D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55F5851B" w14:textId="67363771" w:rsidR="00F310D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10D8" w14:paraId="2827DE39" w14:textId="77777777" w:rsidTr="00A827B5">
        <w:tc>
          <w:tcPr>
            <w:tcW w:w="3055" w:type="dxa"/>
            <w:vMerge/>
          </w:tcPr>
          <w:p w14:paraId="479E7048" w14:textId="77777777" w:rsidR="00F310D8" w:rsidRPr="00B50088" w:rsidRDefault="00F310D8" w:rsidP="0070601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24465918" w14:textId="4653A473" w:rsidR="00F310D8" w:rsidRDefault="00F310D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39D4BD85" w14:textId="6A93E553" w:rsidR="00F310D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ранних признаков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 (метод наблюдения).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подростковой среде (беседы, классные часы)</w:t>
            </w:r>
          </w:p>
        </w:tc>
        <w:tc>
          <w:tcPr>
            <w:tcW w:w="2427" w:type="dxa"/>
          </w:tcPr>
          <w:p w14:paraId="31775BF4" w14:textId="3836339E" w:rsidR="00F310D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4B0F61CD" w14:textId="2078888C" w:rsidR="00F310D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706018" w14:paraId="71060554" w14:textId="77777777" w:rsidTr="0056279E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6ECAB170" w14:textId="305AFACB" w:rsidR="00706018" w:rsidRPr="00931502" w:rsidRDefault="00706018" w:rsidP="00706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706018" w14:paraId="0D2BE690" w14:textId="77777777" w:rsidTr="00A827B5">
        <w:tc>
          <w:tcPr>
            <w:tcW w:w="3055" w:type="dxa"/>
            <w:vMerge w:val="restart"/>
          </w:tcPr>
          <w:p w14:paraId="0F075A3C" w14:textId="4CC22C47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(познавательная деятельность, проектная деятельность)</w:t>
            </w:r>
          </w:p>
        </w:tc>
        <w:tc>
          <w:tcPr>
            <w:tcW w:w="884" w:type="dxa"/>
          </w:tcPr>
          <w:p w14:paraId="281D66DF" w14:textId="1AA98D99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5641" w:type="dxa"/>
          </w:tcPr>
          <w:p w14:paraId="0B003FE6" w14:textId="70FB0696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Цифры «Приватность в цифровом мире»</w:t>
            </w:r>
          </w:p>
        </w:tc>
        <w:tc>
          <w:tcPr>
            <w:tcW w:w="2427" w:type="dxa"/>
          </w:tcPr>
          <w:p w14:paraId="23A00797" w14:textId="2725D693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4D4FE5B3" w14:textId="30898414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706018" w14:paraId="0769C5CA" w14:textId="77777777" w:rsidTr="00A827B5">
        <w:tc>
          <w:tcPr>
            <w:tcW w:w="3055" w:type="dxa"/>
            <w:vMerge/>
          </w:tcPr>
          <w:p w14:paraId="262CD132" w14:textId="77777777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20622A1B" w14:textId="491154D5" w:rsidR="0070601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41" w:type="dxa"/>
          </w:tcPr>
          <w:p w14:paraId="70F61776" w14:textId="7F3AE431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«Белая ладья»</w:t>
            </w:r>
          </w:p>
        </w:tc>
        <w:tc>
          <w:tcPr>
            <w:tcW w:w="2427" w:type="dxa"/>
          </w:tcPr>
          <w:p w14:paraId="2BEEF8EA" w14:textId="115121D1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09CFE3FB" w14:textId="708B05B2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06018" w14:paraId="3AB38412" w14:textId="77777777" w:rsidTr="00A827B5">
        <w:tc>
          <w:tcPr>
            <w:tcW w:w="3055" w:type="dxa"/>
          </w:tcPr>
          <w:p w14:paraId="643CF5BA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781B54B2" w14:textId="11ABC2F4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4B8D35E3" w14:textId="5729C1B4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03591DCF" w14:textId="77F9073B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427" w:type="dxa"/>
          </w:tcPr>
          <w:p w14:paraId="0CD94799" w14:textId="6EEE3A3F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069C714E" w14:textId="731AB6B4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1EE6F442" w14:textId="77777777" w:rsidTr="00A827B5">
        <w:tc>
          <w:tcPr>
            <w:tcW w:w="3055" w:type="dxa"/>
          </w:tcPr>
          <w:p w14:paraId="0562D114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13DE6C00" w14:textId="3AFB95DA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(физкультурно-оздоровительное воспитание, формирование культуры здоровья и безопасности жизнедеятельности) </w:t>
            </w:r>
          </w:p>
        </w:tc>
        <w:tc>
          <w:tcPr>
            <w:tcW w:w="884" w:type="dxa"/>
          </w:tcPr>
          <w:p w14:paraId="56E1FE16" w14:textId="051CD672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36DD73C6" w14:textId="099EED2D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 парни!» спортивные соревнования</w:t>
            </w:r>
          </w:p>
        </w:tc>
        <w:tc>
          <w:tcPr>
            <w:tcW w:w="2427" w:type="dxa"/>
          </w:tcPr>
          <w:p w14:paraId="68AF4E57" w14:textId="041D7AA9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285D5086" w14:textId="16F43E87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культуры, классные руководители</w:t>
            </w:r>
          </w:p>
        </w:tc>
      </w:tr>
      <w:tr w:rsidR="00706018" w14:paraId="43406541" w14:textId="77777777" w:rsidTr="00A827B5">
        <w:tc>
          <w:tcPr>
            <w:tcW w:w="3055" w:type="dxa"/>
            <w:vMerge w:val="restart"/>
          </w:tcPr>
          <w:p w14:paraId="70246F8B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>Профилактика безнадзорности и правонарушений</w:t>
            </w:r>
          </w:p>
          <w:p w14:paraId="0F8A8EDB" w14:textId="77777777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519713C4" w14:textId="3E5B811F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2BDE267D" w14:textId="37D2FC7C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6</w:t>
            </w:r>
          </w:p>
        </w:tc>
        <w:tc>
          <w:tcPr>
            <w:tcW w:w="2427" w:type="dxa"/>
          </w:tcPr>
          <w:p w14:paraId="04774C8D" w14:textId="2349BB78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6FC0671B" w14:textId="58F8E49D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4E812AAC" w14:textId="77777777" w:rsidTr="00A827B5">
        <w:tc>
          <w:tcPr>
            <w:tcW w:w="3055" w:type="dxa"/>
            <w:vMerge/>
          </w:tcPr>
          <w:p w14:paraId="6DDE3C83" w14:textId="77777777" w:rsidR="00706018" w:rsidRPr="00B50088" w:rsidRDefault="00706018" w:rsidP="0070601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01C466AE" w14:textId="6E3977B6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15B2AE16" w14:textId="77777777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14:paraId="185A8DCF" w14:textId="77777777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FC0D8" w14:textId="77777777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2B0D" w14:textId="77777777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3C2B4" w14:textId="2885DF95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37154A7" w14:textId="2C61275E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5-9-е классы</w:t>
            </w:r>
          </w:p>
        </w:tc>
        <w:tc>
          <w:tcPr>
            <w:tcW w:w="2661" w:type="dxa"/>
          </w:tcPr>
          <w:p w14:paraId="1DC94C4F" w14:textId="1B32A94E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социальный педагог</w:t>
            </w:r>
          </w:p>
        </w:tc>
      </w:tr>
      <w:tr w:rsidR="00706018" w14:paraId="633D22A2" w14:textId="77777777" w:rsidTr="00931502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2512F491" w14:textId="7D51C861" w:rsidR="00706018" w:rsidRPr="00931502" w:rsidRDefault="00706018" w:rsidP="00706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F310D8" w14:paraId="0C0EA78A" w14:textId="77777777" w:rsidTr="00A827B5">
        <w:tc>
          <w:tcPr>
            <w:tcW w:w="3055" w:type="dxa"/>
          </w:tcPr>
          <w:p w14:paraId="5E1608A8" w14:textId="293E13CE" w:rsidR="00F310D8" w:rsidRPr="00B50088" w:rsidRDefault="00F310D8" w:rsidP="007060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(познавательная деятельность, проектная деятельность)</w:t>
            </w:r>
          </w:p>
        </w:tc>
        <w:tc>
          <w:tcPr>
            <w:tcW w:w="884" w:type="dxa"/>
          </w:tcPr>
          <w:p w14:paraId="0E570906" w14:textId="0F6F6E1E" w:rsidR="00F310D8" w:rsidRDefault="00F310D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641" w:type="dxa"/>
          </w:tcPr>
          <w:p w14:paraId="3C01E58D" w14:textId="6B48DDBE" w:rsidR="00F310D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2427" w:type="dxa"/>
          </w:tcPr>
          <w:p w14:paraId="2FD018CE" w14:textId="04F06A96" w:rsidR="00F310D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5D5474B8" w14:textId="6F2B6A69" w:rsidR="00F310D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06018" w14:paraId="5B702A7B" w14:textId="77777777" w:rsidTr="00A827B5">
        <w:tc>
          <w:tcPr>
            <w:tcW w:w="3055" w:type="dxa"/>
            <w:vMerge w:val="restart"/>
          </w:tcPr>
          <w:p w14:paraId="42AA2B23" w14:textId="58115112" w:rsidR="00706018" w:rsidRPr="00B50088" w:rsidRDefault="00F310D8" w:rsidP="007060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  <w:r w:rsidRPr="00B50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экологическое, правовое воспитание, краеведческая деятельность приобщение к культурному наследию, традициям народов РФ (ОДНКНР)</w:t>
            </w:r>
          </w:p>
        </w:tc>
        <w:tc>
          <w:tcPr>
            <w:tcW w:w="884" w:type="dxa"/>
          </w:tcPr>
          <w:p w14:paraId="1545AB58" w14:textId="791A91B6" w:rsidR="0070601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14:paraId="2CCB0957" w14:textId="70C87BED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классных коллективах к Международному женскому дню</w:t>
            </w:r>
          </w:p>
        </w:tc>
        <w:tc>
          <w:tcPr>
            <w:tcW w:w="2427" w:type="dxa"/>
          </w:tcPr>
          <w:p w14:paraId="04321531" w14:textId="53FA8F31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1063B053" w14:textId="644F9A14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56D31996" w14:textId="77777777" w:rsidTr="00A827B5">
        <w:tc>
          <w:tcPr>
            <w:tcW w:w="3055" w:type="dxa"/>
            <w:vMerge/>
          </w:tcPr>
          <w:p w14:paraId="3DEBD29E" w14:textId="77777777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1AFBC267" w14:textId="0F931E84" w:rsidR="0070601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475DBC70" w14:textId="5B9CB4D4" w:rsidR="00706018" w:rsidRPr="00D95C81" w:rsidRDefault="00706018" w:rsidP="007060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посвященные Дню воссоединения Крыма с Россией (18.03) </w:t>
            </w:r>
          </w:p>
        </w:tc>
        <w:tc>
          <w:tcPr>
            <w:tcW w:w="2427" w:type="dxa"/>
          </w:tcPr>
          <w:p w14:paraId="7212F86A" w14:textId="0BF4C5ED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5CD0F1A4" w14:textId="06DDE50D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6643A78B" w14:textId="77777777" w:rsidTr="00A827B5">
        <w:tc>
          <w:tcPr>
            <w:tcW w:w="3055" w:type="dxa"/>
            <w:vMerge/>
          </w:tcPr>
          <w:p w14:paraId="6CC1CCDC" w14:textId="77777777" w:rsidR="00706018" w:rsidRPr="00B50088" w:rsidRDefault="00706018" w:rsidP="0070601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61DCFDF2" w14:textId="4C7F6579" w:rsidR="0070601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760707A6" w14:textId="007E76F2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«Поведение на воде в весенний период»</w:t>
            </w:r>
          </w:p>
        </w:tc>
        <w:tc>
          <w:tcPr>
            <w:tcW w:w="2427" w:type="dxa"/>
          </w:tcPr>
          <w:p w14:paraId="06BD6A3D" w14:textId="007CB401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2BA14E40" w14:textId="19E7F6CC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3ACB06B4" w14:textId="77777777" w:rsidTr="00A827B5">
        <w:tc>
          <w:tcPr>
            <w:tcW w:w="3055" w:type="dxa"/>
          </w:tcPr>
          <w:p w14:paraId="3471C7F2" w14:textId="77777777" w:rsidR="00706018" w:rsidRDefault="00706018" w:rsidP="007060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Социальное </w:t>
            </w:r>
          </w:p>
          <w:p w14:paraId="4091E0D2" w14:textId="0C10599F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sz w:val="23"/>
                <w:szCs w:val="23"/>
              </w:rPr>
              <w:t>(трудовое воспитание, самоуправление в классе и школе, сознательное отношение к выбору профессии)</w:t>
            </w:r>
          </w:p>
        </w:tc>
        <w:tc>
          <w:tcPr>
            <w:tcW w:w="884" w:type="dxa"/>
          </w:tcPr>
          <w:p w14:paraId="376AB0B5" w14:textId="5F02D9E2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5641" w:type="dxa"/>
          </w:tcPr>
          <w:p w14:paraId="1309D01F" w14:textId="0CFB6CBF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марафон добрых дел»</w:t>
            </w:r>
          </w:p>
        </w:tc>
        <w:tc>
          <w:tcPr>
            <w:tcW w:w="2427" w:type="dxa"/>
          </w:tcPr>
          <w:p w14:paraId="7A81E9DC" w14:textId="18259866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64F58A64" w14:textId="25CE22C5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706018" w14:paraId="4B58D269" w14:textId="77777777" w:rsidTr="00A827B5">
        <w:tc>
          <w:tcPr>
            <w:tcW w:w="3055" w:type="dxa"/>
            <w:vMerge w:val="restart"/>
          </w:tcPr>
          <w:p w14:paraId="6A4ADFE8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>Профилактика безнадзорности и правонарушений</w:t>
            </w:r>
          </w:p>
          <w:p w14:paraId="19CD0235" w14:textId="77777777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68DA646C" w14:textId="25D035B6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1D4B73C7" w14:textId="5A7AA4A6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7</w:t>
            </w:r>
          </w:p>
        </w:tc>
        <w:tc>
          <w:tcPr>
            <w:tcW w:w="2427" w:type="dxa"/>
          </w:tcPr>
          <w:p w14:paraId="72A56C63" w14:textId="3C951E61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4F3BFCAA" w14:textId="42CBF704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433BF2B1" w14:textId="77777777" w:rsidTr="00A827B5">
        <w:tc>
          <w:tcPr>
            <w:tcW w:w="3055" w:type="dxa"/>
            <w:vMerge/>
          </w:tcPr>
          <w:p w14:paraId="7195C765" w14:textId="77777777" w:rsidR="00706018" w:rsidRPr="00B50088" w:rsidRDefault="00706018" w:rsidP="0070601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1A0F6DD2" w14:textId="6DDA49D6" w:rsidR="0070601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5CF4DC24" w14:textId="1787BFEB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«Семья»</w:t>
            </w:r>
          </w:p>
        </w:tc>
        <w:tc>
          <w:tcPr>
            <w:tcW w:w="2427" w:type="dxa"/>
          </w:tcPr>
          <w:p w14:paraId="38AE3C87" w14:textId="0BE738DC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0F54CCA8" w14:textId="1F7770E2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6018" w14:paraId="3568F2F3" w14:textId="77777777" w:rsidTr="00931502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6F875230" w14:textId="2BEDCCD3" w:rsidR="00706018" w:rsidRPr="00931502" w:rsidRDefault="00706018" w:rsidP="00706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706018" w14:paraId="531214D1" w14:textId="77777777" w:rsidTr="00A827B5">
        <w:tc>
          <w:tcPr>
            <w:tcW w:w="3055" w:type="dxa"/>
          </w:tcPr>
          <w:p w14:paraId="6598F491" w14:textId="58B62389" w:rsidR="00706018" w:rsidRPr="00B50088" w:rsidRDefault="00F310D8" w:rsidP="007060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(познавательная деятельность, проектная деятельность)</w:t>
            </w:r>
          </w:p>
        </w:tc>
        <w:tc>
          <w:tcPr>
            <w:tcW w:w="884" w:type="dxa"/>
          </w:tcPr>
          <w:p w14:paraId="37EB3D76" w14:textId="1E2B9170" w:rsidR="0070601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56A1A917" w14:textId="16ED06D3" w:rsidR="00706018" w:rsidRPr="00812C86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6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Цифры» Цифровое производство.</w:t>
            </w:r>
          </w:p>
        </w:tc>
        <w:tc>
          <w:tcPr>
            <w:tcW w:w="2427" w:type="dxa"/>
          </w:tcPr>
          <w:p w14:paraId="12E0AD4D" w14:textId="5DE27C69" w:rsidR="0070601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018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2661" w:type="dxa"/>
          </w:tcPr>
          <w:p w14:paraId="5065238F" w14:textId="138836D8" w:rsidR="0070601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706018" w14:paraId="20B5ECE8" w14:textId="77777777" w:rsidTr="00A827B5">
        <w:tc>
          <w:tcPr>
            <w:tcW w:w="3055" w:type="dxa"/>
          </w:tcPr>
          <w:p w14:paraId="6D8B2AA4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</w:t>
            </w:r>
            <w:r w:rsidRPr="00B50088">
              <w:rPr>
                <w:i/>
                <w:iCs/>
              </w:rPr>
              <w:lastRenderedPageBreak/>
              <w:t xml:space="preserve">воспитание нравственно-эстетическое воспитание, </w:t>
            </w:r>
          </w:p>
          <w:p w14:paraId="79D6E444" w14:textId="0EEFBAF6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43FFFF96" w14:textId="27AAA3FA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41" w:type="dxa"/>
          </w:tcPr>
          <w:p w14:paraId="4EFCF322" w14:textId="0C08B716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мы!»</w:t>
            </w:r>
          </w:p>
        </w:tc>
        <w:tc>
          <w:tcPr>
            <w:tcW w:w="2427" w:type="dxa"/>
          </w:tcPr>
          <w:p w14:paraId="590850CB" w14:textId="156CB627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2F1055BD" w14:textId="7124B08A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706018" w14:paraId="0E391274" w14:textId="77777777" w:rsidTr="00A827B5">
        <w:tc>
          <w:tcPr>
            <w:tcW w:w="3055" w:type="dxa"/>
          </w:tcPr>
          <w:p w14:paraId="778C2C51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Спортивно-оздоровительное, здоровье сберегающее </w:t>
            </w:r>
          </w:p>
          <w:p w14:paraId="214A93D4" w14:textId="578D2060" w:rsidR="00706018" w:rsidRPr="00B50088" w:rsidRDefault="00706018" w:rsidP="00706018">
            <w:pPr>
              <w:pStyle w:val="Default"/>
              <w:jc w:val="both"/>
              <w:rPr>
                <w:b/>
                <w:bCs/>
              </w:rPr>
            </w:pPr>
            <w:r w:rsidRPr="00B50088">
              <w:rPr>
                <w:i/>
                <w:iCs/>
              </w:rPr>
              <w:t>(физкультурно-оздоровительное воспитание, формирование культуры здоровья и безопасности жизнедеятельности)</w:t>
            </w:r>
          </w:p>
        </w:tc>
        <w:tc>
          <w:tcPr>
            <w:tcW w:w="884" w:type="dxa"/>
          </w:tcPr>
          <w:p w14:paraId="4515F2F9" w14:textId="5C1FF3F1" w:rsidR="0070601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761714D1" w14:textId="655F0A28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</w:t>
            </w:r>
          </w:p>
        </w:tc>
        <w:tc>
          <w:tcPr>
            <w:tcW w:w="2427" w:type="dxa"/>
          </w:tcPr>
          <w:p w14:paraId="6E869860" w14:textId="1208DBED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3C907DDB" w14:textId="768B243A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06018" w14:paraId="67405710" w14:textId="77777777" w:rsidTr="00A827B5">
        <w:tc>
          <w:tcPr>
            <w:tcW w:w="3055" w:type="dxa"/>
            <w:vMerge w:val="restart"/>
          </w:tcPr>
          <w:p w14:paraId="2FF30607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>Профилактика безнадзорности и правонарушений</w:t>
            </w:r>
          </w:p>
          <w:p w14:paraId="5ED32DF8" w14:textId="77777777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669761A7" w14:textId="63DAD91E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588A2659" w14:textId="738303AC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8</w:t>
            </w:r>
          </w:p>
        </w:tc>
        <w:tc>
          <w:tcPr>
            <w:tcW w:w="2427" w:type="dxa"/>
          </w:tcPr>
          <w:p w14:paraId="46EE06A3" w14:textId="3A4E9444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3481810B" w14:textId="4A6BAC23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7B1138F8" w14:textId="77777777" w:rsidTr="00A827B5">
        <w:tc>
          <w:tcPr>
            <w:tcW w:w="3055" w:type="dxa"/>
            <w:vMerge/>
          </w:tcPr>
          <w:p w14:paraId="24342B02" w14:textId="77777777" w:rsidR="00706018" w:rsidRPr="00B50088" w:rsidRDefault="00706018" w:rsidP="0070601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0062B649" w14:textId="1588E2C7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65F7B7BA" w14:textId="3F709C53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427" w:type="dxa"/>
          </w:tcPr>
          <w:p w14:paraId="6B505706" w14:textId="4B26BBC8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04278475" w14:textId="078A6895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ВР, социальный педагог</w:t>
            </w:r>
          </w:p>
        </w:tc>
      </w:tr>
      <w:tr w:rsidR="00706018" w14:paraId="4A7A2D40" w14:textId="77777777" w:rsidTr="00F41CE9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60D0EF53" w14:textId="15872B7D" w:rsidR="00706018" w:rsidRPr="00931502" w:rsidRDefault="00706018" w:rsidP="00706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706018" w14:paraId="67627E3E" w14:textId="77777777" w:rsidTr="00A827B5">
        <w:tc>
          <w:tcPr>
            <w:tcW w:w="3055" w:type="dxa"/>
          </w:tcPr>
          <w:p w14:paraId="7230848D" w14:textId="5E767596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  <w:r w:rsidRPr="00B50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экологическое, правовое воспитание, краеведческая деятельность приобщение к культурному наследию, традициям народов РФ (ОДНКНР) </w:t>
            </w:r>
          </w:p>
        </w:tc>
        <w:tc>
          <w:tcPr>
            <w:tcW w:w="884" w:type="dxa"/>
          </w:tcPr>
          <w:p w14:paraId="4A5A1A5F" w14:textId="3921772D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14:paraId="7DB27FCE" w14:textId="1F570A48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2427" w:type="dxa"/>
          </w:tcPr>
          <w:p w14:paraId="43DE051C" w14:textId="2A76BCD3" w:rsidR="00706018" w:rsidRPr="00B50088" w:rsidRDefault="00F310D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018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2661" w:type="dxa"/>
          </w:tcPr>
          <w:p w14:paraId="3776E601" w14:textId="1D7BF99A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06018" w14:paraId="40BD4A80" w14:textId="77777777" w:rsidTr="00A827B5">
        <w:tc>
          <w:tcPr>
            <w:tcW w:w="3055" w:type="dxa"/>
            <w:vMerge w:val="restart"/>
          </w:tcPr>
          <w:p w14:paraId="0189E405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4891EE1C" w14:textId="21FD5634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21687CFE" w14:textId="78B1FD93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41" w:type="dxa"/>
          </w:tcPr>
          <w:p w14:paraId="408FE76D" w14:textId="07F5B874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427" w:type="dxa"/>
          </w:tcPr>
          <w:p w14:paraId="6BAE218D" w14:textId="14FF3B29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124A2014" w14:textId="2B3E3336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06018" w14:paraId="76180B83" w14:textId="77777777" w:rsidTr="00A827B5">
        <w:tc>
          <w:tcPr>
            <w:tcW w:w="3055" w:type="dxa"/>
            <w:vMerge/>
          </w:tcPr>
          <w:p w14:paraId="02318857" w14:textId="77777777" w:rsidR="00706018" w:rsidRPr="00B50088" w:rsidRDefault="00706018" w:rsidP="0070601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84" w:type="dxa"/>
          </w:tcPr>
          <w:p w14:paraId="41481413" w14:textId="5D845799" w:rsidR="0070601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41" w:type="dxa"/>
          </w:tcPr>
          <w:p w14:paraId="0536E5AA" w14:textId="35A1F27D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Победы в Великой Отечественной войне</w:t>
            </w:r>
          </w:p>
        </w:tc>
        <w:tc>
          <w:tcPr>
            <w:tcW w:w="2427" w:type="dxa"/>
          </w:tcPr>
          <w:p w14:paraId="26155D30" w14:textId="2BE6C579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1CA4B748" w14:textId="0F98BD0C" w:rsidR="0070601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06018" w14:paraId="556F9E68" w14:textId="77777777" w:rsidTr="00A827B5">
        <w:tc>
          <w:tcPr>
            <w:tcW w:w="3055" w:type="dxa"/>
          </w:tcPr>
          <w:p w14:paraId="38AECC91" w14:textId="77777777" w:rsidR="00706018" w:rsidRDefault="00706018" w:rsidP="007060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Социальное </w:t>
            </w:r>
          </w:p>
          <w:p w14:paraId="1EBC0C41" w14:textId="24EA989D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sz w:val="23"/>
                <w:szCs w:val="23"/>
              </w:rPr>
              <w:t>(трудовое воспитание, самоуправление в классе и школе, сознательное отношение к выбору профессии)</w:t>
            </w:r>
          </w:p>
        </w:tc>
        <w:tc>
          <w:tcPr>
            <w:tcW w:w="884" w:type="dxa"/>
          </w:tcPr>
          <w:p w14:paraId="2F2ED2EF" w14:textId="61B6FD54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325EF2F1" w14:textId="174A5C5F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 сбору вторсырья «Разделяй и сохраняй»</w:t>
            </w:r>
          </w:p>
        </w:tc>
        <w:tc>
          <w:tcPr>
            <w:tcW w:w="2427" w:type="dxa"/>
          </w:tcPr>
          <w:p w14:paraId="7F9AD267" w14:textId="5CAD1531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478741CA" w14:textId="77777777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14:paraId="7186A4DD" w14:textId="2AF3B016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0A5F1FF8" w14:textId="77777777" w:rsidTr="00A827B5">
        <w:tc>
          <w:tcPr>
            <w:tcW w:w="3055" w:type="dxa"/>
          </w:tcPr>
          <w:p w14:paraId="56ED92E1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>Профилактика безнадзорности и правонарушений</w:t>
            </w:r>
          </w:p>
          <w:p w14:paraId="361CD9D1" w14:textId="77777777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0BDCFF32" w14:textId="5FF53111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14:paraId="3836D397" w14:textId="2905D626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БДД № 9</w:t>
            </w:r>
          </w:p>
        </w:tc>
        <w:tc>
          <w:tcPr>
            <w:tcW w:w="2427" w:type="dxa"/>
          </w:tcPr>
          <w:p w14:paraId="2A602B10" w14:textId="14A1FFCB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4660CB2C" w14:textId="21AD912F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018" w14:paraId="5B2C5A19" w14:textId="77777777" w:rsidTr="00931502">
        <w:tc>
          <w:tcPr>
            <w:tcW w:w="14668" w:type="dxa"/>
            <w:gridSpan w:val="5"/>
            <w:shd w:val="clear" w:color="auto" w:fill="BFBFBF" w:themeFill="background1" w:themeFillShade="BF"/>
          </w:tcPr>
          <w:p w14:paraId="7FE04E64" w14:textId="505426B5" w:rsidR="00706018" w:rsidRPr="00931502" w:rsidRDefault="00706018" w:rsidP="007060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706018" w14:paraId="146895E4" w14:textId="77777777" w:rsidTr="00A827B5">
        <w:tc>
          <w:tcPr>
            <w:tcW w:w="3055" w:type="dxa"/>
          </w:tcPr>
          <w:p w14:paraId="32A1F581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 xml:space="preserve">Духовно-нравственное </w:t>
            </w:r>
            <w:r w:rsidRPr="00B50088">
              <w:rPr>
                <w:i/>
                <w:iCs/>
              </w:rPr>
              <w:t xml:space="preserve">(гражданско-патриотическое воспитание нравственно-эстетическое воспитание, </w:t>
            </w:r>
          </w:p>
          <w:p w14:paraId="57D6D866" w14:textId="0A5433C1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художественная деятельность) </w:t>
            </w:r>
          </w:p>
        </w:tc>
        <w:tc>
          <w:tcPr>
            <w:tcW w:w="884" w:type="dxa"/>
          </w:tcPr>
          <w:p w14:paraId="6838A47B" w14:textId="15A931D6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14:paraId="600B044F" w14:textId="16E9997D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России</w:t>
            </w:r>
          </w:p>
        </w:tc>
        <w:tc>
          <w:tcPr>
            <w:tcW w:w="2427" w:type="dxa"/>
          </w:tcPr>
          <w:p w14:paraId="21B12DAF" w14:textId="5C3E8EC9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25324407" w14:textId="3CA1D23D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начальник ЛДП</w:t>
            </w:r>
          </w:p>
        </w:tc>
      </w:tr>
      <w:tr w:rsidR="00706018" w14:paraId="771C4741" w14:textId="77777777" w:rsidTr="00A827B5">
        <w:tc>
          <w:tcPr>
            <w:tcW w:w="3055" w:type="dxa"/>
          </w:tcPr>
          <w:p w14:paraId="26442B56" w14:textId="77777777" w:rsidR="00706018" w:rsidRPr="00B50088" w:rsidRDefault="00706018" w:rsidP="00706018">
            <w:pPr>
              <w:pStyle w:val="Default"/>
              <w:jc w:val="both"/>
            </w:pPr>
            <w:r w:rsidRPr="00B50088">
              <w:rPr>
                <w:b/>
                <w:bCs/>
              </w:rPr>
              <w:t>Профилактика безнадзорности и правонарушений</w:t>
            </w:r>
          </w:p>
          <w:p w14:paraId="67BDD163" w14:textId="77777777" w:rsidR="00706018" w:rsidRDefault="00706018" w:rsidP="007060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7816C0D7" w14:textId="6E36D5CA" w:rsidR="00706018" w:rsidRPr="00B50088" w:rsidRDefault="00706018" w:rsidP="007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14:paraId="1BF0FE4E" w14:textId="7F3DF01F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планов сопровождения детей </w:t>
            </w:r>
            <w:proofErr w:type="spellStart"/>
            <w:r w:rsidRPr="00812C86">
              <w:rPr>
                <w:rFonts w:ascii="Times New Roman" w:hAnsi="Times New Roman" w:cs="Times New Roman"/>
                <w:sz w:val="24"/>
                <w:szCs w:val="24"/>
              </w:rPr>
              <w:t>подучётных</w:t>
            </w:r>
            <w:proofErr w:type="spellEnd"/>
            <w:r w:rsidRPr="00812C8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в летний период</w:t>
            </w:r>
          </w:p>
        </w:tc>
        <w:tc>
          <w:tcPr>
            <w:tcW w:w="2427" w:type="dxa"/>
          </w:tcPr>
          <w:p w14:paraId="0758B61B" w14:textId="77468A99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 классы</w:t>
            </w:r>
          </w:p>
        </w:tc>
        <w:tc>
          <w:tcPr>
            <w:tcW w:w="2661" w:type="dxa"/>
          </w:tcPr>
          <w:p w14:paraId="714ECD06" w14:textId="33520FD9" w:rsidR="00706018" w:rsidRPr="00B50088" w:rsidRDefault="00706018" w:rsidP="007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</w:tbl>
    <w:p w14:paraId="27BE0757" w14:textId="77777777" w:rsidR="00A34B1A" w:rsidRPr="00A34B1A" w:rsidRDefault="00A34B1A" w:rsidP="00A34B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4B1A" w:rsidRPr="00A34B1A" w:rsidSect="00B54D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2FBA" w14:textId="77777777" w:rsidR="006A1273" w:rsidRDefault="006A1273" w:rsidP="00A34B1A">
      <w:pPr>
        <w:spacing w:after="0" w:line="240" w:lineRule="auto"/>
      </w:pPr>
      <w:r>
        <w:separator/>
      </w:r>
    </w:p>
  </w:endnote>
  <w:endnote w:type="continuationSeparator" w:id="0">
    <w:p w14:paraId="2CCFBA7C" w14:textId="77777777" w:rsidR="006A1273" w:rsidRDefault="006A1273" w:rsidP="00A3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717825"/>
      <w:docPartObj>
        <w:docPartGallery w:val="Page Numbers (Bottom of Page)"/>
        <w:docPartUnique/>
      </w:docPartObj>
    </w:sdtPr>
    <w:sdtEndPr/>
    <w:sdtContent>
      <w:p w14:paraId="08AA1DC3" w14:textId="3A8C13A4" w:rsidR="00A34B1A" w:rsidRDefault="00A34B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21738E" w14:textId="77777777" w:rsidR="00A34B1A" w:rsidRDefault="00A34B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EBE2" w14:textId="77777777" w:rsidR="006A1273" w:rsidRDefault="006A1273" w:rsidP="00A34B1A">
      <w:pPr>
        <w:spacing w:after="0" w:line="240" w:lineRule="auto"/>
      </w:pPr>
      <w:r>
        <w:separator/>
      </w:r>
    </w:p>
  </w:footnote>
  <w:footnote w:type="continuationSeparator" w:id="0">
    <w:p w14:paraId="319DD6AB" w14:textId="77777777" w:rsidR="006A1273" w:rsidRDefault="006A1273" w:rsidP="00A34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34"/>
    <w:rsid w:val="00045095"/>
    <w:rsid w:val="000B2D2C"/>
    <w:rsid w:val="0012010D"/>
    <w:rsid w:val="00122EBB"/>
    <w:rsid w:val="001504CF"/>
    <w:rsid w:val="00155151"/>
    <w:rsid w:val="0019787A"/>
    <w:rsid w:val="001B7947"/>
    <w:rsid w:val="001E6FA4"/>
    <w:rsid w:val="00206F34"/>
    <w:rsid w:val="002103A0"/>
    <w:rsid w:val="00384ECD"/>
    <w:rsid w:val="003879C9"/>
    <w:rsid w:val="00474559"/>
    <w:rsid w:val="00494788"/>
    <w:rsid w:val="004A01F5"/>
    <w:rsid w:val="005D4709"/>
    <w:rsid w:val="00630F32"/>
    <w:rsid w:val="0068473D"/>
    <w:rsid w:val="006A1273"/>
    <w:rsid w:val="00706018"/>
    <w:rsid w:val="00731A00"/>
    <w:rsid w:val="00796F40"/>
    <w:rsid w:val="00812C86"/>
    <w:rsid w:val="0083131A"/>
    <w:rsid w:val="00834E01"/>
    <w:rsid w:val="008B79F1"/>
    <w:rsid w:val="00931502"/>
    <w:rsid w:val="0099113A"/>
    <w:rsid w:val="009F3BB1"/>
    <w:rsid w:val="00A34B1A"/>
    <w:rsid w:val="00A63367"/>
    <w:rsid w:val="00A827B5"/>
    <w:rsid w:val="00B1071B"/>
    <w:rsid w:val="00B16EBC"/>
    <w:rsid w:val="00B50088"/>
    <w:rsid w:val="00B5101D"/>
    <w:rsid w:val="00B54DE4"/>
    <w:rsid w:val="00B565E6"/>
    <w:rsid w:val="00D22D50"/>
    <w:rsid w:val="00D85304"/>
    <w:rsid w:val="00D95C81"/>
    <w:rsid w:val="00E86508"/>
    <w:rsid w:val="00EC3436"/>
    <w:rsid w:val="00F22321"/>
    <w:rsid w:val="00F310D8"/>
    <w:rsid w:val="00F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D102"/>
  <w15:chartTrackingRefBased/>
  <w15:docId w15:val="{73275C63-2890-4337-9C5F-48EC993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4B1A"/>
  </w:style>
  <w:style w:type="paragraph" w:styleId="a6">
    <w:name w:val="footer"/>
    <w:basedOn w:val="a"/>
    <w:link w:val="a7"/>
    <w:uiPriority w:val="99"/>
    <w:unhideWhenUsed/>
    <w:rsid w:val="00A3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B1A"/>
  </w:style>
  <w:style w:type="character" w:styleId="a8">
    <w:name w:val="annotation reference"/>
    <w:basedOn w:val="a0"/>
    <w:uiPriority w:val="99"/>
    <w:semiHidden/>
    <w:unhideWhenUsed/>
    <w:rsid w:val="007060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60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60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60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6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15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19</cp:revision>
  <dcterms:created xsi:type="dcterms:W3CDTF">2021-02-27T01:18:00Z</dcterms:created>
  <dcterms:modified xsi:type="dcterms:W3CDTF">2021-06-01T15:55:00Z</dcterms:modified>
</cp:coreProperties>
</file>